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b68aaacd0124e78" /><Relationship Type="http://schemas.openxmlformats.org/package/2006/relationships/metadata/core-properties" Target="package/services/metadata/core-properties/d94805f473504b7e9426ff7c2c9516aa.psmdcp" Id="R9f750f3b96ce489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:rsidP="7CE82E2B" w14:paraId="0B6A0750" wp14:textId="06608D2C">
      <w:pPr>
        <w:spacing w:before="0" w:after="160" w:line="259" w:lineRule="auto"/>
        <w:ind w:left="0" w:right="0" w:firstLine="0"/>
        <w:jc w:val="center"/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</w:pPr>
      <w:r w:rsidRPr="7CE82E2B" w:rsidR="7CE82E2B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Programming </w:t>
      </w:r>
      <w:r w:rsidRPr="7CE82E2B" w:rsidR="21A6D3D1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classwork</w:t>
      </w:r>
      <w:r w:rsidRPr="7CE82E2B" w:rsidR="7CE82E2B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 #</w:t>
      </w:r>
      <w:r w:rsidRPr="7CE82E2B" w:rsidR="3E9AF00A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2</w:t>
      </w:r>
    </w:p>
    <w:p xmlns:wp14="http://schemas.microsoft.com/office/word/2010/wordml" w:rsidP="7CE82E2B" w14:paraId="3381DE73" wp14:textId="77777777">
      <w:pPr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color w:val="auto"/>
          <w:spacing w:val="0"/>
          <w:position w:val="0"/>
          <w:sz w:val="24"/>
          <w:szCs w:val="24"/>
          <w:shd w:val="clear" w:fill="auto"/>
        </w:rPr>
      </w:pPr>
      <w:r w:rsidRPr="7CE82E2B" w:rsidR="7CE82E2B">
        <w:rPr>
          <w:rFonts w:ascii="Bookman Old Style" w:hAnsi="Bookman Old Style" w:eastAsia="Bookman Old Style" w:cs="Bookman Old Style"/>
          <w:color w:val="auto"/>
          <w:spacing w:val="0"/>
          <w:position w:val="0"/>
          <w:sz w:val="24"/>
          <w:szCs w:val="24"/>
          <w:shd w:val="clear" w:fill="auto"/>
        </w:rPr>
        <w:t xml:space="preserve">Name: Alec Garza                                                                                      ID: R11927151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center"/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:rsidP="7CE82E2B" w14:paraId="6026C5A3" wp14:textId="0314EDF4">
      <w:pPr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</w:pPr>
      <w:r w:rsidRPr="7CE82E2B" w:rsidR="7CE82E2B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Problem-1</w:t>
      </w:r>
      <w:r w:rsidRPr="7CE82E2B" w:rsidR="7CC8CCC6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 (</w:t>
      </w:r>
      <w:r w:rsidRPr="7CE82E2B" w:rsidR="272A3FE8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Rectangle demo two</w:t>
      </w:r>
      <w:r w:rsidRPr="7CE82E2B" w:rsidR="7CC8CCC6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)</w:t>
      </w:r>
    </w:p>
    <w:p xmlns:wp14="http://schemas.microsoft.com/office/word/2010/wordml" w:rsidP="2E3C3205" w14:paraId="0ACB9D7F" wp14:textId="24F2A084">
      <w:pPr>
        <w:pStyle w:val="Normal"/>
        <w:spacing w:before="0" w:beforeAutospacing="off" w:after="0" w:afterAutospacing="off" w:line="259" w:lineRule="auto"/>
        <w:ind/>
        <w:jc w:val="left"/>
        <w:rPr>
          <w:rFonts w:ascii="Bookman Old Style" w:hAnsi="Bookman Old Style" w:eastAsia="Bookman Old Style" w:cs="Bookman Old Style"/>
          <w:i w:val="1"/>
          <w:iCs w:val="1"/>
          <w:color w:val="auto"/>
          <w:sz w:val="36"/>
          <w:szCs w:val="36"/>
        </w:rPr>
      </w:pPr>
      <w:r w:rsidRPr="7CE82E2B" w:rsidR="7CE82E2B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____________________________________________________</w:t>
      </w:r>
      <w:r w:rsidRPr="7CE82E2B" w:rsidR="31DAECEF">
        <w:rPr>
          <w:rFonts w:ascii="Bookman Old Style" w:hAnsi="Bookman Old Style" w:eastAsia="Bookman Old Style" w:cs="Bookman Old Style"/>
          <w:color w:val="auto"/>
          <w:sz w:val="36"/>
          <w:szCs w:val="36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CC6C1D"/>
          <w:sz w:val="20"/>
          <w:szCs w:val="20"/>
        </w:rPr>
        <w:t>package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rectangle_demo__2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xmlns:wp14="http://schemas.microsoft.com/office/word/2010/wordml" w:rsidP="2E3C3205" w14:paraId="1E9358BE" wp14:textId="5A87DF47">
      <w:pPr>
        <w:spacing w:before="0" w:beforeAutospacing="off" w:after="0" w:afterAutospacing="off" w:line="259" w:lineRule="auto"/>
        <w:ind/>
        <w:jc w:val="left"/>
      </w:pPr>
    </w:p>
    <w:p xmlns:wp14="http://schemas.microsoft.com/office/word/2010/wordml" w:rsidP="2E3C3205" w14:paraId="03349E14" wp14:textId="277CB193">
      <w:pPr>
        <w:spacing w:before="0" w:beforeAutospacing="off" w:after="0" w:afterAutospacing="off" w:line="259" w:lineRule="auto"/>
        <w:ind/>
        <w:jc w:val="left"/>
      </w:pPr>
      <w:r w:rsidRPr="2E3C3205" w:rsidR="7FCE9C64">
        <w:rPr>
          <w:rFonts w:ascii="Courier New" w:hAnsi="Courier New" w:eastAsia="Courier New" w:cs="Courier New"/>
          <w:color w:val="CC6C1D"/>
          <w:sz w:val="20"/>
          <w:szCs w:val="20"/>
        </w:rPr>
        <w:t>public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CC6C1D"/>
          <w:sz w:val="20"/>
          <w:szCs w:val="20"/>
        </w:rPr>
        <w:t>class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1290C3"/>
          <w:sz w:val="20"/>
          <w:szCs w:val="20"/>
        </w:rPr>
        <w:t>Rectangle_demo_2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{</w:t>
      </w:r>
    </w:p>
    <w:p xmlns:wp14="http://schemas.microsoft.com/office/word/2010/wordml" w:rsidP="2E3C3205" w14:paraId="20E88196" wp14:textId="5E9A48B2">
      <w:pPr>
        <w:spacing w:before="0" w:beforeAutospacing="off" w:after="0" w:afterAutospacing="off" w:line="259" w:lineRule="auto"/>
        <w:ind/>
        <w:jc w:val="left"/>
      </w:pPr>
    </w:p>
    <w:p xmlns:wp14="http://schemas.microsoft.com/office/word/2010/wordml" w:rsidP="2E3C3205" w14:paraId="09331180" wp14:textId="0EA92C78">
      <w:pPr>
        <w:spacing w:before="0" w:beforeAutospacing="off" w:after="0" w:afterAutospacing="off" w:line="259" w:lineRule="auto"/>
        <w:ind/>
        <w:jc w:val="left"/>
      </w:pPr>
      <w:r w:rsidRPr="2E3C3205" w:rsidR="7FCE9C64">
        <w:rPr>
          <w:rFonts w:ascii="Courier New" w:hAnsi="Courier New" w:eastAsia="Courier New" w:cs="Courier New"/>
          <w:color w:val="CC6C1D"/>
          <w:sz w:val="20"/>
          <w:szCs w:val="20"/>
        </w:rPr>
        <w:t>public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CC6C1D"/>
          <w:sz w:val="20"/>
          <w:szCs w:val="20"/>
        </w:rPr>
        <w:t>static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CC6C1D"/>
          <w:sz w:val="20"/>
          <w:szCs w:val="20"/>
        </w:rPr>
        <w:t>void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1EB540"/>
          <w:sz w:val="20"/>
          <w:szCs w:val="20"/>
        </w:rPr>
        <w:t>main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(</w:t>
      </w:r>
      <w:r w:rsidRPr="2E3C3205" w:rsidR="7FCE9C64">
        <w:rPr>
          <w:rFonts w:ascii="Courier New" w:hAnsi="Courier New" w:eastAsia="Courier New" w:cs="Courier New"/>
          <w:color w:val="1290C3"/>
          <w:sz w:val="20"/>
          <w:szCs w:val="20"/>
        </w:rPr>
        <w:t>String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[]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79ABFF"/>
          <w:sz w:val="20"/>
          <w:szCs w:val="20"/>
        </w:rPr>
        <w:t>args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)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{</w:t>
      </w:r>
    </w:p>
    <w:p xmlns:wp14="http://schemas.microsoft.com/office/word/2010/wordml" w:rsidP="2E3C3205" w14:paraId="5F99DE0C" wp14:textId="21E5DA04">
      <w:pPr>
        <w:spacing w:before="0" w:beforeAutospacing="off" w:after="0" w:afterAutospacing="off" w:line="259" w:lineRule="auto"/>
        <w:ind/>
        <w:jc w:val="left"/>
      </w:pPr>
      <w:r w:rsidRPr="2E3C3205" w:rsidR="7FCE9C64">
        <w:rPr>
          <w:rFonts w:ascii="Courier New" w:hAnsi="Courier New" w:eastAsia="Courier New" w:cs="Courier New"/>
          <w:strike w:val="0"/>
          <w:dstrike w:val="0"/>
          <w:color w:val="1290C3"/>
          <w:sz w:val="20"/>
          <w:szCs w:val="20"/>
          <w:u w:val="single"/>
        </w:rPr>
        <w:t>Rectangle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F2F200"/>
          <w:sz w:val="20"/>
          <w:szCs w:val="20"/>
        </w:rPr>
        <w:t>r1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=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CC6C1D"/>
          <w:sz w:val="20"/>
          <w:szCs w:val="20"/>
        </w:rPr>
        <w:t>new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strike w:val="0"/>
          <w:dstrike w:val="0"/>
          <w:color w:val="1290C3"/>
          <w:sz w:val="20"/>
          <w:szCs w:val="20"/>
          <w:u w:val="single"/>
        </w:rPr>
        <w:t>Rectangle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(</w:t>
      </w:r>
      <w:r w:rsidRPr="2E3C3205" w:rsidR="7FCE9C64">
        <w:rPr>
          <w:rFonts w:ascii="Courier New" w:hAnsi="Courier New" w:eastAsia="Courier New" w:cs="Courier New"/>
          <w:color w:val="6897BB"/>
          <w:sz w:val="20"/>
          <w:szCs w:val="20"/>
        </w:rPr>
        <w:t>15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,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6897BB"/>
          <w:sz w:val="20"/>
          <w:szCs w:val="20"/>
        </w:rPr>
        <w:t>20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)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xmlns:wp14="http://schemas.microsoft.com/office/word/2010/wordml" w:rsidP="2E3C3205" w14:paraId="3D60C997" wp14:textId="35769FD9">
      <w:pPr>
        <w:spacing w:before="0" w:beforeAutospacing="off" w:after="0" w:afterAutospacing="off" w:line="259" w:lineRule="auto"/>
        <w:ind/>
        <w:jc w:val="left"/>
      </w:pPr>
      <w:r w:rsidRPr="2E3C3205" w:rsidR="7FCE9C64">
        <w:rPr>
          <w:rFonts w:ascii="Courier New" w:hAnsi="Courier New" w:eastAsia="Courier New" w:cs="Courier New"/>
          <w:color w:val="1290C3"/>
          <w:sz w:val="20"/>
          <w:szCs w:val="20"/>
        </w:rPr>
        <w:t>System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.</w:t>
      </w:r>
      <w:r w:rsidRPr="2E3C3205" w:rsidR="7FCE9C64">
        <w:rPr>
          <w:rFonts w:ascii="Courier New" w:hAnsi="Courier New" w:eastAsia="Courier New" w:cs="Courier New"/>
          <w:b w:val="1"/>
          <w:bCs w:val="1"/>
          <w:i w:val="1"/>
          <w:iCs w:val="1"/>
          <w:color w:val="8DDAF8"/>
          <w:sz w:val="20"/>
          <w:szCs w:val="20"/>
        </w:rPr>
        <w:t>out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.</w:t>
      </w:r>
      <w:r w:rsidRPr="2E3C3205" w:rsidR="7FCE9C64">
        <w:rPr>
          <w:rFonts w:ascii="Courier New" w:hAnsi="Courier New" w:eastAsia="Courier New" w:cs="Courier New"/>
          <w:color w:val="A7EC21"/>
          <w:sz w:val="20"/>
          <w:szCs w:val="20"/>
        </w:rPr>
        <w:t>println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(</w:t>
      </w:r>
      <w:r w:rsidRPr="2E3C3205" w:rsidR="7FCE9C64">
        <w:rPr>
          <w:rFonts w:ascii="Courier New" w:hAnsi="Courier New" w:eastAsia="Courier New" w:cs="Courier New"/>
          <w:color w:val="17C6A3"/>
          <w:sz w:val="20"/>
          <w:szCs w:val="20"/>
        </w:rPr>
        <w:t>"The width of rectangle r1 is: "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+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F3EC79"/>
          <w:sz w:val="20"/>
          <w:szCs w:val="20"/>
        </w:rPr>
        <w:t>r1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.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>getLength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())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xmlns:wp14="http://schemas.microsoft.com/office/word/2010/wordml" w:rsidP="2E3C3205" w14:paraId="4E96D08C" wp14:textId="44274580">
      <w:pPr>
        <w:spacing w:before="0" w:beforeAutospacing="off" w:after="0" w:afterAutospacing="off" w:line="259" w:lineRule="auto"/>
        <w:ind/>
        <w:jc w:val="left"/>
      </w:pPr>
    </w:p>
    <w:p xmlns:wp14="http://schemas.microsoft.com/office/word/2010/wordml" w:rsidP="2E3C3205" w14:paraId="7EB83DEA" wp14:textId="0AED8B20">
      <w:pPr>
        <w:spacing w:before="0" w:beforeAutospacing="off" w:after="0" w:afterAutospacing="off" w:line="259" w:lineRule="auto"/>
        <w:ind/>
        <w:jc w:val="left"/>
      </w:pPr>
      <w:r w:rsidRPr="2E3C3205" w:rsidR="7FCE9C64">
        <w:rPr>
          <w:rFonts w:ascii="Courier New" w:hAnsi="Courier New" w:eastAsia="Courier New" w:cs="Courier New"/>
          <w:color w:val="1290C3"/>
          <w:sz w:val="20"/>
          <w:szCs w:val="20"/>
        </w:rPr>
        <w:t>System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.</w:t>
      </w:r>
      <w:r w:rsidRPr="2E3C3205" w:rsidR="7FCE9C64">
        <w:rPr>
          <w:rFonts w:ascii="Courier New" w:hAnsi="Courier New" w:eastAsia="Courier New" w:cs="Courier New"/>
          <w:b w:val="1"/>
          <w:bCs w:val="1"/>
          <w:i w:val="1"/>
          <w:iCs w:val="1"/>
          <w:color w:val="8DDAF8"/>
          <w:sz w:val="20"/>
          <w:szCs w:val="20"/>
        </w:rPr>
        <w:t>out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.</w:t>
      </w:r>
      <w:r w:rsidRPr="2E3C3205" w:rsidR="7FCE9C64">
        <w:rPr>
          <w:rFonts w:ascii="Courier New" w:hAnsi="Courier New" w:eastAsia="Courier New" w:cs="Courier New"/>
          <w:color w:val="A7EC21"/>
          <w:sz w:val="20"/>
          <w:szCs w:val="20"/>
        </w:rPr>
        <w:t>println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(</w:t>
      </w:r>
      <w:r w:rsidRPr="2E3C3205" w:rsidR="7FCE9C64">
        <w:rPr>
          <w:rFonts w:ascii="Courier New" w:hAnsi="Courier New" w:eastAsia="Courier New" w:cs="Courier New"/>
          <w:color w:val="17C6A3"/>
          <w:sz w:val="20"/>
          <w:szCs w:val="20"/>
        </w:rPr>
        <w:t>"The area of rectangle r1 is: "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+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7FCE9C64">
        <w:rPr>
          <w:rFonts w:ascii="Courier New" w:hAnsi="Courier New" w:eastAsia="Courier New" w:cs="Courier New"/>
          <w:color w:val="F3EC79"/>
          <w:sz w:val="20"/>
          <w:szCs w:val="20"/>
        </w:rPr>
        <w:t>r1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.</w:t>
      </w:r>
      <w:r w:rsidRPr="2E3C3205" w:rsidR="7FCE9C64">
        <w:rPr>
          <w:rFonts w:ascii="Courier New" w:hAnsi="Courier New" w:eastAsia="Courier New" w:cs="Courier New"/>
          <w:color w:val="D9E8F7"/>
          <w:sz w:val="20"/>
          <w:szCs w:val="20"/>
        </w:rPr>
        <w:t>getArea</w:t>
      </w: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())</w:t>
      </w:r>
      <w:r w:rsidRPr="2E3C3205" w:rsidR="7FCE9C64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xmlns:wp14="http://schemas.microsoft.com/office/word/2010/wordml" w:rsidP="2E3C3205" w14:paraId="1BFEE974" wp14:textId="30B23A72">
      <w:pPr>
        <w:spacing w:before="0" w:beforeAutospacing="off" w:after="0" w:afterAutospacing="off" w:line="259" w:lineRule="auto"/>
        <w:ind/>
        <w:jc w:val="left"/>
      </w:pP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}</w:t>
      </w:r>
    </w:p>
    <w:p xmlns:wp14="http://schemas.microsoft.com/office/word/2010/wordml" w:rsidP="2E3C3205" w14:paraId="229C0EAE" wp14:textId="6066D1E4">
      <w:pPr>
        <w:spacing w:before="0" w:beforeAutospacing="off" w:after="0" w:afterAutospacing="off" w:line="259" w:lineRule="auto"/>
        <w:ind/>
        <w:jc w:val="left"/>
      </w:pPr>
    </w:p>
    <w:p xmlns:wp14="http://schemas.microsoft.com/office/word/2010/wordml" w:rsidP="2E3C3205" w14:paraId="200C25F7" wp14:textId="47EDBED0">
      <w:pPr>
        <w:spacing w:before="0" w:beforeAutospacing="off" w:after="0" w:afterAutospacing="off" w:line="259" w:lineRule="auto"/>
        <w:ind/>
        <w:jc w:val="left"/>
      </w:pPr>
      <w:r w:rsidRPr="2E3C3205" w:rsidR="7FCE9C64">
        <w:rPr>
          <w:rFonts w:ascii="Courier New" w:hAnsi="Courier New" w:eastAsia="Courier New" w:cs="Courier New"/>
          <w:color w:val="F9FAF4"/>
          <w:sz w:val="20"/>
          <w:szCs w:val="20"/>
        </w:rPr>
        <w:t>}</w:t>
      </w:r>
    </w:p>
    <w:p xmlns:wp14="http://schemas.microsoft.com/office/word/2010/wordml" w:rsidP="2E3C3205" w14:paraId="48CFB49B" wp14:textId="00E00A77">
      <w:pPr>
        <w:pStyle w:val="Normal"/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color w:val="auto"/>
          <w:sz w:val="36"/>
          <w:szCs w:val="36"/>
        </w:rPr>
      </w:pPr>
    </w:p>
    <w:p xmlns:wp14="http://schemas.microsoft.com/office/word/2010/wordml" w:rsidP="2E3C3205" w14:paraId="688FD6C4" wp14:textId="77777777">
      <w:pPr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i w:val="1"/>
          <w:iCs w:val="1"/>
          <w:color w:val="auto"/>
          <w:spacing w:val="0"/>
          <w:position w:val="0"/>
          <w:sz w:val="36"/>
          <w:szCs w:val="36"/>
          <w:shd w:val="clear" w:fill="auto"/>
        </w:rPr>
      </w:pPr>
      <w:r w:rsidRPr="2E3C3205" w:rsidR="7CE82E2B">
        <w:rPr>
          <w:rFonts w:ascii="Bookman Old Style" w:hAnsi="Bookman Old Style" w:eastAsia="Bookman Old Style" w:cs="Bookman Old Style"/>
          <w:i w:val="1"/>
          <w:iCs w:val="1"/>
          <w:color w:val="auto"/>
          <w:spacing w:val="0"/>
          <w:position w:val="0"/>
          <w:sz w:val="36"/>
          <w:szCs w:val="36"/>
          <w:shd w:val="clear" w:fill="auto"/>
        </w:rPr>
        <w:t xml:space="preserve">- - - - - - - - -  - - - - - - - - - - - - -</w:t>
      </w:r>
    </w:p>
    <w:p xmlns:wp14="http://schemas.microsoft.com/office/word/2010/wordml" w:rsidP="7CE82E2B" w14:paraId="02EB378F" wp14:textId="1F33A12F">
      <w:pPr>
        <w:pStyle w:val="Normal"/>
        <w:spacing w:before="0" w:after="160" w:line="259" w:lineRule="auto"/>
        <w:ind w:left="0" w:right="0" w:firstLine="0"/>
        <w:jc w:val="left"/>
      </w:pPr>
      <w:r w:rsidR="207C29CC">
        <w:drawing>
          <wp:inline xmlns:wp14="http://schemas.microsoft.com/office/word/2010/wordprocessingDrawing" wp14:editId="5B1BA8F2" wp14:anchorId="34AB3C86">
            <wp:extent cx="4572000" cy="504825"/>
            <wp:effectExtent l="0" t="0" r="0" b="0"/>
            <wp:docPr id="115081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b5654996d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82E2B" w:rsidP="7CE82E2B" w:rsidRDefault="7CE82E2B" w14:paraId="292E3144" w14:textId="3AAE859D">
      <w:pPr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color w:val="auto"/>
          <w:sz w:val="36"/>
          <w:szCs w:val="36"/>
        </w:rPr>
      </w:pPr>
    </w:p>
    <w:p w:rsidR="7CE82E2B" w:rsidP="7CE82E2B" w:rsidRDefault="7CE82E2B" w14:paraId="10029521" w14:textId="312AAFC0">
      <w:pPr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color w:val="auto"/>
          <w:sz w:val="36"/>
          <w:szCs w:val="36"/>
        </w:rPr>
      </w:pPr>
    </w:p>
    <w:p w:rsidR="7CE82E2B" w:rsidP="7CE82E2B" w:rsidRDefault="7CE82E2B" w14:paraId="38161C2C" w14:textId="00C72CE5">
      <w:pPr>
        <w:pStyle w:val="Normal"/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color w:val="auto"/>
          <w:sz w:val="36"/>
          <w:szCs w:val="36"/>
        </w:rPr>
      </w:pPr>
    </w:p>
    <w:p xmlns:wp14="http://schemas.microsoft.com/office/word/2010/wordml" w:rsidP="7CE82E2B" w14:paraId="6BF75781" wp14:textId="4B793976">
      <w:pPr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</w:pPr>
      <w:r w:rsidRPr="7CE82E2B" w:rsidR="7CE82E2B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Problem-2</w:t>
      </w:r>
      <w:r w:rsidRPr="7CE82E2B" w:rsidR="35071B94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 (</w:t>
      </w:r>
      <w:r w:rsidRPr="7CE82E2B" w:rsidR="0E5502F0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Rectangle demo</w:t>
      </w:r>
      <w:r w:rsidRPr="7CE82E2B" w:rsidR="35071B94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)</w:t>
      </w:r>
    </w:p>
    <w:p xmlns:wp14="http://schemas.microsoft.com/office/word/2010/wordml" w:rsidP="2E3C3205" w14:paraId="1C39017A" wp14:textId="370C46CD">
      <w:pPr>
        <w:pStyle w:val="Normal"/>
        <w:spacing w:before="0" w:beforeAutospacing="off" w:after="0" w:afterAutospacing="off" w:line="259"/>
        <w:ind/>
        <w:jc w:val="left"/>
        <w:rPr>
          <w:rFonts w:ascii="Bookman Old Style" w:hAnsi="Bookman Old Style" w:eastAsia="Bookman Old Style" w:cs="Bookman Old Style"/>
          <w:i w:val="1"/>
          <w:iCs w:val="1"/>
          <w:color w:val="auto"/>
          <w:sz w:val="36"/>
          <w:szCs w:val="36"/>
        </w:rPr>
      </w:pPr>
      <w:r w:rsidRPr="7CE82E2B" w:rsidR="7CE82E2B">
        <w:rPr>
          <w:rFonts w:ascii="Bookman Old Style" w:hAnsi="Bookman Old Style" w:eastAsia="Bookman Old Style" w:cs="Bookman Old Style"/>
          <w:color w:val="auto"/>
          <w:spacing w:val="0"/>
          <w:position w:val="0"/>
          <w:sz w:val="36"/>
          <w:szCs w:val="36"/>
          <w:shd w:val="clear" w:fill="auto"/>
        </w:rPr>
        <w:t xml:space="preserve">____________________________________________________</w:t>
      </w:r>
      <w:r w:rsidRPr="7CE82E2B" w:rsidR="6806EC63">
        <w:rPr>
          <w:rFonts w:ascii="Courier New" w:hAnsi="Courier New" w:eastAsia="Courier New" w:cs="Courier New"/>
          <w:color w:val="CC6C1D"/>
          <w:sz w:val="20"/>
          <w:szCs w:val="20"/>
        </w:rPr>
        <w:t xml:space="preserve"> </w:t>
      </w: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package rectangle_demo_;</w:t>
      </w:r>
    </w:p>
    <w:p xmlns:wp14="http://schemas.microsoft.com/office/word/2010/wordml" w:rsidP="7CE82E2B" w14:paraId="54D66B5C" wp14:textId="64F5D544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 xml:space="preserve"> </w:t>
      </w:r>
    </w:p>
    <w:p xmlns:wp14="http://schemas.microsoft.com/office/word/2010/wordml" w:rsidP="7CE82E2B" w14:paraId="30907C53" wp14:textId="2E330979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/**</w:t>
      </w:r>
    </w:p>
    <w:p xmlns:wp14="http://schemas.microsoft.com/office/word/2010/wordml" w:rsidP="7CE82E2B" w14:paraId="221045A0" wp14:textId="74540C3F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* This class demonstrates the use of the Rectangle class by allowing user input</w:t>
      </w:r>
    </w:p>
    <w:p xmlns:wp14="http://schemas.microsoft.com/office/word/2010/wordml" w:rsidP="7CE82E2B" w14:paraId="6A0C2168" wp14:textId="6981B72F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* for the length and width of a rectangle and displaying its properties.</w:t>
      </w:r>
    </w:p>
    <w:p xmlns:wp14="http://schemas.microsoft.com/office/word/2010/wordml" w:rsidP="7CE82E2B" w14:paraId="1F3CF40D" wp14:textId="1D001E0E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*/</w:t>
      </w:r>
    </w:p>
    <w:p xmlns:wp14="http://schemas.microsoft.com/office/word/2010/wordml" w:rsidP="7CE82E2B" w14:paraId="1CD6CB0A" wp14:textId="290E1813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import java.util.Scanner;</w:t>
      </w:r>
    </w:p>
    <w:p xmlns:wp14="http://schemas.microsoft.com/office/word/2010/wordml" w:rsidP="7CE82E2B" w14:paraId="3623EED5" wp14:textId="33619884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 xml:space="preserve"> </w:t>
      </w:r>
    </w:p>
    <w:p xmlns:wp14="http://schemas.microsoft.com/office/word/2010/wordml" w:rsidP="7CE82E2B" w14:paraId="52515ABF" wp14:textId="2FD66D2F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 xml:space="preserve">public class Rectangle_Demo { </w:t>
      </w:r>
    </w:p>
    <w:p xmlns:wp14="http://schemas.microsoft.com/office/word/2010/wordml" w:rsidP="2E3C3205" w14:paraId="286F65E4" wp14:textId="4FBFEF1E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5974FCD6" wp14:textId="2ED12F89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public static void main (String[] args) {</w:t>
      </w:r>
    </w:p>
    <w:p xmlns:wp14="http://schemas.microsoft.com/office/word/2010/wordml" w:rsidP="7CE82E2B" w14:paraId="44659A1F" wp14:textId="6E7FC11A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Rectangle r1 = new Rectangle(); // Create a new Rectangle object</w:t>
      </w:r>
    </w:p>
    <w:p xmlns:wp14="http://schemas.microsoft.com/office/word/2010/wordml" w:rsidP="2E3C3205" w14:paraId="04341E76" wp14:textId="1EF50A98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238642EA" wp14:textId="2B78817F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Scanner keyboard = new Scanner(System.in); // Scanner object to read user input</w:t>
      </w:r>
    </w:p>
    <w:p xmlns:wp14="http://schemas.microsoft.com/office/word/2010/wordml" w:rsidP="2E3C3205" w14:paraId="6555406D" wp14:textId="36D121AE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7F0013D5" wp14:textId="037573BF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double len; // Variable to store the length of the rectangle</w:t>
      </w:r>
    </w:p>
    <w:p xmlns:wp14="http://schemas.microsoft.com/office/word/2010/wordml" w:rsidP="7CE82E2B" w14:paraId="3F4FF583" wp14:textId="7E0AC683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System.out.println("Please give an input for the length " + "of the rectangle: ");</w:t>
      </w:r>
    </w:p>
    <w:p xmlns:wp14="http://schemas.microsoft.com/office/word/2010/wordml" w:rsidP="7CE82E2B" w14:paraId="0CF05448" wp14:textId="6B8D1081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len = keyboard.nextDouble(); // Read user input for length</w:t>
      </w:r>
    </w:p>
    <w:p xmlns:wp14="http://schemas.microsoft.com/office/word/2010/wordml" w:rsidP="2E3C3205" w14:paraId="10C45225" wp14:textId="20B6CECE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30EB2250" wp14:textId="52AC6BE6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r1.setLength(len); // Set the length of rectangle r1</w:t>
      </w:r>
    </w:p>
    <w:p xmlns:wp14="http://schemas.microsoft.com/office/word/2010/wordml" w:rsidP="2E3C3205" w14:paraId="21FFFE91" wp14:textId="3D3C88C3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6D14121B" wp14:textId="71B27072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System.out.println("The length of rectangle r1 is: " + r1.getLength()); // Display the length of rectangle r1</w:t>
      </w:r>
    </w:p>
    <w:p xmlns:wp14="http://schemas.microsoft.com/office/word/2010/wordml" w:rsidP="2E3C3205" w14:paraId="5E0F90A0" wp14:textId="6E3FF930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73FE81FC" wp14:textId="284C257D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double w; // Variable to store the width of the rectangle</w:t>
      </w:r>
    </w:p>
    <w:p xmlns:wp14="http://schemas.microsoft.com/office/word/2010/wordml" w:rsidP="7CE82E2B" w14:paraId="645044DC" wp14:textId="51A381CE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System.out.println("Please give an input for the width " + "of the rectangle: ");</w:t>
      </w:r>
    </w:p>
    <w:p xmlns:wp14="http://schemas.microsoft.com/office/word/2010/wordml" w:rsidP="7CE82E2B" w14:paraId="02F179EC" wp14:textId="1454D441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w = keyboard.nextDouble(); // Read user input for width</w:t>
      </w:r>
    </w:p>
    <w:p xmlns:wp14="http://schemas.microsoft.com/office/word/2010/wordml" w:rsidP="2E3C3205" w14:paraId="71AC4F22" wp14:textId="4D93E250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47217C5B" wp14:textId="5A0212FA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r1.setWidth(w); // Set the width of rectangle r1</w:t>
      </w:r>
    </w:p>
    <w:p xmlns:wp14="http://schemas.microsoft.com/office/word/2010/wordml" w:rsidP="2E3C3205" w14:paraId="59F18DF3" wp14:textId="3B1FAA31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0AF6AD6D" wp14:textId="2FD576E6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System.out.println("The width of rectangle r1 is: " + r1.getWidth()); // Display the width of rectangle r1</w:t>
      </w:r>
    </w:p>
    <w:p xmlns:wp14="http://schemas.microsoft.com/office/word/2010/wordml" w:rsidP="2E3C3205" w14:paraId="3B881CC7" wp14:textId="74268ED2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7DCBE438" wp14:textId="50B2E711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System.out.println("The area of the rectangle r1 is: " + r1.getArea()); // Display the area of rectangle r1</w:t>
      </w:r>
    </w:p>
    <w:p xmlns:wp14="http://schemas.microsoft.com/office/word/2010/wordml" w:rsidP="2E3C3205" w14:paraId="1E62FC87" wp14:textId="7B26C374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</w:p>
    <w:p xmlns:wp14="http://schemas.microsoft.com/office/word/2010/wordml" w:rsidP="7CE82E2B" w14:paraId="521B4D39" wp14:textId="10633A21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keyboard.close(); // Close the Scanner object</w:t>
      </w:r>
    </w:p>
    <w:p xmlns:wp14="http://schemas.microsoft.com/office/word/2010/wordml" w:rsidP="2E3C3205" w14:paraId="1DCBF062" wp14:textId="24927A21">
      <w:pPr>
        <w:pStyle w:val="Normal"/>
        <w:spacing w:before="0" w:beforeAutospacing="off" w:after="0" w:afterAutospacing="off" w:line="259"/>
        <w:ind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}</w:t>
      </w:r>
      <w:r>
        <w:tab/>
      </w:r>
    </w:p>
    <w:p xmlns:wp14="http://schemas.microsoft.com/office/word/2010/wordml" w:rsidP="7CE82E2B" w14:paraId="37732468" wp14:textId="44E75FEC">
      <w:pPr>
        <w:pStyle w:val="Normal"/>
        <w:spacing w:before="0" w:beforeAutospacing="off" w:after="0" w:afterAutospacing="off" w:line="259"/>
        <w:ind/>
        <w:jc w:val="left"/>
      </w:pPr>
      <w:r w:rsidRPr="2E3C3205" w:rsidR="4D72B1D9">
        <w:rPr>
          <w:rFonts w:ascii="Courier New" w:hAnsi="Courier New" w:eastAsia="Courier New" w:cs="Courier New"/>
          <w:color w:val="CC6C1D"/>
          <w:sz w:val="20"/>
          <w:szCs w:val="20"/>
        </w:rPr>
        <w:t>}</w:t>
      </w:r>
    </w:p>
    <w:p xmlns:wp14="http://schemas.microsoft.com/office/word/2010/wordml" w:rsidP="2E3C3205" wp14:textId="48CECCFC" w14:paraId="48E958FD">
      <w:pPr>
        <w:pStyle w:val="Normal"/>
        <w:spacing w:before="0" w:beforeAutospacing="off" w:after="0" w:afterAutospacing="off" w:line="259"/>
        <w:ind/>
        <w:jc w:val="left"/>
        <w:rPr>
          <w:rFonts w:ascii="Bookman Old Style" w:hAnsi="Bookman Old Style" w:eastAsia="Bookman Old Style" w:cs="Bookman Old Style"/>
          <w:i w:val="1"/>
          <w:iCs w:val="1"/>
          <w:color w:val="auto"/>
          <w:spacing w:val="0"/>
          <w:position w:val="0"/>
          <w:sz w:val="36"/>
          <w:szCs w:val="36"/>
          <w:shd w:val="clear" w:fill="auto"/>
        </w:rPr>
      </w:pPr>
      <w:r w:rsidRPr="2E3C3205" w:rsidR="7CE82E2B">
        <w:rPr>
          <w:rFonts w:ascii="Bookman Old Style" w:hAnsi="Bookman Old Style" w:eastAsia="Bookman Old Style" w:cs="Bookman Old Style"/>
          <w:i w:val="1"/>
          <w:iCs w:val="1"/>
          <w:color w:val="auto"/>
          <w:spacing w:val="0"/>
          <w:position w:val="0"/>
          <w:sz w:val="36"/>
          <w:szCs w:val="36"/>
          <w:shd w:val="clear" w:fill="auto"/>
        </w:rPr>
        <w:t xml:space="preserve">- - - - - - - - -  - - - - - - - - - - - - -</w:t>
      </w:r>
    </w:p>
    <w:p xmlns:wp14="http://schemas.microsoft.com/office/word/2010/wordml" w:rsidP="7CE82E2B" w14:paraId="41C8F396" wp14:textId="7CC0F432">
      <w:pPr>
        <w:pStyle w:val="Normal"/>
        <w:spacing w:before="0" w:after="160" w:line="259" w:lineRule="auto"/>
        <w:ind w:left="0" w:right="0" w:firstLine="0"/>
        <w:jc w:val="left"/>
      </w:pPr>
      <w:r w:rsidR="40A484A7">
        <w:drawing>
          <wp:inline xmlns:wp14="http://schemas.microsoft.com/office/word/2010/wordprocessingDrawing" wp14:editId="420744BF" wp14:anchorId="194E3258">
            <wp:extent cx="4572000" cy="514350"/>
            <wp:effectExtent l="0" t="0" r="0" b="0"/>
            <wp:docPr id="1161012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e5829484e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3C3205" w14:paraId="0D0B940D" wp14:textId="2A4055ED">
      <w:pPr>
        <w:pStyle w:val="Normal"/>
        <w:spacing w:before="0" w:after="160" w:line="259" w:lineRule="auto"/>
        <w:ind w:left="0" w:right="0" w:firstLine="0"/>
        <w:jc w:val="left"/>
      </w:pPr>
    </w:p>
    <w:p w:rsidR="7014AEDF" w:rsidP="2E3C3205" w:rsidRDefault="7014AEDF" w14:paraId="1F28512B" w14:textId="091A816C">
      <w:pPr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color w:val="auto"/>
          <w:sz w:val="36"/>
          <w:szCs w:val="36"/>
        </w:rPr>
      </w:pPr>
      <w:r w:rsidRPr="2E3C3205" w:rsidR="7014AEDF">
        <w:rPr>
          <w:rFonts w:ascii="Bookman Old Style" w:hAnsi="Bookman Old Style" w:eastAsia="Bookman Old Style" w:cs="Bookman Old Style"/>
          <w:color w:val="auto"/>
          <w:sz w:val="36"/>
          <w:szCs w:val="36"/>
        </w:rPr>
        <w:t>Problem-3 (Rectangle)</w:t>
      </w:r>
    </w:p>
    <w:p w:rsidR="7014AEDF" w:rsidP="2E3C3205" w:rsidRDefault="7014AEDF" w14:paraId="2EBD33F7" w14:textId="2BF3D0E0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color w:val="CC6C1D"/>
          <w:sz w:val="20"/>
          <w:szCs w:val="20"/>
        </w:rPr>
      </w:pPr>
      <w:r w:rsidRPr="2E3C3205" w:rsidR="7014AEDF">
        <w:rPr>
          <w:rFonts w:ascii="Bookman Old Style" w:hAnsi="Bookman Old Style" w:eastAsia="Bookman Old Style" w:cs="Bookman Old Style"/>
          <w:color w:val="auto"/>
          <w:sz w:val="36"/>
          <w:szCs w:val="36"/>
        </w:rPr>
        <w:t>____________________________________________________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 xml:space="preserve"> package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rectangle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2E3C3205" w:rsidP="2E3C3205" w:rsidRDefault="2E3C3205" w14:paraId="07041E95" w14:textId="2C731607">
      <w:pPr>
        <w:spacing w:before="0" w:beforeAutospacing="off" w:after="0" w:afterAutospacing="off"/>
        <w:jc w:val="left"/>
      </w:pPr>
    </w:p>
    <w:p w:rsidR="58332558" w:rsidP="2E3C3205" w:rsidRDefault="58332558" w14:paraId="06E7A88F" w14:textId="2138685E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public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class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1290C3"/>
          <w:sz w:val="20"/>
          <w:szCs w:val="20"/>
        </w:rPr>
        <w:t>Rectangle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{</w:t>
      </w:r>
    </w:p>
    <w:p w:rsidR="58332558" w:rsidP="2E3C3205" w:rsidRDefault="58332558" w14:paraId="4E3BC058" w14:textId="70A1450B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private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double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length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58332558" w:rsidP="2E3C3205" w:rsidRDefault="58332558" w14:paraId="7302CF3C" w14:textId="39A6F3C9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private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double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width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</w:p>
    <w:p w:rsidR="58332558" w:rsidP="2E3C3205" w:rsidRDefault="58332558" w14:paraId="571851B3" w14:textId="33D457F4">
      <w:pPr>
        <w:spacing w:before="0" w:beforeAutospacing="off" w:after="0" w:afterAutospacing="off"/>
        <w:jc w:val="left"/>
      </w:pPr>
    </w:p>
    <w:p w:rsidR="58332558" w:rsidP="2E3C3205" w:rsidRDefault="58332558" w14:paraId="57CB5E51" w14:textId="31AC8DF2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public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void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1EB540"/>
          <w:sz w:val="20"/>
          <w:szCs w:val="20"/>
        </w:rPr>
        <w:t>setLength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(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double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79ABFF"/>
          <w:sz w:val="20"/>
          <w:szCs w:val="20"/>
        </w:rPr>
        <w:t>len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)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{</w:t>
      </w:r>
    </w:p>
    <w:p w:rsidR="58332558" w:rsidP="2E3C3205" w:rsidRDefault="58332558" w14:paraId="4C7D69E3" w14:textId="46A13F54">
      <w:pPr>
        <w:spacing w:before="0" w:beforeAutospacing="off" w:after="0" w:afterAutospacing="off"/>
        <w:jc w:val="left"/>
      </w:pPr>
    </w:p>
    <w:p w:rsidR="58332558" w:rsidP="2E3C3205" w:rsidRDefault="58332558" w14:paraId="67A24BA6" w14:textId="25868646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length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=</w:t>
      </w:r>
      <w:r w:rsidRPr="2E3C3205" w:rsidR="58332558">
        <w:rPr>
          <w:rFonts w:ascii="Courier New" w:hAnsi="Courier New" w:eastAsia="Courier New" w:cs="Courier New"/>
          <w:color w:val="79ABFF"/>
          <w:sz w:val="20"/>
          <w:szCs w:val="20"/>
        </w:rPr>
        <w:t>len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58332558" w:rsidP="2E3C3205" w:rsidRDefault="58332558" w14:paraId="78E4D88A" w14:textId="40433B78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}</w:t>
      </w:r>
    </w:p>
    <w:p w:rsidR="58332558" w:rsidP="2E3C3205" w:rsidRDefault="58332558" w14:paraId="4D6E12D2" w14:textId="49C1B174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public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void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1EB540"/>
          <w:sz w:val="20"/>
          <w:szCs w:val="20"/>
        </w:rPr>
        <w:t>setWidth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(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double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79ABFF"/>
          <w:sz w:val="20"/>
          <w:szCs w:val="20"/>
        </w:rPr>
        <w:t>w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)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{</w:t>
      </w:r>
    </w:p>
    <w:p w:rsidR="58332558" w:rsidP="2E3C3205" w:rsidRDefault="58332558" w14:paraId="3519AF23" w14:textId="4ED8AC37">
      <w:pPr>
        <w:spacing w:before="0" w:beforeAutospacing="off" w:after="0" w:afterAutospacing="off"/>
        <w:jc w:val="left"/>
      </w:pPr>
    </w:p>
    <w:p w:rsidR="58332558" w:rsidP="2E3C3205" w:rsidRDefault="58332558" w14:paraId="04098DF6" w14:textId="024C6B2F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width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=</w:t>
      </w:r>
      <w:r w:rsidRPr="2E3C3205" w:rsidR="58332558">
        <w:rPr>
          <w:rFonts w:ascii="Courier New" w:hAnsi="Courier New" w:eastAsia="Courier New" w:cs="Courier New"/>
          <w:color w:val="79ABFF"/>
          <w:sz w:val="20"/>
          <w:szCs w:val="20"/>
        </w:rPr>
        <w:t>w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58332558" w:rsidP="2E3C3205" w:rsidRDefault="58332558" w14:paraId="2E989C61" w14:textId="52E19C3C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}</w:t>
      </w:r>
    </w:p>
    <w:p w:rsidR="58332558" w:rsidP="2E3C3205" w:rsidRDefault="58332558" w14:paraId="78EBEC74" w14:textId="14920EB6">
      <w:pPr>
        <w:spacing w:before="0" w:beforeAutospacing="off" w:after="0" w:afterAutospacing="off"/>
        <w:jc w:val="left"/>
      </w:pPr>
    </w:p>
    <w:p w:rsidR="58332558" w:rsidP="2E3C3205" w:rsidRDefault="58332558" w14:paraId="79C1DAD0" w14:textId="59D14E3C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public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double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1EB540"/>
          <w:sz w:val="20"/>
          <w:szCs w:val="20"/>
        </w:rPr>
        <w:t>getLength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()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{</w:t>
      </w:r>
    </w:p>
    <w:p w:rsidR="58332558" w:rsidP="2E3C3205" w:rsidRDefault="58332558" w14:paraId="73FE5568" w14:textId="27A31A51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return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length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58332558" w:rsidP="2E3C3205" w:rsidRDefault="58332558" w14:paraId="708908AF" w14:textId="0FABD0B0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}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58332558" w:rsidP="2E3C3205" w:rsidRDefault="58332558" w14:paraId="0F6BEF79" w14:textId="36FADBE1">
      <w:pPr>
        <w:spacing w:before="0" w:beforeAutospacing="off" w:after="0" w:afterAutospacing="off"/>
        <w:jc w:val="left"/>
      </w:pPr>
    </w:p>
    <w:p w:rsidR="58332558" w:rsidP="2E3C3205" w:rsidRDefault="58332558" w14:paraId="2C099EA9" w14:textId="62821E72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public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double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1EB540"/>
          <w:sz w:val="20"/>
          <w:szCs w:val="20"/>
        </w:rPr>
        <w:t>getWidth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()</w:t>
      </w:r>
    </w:p>
    <w:p w:rsidR="58332558" w:rsidP="2E3C3205" w:rsidRDefault="58332558" w14:paraId="739343D4" w14:textId="074667C1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{</w:t>
      </w:r>
    </w:p>
    <w:p w:rsidR="58332558" w:rsidP="2E3C3205" w:rsidRDefault="58332558" w14:paraId="70A96FBD" w14:textId="3830A80D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return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width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58332558" w:rsidP="2E3C3205" w:rsidRDefault="58332558" w14:paraId="3049298B" w14:textId="72A3849F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}</w:t>
      </w:r>
    </w:p>
    <w:p w:rsidR="58332558" w:rsidP="2E3C3205" w:rsidRDefault="58332558" w14:paraId="009FD561" w14:textId="0F797249">
      <w:pPr>
        <w:spacing w:before="0" w:beforeAutospacing="off" w:after="0" w:afterAutospacing="off"/>
        <w:jc w:val="left"/>
      </w:pPr>
    </w:p>
    <w:p w:rsidR="58332558" w:rsidP="2E3C3205" w:rsidRDefault="58332558" w14:paraId="4C422577" w14:textId="6027490F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public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double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1EB540"/>
          <w:sz w:val="20"/>
          <w:szCs w:val="20"/>
        </w:rPr>
        <w:t>getArea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()</w:t>
      </w:r>
    </w:p>
    <w:p w:rsidR="58332558" w:rsidP="2E3C3205" w:rsidRDefault="58332558" w14:paraId="625B7333" w14:textId="5E6C68FD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{</w:t>
      </w:r>
    </w:p>
    <w:p w:rsidR="58332558" w:rsidP="2E3C3205" w:rsidRDefault="58332558" w14:paraId="2806530B" w14:textId="0B941244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return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width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*</w:t>
      </w: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length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58332558" w:rsidP="2E3C3205" w:rsidRDefault="58332558" w14:paraId="59D01159" w14:textId="5B161780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}</w:t>
      </w:r>
    </w:p>
    <w:p w:rsidR="2E3C3205" w:rsidP="2E3C3205" w:rsidRDefault="2E3C3205" w14:paraId="1E860E02" w14:textId="1DE120B1">
      <w:pPr>
        <w:spacing w:before="0" w:beforeAutospacing="off" w:after="0" w:afterAutospacing="off"/>
        <w:jc w:val="left"/>
      </w:pPr>
    </w:p>
    <w:p w:rsidR="58332558" w:rsidP="2E3C3205" w:rsidRDefault="58332558" w14:paraId="18E99E10" w14:textId="4946177D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public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1EB540"/>
          <w:sz w:val="20"/>
          <w:szCs w:val="20"/>
        </w:rPr>
        <w:t>Rectangle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(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double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79ABFF"/>
          <w:sz w:val="20"/>
          <w:szCs w:val="20"/>
        </w:rPr>
        <w:t>len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,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CC6C1D"/>
          <w:sz w:val="20"/>
          <w:szCs w:val="20"/>
        </w:rPr>
        <w:t>double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79ABFF"/>
          <w:sz w:val="20"/>
          <w:szCs w:val="20"/>
        </w:rPr>
        <w:t>w</w:t>
      </w: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)</w:t>
      </w:r>
    </w:p>
    <w:p w:rsidR="58332558" w:rsidP="2E3C3205" w:rsidRDefault="58332558" w14:paraId="16A43A0E" w14:textId="0906CCB0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{</w:t>
      </w:r>
    </w:p>
    <w:p w:rsidR="58332558" w:rsidP="2E3C3205" w:rsidRDefault="58332558" w14:paraId="0793ABDB" w14:textId="2C80C083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length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=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79ABFF"/>
          <w:sz w:val="20"/>
          <w:szCs w:val="20"/>
        </w:rPr>
        <w:t>len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58332558" w:rsidP="2E3C3205" w:rsidRDefault="58332558" w14:paraId="5B97BC90" w14:textId="494AAA90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66E1F8"/>
          <w:sz w:val="20"/>
          <w:szCs w:val="20"/>
        </w:rPr>
        <w:t>width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=</w:t>
      </w:r>
      <w:r w:rsidRPr="2E3C3205" w:rsidR="58332558">
        <w:rPr>
          <w:rFonts w:ascii="Courier New" w:hAnsi="Courier New" w:eastAsia="Courier New" w:cs="Courier New"/>
          <w:color w:val="D9E8F7"/>
          <w:sz w:val="20"/>
          <w:szCs w:val="20"/>
        </w:rPr>
        <w:t xml:space="preserve"> </w:t>
      </w:r>
      <w:r w:rsidRPr="2E3C3205" w:rsidR="58332558">
        <w:rPr>
          <w:rFonts w:ascii="Courier New" w:hAnsi="Courier New" w:eastAsia="Courier New" w:cs="Courier New"/>
          <w:color w:val="79ABFF"/>
          <w:sz w:val="20"/>
          <w:szCs w:val="20"/>
        </w:rPr>
        <w:t>w</w:t>
      </w:r>
      <w:r w:rsidRPr="2E3C3205" w:rsidR="58332558">
        <w:rPr>
          <w:rFonts w:ascii="Courier New" w:hAnsi="Courier New" w:eastAsia="Courier New" w:cs="Courier New"/>
          <w:color w:val="E6E6FA"/>
          <w:sz w:val="20"/>
          <w:szCs w:val="20"/>
        </w:rPr>
        <w:t>;</w:t>
      </w:r>
    </w:p>
    <w:p w:rsidR="58332558" w:rsidP="2E3C3205" w:rsidRDefault="58332558" w14:paraId="3CBEC10A" w14:textId="7C98A41D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}</w:t>
      </w:r>
    </w:p>
    <w:p w:rsidR="58332558" w:rsidP="2E3C3205" w:rsidRDefault="58332558" w14:paraId="7CD71C24" w14:textId="593C9D81">
      <w:pPr>
        <w:spacing w:before="0" w:beforeAutospacing="off" w:after="0" w:afterAutospacing="off"/>
        <w:jc w:val="left"/>
      </w:pPr>
      <w:r w:rsidRPr="2E3C3205" w:rsidR="58332558">
        <w:rPr>
          <w:rFonts w:ascii="Courier New" w:hAnsi="Courier New" w:eastAsia="Courier New" w:cs="Courier New"/>
          <w:color w:val="F9FAF4"/>
          <w:sz w:val="20"/>
          <w:szCs w:val="20"/>
        </w:rPr>
        <w:t>}</w:t>
      </w:r>
    </w:p>
    <w:p w:rsidR="2E3C3205" w:rsidP="2E3C3205" w:rsidRDefault="2E3C3205" w14:paraId="7AB3998D" w14:textId="4A9C7047">
      <w:pPr>
        <w:pStyle w:val="Normal"/>
        <w:spacing w:before="0" w:after="160" w:line="259" w:lineRule="auto"/>
        <w:ind w:left="0" w:right="0" w:firstLine="0"/>
        <w:jc w:val="left"/>
        <w:rPr>
          <w:rFonts w:ascii="Bookman Old Style" w:hAnsi="Bookman Old Style" w:eastAsia="Bookman Old Style" w:cs="Bookman Old Style"/>
          <w:color w:val="auto"/>
          <w:sz w:val="36"/>
          <w:szCs w:val="36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C87E6C"/>
    <w:rsid w:val="00C87E6C"/>
    <w:rsid w:val="01E9671A"/>
    <w:rsid w:val="01F0C6C5"/>
    <w:rsid w:val="05C91FE2"/>
    <w:rsid w:val="096CF399"/>
    <w:rsid w:val="096CF399"/>
    <w:rsid w:val="0E5502F0"/>
    <w:rsid w:val="126FA0BB"/>
    <w:rsid w:val="1D8B969C"/>
    <w:rsid w:val="207C29CC"/>
    <w:rsid w:val="21A6D3D1"/>
    <w:rsid w:val="24FCCA98"/>
    <w:rsid w:val="25A064A0"/>
    <w:rsid w:val="25C552CD"/>
    <w:rsid w:val="272A3FE8"/>
    <w:rsid w:val="2E3C3205"/>
    <w:rsid w:val="309BD27F"/>
    <w:rsid w:val="31DAECEF"/>
    <w:rsid w:val="35071B94"/>
    <w:rsid w:val="37AC5BA2"/>
    <w:rsid w:val="380ECD04"/>
    <w:rsid w:val="38A649C4"/>
    <w:rsid w:val="3AF78D48"/>
    <w:rsid w:val="3E9AF00A"/>
    <w:rsid w:val="40A484A7"/>
    <w:rsid w:val="4ABE5E0E"/>
    <w:rsid w:val="4D72B1D9"/>
    <w:rsid w:val="58332558"/>
    <w:rsid w:val="59E3D07F"/>
    <w:rsid w:val="5B518475"/>
    <w:rsid w:val="5CED54D6"/>
    <w:rsid w:val="6806EC63"/>
    <w:rsid w:val="6A193BBC"/>
    <w:rsid w:val="6DBAEB71"/>
    <w:rsid w:val="6E93B507"/>
    <w:rsid w:val="7014AEDF"/>
    <w:rsid w:val="70F58090"/>
    <w:rsid w:val="729150F1"/>
    <w:rsid w:val="72B18459"/>
    <w:rsid w:val="742D2152"/>
    <w:rsid w:val="76174186"/>
    <w:rsid w:val="774B2EF5"/>
    <w:rsid w:val="7AA4D55B"/>
    <w:rsid w:val="7CC8CCC6"/>
    <w:rsid w:val="7CE82E2B"/>
    <w:rsid w:val="7FCE9C64"/>
  </w:rsids>
  <w14:docId w14:val="47CDACC5"/>
  <w15:docId w15:val="{20683915-BB28-4D3B-AFE1-54F769C3115A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38929d0268044213" /><Relationship Type="http://schemas.openxmlformats.org/officeDocument/2006/relationships/image" Target="/media/image3.png" Id="Rc8ab5654996d47e6" /><Relationship Type="http://schemas.openxmlformats.org/officeDocument/2006/relationships/image" Target="/media/image4.png" Id="R6d0e5829484e4e26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