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074DCF">
        <w:rPr>
          <w:rFonts w:hint="eastAsia"/>
        </w:rPr>
        <w:t>D231</w:t>
      </w:r>
    </w:p>
    <w:p w:rsidR="00550442" w:rsidRDefault="00550442" w:rsidP="009245C3">
      <w:pPr>
        <w:rPr>
          <w:rFonts w:hint="eastAsia"/>
        </w:rPr>
      </w:pPr>
    </w:p>
    <w:p w:rsidR="00774EB5" w:rsidRDefault="00774EB5" w:rsidP="009245C3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2627F9" w:rsidRPr="002627F9" w:rsidRDefault="002627F9" w:rsidP="00B2154B">
      <w:pPr>
        <w:rPr>
          <w:b/>
        </w:rPr>
      </w:pPr>
    </w:p>
    <w:p w:rsidR="00F24A04" w:rsidRDefault="009569CB" w:rsidP="00B2154B">
      <w:pPr>
        <w:rPr>
          <w:b/>
        </w:rPr>
      </w:pPr>
      <w:r w:rsidRPr="002627F9">
        <w:rPr>
          <w:rFonts w:hint="eastAsia"/>
          <w:b/>
        </w:rPr>
        <w:t>羊驼骑士团</w:t>
      </w:r>
      <w:r w:rsidR="00963120">
        <w:rPr>
          <w:rFonts w:hint="eastAsia"/>
          <w:b/>
        </w:rPr>
        <w:t>，</w:t>
      </w:r>
      <w:r w:rsidR="002B7C78">
        <w:rPr>
          <w:rFonts w:hint="eastAsia"/>
          <w:b/>
        </w:rPr>
        <w:t>心系亚城的</w:t>
      </w:r>
      <w:r w:rsidR="00371502">
        <w:rPr>
          <w:rFonts w:hint="eastAsia"/>
        </w:rPr>
        <w:t>“</w:t>
      </w:r>
      <w:r w:rsidR="00371502" w:rsidRPr="008C192D">
        <w:rPr>
          <w:rFonts w:hint="eastAsia"/>
        </w:rPr>
        <w:t>客居者</w:t>
      </w:r>
      <w:r w:rsidR="00371502">
        <w:rPr>
          <w:rFonts w:hint="eastAsia"/>
        </w:rPr>
        <w:t>”</w:t>
      </w:r>
    </w:p>
    <w:p w:rsidR="009572A9" w:rsidRDefault="00B56089" w:rsidP="007D4A4C">
      <w:pPr>
        <w:ind w:firstLine="405"/>
      </w:pPr>
      <w:r w:rsidRPr="00CE7687">
        <w:rPr>
          <w:rFonts w:hint="eastAsia"/>
        </w:rPr>
        <w:t>最近</w:t>
      </w:r>
      <w:r w:rsidR="00982F4B">
        <w:rPr>
          <w:rFonts w:hint="eastAsia"/>
        </w:rPr>
        <w:t>如火如荼的</w:t>
      </w:r>
      <w:r w:rsidR="00C81017">
        <w:rPr>
          <w:rFonts w:hint="eastAsia"/>
        </w:rPr>
        <w:t>集团化大开发中，</w:t>
      </w:r>
      <w:r w:rsidR="00732DB7">
        <w:rPr>
          <w:rFonts w:hint="eastAsia"/>
        </w:rPr>
        <w:t>三个集团</w:t>
      </w:r>
      <w:r w:rsidR="006F174F">
        <w:rPr>
          <w:rFonts w:hint="eastAsia"/>
        </w:rPr>
        <w:t>的行动</w:t>
      </w:r>
      <w:r w:rsidR="00714830">
        <w:rPr>
          <w:rFonts w:hint="eastAsia"/>
        </w:rPr>
        <w:t>非常瞩目。</w:t>
      </w:r>
    </w:p>
    <w:p w:rsidR="00F25C75" w:rsidRDefault="00677F4D" w:rsidP="007D4A4C">
      <w:pPr>
        <w:ind w:firstLine="405"/>
      </w:pPr>
      <w:r>
        <w:rPr>
          <w:rFonts w:hint="eastAsia"/>
        </w:rPr>
        <w:t>亚大吃</w:t>
      </w:r>
      <w:r w:rsidR="00714830">
        <w:rPr>
          <w:rFonts w:hint="eastAsia"/>
        </w:rPr>
        <w:t>货集团以</w:t>
      </w:r>
      <w:r w:rsidR="00587C15">
        <w:rPr>
          <w:rFonts w:hint="eastAsia"/>
        </w:rPr>
        <w:t>爆伐木、爆田</w:t>
      </w:r>
      <w:r w:rsidR="00E41BEB">
        <w:rPr>
          <w:rFonts w:hint="eastAsia"/>
        </w:rPr>
        <w:t>、爆仓库</w:t>
      </w:r>
      <w:r w:rsidR="00BA3AFC">
        <w:rPr>
          <w:rFonts w:hint="eastAsia"/>
        </w:rPr>
        <w:t>，体现了应对仓存损耗的迫切性，也</w:t>
      </w:r>
      <w:r w:rsidR="00646DB2">
        <w:rPr>
          <w:rFonts w:hint="eastAsia"/>
        </w:rPr>
        <w:t>体现</w:t>
      </w:r>
      <w:r w:rsidR="00121C29">
        <w:rPr>
          <w:rFonts w:hint="eastAsia"/>
        </w:rPr>
        <w:t>了集团一贯</w:t>
      </w:r>
      <w:r w:rsidR="0018485C">
        <w:rPr>
          <w:rFonts w:hint="eastAsia"/>
        </w:rPr>
        <w:t>的全产业链的</w:t>
      </w:r>
      <w:r w:rsidR="009572A9">
        <w:rPr>
          <w:rFonts w:hint="eastAsia"/>
        </w:rPr>
        <w:t>发展模式</w:t>
      </w:r>
      <w:r w:rsidR="00125D86">
        <w:rPr>
          <w:rFonts w:hint="eastAsia"/>
        </w:rPr>
        <w:t>。</w:t>
      </w:r>
      <w:r w:rsidR="00DF786D">
        <w:rPr>
          <w:rFonts w:hint="eastAsia"/>
        </w:rPr>
        <w:t>据说</w:t>
      </w:r>
      <w:r w:rsidR="00125D86">
        <w:rPr>
          <w:rFonts w:hint="eastAsia"/>
        </w:rPr>
        <w:t>现在集团</w:t>
      </w:r>
      <w:r w:rsidR="00B85736">
        <w:rPr>
          <w:rFonts w:hint="eastAsia"/>
        </w:rPr>
        <w:t>已</w:t>
      </w:r>
      <w:r w:rsidR="00125D86">
        <w:rPr>
          <w:rFonts w:hint="eastAsia"/>
        </w:rPr>
        <w:t>有</w:t>
      </w:r>
      <w:r w:rsidR="00B85736">
        <w:rPr>
          <w:rFonts w:hint="eastAsia"/>
        </w:rPr>
        <w:t>一半的人离职，</w:t>
      </w:r>
      <w:r w:rsidR="00DA1D74">
        <w:rPr>
          <w:rFonts w:hint="eastAsia"/>
        </w:rPr>
        <w:t>庞大的</w:t>
      </w:r>
      <w:r w:rsidR="008734DD">
        <w:rPr>
          <w:rFonts w:hint="eastAsia"/>
        </w:rPr>
        <w:t>用工</w:t>
      </w:r>
      <w:r w:rsidR="00DA1D74">
        <w:rPr>
          <w:rFonts w:hint="eastAsia"/>
        </w:rPr>
        <w:t>缺口</w:t>
      </w:r>
      <w:r w:rsidR="008734DD">
        <w:rPr>
          <w:rFonts w:hint="eastAsia"/>
        </w:rPr>
        <w:t>也造成了</w:t>
      </w:r>
      <w:r w:rsidR="00A42CA8">
        <w:rPr>
          <w:rFonts w:hint="eastAsia"/>
        </w:rPr>
        <w:t>现有不动产的效率低下。</w:t>
      </w:r>
    </w:p>
    <w:p w:rsidR="0036719A" w:rsidRDefault="00281AF5" w:rsidP="007D4A4C">
      <w:pPr>
        <w:ind w:firstLine="405"/>
      </w:pPr>
      <w:r>
        <w:rPr>
          <w:rFonts w:hint="eastAsia"/>
        </w:rPr>
        <w:t>星环集团</w:t>
      </w:r>
      <w:r w:rsidR="00C967AB">
        <w:rPr>
          <w:rFonts w:hint="eastAsia"/>
        </w:rPr>
        <w:t>凭借</w:t>
      </w:r>
      <w:r w:rsidR="006A3C15">
        <w:rPr>
          <w:rFonts w:hint="eastAsia"/>
        </w:rPr>
        <w:t>三体文化凝聚力和</w:t>
      </w:r>
      <w:r w:rsidR="00712DFB">
        <w:rPr>
          <w:rFonts w:hint="eastAsia"/>
        </w:rPr>
        <w:t>融资政策</w:t>
      </w:r>
      <w:r w:rsidR="00C07CB3">
        <w:rPr>
          <w:rFonts w:hint="eastAsia"/>
        </w:rPr>
        <w:t>得到</w:t>
      </w:r>
      <w:r w:rsidR="00F91374">
        <w:rPr>
          <w:rFonts w:hint="eastAsia"/>
        </w:rPr>
        <w:t>基础支持。</w:t>
      </w:r>
      <w:r w:rsidR="001A0EC6">
        <w:rPr>
          <w:rFonts w:hint="eastAsia"/>
        </w:rPr>
        <w:t>之前开了很多麦田，现在又</w:t>
      </w:r>
      <w:r w:rsidR="00B15EFF">
        <w:rPr>
          <w:rFonts w:hint="eastAsia"/>
        </w:rPr>
        <w:t>开了不少</w:t>
      </w:r>
      <w:r w:rsidR="00AD2BA5">
        <w:rPr>
          <w:rFonts w:hint="eastAsia"/>
        </w:rPr>
        <w:t>水果</w:t>
      </w:r>
      <w:r w:rsidR="00211670">
        <w:rPr>
          <w:rFonts w:hint="eastAsia"/>
        </w:rPr>
        <w:t>田，还有一个</w:t>
      </w:r>
      <w:r w:rsidR="000F5C9C">
        <w:rPr>
          <w:rFonts w:hint="eastAsia"/>
        </w:rPr>
        <w:t>新建</w:t>
      </w:r>
      <w:r w:rsidR="00030A0C">
        <w:rPr>
          <w:rFonts w:hint="eastAsia"/>
        </w:rPr>
        <w:t>矿井</w:t>
      </w:r>
      <w:r w:rsidR="00211670">
        <w:rPr>
          <w:rFonts w:hint="eastAsia"/>
        </w:rPr>
        <w:t>。</w:t>
      </w:r>
      <w:r w:rsidR="00280811">
        <w:rPr>
          <w:rFonts w:hint="eastAsia"/>
        </w:rPr>
        <w:t>星环集团</w:t>
      </w:r>
      <w:r w:rsidR="001063DA">
        <w:rPr>
          <w:rFonts w:hint="eastAsia"/>
        </w:rPr>
        <w:t>的投资</w:t>
      </w:r>
      <w:r w:rsidR="00280811">
        <w:rPr>
          <w:rFonts w:hint="eastAsia"/>
        </w:rPr>
        <w:t>依然</w:t>
      </w:r>
      <w:r w:rsidR="00325AF2">
        <w:rPr>
          <w:rFonts w:hint="eastAsia"/>
        </w:rPr>
        <w:t>面临</w:t>
      </w:r>
      <w:r w:rsidR="004925D5">
        <w:rPr>
          <w:rFonts w:hint="eastAsia"/>
        </w:rPr>
        <w:t>未来经济形势的</w:t>
      </w:r>
      <w:r w:rsidR="00205080">
        <w:rPr>
          <w:rFonts w:hint="eastAsia"/>
        </w:rPr>
        <w:t>考验</w:t>
      </w:r>
      <w:r w:rsidR="004925D5">
        <w:rPr>
          <w:rFonts w:hint="eastAsia"/>
        </w:rPr>
        <w:t>。</w:t>
      </w:r>
    </w:p>
    <w:p w:rsidR="004925D5" w:rsidRPr="0006757B" w:rsidRDefault="0045194A" w:rsidP="007D4A4C">
      <w:pPr>
        <w:ind w:firstLine="405"/>
      </w:pPr>
      <w:r>
        <w:rPr>
          <w:rFonts w:hint="eastAsia"/>
        </w:rPr>
        <w:t>以</w:t>
      </w:r>
      <w:hyperlink r:id="rId7" w:history="1">
        <w:r w:rsidR="00937DDF" w:rsidRPr="00937DDF">
          <w:t>世逝时失</w:t>
        </w:r>
      </w:hyperlink>
      <w:r w:rsidR="00330777">
        <w:rPr>
          <w:rFonts w:hint="eastAsia"/>
        </w:rPr>
        <w:t>为领袖的</w:t>
      </w:r>
      <w:r w:rsidR="004075D9">
        <w:rPr>
          <w:rFonts w:hint="eastAsia"/>
        </w:rPr>
        <w:t>【人民公社】</w:t>
      </w:r>
      <w:hyperlink r:id="rId8" w:history="1">
        <w:r w:rsidR="00B96F57" w:rsidRPr="00937DDF">
          <w:t>http://civitas.soobb.com/Estates/10453/Details/</w:t>
        </w:r>
      </w:hyperlink>
      <w:r w:rsidR="00B96F57">
        <w:rPr>
          <w:rFonts w:hint="eastAsia"/>
        </w:rPr>
        <w:t xml:space="preserve"> </w:t>
      </w:r>
      <w:r w:rsidR="00EF6000">
        <w:rPr>
          <w:rFonts w:hint="eastAsia"/>
        </w:rPr>
        <w:t>在</w:t>
      </w:r>
      <w:r w:rsidR="00C74C81">
        <w:rPr>
          <w:rFonts w:hint="eastAsia"/>
        </w:rPr>
        <w:t>D200</w:t>
      </w:r>
      <w:r w:rsidR="00C74C81">
        <w:rPr>
          <w:rFonts w:hint="eastAsia"/>
        </w:rPr>
        <w:t>左右的时候已经</w:t>
      </w:r>
      <w:r w:rsidR="001A5D27">
        <w:rPr>
          <w:rFonts w:hint="eastAsia"/>
        </w:rPr>
        <w:t>显示出</w:t>
      </w:r>
      <w:r w:rsidR="008A34C3">
        <w:rPr>
          <w:rFonts w:hint="eastAsia"/>
        </w:rPr>
        <w:t>新人集团的</w:t>
      </w:r>
      <w:r w:rsidR="00D90AAD">
        <w:rPr>
          <w:rFonts w:hint="eastAsia"/>
        </w:rPr>
        <w:t>倾向，</w:t>
      </w:r>
      <w:r w:rsidR="00E110D5">
        <w:rPr>
          <w:rFonts w:hint="eastAsia"/>
        </w:rPr>
        <w:t>现在以贸易站为</w:t>
      </w:r>
      <w:r w:rsidR="004F3281">
        <w:rPr>
          <w:rFonts w:hint="eastAsia"/>
        </w:rPr>
        <w:t>据点</w:t>
      </w:r>
      <w:r w:rsidR="00BB6782">
        <w:rPr>
          <w:rFonts w:hint="eastAsia"/>
        </w:rPr>
        <w:t>管理着</w:t>
      </w:r>
      <w:r w:rsidR="001E0178">
        <w:rPr>
          <w:rFonts w:hint="eastAsia"/>
        </w:rPr>
        <w:t>13</w:t>
      </w:r>
      <w:r w:rsidR="001E0178">
        <w:rPr>
          <w:rFonts w:hint="eastAsia"/>
        </w:rPr>
        <w:t>个不动产，以农业为主</w:t>
      </w:r>
      <w:r w:rsidR="00D43896">
        <w:rPr>
          <w:rFonts w:hint="eastAsia"/>
        </w:rPr>
        <w:t>，虽</w:t>
      </w:r>
      <w:r w:rsidR="00E7007D">
        <w:rPr>
          <w:rFonts w:hint="eastAsia"/>
        </w:rPr>
        <w:t>不见</w:t>
      </w:r>
      <w:r w:rsidR="00187D87">
        <w:rPr>
          <w:rFonts w:hint="eastAsia"/>
        </w:rPr>
        <w:t>有</w:t>
      </w:r>
      <w:r w:rsidR="00E32A36">
        <w:rPr>
          <w:rFonts w:hint="eastAsia"/>
        </w:rPr>
        <w:t>“大动作”</w:t>
      </w:r>
      <w:r w:rsidR="00C065E5">
        <w:rPr>
          <w:rFonts w:hint="eastAsia"/>
        </w:rPr>
        <w:t>，</w:t>
      </w:r>
      <w:r w:rsidR="00E32A36">
        <w:rPr>
          <w:rFonts w:hint="eastAsia"/>
        </w:rPr>
        <w:t>但</w:t>
      </w:r>
      <w:r w:rsidR="00C065E5">
        <w:rPr>
          <w:rFonts w:hint="eastAsia"/>
        </w:rPr>
        <w:t>其</w:t>
      </w:r>
      <w:r w:rsidR="00CD0509">
        <w:rPr>
          <w:rFonts w:hint="eastAsia"/>
        </w:rPr>
        <w:t>稳健发展</w:t>
      </w:r>
      <w:r w:rsidR="00037E40">
        <w:rPr>
          <w:rFonts w:hint="eastAsia"/>
        </w:rPr>
        <w:t>给人不错的印象。</w:t>
      </w:r>
    </w:p>
    <w:p w:rsidR="003F2F1E" w:rsidRDefault="003F2F1E" w:rsidP="007D4A4C">
      <w:pPr>
        <w:ind w:firstLine="405"/>
      </w:pPr>
      <w:r>
        <w:rPr>
          <w:rFonts w:hint="eastAsia"/>
        </w:rPr>
        <w:t>今天</w:t>
      </w:r>
      <w:r w:rsidR="009D019B">
        <w:rPr>
          <w:rFonts w:hint="eastAsia"/>
        </w:rPr>
        <w:t>我</w:t>
      </w:r>
      <w:r>
        <w:rPr>
          <w:rFonts w:hint="eastAsia"/>
        </w:rPr>
        <w:t>想重点介绍的还是“羊驼骑士团”</w:t>
      </w:r>
      <w:r w:rsidR="003C68B5" w:rsidRPr="003C68B5">
        <w:rPr>
          <w:rFonts w:hint="eastAsia"/>
        </w:rPr>
        <w:t xml:space="preserve"> </w:t>
      </w:r>
      <w:r w:rsidR="003C68B5">
        <w:rPr>
          <w:rFonts w:hint="eastAsia"/>
        </w:rPr>
        <w:t>（以前叫美洲团、北约等）</w:t>
      </w:r>
      <w:r>
        <w:rPr>
          <w:rFonts w:hint="eastAsia"/>
        </w:rPr>
        <w:t>。</w:t>
      </w:r>
    </w:p>
    <w:p w:rsidR="003A471D" w:rsidRPr="00D15F7B" w:rsidRDefault="004A2C03" w:rsidP="003D079A">
      <w:pPr>
        <w:ind w:firstLine="405"/>
      </w:pPr>
      <w:r>
        <w:rPr>
          <w:rFonts w:hint="eastAsia"/>
        </w:rPr>
        <w:t>羊驼骑士团</w:t>
      </w:r>
      <w:r w:rsidR="008546EF">
        <w:rPr>
          <w:rFonts w:hint="eastAsia"/>
        </w:rPr>
        <w:t>要从</w:t>
      </w:r>
      <w:r w:rsidR="009B2077">
        <w:rPr>
          <w:rFonts w:hint="eastAsia"/>
        </w:rPr>
        <w:t>移民讲起。</w:t>
      </w:r>
      <w:r w:rsidR="00BC6636">
        <w:rPr>
          <w:rFonts w:hint="eastAsia"/>
        </w:rPr>
        <w:t>主席</w:t>
      </w:r>
      <w:r w:rsidR="00BC6636">
        <w:rPr>
          <w:rFonts w:hint="eastAsia"/>
        </w:rPr>
        <w:t>leezx</w:t>
      </w:r>
      <w:r w:rsidR="00606F4D">
        <w:rPr>
          <w:rFonts w:hint="eastAsia"/>
        </w:rPr>
        <w:t>、</w:t>
      </w:r>
      <w:r w:rsidR="00606F4D" w:rsidRPr="00D15F7B">
        <w:rPr>
          <w:rFonts w:hint="eastAsia"/>
        </w:rPr>
        <w:t>萧無名、</w:t>
      </w:r>
      <w:r w:rsidR="003A471D" w:rsidRPr="00D15F7B">
        <w:t>诺基亚</w:t>
      </w:r>
      <w:r w:rsidR="003D079A" w:rsidRPr="00D15F7B">
        <w:rPr>
          <w:rFonts w:hint="eastAsia"/>
        </w:rPr>
        <w:t>、</w:t>
      </w:r>
      <w:r w:rsidR="003A471D" w:rsidRPr="00D15F7B">
        <w:rPr>
          <w:rFonts w:hint="eastAsia"/>
        </w:rPr>
        <w:t>帅的像小鸟</w:t>
      </w:r>
      <w:r w:rsidR="003A471D" w:rsidRPr="00D15F7B">
        <w:t xml:space="preserve"> </w:t>
      </w:r>
      <w:r w:rsidR="003D079A">
        <w:rPr>
          <w:rFonts w:hint="eastAsia"/>
        </w:rPr>
        <w:t>、扭曲的</w:t>
      </w:r>
      <w:r w:rsidR="003A471D" w:rsidRPr="00D15F7B">
        <w:t>钥匙</w:t>
      </w:r>
      <w:r w:rsidR="00F00D9A" w:rsidRPr="00D15F7B">
        <w:rPr>
          <w:rFonts w:hint="eastAsia"/>
        </w:rPr>
        <w:t>、羽等</w:t>
      </w:r>
      <w:r w:rsidR="008C3B78" w:rsidRPr="00D15F7B">
        <w:rPr>
          <w:rFonts w:hint="eastAsia"/>
        </w:rPr>
        <w:t>多人</w:t>
      </w:r>
      <w:r w:rsidR="00A51344" w:rsidRPr="00D15F7B">
        <w:rPr>
          <w:rFonts w:hint="eastAsia"/>
        </w:rPr>
        <w:t>在</w:t>
      </w:r>
      <w:r w:rsidR="00A51344" w:rsidRPr="00D15F7B">
        <w:rPr>
          <w:rFonts w:hint="eastAsia"/>
        </w:rPr>
        <w:t>D200</w:t>
      </w:r>
      <w:r w:rsidR="00A51344" w:rsidRPr="00D15F7B">
        <w:rPr>
          <w:rFonts w:hint="eastAsia"/>
        </w:rPr>
        <w:t>左右就有</w:t>
      </w:r>
      <w:r w:rsidR="008E306A" w:rsidRPr="00D15F7B">
        <w:rPr>
          <w:rFonts w:hint="eastAsia"/>
        </w:rPr>
        <w:t>计划空降移民到</w:t>
      </w:r>
      <w:r w:rsidR="00C7783C" w:rsidRPr="00D15F7B">
        <w:rPr>
          <w:rFonts w:hint="eastAsia"/>
        </w:rPr>
        <w:t>新版图：美洲的</w:t>
      </w:r>
      <w:r w:rsidR="00E279DA" w:rsidRPr="00D15F7B">
        <w:rPr>
          <w:rFonts w:hint="eastAsia"/>
        </w:rPr>
        <w:t>特奥蒂瓦坎</w:t>
      </w:r>
      <w:r w:rsidR="00E56E6C" w:rsidRPr="00D15F7B">
        <w:rPr>
          <w:rFonts w:hint="eastAsia"/>
        </w:rPr>
        <w:t>。为此</w:t>
      </w:r>
      <w:r w:rsidR="00F2207C" w:rsidRPr="00D15F7B">
        <w:rPr>
          <w:rFonts w:hint="eastAsia"/>
        </w:rPr>
        <w:t>有</w:t>
      </w:r>
      <w:r w:rsidR="00D15449" w:rsidRPr="00D15F7B">
        <w:rPr>
          <w:rFonts w:hint="eastAsia"/>
        </w:rPr>
        <w:t>的变卖不动产，</w:t>
      </w:r>
      <w:r w:rsidR="00B67D99" w:rsidRPr="00D15F7B">
        <w:rPr>
          <w:rFonts w:hint="eastAsia"/>
        </w:rPr>
        <w:t>积累</w:t>
      </w:r>
      <w:r w:rsidR="004026E2" w:rsidRPr="00D15F7B">
        <w:rPr>
          <w:rFonts w:hint="eastAsia"/>
        </w:rPr>
        <w:t>了不少原始资本</w:t>
      </w:r>
      <w:r w:rsidR="00BA79EE" w:rsidRPr="00D15F7B">
        <w:rPr>
          <w:rFonts w:hint="eastAsia"/>
        </w:rPr>
        <w:t>，</w:t>
      </w:r>
      <w:r w:rsidR="00D15449" w:rsidRPr="00D15F7B">
        <w:rPr>
          <w:rFonts w:hint="eastAsia"/>
        </w:rPr>
        <w:t>但由于</w:t>
      </w:r>
      <w:r w:rsidR="00D15449" w:rsidRPr="00D15F7B">
        <w:rPr>
          <w:rFonts w:hint="eastAsia"/>
        </w:rPr>
        <w:t>boss</w:t>
      </w:r>
      <w:r w:rsidR="00D15449" w:rsidRPr="00D15F7B">
        <w:rPr>
          <w:rFonts w:hint="eastAsia"/>
        </w:rPr>
        <w:t>跳票</w:t>
      </w:r>
      <w:r w:rsidR="00F72684" w:rsidRPr="00D15F7B">
        <w:rPr>
          <w:rFonts w:hint="eastAsia"/>
        </w:rPr>
        <w:t>美洲计划</w:t>
      </w:r>
      <w:r w:rsidR="00EE6809" w:rsidRPr="00D15F7B">
        <w:rPr>
          <w:rFonts w:hint="eastAsia"/>
        </w:rPr>
        <w:t>暂时搁浅。</w:t>
      </w:r>
      <w:r w:rsidR="00072ED0" w:rsidRPr="00D15F7B">
        <w:rPr>
          <w:rFonts w:hint="eastAsia"/>
        </w:rPr>
        <w:t>于是</w:t>
      </w:r>
      <w:r w:rsidR="00094E05" w:rsidRPr="00D15F7B">
        <w:rPr>
          <w:rFonts w:hint="eastAsia"/>
        </w:rPr>
        <w:t>原来的移民团</w:t>
      </w:r>
      <w:r w:rsidR="00212A73" w:rsidRPr="00D15F7B">
        <w:rPr>
          <w:rFonts w:hint="eastAsia"/>
        </w:rPr>
        <w:t>开始了开发郊县的进程。</w:t>
      </w:r>
    </w:p>
    <w:p w:rsidR="002C4F5E" w:rsidRPr="00D15F7B" w:rsidRDefault="00A01E8A" w:rsidP="003D079A">
      <w:pPr>
        <w:ind w:firstLine="405"/>
      </w:pPr>
      <w:r w:rsidRPr="00D15F7B">
        <w:rPr>
          <w:rFonts w:hint="eastAsia"/>
        </w:rPr>
        <w:t>据</w:t>
      </w:r>
      <w:r w:rsidR="00076A3C">
        <w:rPr>
          <w:rFonts w:hint="eastAsia"/>
        </w:rPr>
        <w:t>羊驼骑士团的</w:t>
      </w:r>
      <w:r w:rsidR="00B038EB">
        <w:rPr>
          <w:rFonts w:hint="eastAsia"/>
        </w:rPr>
        <w:t>规划者</w:t>
      </w:r>
      <w:r w:rsidR="00954FA8" w:rsidRPr="00D15F7B">
        <w:rPr>
          <w:rFonts w:hint="eastAsia"/>
        </w:rPr>
        <w:t>萧無名</w:t>
      </w:r>
      <w:r w:rsidR="00AB65E0" w:rsidRPr="00D15F7B">
        <w:rPr>
          <w:rFonts w:hint="eastAsia"/>
        </w:rPr>
        <w:t>所说，</w:t>
      </w:r>
      <w:r w:rsidR="003157D1" w:rsidRPr="00D15F7B">
        <w:rPr>
          <w:rFonts w:hint="eastAsia"/>
        </w:rPr>
        <w:t>羊驼骑士团</w:t>
      </w:r>
      <w:r w:rsidR="00D95AD6" w:rsidRPr="00D15F7B">
        <w:rPr>
          <w:rFonts w:hint="eastAsia"/>
        </w:rPr>
        <w:t>进行的是十分有计划的</w:t>
      </w:r>
      <w:r w:rsidR="00296699" w:rsidRPr="00D15F7B">
        <w:rPr>
          <w:rFonts w:hint="eastAsia"/>
        </w:rPr>
        <w:t>，</w:t>
      </w:r>
      <w:r w:rsidR="00607F17" w:rsidRPr="00D15F7B">
        <w:rPr>
          <w:rFonts w:hint="eastAsia"/>
        </w:rPr>
        <w:t>矿井、伐木场、采石场</w:t>
      </w:r>
      <w:r w:rsidR="009C48E6" w:rsidRPr="00D15F7B">
        <w:rPr>
          <w:rFonts w:hint="eastAsia"/>
        </w:rPr>
        <w:t>农场</w:t>
      </w:r>
      <w:r w:rsidR="00607F17" w:rsidRPr="00D15F7B">
        <w:rPr>
          <w:rFonts w:hint="eastAsia"/>
        </w:rPr>
        <w:t>和仓库</w:t>
      </w:r>
      <w:r w:rsidR="009C48E6" w:rsidRPr="00D15F7B">
        <w:rPr>
          <w:rFonts w:hint="eastAsia"/>
        </w:rPr>
        <w:t>都有一定的数量，矿井计划开出两铁两铜，并建成完整工业链。</w:t>
      </w:r>
      <w:r w:rsidR="009D019B">
        <w:rPr>
          <w:rFonts w:hint="eastAsia"/>
        </w:rPr>
        <w:t>我</w:t>
      </w:r>
      <w:r w:rsidR="004E0935" w:rsidRPr="00D15F7B">
        <w:rPr>
          <w:rFonts w:hint="eastAsia"/>
        </w:rPr>
        <w:t>看到现在</w:t>
      </w:r>
      <w:r w:rsidR="002277EF" w:rsidRPr="00D15F7B">
        <w:rPr>
          <w:rFonts w:hint="eastAsia"/>
        </w:rPr>
        <w:t>这个计划</w:t>
      </w:r>
      <w:r w:rsidR="004E0935" w:rsidRPr="00D15F7B">
        <w:rPr>
          <w:rFonts w:hint="eastAsia"/>
        </w:rPr>
        <w:t>进展顺利，尤其是</w:t>
      </w:r>
      <w:r w:rsidR="002E67D0" w:rsidRPr="00D15F7B">
        <w:rPr>
          <w:rFonts w:hint="eastAsia"/>
        </w:rPr>
        <w:t>两个铁矿的开出</w:t>
      </w:r>
      <w:r w:rsidR="000D34BA" w:rsidRPr="00D15F7B">
        <w:rPr>
          <w:rFonts w:hint="eastAsia"/>
        </w:rPr>
        <w:t>。</w:t>
      </w:r>
    </w:p>
    <w:p w:rsidR="00E67D96" w:rsidRPr="00D15F7B" w:rsidRDefault="000D34BA" w:rsidP="00E67D96">
      <w:pPr>
        <w:ind w:firstLine="405"/>
      </w:pPr>
      <w:r>
        <w:rPr>
          <w:rFonts w:hint="eastAsia"/>
        </w:rPr>
        <w:t>但</w:t>
      </w:r>
      <w:r w:rsidR="00BC1435">
        <w:rPr>
          <w:rFonts w:hint="eastAsia"/>
        </w:rPr>
        <w:t>羊驼骑士团的最终计划</w:t>
      </w:r>
      <w:r w:rsidR="00B95EC1">
        <w:rPr>
          <w:rFonts w:hint="eastAsia"/>
        </w:rPr>
        <w:t>还是移民，</w:t>
      </w:r>
      <w:r w:rsidR="007B7485">
        <w:rPr>
          <w:rFonts w:hint="eastAsia"/>
        </w:rPr>
        <w:t>开发郊县的主要目的，一是</w:t>
      </w:r>
      <w:r w:rsidR="002E2DCD">
        <w:rPr>
          <w:rFonts w:hint="eastAsia"/>
        </w:rPr>
        <w:t>积累管理经验，二是继续</w:t>
      </w:r>
      <w:r w:rsidR="00554A72">
        <w:rPr>
          <w:rFonts w:hint="eastAsia"/>
        </w:rPr>
        <w:t>积累</w:t>
      </w:r>
      <w:r w:rsidR="00EB67FD">
        <w:rPr>
          <w:rFonts w:hint="eastAsia"/>
        </w:rPr>
        <w:t>工业品等对</w:t>
      </w:r>
      <w:r w:rsidR="005A32A9">
        <w:rPr>
          <w:rFonts w:hint="eastAsia"/>
        </w:rPr>
        <w:t>辟新城有帮助的物资。</w:t>
      </w:r>
      <w:r w:rsidR="00674EF1">
        <w:rPr>
          <w:rFonts w:hint="eastAsia"/>
        </w:rPr>
        <w:t>他们建立了完整的产业链，很有可能会</w:t>
      </w:r>
      <w:r w:rsidR="00F438B8">
        <w:rPr>
          <w:rFonts w:hint="eastAsia"/>
        </w:rPr>
        <w:t>接受收购。</w:t>
      </w:r>
      <w:r w:rsidR="00FB4132">
        <w:rPr>
          <w:rFonts w:hint="eastAsia"/>
        </w:rPr>
        <w:t>据</w:t>
      </w:r>
      <w:r w:rsidR="00F52572" w:rsidRPr="00D15F7B">
        <w:rPr>
          <w:rFonts w:hint="eastAsia"/>
        </w:rPr>
        <w:t>萧無名说</w:t>
      </w:r>
      <w:r w:rsidR="00FB4132" w:rsidRPr="00D15F7B">
        <w:rPr>
          <w:rFonts w:hint="eastAsia"/>
        </w:rPr>
        <w:t>，</w:t>
      </w:r>
      <w:r w:rsidR="00D64263" w:rsidRPr="00D15F7B">
        <w:rPr>
          <w:rFonts w:hint="eastAsia"/>
        </w:rPr>
        <w:t>美洲新城开放到移民完毕期间有足够时间让他们</w:t>
      </w:r>
      <w:r w:rsidR="00510BCC" w:rsidRPr="00D15F7B">
        <w:rPr>
          <w:rFonts w:hint="eastAsia"/>
        </w:rPr>
        <w:t>决定如何处置</w:t>
      </w:r>
      <w:r w:rsidR="00C653D5" w:rsidRPr="00D15F7B">
        <w:rPr>
          <w:rFonts w:hint="eastAsia"/>
        </w:rPr>
        <w:t>集团的不动产，</w:t>
      </w:r>
      <w:r w:rsidR="008D14CE" w:rsidRPr="009C48E6">
        <w:t xml:space="preserve"> </w:t>
      </w:r>
      <w:r w:rsidR="008D14CE" w:rsidRPr="00D15F7B">
        <w:rPr>
          <w:rFonts w:hint="eastAsia"/>
        </w:rPr>
        <w:t>萧無名</w:t>
      </w:r>
      <w:r w:rsidR="007C40E0" w:rsidRPr="00D15F7B">
        <w:rPr>
          <w:rFonts w:hint="eastAsia"/>
        </w:rPr>
        <w:t>个人</w:t>
      </w:r>
      <w:r w:rsidR="00CA6A2F" w:rsidRPr="00D15F7B">
        <w:rPr>
          <w:rFonts w:hint="eastAsia"/>
        </w:rPr>
        <w:t>认为能承接这些战略资源的人</w:t>
      </w:r>
      <w:r w:rsidR="002F063C" w:rsidRPr="00D15F7B">
        <w:rPr>
          <w:rFonts w:hint="eastAsia"/>
        </w:rPr>
        <w:t>“要</w:t>
      </w:r>
      <w:r w:rsidR="00CA6A2F" w:rsidRPr="00D15F7B">
        <w:rPr>
          <w:rFonts w:hint="eastAsia"/>
        </w:rPr>
        <w:t>有相当好的宏观能力</w:t>
      </w:r>
      <w:r w:rsidR="002F063C" w:rsidRPr="00D15F7B">
        <w:rPr>
          <w:rFonts w:hint="eastAsia"/>
        </w:rPr>
        <w:t>、</w:t>
      </w:r>
      <w:r w:rsidR="00CA6A2F" w:rsidRPr="00D15F7B">
        <w:rPr>
          <w:rFonts w:hint="eastAsia"/>
        </w:rPr>
        <w:t>理性思维</w:t>
      </w:r>
      <w:r w:rsidR="002F063C" w:rsidRPr="00D15F7B">
        <w:rPr>
          <w:rFonts w:hint="eastAsia"/>
        </w:rPr>
        <w:t>、</w:t>
      </w:r>
      <w:r w:rsidR="00CA6A2F" w:rsidRPr="00D15F7B">
        <w:rPr>
          <w:rFonts w:hint="eastAsia"/>
        </w:rPr>
        <w:t>以及相当的精力</w:t>
      </w:r>
      <w:r w:rsidR="006B1D1E" w:rsidRPr="00D15F7B">
        <w:rPr>
          <w:rFonts w:hint="eastAsia"/>
        </w:rPr>
        <w:t>，</w:t>
      </w:r>
      <w:r w:rsidR="00C51A5A" w:rsidRPr="00D15F7B">
        <w:rPr>
          <w:rFonts w:hint="eastAsia"/>
        </w:rPr>
        <w:t>最重要是立场，</w:t>
      </w:r>
      <w:r w:rsidR="0097634C" w:rsidRPr="00D15F7B">
        <w:rPr>
          <w:rFonts w:hint="eastAsia"/>
        </w:rPr>
        <w:t>目前没有人能够承接这些产业链</w:t>
      </w:r>
      <w:r w:rsidR="006B1D1E" w:rsidRPr="00D15F7B">
        <w:rPr>
          <w:rFonts w:hint="eastAsia"/>
        </w:rPr>
        <w:t>”</w:t>
      </w:r>
      <w:r w:rsidR="00101C6F" w:rsidRPr="00D15F7B">
        <w:rPr>
          <w:rFonts w:hint="eastAsia"/>
        </w:rPr>
        <w:t>。</w:t>
      </w:r>
      <w:r w:rsidR="005965A2" w:rsidRPr="00D15F7B">
        <w:rPr>
          <w:rFonts w:hint="eastAsia"/>
        </w:rPr>
        <w:t>他</w:t>
      </w:r>
      <w:r w:rsidR="00801ED1" w:rsidRPr="00D15F7B">
        <w:rPr>
          <w:rFonts w:hint="eastAsia"/>
        </w:rPr>
        <w:t>希望看到</w:t>
      </w:r>
      <w:r w:rsidR="00DD14D2" w:rsidRPr="00D15F7B">
        <w:rPr>
          <w:rFonts w:hint="eastAsia"/>
        </w:rPr>
        <w:t>亚历山大的</w:t>
      </w:r>
      <w:r w:rsidR="007554C0" w:rsidRPr="00D15F7B">
        <w:rPr>
          <w:rFonts w:hint="eastAsia"/>
        </w:rPr>
        <w:t>工业</w:t>
      </w:r>
      <w:r w:rsidR="00A23F48" w:rsidRPr="00D15F7B">
        <w:rPr>
          <w:rFonts w:hint="eastAsia"/>
        </w:rPr>
        <w:t>格局</w:t>
      </w:r>
      <w:r w:rsidR="007554C0" w:rsidRPr="00D15F7B">
        <w:rPr>
          <w:rFonts w:hint="eastAsia"/>
        </w:rPr>
        <w:t>是</w:t>
      </w:r>
      <w:r w:rsidR="000D078A" w:rsidRPr="00D15F7B">
        <w:rPr>
          <w:rFonts w:hint="eastAsia"/>
        </w:rPr>
        <w:t>“</w:t>
      </w:r>
      <w:r w:rsidR="00621BF2" w:rsidRPr="00D15F7B">
        <w:rPr>
          <w:rFonts w:hint="eastAsia"/>
        </w:rPr>
        <w:t>多强掌握工具</w:t>
      </w:r>
      <w:r w:rsidR="00621BF2" w:rsidRPr="00D15F7B">
        <w:rPr>
          <w:rFonts w:hint="eastAsia"/>
        </w:rPr>
        <w:t xml:space="preserve"> </w:t>
      </w:r>
      <w:r w:rsidR="00621BF2" w:rsidRPr="00D15F7B">
        <w:rPr>
          <w:rFonts w:hint="eastAsia"/>
        </w:rPr>
        <w:t>两超掌握船与机械</w:t>
      </w:r>
      <w:r w:rsidR="008D67DB" w:rsidRPr="00D15F7B">
        <w:rPr>
          <w:rFonts w:hint="eastAsia"/>
        </w:rPr>
        <w:t>”</w:t>
      </w:r>
      <w:r w:rsidR="0068516F" w:rsidRPr="00D15F7B">
        <w:rPr>
          <w:rFonts w:hint="eastAsia"/>
        </w:rPr>
        <w:t>，形成既有</w:t>
      </w:r>
      <w:r w:rsidR="006D4A36" w:rsidRPr="00D15F7B">
        <w:rPr>
          <w:rFonts w:hint="eastAsia"/>
        </w:rPr>
        <w:t>两大</w:t>
      </w:r>
      <w:r w:rsidR="0066342A" w:rsidRPr="00D15F7B">
        <w:rPr>
          <w:rFonts w:hint="eastAsia"/>
        </w:rPr>
        <w:t>势均制衡</w:t>
      </w:r>
      <w:r w:rsidR="00066186" w:rsidRPr="00D15F7B">
        <w:rPr>
          <w:rFonts w:hint="eastAsia"/>
        </w:rPr>
        <w:t>，又有</w:t>
      </w:r>
      <w:r w:rsidR="00360AE7" w:rsidRPr="00D15F7B">
        <w:rPr>
          <w:rFonts w:hint="eastAsia"/>
        </w:rPr>
        <w:t>多个</w:t>
      </w:r>
      <w:r w:rsidR="008C44BB" w:rsidRPr="00D15F7B">
        <w:rPr>
          <w:rFonts w:hint="eastAsia"/>
        </w:rPr>
        <w:t>强大中产的局面。</w:t>
      </w:r>
    </w:p>
    <w:p w:rsidR="00DF0492" w:rsidRPr="00D15F7B" w:rsidRDefault="00654B11" w:rsidP="007D4A4C">
      <w:pPr>
        <w:ind w:firstLine="405"/>
        <w:rPr>
          <w:rFonts w:hint="eastAsia"/>
        </w:rPr>
      </w:pPr>
      <w:r w:rsidRPr="00D15F7B">
        <w:rPr>
          <w:rFonts w:hint="eastAsia"/>
        </w:rPr>
        <w:t>现在</w:t>
      </w:r>
      <w:r w:rsidR="008C382E" w:rsidRPr="00D15F7B">
        <w:rPr>
          <w:rFonts w:hint="eastAsia"/>
        </w:rPr>
        <w:t>亚城</w:t>
      </w:r>
      <w:r w:rsidR="008210DD" w:rsidRPr="00D15F7B">
        <w:rPr>
          <w:rFonts w:hint="eastAsia"/>
        </w:rPr>
        <w:t>已经有了不错的</w:t>
      </w:r>
      <w:r w:rsidR="0096112F" w:rsidRPr="00D15F7B">
        <w:rPr>
          <w:rFonts w:hint="eastAsia"/>
        </w:rPr>
        <w:t>工业</w:t>
      </w:r>
      <w:r w:rsidR="008210DD" w:rsidRPr="00D15F7B">
        <w:rPr>
          <w:rFonts w:hint="eastAsia"/>
        </w:rPr>
        <w:t>基础</w:t>
      </w:r>
      <w:r w:rsidR="0096112F" w:rsidRPr="00D15F7B">
        <w:rPr>
          <w:rFonts w:hint="eastAsia"/>
        </w:rPr>
        <w:t>，</w:t>
      </w:r>
      <w:r w:rsidR="00677F4D">
        <w:rPr>
          <w:rFonts w:hint="eastAsia"/>
        </w:rPr>
        <w:t>亚大吃</w:t>
      </w:r>
      <w:r w:rsidR="00E077B9" w:rsidRPr="00D15F7B">
        <w:rPr>
          <w:rFonts w:hint="eastAsia"/>
        </w:rPr>
        <w:t>货</w:t>
      </w:r>
      <w:r w:rsidR="001235DB" w:rsidRPr="00D15F7B">
        <w:rPr>
          <w:rFonts w:hint="eastAsia"/>
        </w:rPr>
        <w:t>集团掌握的矿井和</w:t>
      </w:r>
      <w:r w:rsidR="00D83416" w:rsidRPr="00D15F7B">
        <w:rPr>
          <w:rFonts w:hint="eastAsia"/>
        </w:rPr>
        <w:t>林场地若能</w:t>
      </w:r>
      <w:r w:rsidR="0003097D" w:rsidRPr="00D15F7B">
        <w:rPr>
          <w:rFonts w:hint="eastAsia"/>
        </w:rPr>
        <w:t>高效运转，</w:t>
      </w:r>
      <w:r w:rsidR="00D36BFE" w:rsidRPr="00D15F7B">
        <w:rPr>
          <w:rFonts w:hint="eastAsia"/>
        </w:rPr>
        <w:t>就已经</w:t>
      </w:r>
      <w:r w:rsidR="00FA4B57" w:rsidRPr="00D15F7B">
        <w:rPr>
          <w:rFonts w:hint="eastAsia"/>
        </w:rPr>
        <w:t>能</w:t>
      </w:r>
      <w:r w:rsidR="00BA5BD7" w:rsidRPr="00D15F7B">
        <w:rPr>
          <w:rFonts w:hint="eastAsia"/>
        </w:rPr>
        <w:t>满足</w:t>
      </w:r>
      <w:r w:rsidR="00487E87" w:rsidRPr="00D15F7B">
        <w:rPr>
          <w:rFonts w:hint="eastAsia"/>
        </w:rPr>
        <w:t>大多数人口的</w:t>
      </w:r>
      <w:r w:rsidR="00101E07" w:rsidRPr="00D15F7B">
        <w:rPr>
          <w:rFonts w:hint="eastAsia"/>
        </w:rPr>
        <w:t>工业品</w:t>
      </w:r>
      <w:r w:rsidR="00487E87" w:rsidRPr="00D15F7B">
        <w:rPr>
          <w:rFonts w:hint="eastAsia"/>
        </w:rPr>
        <w:t>需求，但目前</w:t>
      </w:r>
      <w:r w:rsidR="00C04F50" w:rsidRPr="00D15F7B">
        <w:rPr>
          <w:rFonts w:hint="eastAsia"/>
        </w:rPr>
        <w:t>处于</w:t>
      </w:r>
      <w:r w:rsidR="009014D9" w:rsidRPr="00D15F7B">
        <w:rPr>
          <w:rFonts w:hint="eastAsia"/>
        </w:rPr>
        <w:t>开发</w:t>
      </w:r>
      <w:r w:rsidR="00E36FFC" w:rsidRPr="00D15F7B">
        <w:rPr>
          <w:rFonts w:hint="eastAsia"/>
        </w:rPr>
        <w:t>大潮中，</w:t>
      </w:r>
      <w:r w:rsidR="00C134B3" w:rsidRPr="00D15F7B">
        <w:rPr>
          <w:rFonts w:hint="eastAsia"/>
        </w:rPr>
        <w:t>集团急于</w:t>
      </w:r>
      <w:r w:rsidR="00C14B52" w:rsidRPr="00D15F7B">
        <w:rPr>
          <w:rFonts w:hint="eastAsia"/>
        </w:rPr>
        <w:t>开发</w:t>
      </w:r>
      <w:r w:rsidR="00F36326" w:rsidRPr="00D15F7B">
        <w:rPr>
          <w:rFonts w:hint="eastAsia"/>
        </w:rPr>
        <w:t>更多</w:t>
      </w:r>
      <w:r w:rsidR="00AF45F5" w:rsidRPr="00D15F7B">
        <w:rPr>
          <w:rFonts w:hint="eastAsia"/>
        </w:rPr>
        <w:t>，</w:t>
      </w:r>
      <w:r w:rsidR="0036631B" w:rsidRPr="00D15F7B">
        <w:rPr>
          <w:rFonts w:hint="eastAsia"/>
        </w:rPr>
        <w:t>严重的</w:t>
      </w:r>
      <w:r w:rsidR="00F97D9C" w:rsidRPr="00D15F7B">
        <w:rPr>
          <w:rFonts w:hint="eastAsia"/>
        </w:rPr>
        <w:t>缺工</w:t>
      </w:r>
      <w:r w:rsidR="00635D68" w:rsidRPr="00D15F7B">
        <w:rPr>
          <w:rFonts w:hint="eastAsia"/>
        </w:rPr>
        <w:t>大大降低了</w:t>
      </w:r>
      <w:r w:rsidR="009316DD" w:rsidRPr="00D15F7B">
        <w:rPr>
          <w:rFonts w:hint="eastAsia"/>
        </w:rPr>
        <w:t>现有的</w:t>
      </w:r>
      <w:r w:rsidR="007E3FF5" w:rsidRPr="00D15F7B">
        <w:rPr>
          <w:rFonts w:hint="eastAsia"/>
        </w:rPr>
        <w:t>工业效率。</w:t>
      </w:r>
      <w:r w:rsidR="00E67D96" w:rsidRPr="00D15F7B">
        <w:rPr>
          <w:rFonts w:hint="eastAsia"/>
        </w:rPr>
        <w:t>而其他中产和新集团则资源不足或缺乏长远眼光，未能</w:t>
      </w:r>
      <w:r w:rsidR="0092581E" w:rsidRPr="00D15F7B">
        <w:rPr>
          <w:rFonts w:hint="eastAsia"/>
        </w:rPr>
        <w:t>选择有利于</w:t>
      </w:r>
      <w:r w:rsidR="00455FFD" w:rsidRPr="00D15F7B">
        <w:rPr>
          <w:rFonts w:hint="eastAsia"/>
        </w:rPr>
        <w:t>城市整体的发展模式。</w:t>
      </w:r>
      <w:r w:rsidR="00103342" w:rsidRPr="00D15F7B">
        <w:rPr>
          <w:rFonts w:hint="eastAsia"/>
        </w:rPr>
        <w:t>亚历山大呈现</w:t>
      </w:r>
      <w:r w:rsidR="00FE6807" w:rsidRPr="00D15F7B">
        <w:rPr>
          <w:rFonts w:hint="eastAsia"/>
        </w:rPr>
        <w:t>缺乏规划、缺乏</w:t>
      </w:r>
      <w:r w:rsidR="00096493" w:rsidRPr="00D15F7B">
        <w:rPr>
          <w:rFonts w:hint="eastAsia"/>
        </w:rPr>
        <w:t>凝聚力，</w:t>
      </w:r>
      <w:r w:rsidR="00644622" w:rsidRPr="00D15F7B">
        <w:rPr>
          <w:rFonts w:hint="eastAsia"/>
        </w:rPr>
        <w:t>土豪和新人</w:t>
      </w:r>
      <w:r w:rsidR="00E51930" w:rsidRPr="00D15F7B">
        <w:rPr>
          <w:rFonts w:hint="eastAsia"/>
        </w:rPr>
        <w:t>争地，</w:t>
      </w:r>
      <w:r w:rsidR="00FF7FF9" w:rsidRPr="00D15F7B">
        <w:rPr>
          <w:rFonts w:hint="eastAsia"/>
        </w:rPr>
        <w:t>重复</w:t>
      </w:r>
      <w:r w:rsidR="00644622" w:rsidRPr="00D15F7B">
        <w:rPr>
          <w:rFonts w:hint="eastAsia"/>
        </w:rPr>
        <w:t>建设</w:t>
      </w:r>
      <w:r w:rsidR="004B0273" w:rsidRPr="00D15F7B">
        <w:rPr>
          <w:rFonts w:hint="eastAsia"/>
        </w:rPr>
        <w:t>等问题。</w:t>
      </w:r>
      <w:r w:rsidR="00C226B0" w:rsidRPr="00D15F7B">
        <w:rPr>
          <w:rFonts w:hint="eastAsia"/>
        </w:rPr>
        <w:t>归根到底，还是缺乏</w:t>
      </w:r>
      <w:r w:rsidR="005D593C" w:rsidRPr="00D15F7B">
        <w:rPr>
          <w:rFonts w:hint="eastAsia"/>
        </w:rPr>
        <w:t>有能力</w:t>
      </w:r>
      <w:r w:rsidR="00B271AF" w:rsidRPr="00D15F7B">
        <w:rPr>
          <w:rFonts w:hint="eastAsia"/>
        </w:rPr>
        <w:t>凝聚</w:t>
      </w:r>
      <w:r w:rsidR="00CB7F1B" w:rsidRPr="00D15F7B">
        <w:rPr>
          <w:rFonts w:hint="eastAsia"/>
        </w:rPr>
        <w:t>亚历山大各个</w:t>
      </w:r>
      <w:r w:rsidR="00391CE2" w:rsidRPr="00D15F7B">
        <w:rPr>
          <w:rFonts w:hint="eastAsia"/>
        </w:rPr>
        <w:t>势力的</w:t>
      </w:r>
      <w:r w:rsidR="00637316" w:rsidRPr="00D15F7B">
        <w:rPr>
          <w:rFonts w:hint="eastAsia"/>
        </w:rPr>
        <w:t>领袖人物。</w:t>
      </w:r>
    </w:p>
    <w:p w:rsidR="00EA3C81" w:rsidRDefault="00D60B8B" w:rsidP="00EA3C81">
      <w:pPr>
        <w:ind w:firstLine="405"/>
        <w:rPr>
          <w:rFonts w:hint="eastAsia"/>
        </w:rPr>
      </w:pPr>
      <w:r w:rsidRPr="00D15F7B">
        <w:rPr>
          <w:rFonts w:hint="eastAsia"/>
        </w:rPr>
        <w:t>在</w:t>
      </w:r>
      <w:r w:rsidR="008E429F" w:rsidRPr="00D15F7B">
        <w:rPr>
          <w:rFonts w:hint="eastAsia"/>
        </w:rPr>
        <w:t>采访当中，</w:t>
      </w:r>
      <w:r w:rsidR="002474F6" w:rsidRPr="00D15F7B">
        <w:rPr>
          <w:rFonts w:hint="eastAsia"/>
        </w:rPr>
        <w:t>我发现</w:t>
      </w:r>
      <w:r w:rsidR="00FF6ADB" w:rsidRPr="00D15F7B">
        <w:rPr>
          <w:rFonts w:hint="eastAsia"/>
        </w:rPr>
        <w:t>萧無名</w:t>
      </w:r>
      <w:r w:rsidR="007C353C" w:rsidRPr="00D15F7B">
        <w:rPr>
          <w:rFonts w:hint="eastAsia"/>
        </w:rPr>
        <w:t>（或者可以推广到</w:t>
      </w:r>
      <w:r w:rsidR="007C353C">
        <w:rPr>
          <w:rFonts w:hint="eastAsia"/>
        </w:rPr>
        <w:t>羊驼骑士团</w:t>
      </w:r>
      <w:r w:rsidR="00C80E1D">
        <w:rPr>
          <w:rFonts w:hint="eastAsia"/>
        </w:rPr>
        <w:t>吧</w:t>
      </w:r>
      <w:r w:rsidR="007C353C" w:rsidRPr="00D15F7B">
        <w:rPr>
          <w:rFonts w:hint="eastAsia"/>
        </w:rPr>
        <w:t>）</w:t>
      </w:r>
      <w:r w:rsidR="006E5233">
        <w:rPr>
          <w:rFonts w:hint="eastAsia"/>
        </w:rPr>
        <w:t>虽然</w:t>
      </w:r>
      <w:r w:rsidR="00770C45">
        <w:rPr>
          <w:rFonts w:hint="eastAsia"/>
        </w:rPr>
        <w:t>以</w:t>
      </w:r>
      <w:r w:rsidR="00D403F4">
        <w:rPr>
          <w:rFonts w:hint="eastAsia"/>
        </w:rPr>
        <w:t>移民为</w:t>
      </w:r>
      <w:r w:rsidR="001F78C1">
        <w:rPr>
          <w:rFonts w:hint="eastAsia"/>
        </w:rPr>
        <w:t>最终</w:t>
      </w:r>
      <w:r w:rsidR="00D403F4">
        <w:rPr>
          <w:rFonts w:hint="eastAsia"/>
        </w:rPr>
        <w:t>目标，</w:t>
      </w:r>
      <w:r w:rsidR="008C192D">
        <w:rPr>
          <w:rFonts w:hint="eastAsia"/>
        </w:rPr>
        <w:t>只做亚历山大的“</w:t>
      </w:r>
      <w:r w:rsidR="008C192D" w:rsidRPr="008C192D">
        <w:rPr>
          <w:rFonts w:hint="eastAsia"/>
        </w:rPr>
        <w:t>客居者</w:t>
      </w:r>
      <w:r w:rsidR="008C192D">
        <w:rPr>
          <w:rFonts w:hint="eastAsia"/>
        </w:rPr>
        <w:t>”</w:t>
      </w:r>
      <w:r w:rsidR="00037911">
        <w:rPr>
          <w:rFonts w:hint="eastAsia"/>
        </w:rPr>
        <w:t>，但</w:t>
      </w:r>
      <w:r w:rsidR="00FF6ADB">
        <w:rPr>
          <w:rFonts w:hint="eastAsia"/>
        </w:rPr>
        <w:t>他们</w:t>
      </w:r>
      <w:r w:rsidR="00D15F7B">
        <w:rPr>
          <w:rFonts w:hint="eastAsia"/>
        </w:rPr>
        <w:t>仍然</w:t>
      </w:r>
      <w:r w:rsidR="0043556F">
        <w:rPr>
          <w:rFonts w:hint="eastAsia"/>
        </w:rPr>
        <w:t>十分关心着</w:t>
      </w:r>
      <w:r w:rsidR="00C11F84">
        <w:rPr>
          <w:rFonts w:hint="eastAsia"/>
        </w:rPr>
        <w:t>亚历山大的未来。</w:t>
      </w:r>
      <w:r w:rsidR="00F94A1F">
        <w:rPr>
          <w:rFonts w:hint="eastAsia"/>
        </w:rPr>
        <w:t>我对他们的评价是：</w:t>
      </w:r>
      <w:r w:rsidR="00747EC0" w:rsidRPr="00747EC0">
        <w:rPr>
          <w:rFonts w:hint="eastAsia"/>
        </w:rPr>
        <w:t>一群对社会模式和势力格局有不同见解</w:t>
      </w:r>
      <w:r w:rsidR="00774F8C">
        <w:rPr>
          <w:rFonts w:hint="eastAsia"/>
        </w:rPr>
        <w:t>的人</w:t>
      </w:r>
      <w:r w:rsidR="00747EC0" w:rsidRPr="00747EC0">
        <w:rPr>
          <w:rFonts w:hint="eastAsia"/>
        </w:rPr>
        <w:t>，但在</w:t>
      </w:r>
      <w:r w:rsidR="004F6C64">
        <w:rPr>
          <w:rFonts w:hint="eastAsia"/>
        </w:rPr>
        <w:t>亚城</w:t>
      </w:r>
      <w:r w:rsidR="00747EC0" w:rsidRPr="00747EC0">
        <w:rPr>
          <w:rFonts w:hint="eastAsia"/>
        </w:rPr>
        <w:t>找不到机会发展这样的模式，但还是对</w:t>
      </w:r>
      <w:r w:rsidR="004F6C64">
        <w:rPr>
          <w:rFonts w:hint="eastAsia"/>
        </w:rPr>
        <w:t>亚城充满</w:t>
      </w:r>
      <w:r w:rsidR="00747EC0" w:rsidRPr="00747EC0">
        <w:rPr>
          <w:rFonts w:hint="eastAsia"/>
        </w:rPr>
        <w:t>感情，为</w:t>
      </w:r>
      <w:r w:rsidR="004F6C64">
        <w:rPr>
          <w:rFonts w:hint="eastAsia"/>
        </w:rPr>
        <w:t>亚城</w:t>
      </w:r>
      <w:r w:rsidR="00747EC0" w:rsidRPr="00747EC0">
        <w:rPr>
          <w:rFonts w:hint="eastAsia"/>
        </w:rPr>
        <w:t>负责的</w:t>
      </w:r>
      <w:r w:rsidR="00EA3C81">
        <w:rPr>
          <w:rFonts w:hint="eastAsia"/>
        </w:rPr>
        <w:t>。</w:t>
      </w:r>
    </w:p>
    <w:p w:rsidR="00416CCC" w:rsidRPr="00563B3D" w:rsidRDefault="00F97C0D" w:rsidP="00EA3C81">
      <w:pPr>
        <w:ind w:firstLine="405"/>
      </w:pPr>
      <w:r>
        <w:rPr>
          <w:rFonts w:hint="eastAsia"/>
        </w:rPr>
        <w:t>移民心态是充满故事和矛盾</w:t>
      </w:r>
      <w:r w:rsidR="007350CE">
        <w:rPr>
          <w:rFonts w:hint="eastAsia"/>
        </w:rPr>
        <w:t>的</w:t>
      </w:r>
      <w:r w:rsidR="00413E91">
        <w:rPr>
          <w:rFonts w:hint="eastAsia"/>
        </w:rPr>
        <w:t>，</w:t>
      </w:r>
      <w:r>
        <w:rPr>
          <w:rFonts w:hint="eastAsia"/>
        </w:rPr>
        <w:t>至今我还未能</w:t>
      </w:r>
      <w:r w:rsidR="00DD5F8F">
        <w:rPr>
          <w:rFonts w:hint="eastAsia"/>
        </w:rPr>
        <w:t>一一呈现</w:t>
      </w:r>
      <w:r w:rsidR="00780916">
        <w:rPr>
          <w:rFonts w:hint="eastAsia"/>
        </w:rPr>
        <w:t>。</w:t>
      </w:r>
      <w:r w:rsidR="00512DB3">
        <w:rPr>
          <w:rFonts w:hint="eastAsia"/>
        </w:rPr>
        <w:t>仅在此</w:t>
      </w:r>
      <w:r w:rsidR="00FC05F5">
        <w:rPr>
          <w:rFonts w:hint="eastAsia"/>
        </w:rPr>
        <w:t>文章让大家听到他们的心声，</w:t>
      </w:r>
      <w:r w:rsidR="00C9045B">
        <w:rPr>
          <w:rFonts w:hint="eastAsia"/>
        </w:rPr>
        <w:t>并希望</w:t>
      </w:r>
      <w:r w:rsidR="00C73BC6">
        <w:rPr>
          <w:rFonts w:hint="eastAsia"/>
        </w:rPr>
        <w:t>有人能</w:t>
      </w:r>
      <w:r w:rsidR="00FC11CC">
        <w:rPr>
          <w:rFonts w:hint="eastAsia"/>
        </w:rPr>
        <w:t>从宏观上多思考亚城的未来</w:t>
      </w:r>
      <w:r w:rsidR="00930765">
        <w:rPr>
          <w:rFonts w:hint="eastAsia"/>
        </w:rPr>
        <w:t>。</w:t>
      </w:r>
      <w:r w:rsidR="00553F98">
        <w:rPr>
          <w:rFonts w:hint="eastAsia"/>
        </w:rPr>
        <w:t>还希望羊驼骑士团能够发现</w:t>
      </w:r>
      <w:r w:rsidR="008B636B">
        <w:rPr>
          <w:rFonts w:hint="eastAsia"/>
        </w:rPr>
        <w:t>到</w:t>
      </w:r>
      <w:r w:rsidR="00F27E02">
        <w:rPr>
          <w:rFonts w:hint="eastAsia"/>
        </w:rPr>
        <w:t>心目中的</w:t>
      </w:r>
      <w:r w:rsidR="00EC5E74">
        <w:rPr>
          <w:rFonts w:hint="eastAsia"/>
        </w:rPr>
        <w:t>产业继承者，</w:t>
      </w:r>
      <w:r w:rsidR="00166BA3">
        <w:rPr>
          <w:rFonts w:hint="eastAsia"/>
        </w:rPr>
        <w:t>让</w:t>
      </w:r>
      <w:r w:rsidR="00413850">
        <w:rPr>
          <w:rFonts w:hint="eastAsia"/>
        </w:rPr>
        <w:t>工业链</w:t>
      </w:r>
      <w:r w:rsidR="0087282A">
        <w:rPr>
          <w:rFonts w:hint="eastAsia"/>
        </w:rPr>
        <w:t>帮助他们实现</w:t>
      </w:r>
      <w:r w:rsidR="00582215">
        <w:rPr>
          <w:rFonts w:hint="eastAsia"/>
        </w:rPr>
        <w:t>羊驼骑士团</w:t>
      </w:r>
      <w:r w:rsidR="002B5743">
        <w:rPr>
          <w:rFonts w:hint="eastAsia"/>
        </w:rPr>
        <w:t>的</w:t>
      </w:r>
      <w:r w:rsidR="00A806EB">
        <w:rPr>
          <w:rFonts w:hint="eastAsia"/>
        </w:rPr>
        <w:t>社会理想。</w:t>
      </w:r>
    </w:p>
    <w:p w:rsidR="002627F9" w:rsidRPr="00B474D4" w:rsidRDefault="002627F9" w:rsidP="00937DDF">
      <w:pPr>
        <w:ind w:firstLine="405"/>
      </w:pPr>
    </w:p>
    <w:p w:rsidR="002627F9" w:rsidRPr="002627F9" w:rsidRDefault="002627F9" w:rsidP="00D15F7B">
      <w:pPr>
        <w:ind w:firstLine="405"/>
      </w:pPr>
    </w:p>
    <w:p w:rsidR="00550442" w:rsidRPr="002627F9" w:rsidRDefault="00550442" w:rsidP="00B2154B"/>
    <w:p w:rsidR="00550442" w:rsidRPr="002627F9" w:rsidRDefault="00550442" w:rsidP="00B2154B"/>
    <w:p w:rsidR="0031174D" w:rsidRDefault="007D6286" w:rsidP="00B2154B">
      <w:r>
        <w:rPr>
          <w:rFonts w:hint="eastAsia"/>
        </w:rPr>
        <w:t>【新闻报道】</w:t>
      </w:r>
    </w:p>
    <w:p w:rsidR="00F24A04" w:rsidRDefault="00020310" w:rsidP="0081212D">
      <w:pPr>
        <w:ind w:firstLineChars="200" w:firstLine="420"/>
        <w:rPr>
          <w:rFonts w:hint="eastAsia"/>
        </w:rPr>
      </w:pPr>
      <w:r w:rsidRPr="0081212D">
        <w:rPr>
          <w:rFonts w:hint="eastAsia"/>
        </w:rPr>
        <w:t>雅典人“</w:t>
      </w:r>
      <w:hyperlink r:id="rId9" w:history="1">
        <w:r w:rsidR="00257DC8" w:rsidRPr="0081212D">
          <w:t>碎膝神拳小明</w:t>
        </w:r>
      </w:hyperlink>
      <w:r>
        <w:rPr>
          <w:rFonts w:hint="eastAsia"/>
        </w:rPr>
        <w:t>”</w:t>
      </w:r>
      <w:r w:rsidR="0090075C">
        <w:rPr>
          <w:rFonts w:hint="eastAsia"/>
        </w:rPr>
        <w:t>爆狂妄言论，</w:t>
      </w:r>
      <w:r w:rsidR="006B3FE0">
        <w:rPr>
          <w:rFonts w:hint="eastAsia"/>
        </w:rPr>
        <w:t>侵略意图</w:t>
      </w:r>
      <w:r w:rsidR="00210AE6">
        <w:rPr>
          <w:rFonts w:hint="eastAsia"/>
        </w:rPr>
        <w:t>暴露</w:t>
      </w:r>
    </w:p>
    <w:p w:rsidR="00F8423A" w:rsidRDefault="00505286" w:rsidP="00F8423A">
      <w:pPr>
        <w:ind w:firstLine="420"/>
        <w:rPr>
          <w:rFonts w:hint="eastAsia"/>
        </w:rPr>
      </w:pPr>
      <w:r>
        <w:rPr>
          <w:rFonts w:hint="eastAsia"/>
        </w:rPr>
        <w:t>D230</w:t>
      </w:r>
      <w:r w:rsidR="006214BB" w:rsidRPr="0081212D">
        <w:rPr>
          <w:rFonts w:hint="eastAsia"/>
        </w:rPr>
        <w:t>雅典人“</w:t>
      </w:r>
      <w:hyperlink r:id="rId10" w:history="1">
        <w:r w:rsidR="006214BB" w:rsidRPr="0081212D">
          <w:t>碎膝神拳小明</w:t>
        </w:r>
      </w:hyperlink>
      <w:r w:rsidR="006214BB">
        <w:rPr>
          <w:rFonts w:hint="eastAsia"/>
        </w:rPr>
        <w:t>”</w:t>
      </w:r>
      <w:r w:rsidR="00DD60BA">
        <w:rPr>
          <w:rFonts w:hint="eastAsia"/>
        </w:rPr>
        <w:t>指责所有亚城人都是垃圾的言论</w:t>
      </w:r>
      <w:r w:rsidR="001C67F6">
        <w:rPr>
          <w:rFonts w:hint="eastAsia"/>
        </w:rPr>
        <w:t>引发</w:t>
      </w:r>
      <w:r w:rsidR="0038114C">
        <w:rPr>
          <w:rFonts w:hint="eastAsia"/>
        </w:rPr>
        <w:t>广场上</w:t>
      </w:r>
      <w:r w:rsidR="009E640A">
        <w:rPr>
          <w:rFonts w:hint="eastAsia"/>
        </w:rPr>
        <w:t>多人的激烈还击</w:t>
      </w:r>
      <w:r w:rsidR="0038114C">
        <w:rPr>
          <w:rFonts w:hint="eastAsia"/>
        </w:rPr>
        <w:t>，</w:t>
      </w:r>
      <w:r w:rsidR="005D035D">
        <w:rPr>
          <w:rFonts w:hint="eastAsia"/>
        </w:rPr>
        <w:t>小明收到超过</w:t>
      </w:r>
      <w:r w:rsidR="005D035D">
        <w:rPr>
          <w:rFonts w:hint="eastAsia"/>
        </w:rPr>
        <w:t>100</w:t>
      </w:r>
      <w:r w:rsidR="005D035D">
        <w:rPr>
          <w:rFonts w:hint="eastAsia"/>
        </w:rPr>
        <w:t>个倒彩。</w:t>
      </w:r>
      <w:r w:rsidR="00ED2776">
        <w:rPr>
          <w:rFonts w:hint="eastAsia"/>
        </w:rPr>
        <w:t>雅典内部的言论也十分</w:t>
      </w:r>
      <w:r w:rsidR="00E82593">
        <w:rPr>
          <w:rFonts w:hint="eastAsia"/>
        </w:rPr>
        <w:t>支持小明</w:t>
      </w:r>
      <w:r w:rsidR="002D2012">
        <w:rPr>
          <w:rFonts w:hint="eastAsia"/>
        </w:rPr>
        <w:t>，并有</w:t>
      </w:r>
      <w:r w:rsidR="00B12C58">
        <w:rPr>
          <w:rFonts w:hint="eastAsia"/>
        </w:rPr>
        <w:t>一系列</w:t>
      </w:r>
      <w:r w:rsidR="003D422E">
        <w:rPr>
          <w:rFonts w:hint="eastAsia"/>
        </w:rPr>
        <w:t>对亚城的</w:t>
      </w:r>
      <w:r w:rsidR="002F0353">
        <w:rPr>
          <w:rFonts w:hint="eastAsia"/>
        </w:rPr>
        <w:t>贸易</w:t>
      </w:r>
      <w:r w:rsidR="003F37D4">
        <w:rPr>
          <w:rFonts w:hint="eastAsia"/>
        </w:rPr>
        <w:t>站</w:t>
      </w:r>
      <w:r w:rsidR="002F0353">
        <w:rPr>
          <w:rFonts w:hint="eastAsia"/>
        </w:rPr>
        <w:t>研究</w:t>
      </w:r>
      <w:r w:rsidR="00C63A9F">
        <w:rPr>
          <w:rFonts w:hint="eastAsia"/>
        </w:rPr>
        <w:t>。</w:t>
      </w:r>
      <w:r w:rsidR="00753D5A">
        <w:rPr>
          <w:rFonts w:hint="eastAsia"/>
        </w:rPr>
        <w:t>雅典人</w:t>
      </w:r>
      <w:r w:rsidR="002C6F92">
        <w:rPr>
          <w:rFonts w:hint="eastAsia"/>
        </w:rPr>
        <w:t>已经充分暴露了对</w:t>
      </w:r>
      <w:r w:rsidR="00123066">
        <w:rPr>
          <w:rFonts w:hint="eastAsia"/>
        </w:rPr>
        <w:t>亚城人的</w:t>
      </w:r>
      <w:r w:rsidR="009E1A31">
        <w:rPr>
          <w:rFonts w:hint="eastAsia"/>
        </w:rPr>
        <w:t>蔑视和</w:t>
      </w:r>
      <w:r w:rsidR="0042640E">
        <w:rPr>
          <w:rFonts w:hint="eastAsia"/>
        </w:rPr>
        <w:t>对</w:t>
      </w:r>
      <w:r w:rsidR="005445CA">
        <w:rPr>
          <w:rFonts w:hint="eastAsia"/>
        </w:rPr>
        <w:t>亚城</w:t>
      </w:r>
      <w:r w:rsidR="0042640E">
        <w:rPr>
          <w:rFonts w:hint="eastAsia"/>
        </w:rPr>
        <w:t>经济侵略</w:t>
      </w:r>
      <w:r w:rsidR="00845651">
        <w:rPr>
          <w:rFonts w:hint="eastAsia"/>
        </w:rPr>
        <w:t>的意图。</w:t>
      </w:r>
      <w:r w:rsidR="00AD5C06">
        <w:rPr>
          <w:rFonts w:hint="eastAsia"/>
        </w:rPr>
        <w:t>现在</w:t>
      </w:r>
      <w:r w:rsidR="00A50B3B">
        <w:rPr>
          <w:rFonts w:hint="eastAsia"/>
        </w:rPr>
        <w:t>雅典人的港口</w:t>
      </w:r>
      <w:r w:rsidR="00052F78">
        <w:rPr>
          <w:rFonts w:hint="eastAsia"/>
        </w:rPr>
        <w:t>已经完工，</w:t>
      </w:r>
      <w:r w:rsidR="00887A9F">
        <w:rPr>
          <w:rFonts w:hint="eastAsia"/>
        </w:rPr>
        <w:t>楼房也将近建好</w:t>
      </w:r>
      <w:r w:rsidR="00511581">
        <w:rPr>
          <w:rFonts w:hint="eastAsia"/>
        </w:rPr>
        <w:t>，</w:t>
      </w:r>
      <w:r w:rsidR="00EB6961">
        <w:rPr>
          <w:rFonts w:hint="eastAsia"/>
        </w:rPr>
        <w:t>可以预计接下来会有一波</w:t>
      </w:r>
      <w:r w:rsidR="000E55DC">
        <w:rPr>
          <w:rFonts w:hint="eastAsia"/>
        </w:rPr>
        <w:t>高产</w:t>
      </w:r>
      <w:r w:rsidR="00347C18">
        <w:rPr>
          <w:rFonts w:hint="eastAsia"/>
        </w:rPr>
        <w:t>能工人</w:t>
      </w:r>
      <w:r w:rsidR="00707A26">
        <w:rPr>
          <w:rFonts w:hint="eastAsia"/>
        </w:rPr>
        <w:t>进入。</w:t>
      </w:r>
    </w:p>
    <w:p w:rsidR="0081212D" w:rsidRDefault="00B924F1" w:rsidP="00F8423A">
      <w:pPr>
        <w:ind w:firstLine="420"/>
        <w:rPr>
          <w:rFonts w:hint="eastAsia"/>
        </w:rPr>
      </w:pPr>
      <w:r>
        <w:rPr>
          <w:rFonts w:hint="eastAsia"/>
        </w:rPr>
        <w:t>目前</w:t>
      </w:r>
      <w:r w:rsidR="00B55F82">
        <w:rPr>
          <w:rFonts w:hint="eastAsia"/>
        </w:rPr>
        <w:t>亚城人</w:t>
      </w:r>
      <w:r w:rsidR="0086024F">
        <w:rPr>
          <w:rFonts w:hint="eastAsia"/>
        </w:rPr>
        <w:t>应对</w:t>
      </w:r>
      <w:r w:rsidR="00686AF3">
        <w:rPr>
          <w:rFonts w:hint="eastAsia"/>
        </w:rPr>
        <w:t>雅典人</w:t>
      </w:r>
      <w:r w:rsidR="003E4C94">
        <w:rPr>
          <w:rFonts w:hint="eastAsia"/>
        </w:rPr>
        <w:t>的</w:t>
      </w:r>
      <w:r w:rsidR="005D1FBA">
        <w:rPr>
          <w:rFonts w:hint="eastAsia"/>
        </w:rPr>
        <w:t>行为</w:t>
      </w:r>
      <w:r w:rsidR="006E5C4C">
        <w:rPr>
          <w:rFonts w:hint="eastAsia"/>
        </w:rPr>
        <w:t>有</w:t>
      </w:r>
      <w:r w:rsidR="00FA0ED1">
        <w:rPr>
          <w:rFonts w:hint="eastAsia"/>
        </w:rPr>
        <w:t>几种应对观点：</w:t>
      </w:r>
      <w:r w:rsidR="00AD4F64">
        <w:rPr>
          <w:rFonts w:hint="eastAsia"/>
        </w:rPr>
        <w:t>一、</w:t>
      </w:r>
      <w:r w:rsidR="007473CC">
        <w:rPr>
          <w:rFonts w:hint="eastAsia"/>
        </w:rPr>
        <w:t>不购买雅典货。二、</w:t>
      </w:r>
      <w:r w:rsidR="00D020C1">
        <w:rPr>
          <w:rFonts w:hint="eastAsia"/>
        </w:rPr>
        <w:t>持续倒彩和谴责</w:t>
      </w:r>
      <w:r w:rsidR="00554EF6">
        <w:rPr>
          <w:rFonts w:hint="eastAsia"/>
        </w:rPr>
        <w:t>。三、</w:t>
      </w:r>
      <w:r w:rsidR="00533705">
        <w:rPr>
          <w:rFonts w:hint="eastAsia"/>
        </w:rPr>
        <w:t>资金充裕者</w:t>
      </w:r>
      <w:r w:rsidR="00634CE0">
        <w:rPr>
          <w:rFonts w:hint="eastAsia"/>
        </w:rPr>
        <w:t>联合起来，</w:t>
      </w:r>
      <w:r w:rsidR="00533705">
        <w:rPr>
          <w:rFonts w:hint="eastAsia"/>
        </w:rPr>
        <w:t>加快</w:t>
      </w:r>
      <w:r w:rsidR="009E6BD4">
        <w:rPr>
          <w:rFonts w:hint="eastAsia"/>
        </w:rPr>
        <w:t>矿井</w:t>
      </w:r>
      <w:r w:rsidR="000F7659">
        <w:rPr>
          <w:rFonts w:hint="eastAsia"/>
        </w:rPr>
        <w:t>和采石场的</w:t>
      </w:r>
      <w:r w:rsidR="009E6BD4">
        <w:rPr>
          <w:rFonts w:hint="eastAsia"/>
        </w:rPr>
        <w:t>开发</w:t>
      </w:r>
      <w:r w:rsidR="00297084">
        <w:rPr>
          <w:rFonts w:hint="eastAsia"/>
        </w:rPr>
        <w:t>速度</w:t>
      </w:r>
      <w:r w:rsidR="00787171">
        <w:rPr>
          <w:rFonts w:hint="eastAsia"/>
        </w:rPr>
        <w:t>。</w:t>
      </w:r>
      <w:r w:rsidR="001A2529">
        <w:rPr>
          <w:rFonts w:hint="eastAsia"/>
        </w:rPr>
        <w:t>四、</w:t>
      </w:r>
      <w:r w:rsidR="004F7FFE">
        <w:rPr>
          <w:rFonts w:hint="eastAsia"/>
        </w:rPr>
        <w:t>无视、加紧</w:t>
      </w:r>
      <w:r w:rsidR="00913B98">
        <w:rPr>
          <w:rFonts w:hint="eastAsia"/>
        </w:rPr>
        <w:t>强化</w:t>
      </w:r>
      <w:r w:rsidR="00137803">
        <w:rPr>
          <w:rFonts w:hint="eastAsia"/>
        </w:rPr>
        <w:t>现有</w:t>
      </w:r>
      <w:r w:rsidR="00913B98">
        <w:rPr>
          <w:rFonts w:hint="eastAsia"/>
        </w:rPr>
        <w:t>工业基础。</w:t>
      </w:r>
      <w:r w:rsidR="00F466EC">
        <w:rPr>
          <w:rFonts w:hint="eastAsia"/>
        </w:rPr>
        <w:t>等待政治模组</w:t>
      </w:r>
      <w:r w:rsidR="00F06B6E">
        <w:rPr>
          <w:rFonts w:hint="eastAsia"/>
        </w:rPr>
        <w:t>等强制力</w:t>
      </w:r>
      <w:r w:rsidR="00774525">
        <w:rPr>
          <w:rFonts w:hint="eastAsia"/>
        </w:rPr>
        <w:t>出现</w:t>
      </w:r>
      <w:r w:rsidR="00FA697F">
        <w:rPr>
          <w:rFonts w:hint="eastAsia"/>
        </w:rPr>
        <w:t>再惩治</w:t>
      </w:r>
      <w:r w:rsidR="00EC16A1">
        <w:rPr>
          <w:rFonts w:hint="eastAsia"/>
        </w:rPr>
        <w:t>雅典人。</w:t>
      </w:r>
    </w:p>
    <w:p w:rsidR="00DA34F0" w:rsidRDefault="00DC415C" w:rsidP="00F8423A">
      <w:pPr>
        <w:ind w:firstLine="420"/>
        <w:rPr>
          <w:rFonts w:hint="eastAsia"/>
        </w:rPr>
      </w:pPr>
      <w:r>
        <w:rPr>
          <w:rFonts w:hint="eastAsia"/>
        </w:rPr>
        <w:t>面对</w:t>
      </w:r>
      <w:r w:rsidR="004E45EF">
        <w:rPr>
          <w:rFonts w:hint="eastAsia"/>
        </w:rPr>
        <w:t>雅典人</w:t>
      </w:r>
      <w:r>
        <w:rPr>
          <w:rFonts w:hint="eastAsia"/>
        </w:rPr>
        <w:t>的挑衅，</w:t>
      </w:r>
      <w:r w:rsidR="00E671BC">
        <w:rPr>
          <w:rFonts w:hint="eastAsia"/>
        </w:rPr>
        <w:t>亚城人前所未有地</w:t>
      </w:r>
      <w:r w:rsidR="00545F87">
        <w:rPr>
          <w:rFonts w:hint="eastAsia"/>
        </w:rPr>
        <w:t>站在了同一立场</w:t>
      </w:r>
      <w:r w:rsidR="00FC41B0">
        <w:rPr>
          <w:rFonts w:hint="eastAsia"/>
        </w:rPr>
        <w:t>。</w:t>
      </w:r>
    </w:p>
    <w:p w:rsidR="00550442" w:rsidRDefault="00550442" w:rsidP="00B2154B">
      <w:pPr>
        <w:rPr>
          <w:b/>
        </w:rPr>
      </w:pPr>
    </w:p>
    <w:p w:rsidR="002B167C" w:rsidRDefault="002B167C" w:rsidP="002B167C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【经济新闻】</w:t>
      </w:r>
      <w:r>
        <w:rPr>
          <w:rFonts w:eastAsia="宋体" w:hint="eastAsia"/>
        </w:rPr>
        <w:t xml:space="preserve"> </w:t>
      </w:r>
    </w:p>
    <w:p w:rsidR="002B167C" w:rsidRDefault="002B167C" w:rsidP="002B167C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实物交易市场：</w:t>
      </w:r>
      <w:r>
        <w:rPr>
          <w:rFonts w:eastAsia="宋体" w:hint="eastAsia"/>
          <w:lang w:eastAsia="zh-TW"/>
        </w:rPr>
        <w:t>加工品降无可降，情况有待观察。水果供应开始回升。</w:t>
      </w:r>
    </w:p>
    <w:p w:rsidR="002B167C" w:rsidRDefault="002B167C" w:rsidP="002B167C">
      <w:pPr>
        <w:autoSpaceDN w:val="0"/>
        <w:spacing w:beforeAutospacing="1" w:afterAutospacing="1"/>
        <w:rPr>
          <w:rFonts w:eastAsia="宋体" w:hint="eastAsia"/>
          <w:lang w:eastAsia="zh-TW"/>
        </w:rPr>
      </w:pPr>
      <w:r>
        <w:rPr>
          <w:rFonts w:eastAsia="宋体" w:hint="eastAsia"/>
          <w:lang w:eastAsia="zh-TW"/>
        </w:rPr>
        <w:t>今天有更多的加工业生产商，因雅典产品的冲击而降价。但因高成本，始终不及雅典货低价。唯有绳索成功将价格压得比雅典货低。</w:t>
      </w:r>
    </w:p>
    <w:p w:rsidR="002B167C" w:rsidRDefault="002B167C" w:rsidP="002B167C">
      <w:pPr>
        <w:autoSpaceDN w:val="0"/>
        <w:spacing w:beforeAutospacing="1" w:afterAutospacing="1"/>
        <w:rPr>
          <w:rFonts w:hint="eastAsia"/>
          <w:lang w:eastAsia="zh-TW"/>
        </w:rPr>
      </w:pPr>
      <w:r>
        <w:rPr>
          <w:rFonts w:eastAsia="宋体" w:hint="eastAsia"/>
          <w:lang w:eastAsia="zh-TW"/>
        </w:rPr>
        <w:t>葡萄、橄榄。水果的市价继续回落，葡萄回到</w:t>
      </w:r>
      <w:r>
        <w:rPr>
          <w:rFonts w:eastAsia="宋体" w:hint="eastAsia"/>
          <w:lang w:eastAsia="zh-TW"/>
        </w:rPr>
        <w:t>3.1</w:t>
      </w:r>
      <w:r>
        <w:rPr>
          <w:rFonts w:eastAsia="宋体" w:hint="eastAsia"/>
          <w:lang w:eastAsia="zh-TW"/>
        </w:rPr>
        <w:t>左右。橄榄也降到</w:t>
      </w:r>
      <w:r>
        <w:rPr>
          <w:rFonts w:eastAsia="宋体" w:hint="eastAsia"/>
          <w:lang w:eastAsia="zh-TW"/>
        </w:rPr>
        <w:t>3.48</w:t>
      </w:r>
      <w:r>
        <w:rPr>
          <w:rFonts w:eastAsia="宋体" w:hint="eastAsia"/>
          <w:lang w:eastAsia="zh-TW"/>
        </w:rPr>
        <w:t>。</w:t>
      </w:r>
    </w:p>
    <w:p w:rsidR="002B167C" w:rsidRDefault="002B167C" w:rsidP="002B167C">
      <w:pPr>
        <w:autoSpaceDN w:val="0"/>
        <w:spacing w:beforeAutospacing="1" w:afterAutospacing="1"/>
        <w:rPr>
          <w:rFonts w:eastAsia="宋体" w:hint="eastAsia"/>
          <w:lang w:eastAsia="zh-TW"/>
        </w:rPr>
      </w:pPr>
      <w:r>
        <w:rPr>
          <w:rFonts w:eastAsia="宋体" w:hint="eastAsia"/>
          <w:lang w:eastAsia="zh-TW"/>
        </w:rPr>
        <w:t>无花果销量依然普遍。</w:t>
      </w:r>
    </w:p>
    <w:p w:rsidR="002B167C" w:rsidRDefault="002B167C" w:rsidP="002B167C">
      <w:pPr>
        <w:autoSpaceDN w:val="0"/>
        <w:spacing w:beforeAutospacing="1" w:afterAutospacing="1"/>
        <w:rPr>
          <w:rFonts w:hint="eastAsia"/>
          <w:lang w:eastAsia="zh-TW"/>
        </w:rPr>
      </w:pPr>
      <w:r>
        <w:rPr>
          <w:rFonts w:eastAsia="宋体" w:hint="eastAsia"/>
          <w:lang w:eastAsia="zh-TW"/>
        </w:rPr>
        <w:t>高价小麦依然有销量，最低价为</w:t>
      </w:r>
      <w:r>
        <w:rPr>
          <w:rFonts w:eastAsia="宋体" w:hint="eastAsia"/>
          <w:lang w:eastAsia="zh-TW"/>
        </w:rPr>
        <w:t>0.84</w:t>
      </w:r>
      <w:r>
        <w:rPr>
          <w:rFonts w:eastAsia="宋体" w:hint="eastAsia"/>
          <w:lang w:eastAsia="zh-TW"/>
        </w:rPr>
        <w:t>。据我观察，亚历山大的已开发平原已经过百。现有空缺接近人数的一倍。即使这样，他们依然在扫小麦爆田。这已经不是供求问题，他们只是在赔本占地。小麦价格会继续利好，直到开垦面积到二三百。</w:t>
      </w:r>
    </w:p>
    <w:p w:rsidR="002B167C" w:rsidRDefault="002B167C" w:rsidP="002B167C">
      <w:pPr>
        <w:autoSpaceDN w:val="0"/>
        <w:spacing w:beforeAutospacing="1" w:afterAutospacing="1"/>
        <w:rPr>
          <w:rFonts w:eastAsia="PMingLiU" w:hint="eastAsia"/>
          <w:lang w:eastAsia="zh-TW"/>
        </w:rPr>
      </w:pPr>
      <w:r>
        <w:rPr>
          <w:rFonts w:eastAsia="宋体" w:hint="eastAsia"/>
          <w:lang w:eastAsia="zh-TW"/>
        </w:rPr>
        <w:t>木炭。木炭供应回复充足。</w:t>
      </w:r>
    </w:p>
    <w:p w:rsidR="002B167C" w:rsidRDefault="002B167C" w:rsidP="002B167C">
      <w:pPr>
        <w:autoSpaceDN w:val="0"/>
        <w:spacing w:beforeAutospacing="1" w:afterAutospacing="1"/>
        <w:rPr>
          <w:rFonts w:eastAsia="宋体" w:hint="eastAsia"/>
          <w:lang w:eastAsia="zh-TW"/>
        </w:rPr>
      </w:pPr>
      <w:r>
        <w:rPr>
          <w:rFonts w:eastAsia="宋体" w:hint="eastAsia"/>
        </w:rPr>
        <w:t>工具。</w:t>
      </w:r>
      <w:r>
        <w:rPr>
          <w:rFonts w:eastAsia="宋体" w:hint="eastAsia"/>
          <w:lang w:eastAsia="zh-TW"/>
        </w:rPr>
        <w:t>郊区开放后，集团第一次补充工具。</w:t>
      </w:r>
    </w:p>
    <w:p w:rsidR="00550442" w:rsidRDefault="002B167C" w:rsidP="000B4625">
      <w:pPr>
        <w:autoSpaceDN w:val="0"/>
        <w:spacing w:beforeAutospacing="1" w:afterAutospacing="1"/>
      </w:pPr>
      <w:r>
        <w:rPr>
          <w:rFonts w:eastAsia="宋体" w:hint="eastAsia"/>
        </w:rPr>
        <w:t>编辑咸蛋的话</w:t>
      </w:r>
      <w:r>
        <w:rPr>
          <w:rFonts w:eastAsia="宋体" w:hint="eastAsia"/>
        </w:rPr>
        <w:t>:</w:t>
      </w:r>
      <w:r>
        <w:rPr>
          <w:rFonts w:eastAsia="宋体" w:hint="eastAsia"/>
        </w:rPr>
        <w:t>压力甚大，继续求懂经济的跟我换岗。</w:t>
      </w:r>
    </w:p>
    <w:p w:rsidR="00550442" w:rsidRPr="00F24A04" w:rsidRDefault="00550442" w:rsidP="001972DF"/>
    <w:p w:rsidR="007F4B02" w:rsidRDefault="007D6286" w:rsidP="001972DF">
      <w:r>
        <w:rPr>
          <w:rFonts w:hint="eastAsia"/>
        </w:rPr>
        <w:t>【</w:t>
      </w:r>
      <w:r>
        <w:rPr>
          <w:rFonts w:hint="eastAsia"/>
        </w:rPr>
        <w:t>C</w:t>
      </w:r>
      <w:r w:rsidR="005832F7">
        <w:rPr>
          <w:rFonts w:hint="eastAsia"/>
        </w:rPr>
        <w:t>ivitas</w:t>
      </w:r>
      <w:r w:rsidR="005832F7">
        <w:rPr>
          <w:rFonts w:hint="eastAsia"/>
        </w:rPr>
        <w:t>开发前沿</w:t>
      </w:r>
      <w:r>
        <w:rPr>
          <w:rFonts w:hint="eastAsia"/>
        </w:rPr>
        <w:t>】</w:t>
      </w:r>
    </w:p>
    <w:p w:rsidR="00F24A04" w:rsidRDefault="00847F05" w:rsidP="000B4625">
      <w:pPr>
        <w:ind w:firstLineChars="200" w:firstLine="420"/>
        <w:rPr>
          <w:rFonts w:hint="eastAsia"/>
        </w:rPr>
      </w:pPr>
      <w:r>
        <w:rPr>
          <w:rFonts w:hint="eastAsia"/>
        </w:rPr>
        <w:t>教育模组开放</w:t>
      </w:r>
      <w:r w:rsidR="00760357">
        <w:rPr>
          <w:rFonts w:hint="eastAsia"/>
        </w:rPr>
        <w:t>自我领悟的</w:t>
      </w:r>
      <w:r w:rsidR="00375FA2">
        <w:rPr>
          <w:rFonts w:hint="eastAsia"/>
        </w:rPr>
        <w:t>功能</w:t>
      </w:r>
    </w:p>
    <w:p w:rsidR="000B4625" w:rsidRPr="00153505" w:rsidRDefault="00153505" w:rsidP="000D6BCA">
      <w:pPr>
        <w:rPr>
          <w:rFonts w:hint="eastAsia"/>
        </w:rPr>
      </w:pPr>
      <w:r>
        <w:rPr>
          <w:rFonts w:hint="eastAsia"/>
        </w:rPr>
        <w:t xml:space="preserve">    </w:t>
      </w:r>
      <w:r w:rsidR="00C92BE0">
        <w:rPr>
          <w:rFonts w:hint="eastAsia"/>
        </w:rPr>
        <w:t>在</w:t>
      </w:r>
      <w:r w:rsidR="0003677B">
        <w:rPr>
          <w:rFonts w:hint="eastAsia"/>
        </w:rPr>
        <w:t>“</w:t>
      </w:r>
      <w:r w:rsidR="00C92BE0">
        <w:rPr>
          <w:rFonts w:hint="eastAsia"/>
        </w:rPr>
        <w:t>副业</w:t>
      </w:r>
      <w:r w:rsidR="0003677B">
        <w:rPr>
          <w:rFonts w:hint="eastAsia"/>
        </w:rPr>
        <w:t>”上方可</w:t>
      </w:r>
      <w:r w:rsidR="000D52C3">
        <w:rPr>
          <w:rFonts w:hint="eastAsia"/>
        </w:rPr>
        <w:t>选择“我的教育”</w:t>
      </w:r>
      <w:r w:rsidR="00DE7C0D">
        <w:rPr>
          <w:rFonts w:hint="eastAsia"/>
        </w:rPr>
        <w:t>，</w:t>
      </w:r>
      <w:r w:rsidR="004B3564">
        <w:rPr>
          <w:rFonts w:hint="eastAsia"/>
        </w:rPr>
        <w:t>目前只有自我领悟的功能，未开放</w:t>
      </w:r>
      <w:r w:rsidR="00634A0D">
        <w:rPr>
          <w:rFonts w:hint="eastAsia"/>
        </w:rPr>
        <w:t>拜师</w:t>
      </w:r>
      <w:r w:rsidR="00BE3737">
        <w:rPr>
          <w:rFonts w:hint="eastAsia"/>
        </w:rPr>
        <w:t>。</w:t>
      </w:r>
    </w:p>
    <w:p w:rsidR="00550442" w:rsidRDefault="00550442" w:rsidP="000D6BCA">
      <w:pPr>
        <w:rPr>
          <w:rFonts w:hint="eastAsia"/>
        </w:rPr>
      </w:pPr>
    </w:p>
    <w:p w:rsidR="00550442" w:rsidRDefault="00B574A1" w:rsidP="00956AC1">
      <w:r>
        <w:rPr>
          <w:rFonts w:hint="eastAsia"/>
        </w:rPr>
        <w:t>【</w:t>
      </w:r>
      <w:r w:rsidR="008312E4">
        <w:rPr>
          <w:rFonts w:hint="eastAsia"/>
        </w:rPr>
        <w:t>编辑</w:t>
      </w:r>
      <w:r>
        <w:rPr>
          <w:rFonts w:hint="eastAsia"/>
        </w:rPr>
        <w:t>往来】</w:t>
      </w:r>
    </w:p>
    <w:p w:rsidR="00956AC1" w:rsidRDefault="00072A43" w:rsidP="00956AC1">
      <w:pPr>
        <w:rPr>
          <w:rFonts w:hint="eastAsia"/>
        </w:rPr>
      </w:pPr>
      <w:r>
        <w:rPr>
          <w:rFonts w:hint="eastAsia"/>
        </w:rPr>
        <w:t>今天</w:t>
      </w:r>
      <w:r w:rsidR="003068FA">
        <w:rPr>
          <w:rFonts w:hint="eastAsia"/>
        </w:rPr>
        <w:t>没有以</w:t>
      </w:r>
      <w:r w:rsidR="00C225D4">
        <w:rPr>
          <w:rFonts w:hint="eastAsia"/>
        </w:rPr>
        <w:t>雅典人</w:t>
      </w:r>
      <w:r w:rsidR="005C0A70">
        <w:rPr>
          <w:rFonts w:hint="eastAsia"/>
        </w:rPr>
        <w:t>的</w:t>
      </w:r>
      <w:r w:rsidR="00F9766D">
        <w:rPr>
          <w:rFonts w:hint="eastAsia"/>
        </w:rPr>
        <w:t>挑衅为头条，是因为这件事情人所共知，</w:t>
      </w:r>
      <w:r w:rsidR="00290812">
        <w:rPr>
          <w:rFonts w:hint="eastAsia"/>
        </w:rPr>
        <w:t>且</w:t>
      </w:r>
      <w:r w:rsidR="00B63FB1">
        <w:rPr>
          <w:rFonts w:hint="eastAsia"/>
        </w:rPr>
        <w:t>未有</w:t>
      </w:r>
      <w:r w:rsidR="005B1969">
        <w:rPr>
          <w:rFonts w:hint="eastAsia"/>
        </w:rPr>
        <w:t>多少新进展。</w:t>
      </w:r>
      <w:r w:rsidR="0063498F">
        <w:rPr>
          <w:rFonts w:hint="eastAsia"/>
        </w:rPr>
        <w:t>待他日</w:t>
      </w:r>
      <w:r w:rsidR="00A4064E">
        <w:rPr>
          <w:rFonts w:hint="eastAsia"/>
        </w:rPr>
        <w:t>对雅典有更深入的了解，当奉上</w:t>
      </w:r>
      <w:r w:rsidR="00A6678C">
        <w:rPr>
          <w:rFonts w:hint="eastAsia"/>
        </w:rPr>
        <w:t>有内容的文章。另外今天开始，不用“小编”自称了。</w:t>
      </w:r>
    </w:p>
    <w:p w:rsidR="006D0E53" w:rsidRDefault="006D0E53" w:rsidP="00956AC1">
      <w:pPr>
        <w:rPr>
          <w:rFonts w:hint="eastAsia"/>
        </w:rPr>
      </w:pPr>
    </w:p>
    <w:p w:rsidR="006D0E53" w:rsidRPr="00956AC1" w:rsidRDefault="006D0E53" w:rsidP="00956AC1"/>
    <w:p w:rsidR="001E2CF9" w:rsidRDefault="001E2CF9" w:rsidP="00F24A04">
      <w:pPr>
        <w:ind w:firstLine="405"/>
      </w:pPr>
    </w:p>
    <w:p w:rsidR="00F24A04" w:rsidRDefault="007275AE" w:rsidP="00F24A04">
      <w:pPr>
        <w:ind w:firstLine="405"/>
      </w:pPr>
      <w:r>
        <w:rPr>
          <w:rFonts w:hint="eastAsia"/>
        </w:rPr>
        <w:lastRenderedPageBreak/>
        <w:t>《灯塔晚</w:t>
      </w:r>
      <w:r w:rsidR="00F24A04">
        <w:rPr>
          <w:rFonts w:hint="eastAsia"/>
        </w:rPr>
        <w:t>报》编辑部</w:t>
      </w:r>
    </w:p>
    <w:p w:rsidR="00F24A04" w:rsidRDefault="00F24A04" w:rsidP="00F24A04">
      <w:pPr>
        <w:ind w:firstLine="405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F24A04">
      <w:pPr>
        <w:ind w:firstLine="405"/>
      </w:pPr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F24A04">
      <w:pPr>
        <w:ind w:firstLine="405"/>
      </w:pPr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66A" w:rsidRDefault="00BE766A" w:rsidP="00BF658E">
      <w:r>
        <w:separator/>
      </w:r>
    </w:p>
  </w:endnote>
  <w:endnote w:type="continuationSeparator" w:id="1">
    <w:p w:rsidR="00BE766A" w:rsidRDefault="00BE766A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66A" w:rsidRDefault="00BE766A" w:rsidP="00BF658E">
      <w:r>
        <w:separator/>
      </w:r>
    </w:p>
  </w:footnote>
  <w:footnote w:type="continuationSeparator" w:id="1">
    <w:p w:rsidR="00BE766A" w:rsidRDefault="00BE766A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1989"/>
    <w:rsid w:val="00004455"/>
    <w:rsid w:val="00012017"/>
    <w:rsid w:val="00015C31"/>
    <w:rsid w:val="000175CF"/>
    <w:rsid w:val="000179DB"/>
    <w:rsid w:val="00020310"/>
    <w:rsid w:val="000243C5"/>
    <w:rsid w:val="000263A0"/>
    <w:rsid w:val="0003097D"/>
    <w:rsid w:val="00030A0C"/>
    <w:rsid w:val="0003186A"/>
    <w:rsid w:val="0003677B"/>
    <w:rsid w:val="00037911"/>
    <w:rsid w:val="00037E40"/>
    <w:rsid w:val="00040740"/>
    <w:rsid w:val="00040B4D"/>
    <w:rsid w:val="00041B8E"/>
    <w:rsid w:val="00052F78"/>
    <w:rsid w:val="00060046"/>
    <w:rsid w:val="000611A4"/>
    <w:rsid w:val="00066186"/>
    <w:rsid w:val="00066735"/>
    <w:rsid w:val="0006757B"/>
    <w:rsid w:val="00072A43"/>
    <w:rsid w:val="00072ED0"/>
    <w:rsid w:val="00073275"/>
    <w:rsid w:val="00074DCF"/>
    <w:rsid w:val="00076A3C"/>
    <w:rsid w:val="0007703C"/>
    <w:rsid w:val="00082953"/>
    <w:rsid w:val="000831E5"/>
    <w:rsid w:val="00083667"/>
    <w:rsid w:val="0008627C"/>
    <w:rsid w:val="00087BF0"/>
    <w:rsid w:val="00094A95"/>
    <w:rsid w:val="00094E05"/>
    <w:rsid w:val="00096493"/>
    <w:rsid w:val="00097216"/>
    <w:rsid w:val="000A365C"/>
    <w:rsid w:val="000B4625"/>
    <w:rsid w:val="000C0803"/>
    <w:rsid w:val="000C32E9"/>
    <w:rsid w:val="000D078A"/>
    <w:rsid w:val="000D34BA"/>
    <w:rsid w:val="000D52C3"/>
    <w:rsid w:val="000D53EC"/>
    <w:rsid w:val="000D6BCA"/>
    <w:rsid w:val="000E55DC"/>
    <w:rsid w:val="000E5CA2"/>
    <w:rsid w:val="000E6754"/>
    <w:rsid w:val="000F5C9C"/>
    <w:rsid w:val="000F7659"/>
    <w:rsid w:val="000F78BD"/>
    <w:rsid w:val="00101C6F"/>
    <w:rsid w:val="00101E07"/>
    <w:rsid w:val="00103342"/>
    <w:rsid w:val="001063DA"/>
    <w:rsid w:val="00112F3F"/>
    <w:rsid w:val="00121C29"/>
    <w:rsid w:val="00123066"/>
    <w:rsid w:val="001235DB"/>
    <w:rsid w:val="0012521C"/>
    <w:rsid w:val="00125512"/>
    <w:rsid w:val="001257C5"/>
    <w:rsid w:val="00125D86"/>
    <w:rsid w:val="001267D7"/>
    <w:rsid w:val="00137803"/>
    <w:rsid w:val="0014645C"/>
    <w:rsid w:val="00146771"/>
    <w:rsid w:val="00153505"/>
    <w:rsid w:val="00155133"/>
    <w:rsid w:val="00157F0D"/>
    <w:rsid w:val="00166BA3"/>
    <w:rsid w:val="00173F99"/>
    <w:rsid w:val="00180F85"/>
    <w:rsid w:val="00184118"/>
    <w:rsid w:val="0018485C"/>
    <w:rsid w:val="001859DB"/>
    <w:rsid w:val="00187C97"/>
    <w:rsid w:val="00187D87"/>
    <w:rsid w:val="001917C0"/>
    <w:rsid w:val="00192A58"/>
    <w:rsid w:val="001972DF"/>
    <w:rsid w:val="001A0EC6"/>
    <w:rsid w:val="001A2529"/>
    <w:rsid w:val="001A5742"/>
    <w:rsid w:val="001A5D27"/>
    <w:rsid w:val="001A6355"/>
    <w:rsid w:val="001C29C3"/>
    <w:rsid w:val="001C67F6"/>
    <w:rsid w:val="001C7CDC"/>
    <w:rsid w:val="001D52D6"/>
    <w:rsid w:val="001D5C7F"/>
    <w:rsid w:val="001E0178"/>
    <w:rsid w:val="001E2CF9"/>
    <w:rsid w:val="001E58B9"/>
    <w:rsid w:val="001F0529"/>
    <w:rsid w:val="001F3056"/>
    <w:rsid w:val="001F35E0"/>
    <w:rsid w:val="001F78C1"/>
    <w:rsid w:val="002020AC"/>
    <w:rsid w:val="00203BE9"/>
    <w:rsid w:val="00205080"/>
    <w:rsid w:val="002100E9"/>
    <w:rsid w:val="00210AE6"/>
    <w:rsid w:val="0021133F"/>
    <w:rsid w:val="00211670"/>
    <w:rsid w:val="00211F67"/>
    <w:rsid w:val="00212A73"/>
    <w:rsid w:val="00222F49"/>
    <w:rsid w:val="00225527"/>
    <w:rsid w:val="002277EF"/>
    <w:rsid w:val="00235F61"/>
    <w:rsid w:val="0023719C"/>
    <w:rsid w:val="00244290"/>
    <w:rsid w:val="00245717"/>
    <w:rsid w:val="002474F6"/>
    <w:rsid w:val="00252174"/>
    <w:rsid w:val="002536D9"/>
    <w:rsid w:val="00257DC8"/>
    <w:rsid w:val="00260345"/>
    <w:rsid w:val="00261706"/>
    <w:rsid w:val="002627F9"/>
    <w:rsid w:val="0027552E"/>
    <w:rsid w:val="00280811"/>
    <w:rsid w:val="00281AF5"/>
    <w:rsid w:val="00283597"/>
    <w:rsid w:val="00284C3E"/>
    <w:rsid w:val="00290812"/>
    <w:rsid w:val="00296699"/>
    <w:rsid w:val="00296DA6"/>
    <w:rsid w:val="00297084"/>
    <w:rsid w:val="002A6299"/>
    <w:rsid w:val="002A68B5"/>
    <w:rsid w:val="002B0BA4"/>
    <w:rsid w:val="002B12C7"/>
    <w:rsid w:val="002B167C"/>
    <w:rsid w:val="002B4F16"/>
    <w:rsid w:val="002B5743"/>
    <w:rsid w:val="002B7C78"/>
    <w:rsid w:val="002C27EE"/>
    <w:rsid w:val="002C4797"/>
    <w:rsid w:val="002C4F5E"/>
    <w:rsid w:val="002C5EF5"/>
    <w:rsid w:val="002C660E"/>
    <w:rsid w:val="002C6F92"/>
    <w:rsid w:val="002C737E"/>
    <w:rsid w:val="002D2012"/>
    <w:rsid w:val="002D6649"/>
    <w:rsid w:val="002E2DCD"/>
    <w:rsid w:val="002E4569"/>
    <w:rsid w:val="002E67D0"/>
    <w:rsid w:val="002E7A93"/>
    <w:rsid w:val="002F0353"/>
    <w:rsid w:val="002F063C"/>
    <w:rsid w:val="003025FA"/>
    <w:rsid w:val="00306232"/>
    <w:rsid w:val="003068FA"/>
    <w:rsid w:val="003106E1"/>
    <w:rsid w:val="0031174D"/>
    <w:rsid w:val="003138D6"/>
    <w:rsid w:val="003157D1"/>
    <w:rsid w:val="0032075E"/>
    <w:rsid w:val="00322500"/>
    <w:rsid w:val="00325AF2"/>
    <w:rsid w:val="003267E5"/>
    <w:rsid w:val="00330777"/>
    <w:rsid w:val="00330BE6"/>
    <w:rsid w:val="003422F0"/>
    <w:rsid w:val="003470DA"/>
    <w:rsid w:val="00347C18"/>
    <w:rsid w:val="003511DC"/>
    <w:rsid w:val="003517AF"/>
    <w:rsid w:val="00360AE7"/>
    <w:rsid w:val="00361989"/>
    <w:rsid w:val="00362DF9"/>
    <w:rsid w:val="0036631B"/>
    <w:rsid w:val="0036719A"/>
    <w:rsid w:val="00371502"/>
    <w:rsid w:val="00374943"/>
    <w:rsid w:val="0037497F"/>
    <w:rsid w:val="003754A7"/>
    <w:rsid w:val="00375FA2"/>
    <w:rsid w:val="0038114C"/>
    <w:rsid w:val="00381D33"/>
    <w:rsid w:val="00391CE2"/>
    <w:rsid w:val="003968CF"/>
    <w:rsid w:val="003A1BB1"/>
    <w:rsid w:val="003A2420"/>
    <w:rsid w:val="003A33A7"/>
    <w:rsid w:val="003A471D"/>
    <w:rsid w:val="003B0311"/>
    <w:rsid w:val="003C030A"/>
    <w:rsid w:val="003C2C66"/>
    <w:rsid w:val="003C3BAB"/>
    <w:rsid w:val="003C68B5"/>
    <w:rsid w:val="003D079A"/>
    <w:rsid w:val="003D3E49"/>
    <w:rsid w:val="003D3E6A"/>
    <w:rsid w:val="003D3EB6"/>
    <w:rsid w:val="003D422E"/>
    <w:rsid w:val="003D57E0"/>
    <w:rsid w:val="003D5B38"/>
    <w:rsid w:val="003D649B"/>
    <w:rsid w:val="003D77E7"/>
    <w:rsid w:val="003E1E1E"/>
    <w:rsid w:val="003E2D6E"/>
    <w:rsid w:val="003E4013"/>
    <w:rsid w:val="003E4C94"/>
    <w:rsid w:val="003E6A82"/>
    <w:rsid w:val="003E740D"/>
    <w:rsid w:val="003F2F1E"/>
    <w:rsid w:val="003F32D2"/>
    <w:rsid w:val="003F37D4"/>
    <w:rsid w:val="003F476E"/>
    <w:rsid w:val="00400F59"/>
    <w:rsid w:val="004026E2"/>
    <w:rsid w:val="004075D9"/>
    <w:rsid w:val="00411128"/>
    <w:rsid w:val="00411C8B"/>
    <w:rsid w:val="004133F7"/>
    <w:rsid w:val="00413850"/>
    <w:rsid w:val="00413E91"/>
    <w:rsid w:val="0041659B"/>
    <w:rsid w:val="00416CCC"/>
    <w:rsid w:val="00421BA9"/>
    <w:rsid w:val="0042391B"/>
    <w:rsid w:val="0042640E"/>
    <w:rsid w:val="00427EBF"/>
    <w:rsid w:val="0043556F"/>
    <w:rsid w:val="004469A0"/>
    <w:rsid w:val="004475F9"/>
    <w:rsid w:val="0045194A"/>
    <w:rsid w:val="00455148"/>
    <w:rsid w:val="004559CF"/>
    <w:rsid w:val="00455FFD"/>
    <w:rsid w:val="0046436E"/>
    <w:rsid w:val="004666AB"/>
    <w:rsid w:val="00470ECB"/>
    <w:rsid w:val="00472A8A"/>
    <w:rsid w:val="00480250"/>
    <w:rsid w:val="00487E87"/>
    <w:rsid w:val="004925D5"/>
    <w:rsid w:val="00492EA9"/>
    <w:rsid w:val="004937BC"/>
    <w:rsid w:val="00494F61"/>
    <w:rsid w:val="004A0A59"/>
    <w:rsid w:val="004A2C03"/>
    <w:rsid w:val="004B0273"/>
    <w:rsid w:val="004B1D8D"/>
    <w:rsid w:val="004B3564"/>
    <w:rsid w:val="004C2A44"/>
    <w:rsid w:val="004C67B0"/>
    <w:rsid w:val="004C6FAF"/>
    <w:rsid w:val="004D4F6B"/>
    <w:rsid w:val="004D6FB8"/>
    <w:rsid w:val="004D7658"/>
    <w:rsid w:val="004E0935"/>
    <w:rsid w:val="004E45EF"/>
    <w:rsid w:val="004E4EBD"/>
    <w:rsid w:val="004E6EB8"/>
    <w:rsid w:val="004F3281"/>
    <w:rsid w:val="004F5CEE"/>
    <w:rsid w:val="004F603E"/>
    <w:rsid w:val="004F6C64"/>
    <w:rsid w:val="004F7FFE"/>
    <w:rsid w:val="00505286"/>
    <w:rsid w:val="005053E0"/>
    <w:rsid w:val="00510BCC"/>
    <w:rsid w:val="00511581"/>
    <w:rsid w:val="00512DB3"/>
    <w:rsid w:val="00513BD3"/>
    <w:rsid w:val="005232D6"/>
    <w:rsid w:val="00530FF6"/>
    <w:rsid w:val="00532430"/>
    <w:rsid w:val="00533705"/>
    <w:rsid w:val="005349BE"/>
    <w:rsid w:val="00536C1A"/>
    <w:rsid w:val="00541D45"/>
    <w:rsid w:val="00541E70"/>
    <w:rsid w:val="005445CA"/>
    <w:rsid w:val="00545C73"/>
    <w:rsid w:val="00545F87"/>
    <w:rsid w:val="005479C8"/>
    <w:rsid w:val="00550442"/>
    <w:rsid w:val="00553F98"/>
    <w:rsid w:val="00554A72"/>
    <w:rsid w:val="00554E52"/>
    <w:rsid w:val="00554EF6"/>
    <w:rsid w:val="0056168E"/>
    <w:rsid w:val="00563B3D"/>
    <w:rsid w:val="005776AD"/>
    <w:rsid w:val="005810CC"/>
    <w:rsid w:val="00582215"/>
    <w:rsid w:val="005832F7"/>
    <w:rsid w:val="0058742E"/>
    <w:rsid w:val="00587C15"/>
    <w:rsid w:val="00587DAE"/>
    <w:rsid w:val="00592704"/>
    <w:rsid w:val="005965A2"/>
    <w:rsid w:val="005A32A9"/>
    <w:rsid w:val="005B1969"/>
    <w:rsid w:val="005B215D"/>
    <w:rsid w:val="005B2C21"/>
    <w:rsid w:val="005B47B9"/>
    <w:rsid w:val="005C0633"/>
    <w:rsid w:val="005C0A70"/>
    <w:rsid w:val="005C26CF"/>
    <w:rsid w:val="005C2BA8"/>
    <w:rsid w:val="005D035D"/>
    <w:rsid w:val="005D1FBA"/>
    <w:rsid w:val="005D4279"/>
    <w:rsid w:val="005D593C"/>
    <w:rsid w:val="005E0A9E"/>
    <w:rsid w:val="005E19CB"/>
    <w:rsid w:val="005E2941"/>
    <w:rsid w:val="005E6FE8"/>
    <w:rsid w:val="005F2CDD"/>
    <w:rsid w:val="0060630D"/>
    <w:rsid w:val="00606F4D"/>
    <w:rsid w:val="00607F17"/>
    <w:rsid w:val="006152E7"/>
    <w:rsid w:val="00615AF6"/>
    <w:rsid w:val="006214BB"/>
    <w:rsid w:val="00621BF2"/>
    <w:rsid w:val="00623B65"/>
    <w:rsid w:val="00625123"/>
    <w:rsid w:val="00626127"/>
    <w:rsid w:val="00626134"/>
    <w:rsid w:val="00631641"/>
    <w:rsid w:val="00632973"/>
    <w:rsid w:val="0063498F"/>
    <w:rsid w:val="00634A0D"/>
    <w:rsid w:val="00634CE0"/>
    <w:rsid w:val="00635D68"/>
    <w:rsid w:val="00637316"/>
    <w:rsid w:val="00644622"/>
    <w:rsid w:val="0064612B"/>
    <w:rsid w:val="006462ED"/>
    <w:rsid w:val="00646DB2"/>
    <w:rsid w:val="00654AB4"/>
    <w:rsid w:val="00654B11"/>
    <w:rsid w:val="0065772F"/>
    <w:rsid w:val="00657EEA"/>
    <w:rsid w:val="0066342A"/>
    <w:rsid w:val="0067440D"/>
    <w:rsid w:val="00674995"/>
    <w:rsid w:val="00674EF1"/>
    <w:rsid w:val="00675796"/>
    <w:rsid w:val="00677F4D"/>
    <w:rsid w:val="006820C2"/>
    <w:rsid w:val="00682ADB"/>
    <w:rsid w:val="0068516F"/>
    <w:rsid w:val="00685427"/>
    <w:rsid w:val="00686AF3"/>
    <w:rsid w:val="00687941"/>
    <w:rsid w:val="00690A80"/>
    <w:rsid w:val="00691723"/>
    <w:rsid w:val="006A1174"/>
    <w:rsid w:val="006A3C15"/>
    <w:rsid w:val="006B1436"/>
    <w:rsid w:val="006B1586"/>
    <w:rsid w:val="006B1D1E"/>
    <w:rsid w:val="006B3335"/>
    <w:rsid w:val="006B3FE0"/>
    <w:rsid w:val="006B68C1"/>
    <w:rsid w:val="006B7BC1"/>
    <w:rsid w:val="006C30D1"/>
    <w:rsid w:val="006C6176"/>
    <w:rsid w:val="006D0E53"/>
    <w:rsid w:val="006D34C3"/>
    <w:rsid w:val="006D4A36"/>
    <w:rsid w:val="006E28DC"/>
    <w:rsid w:val="006E3CF9"/>
    <w:rsid w:val="006E5233"/>
    <w:rsid w:val="006E5C4C"/>
    <w:rsid w:val="006E5F6E"/>
    <w:rsid w:val="006F174F"/>
    <w:rsid w:val="006F4A39"/>
    <w:rsid w:val="006F5ABE"/>
    <w:rsid w:val="006F70AA"/>
    <w:rsid w:val="00707A26"/>
    <w:rsid w:val="00712DFB"/>
    <w:rsid w:val="00713059"/>
    <w:rsid w:val="00714830"/>
    <w:rsid w:val="00714D5E"/>
    <w:rsid w:val="007210C8"/>
    <w:rsid w:val="00721955"/>
    <w:rsid w:val="0072279B"/>
    <w:rsid w:val="007247DF"/>
    <w:rsid w:val="007275AE"/>
    <w:rsid w:val="00732DB7"/>
    <w:rsid w:val="00732ED9"/>
    <w:rsid w:val="007350CE"/>
    <w:rsid w:val="007364DB"/>
    <w:rsid w:val="007376AF"/>
    <w:rsid w:val="00740AC1"/>
    <w:rsid w:val="007473CC"/>
    <w:rsid w:val="00747EC0"/>
    <w:rsid w:val="00753D5A"/>
    <w:rsid w:val="007554C0"/>
    <w:rsid w:val="007602D1"/>
    <w:rsid w:val="00760357"/>
    <w:rsid w:val="00762752"/>
    <w:rsid w:val="00762A01"/>
    <w:rsid w:val="00762DFC"/>
    <w:rsid w:val="007660A2"/>
    <w:rsid w:val="00770C45"/>
    <w:rsid w:val="0077152F"/>
    <w:rsid w:val="007734CA"/>
    <w:rsid w:val="00774352"/>
    <w:rsid w:val="00774525"/>
    <w:rsid w:val="00774E58"/>
    <w:rsid w:val="00774EB5"/>
    <w:rsid w:val="00774F8C"/>
    <w:rsid w:val="00775947"/>
    <w:rsid w:val="00780916"/>
    <w:rsid w:val="00787171"/>
    <w:rsid w:val="007913FD"/>
    <w:rsid w:val="007925FD"/>
    <w:rsid w:val="007A0D43"/>
    <w:rsid w:val="007B4D04"/>
    <w:rsid w:val="007B72C4"/>
    <w:rsid w:val="007B7485"/>
    <w:rsid w:val="007C353C"/>
    <w:rsid w:val="007C40E0"/>
    <w:rsid w:val="007C623F"/>
    <w:rsid w:val="007D264C"/>
    <w:rsid w:val="007D3DEA"/>
    <w:rsid w:val="007D4A4C"/>
    <w:rsid w:val="007D53C8"/>
    <w:rsid w:val="007D6286"/>
    <w:rsid w:val="007E3FF5"/>
    <w:rsid w:val="007F1475"/>
    <w:rsid w:val="007F4B02"/>
    <w:rsid w:val="007F591B"/>
    <w:rsid w:val="00801ED1"/>
    <w:rsid w:val="00801FBA"/>
    <w:rsid w:val="00803842"/>
    <w:rsid w:val="00807030"/>
    <w:rsid w:val="0081212D"/>
    <w:rsid w:val="008171C1"/>
    <w:rsid w:val="008210DD"/>
    <w:rsid w:val="00822508"/>
    <w:rsid w:val="00824F0D"/>
    <w:rsid w:val="008312E4"/>
    <w:rsid w:val="008315DC"/>
    <w:rsid w:val="00845651"/>
    <w:rsid w:val="00847F05"/>
    <w:rsid w:val="00853261"/>
    <w:rsid w:val="00853812"/>
    <w:rsid w:val="008546EF"/>
    <w:rsid w:val="00855BA5"/>
    <w:rsid w:val="0086024F"/>
    <w:rsid w:val="00861739"/>
    <w:rsid w:val="0087282A"/>
    <w:rsid w:val="008734DD"/>
    <w:rsid w:val="0087391E"/>
    <w:rsid w:val="00874722"/>
    <w:rsid w:val="00874A44"/>
    <w:rsid w:val="00883DE7"/>
    <w:rsid w:val="00884837"/>
    <w:rsid w:val="00887A9F"/>
    <w:rsid w:val="008918AC"/>
    <w:rsid w:val="008924BF"/>
    <w:rsid w:val="008A34C3"/>
    <w:rsid w:val="008A45BC"/>
    <w:rsid w:val="008A591B"/>
    <w:rsid w:val="008A72FB"/>
    <w:rsid w:val="008B3AF2"/>
    <w:rsid w:val="008B44EE"/>
    <w:rsid w:val="008B4E82"/>
    <w:rsid w:val="008B636B"/>
    <w:rsid w:val="008B701D"/>
    <w:rsid w:val="008B7B3C"/>
    <w:rsid w:val="008C03E9"/>
    <w:rsid w:val="008C192D"/>
    <w:rsid w:val="008C382E"/>
    <w:rsid w:val="008C3B78"/>
    <w:rsid w:val="008C4381"/>
    <w:rsid w:val="008C44BB"/>
    <w:rsid w:val="008D14CE"/>
    <w:rsid w:val="008D23A3"/>
    <w:rsid w:val="008D297F"/>
    <w:rsid w:val="008D67DB"/>
    <w:rsid w:val="008D783F"/>
    <w:rsid w:val="008E306A"/>
    <w:rsid w:val="008E429F"/>
    <w:rsid w:val="008F236C"/>
    <w:rsid w:val="008F27A7"/>
    <w:rsid w:val="008F34A4"/>
    <w:rsid w:val="0090075C"/>
    <w:rsid w:val="009014D9"/>
    <w:rsid w:val="00904622"/>
    <w:rsid w:val="00904C95"/>
    <w:rsid w:val="00913B98"/>
    <w:rsid w:val="00913E47"/>
    <w:rsid w:val="00917DE7"/>
    <w:rsid w:val="009245C3"/>
    <w:rsid w:val="0092581E"/>
    <w:rsid w:val="00927355"/>
    <w:rsid w:val="00930765"/>
    <w:rsid w:val="009316DD"/>
    <w:rsid w:val="00937DDF"/>
    <w:rsid w:val="00954FA8"/>
    <w:rsid w:val="009569CB"/>
    <w:rsid w:val="00956AC1"/>
    <w:rsid w:val="009572A9"/>
    <w:rsid w:val="00957E0D"/>
    <w:rsid w:val="0096112F"/>
    <w:rsid w:val="00961AD7"/>
    <w:rsid w:val="00963120"/>
    <w:rsid w:val="00973293"/>
    <w:rsid w:val="009732F6"/>
    <w:rsid w:val="0097634C"/>
    <w:rsid w:val="0098227A"/>
    <w:rsid w:val="00982F4B"/>
    <w:rsid w:val="00983AD6"/>
    <w:rsid w:val="00986FA9"/>
    <w:rsid w:val="00987149"/>
    <w:rsid w:val="009A4193"/>
    <w:rsid w:val="009B2077"/>
    <w:rsid w:val="009C08DC"/>
    <w:rsid w:val="009C48E6"/>
    <w:rsid w:val="009C5D0C"/>
    <w:rsid w:val="009D019B"/>
    <w:rsid w:val="009D4CFE"/>
    <w:rsid w:val="009E1A31"/>
    <w:rsid w:val="009E1CD0"/>
    <w:rsid w:val="009E640A"/>
    <w:rsid w:val="009E6BD4"/>
    <w:rsid w:val="009E7A69"/>
    <w:rsid w:val="009F2710"/>
    <w:rsid w:val="009F2EEF"/>
    <w:rsid w:val="009F5F07"/>
    <w:rsid w:val="00A00EDF"/>
    <w:rsid w:val="00A01E8A"/>
    <w:rsid w:val="00A02838"/>
    <w:rsid w:val="00A030C5"/>
    <w:rsid w:val="00A03EDE"/>
    <w:rsid w:val="00A04B0B"/>
    <w:rsid w:val="00A0622E"/>
    <w:rsid w:val="00A14AD8"/>
    <w:rsid w:val="00A1546E"/>
    <w:rsid w:val="00A160B0"/>
    <w:rsid w:val="00A17097"/>
    <w:rsid w:val="00A17C7D"/>
    <w:rsid w:val="00A22438"/>
    <w:rsid w:val="00A231ED"/>
    <w:rsid w:val="00A23F48"/>
    <w:rsid w:val="00A24DCE"/>
    <w:rsid w:val="00A26F56"/>
    <w:rsid w:val="00A30A2F"/>
    <w:rsid w:val="00A30E72"/>
    <w:rsid w:val="00A31A86"/>
    <w:rsid w:val="00A32F9B"/>
    <w:rsid w:val="00A3347C"/>
    <w:rsid w:val="00A34590"/>
    <w:rsid w:val="00A36DF0"/>
    <w:rsid w:val="00A4064E"/>
    <w:rsid w:val="00A42CA8"/>
    <w:rsid w:val="00A46DDC"/>
    <w:rsid w:val="00A5002C"/>
    <w:rsid w:val="00A50B3B"/>
    <w:rsid w:val="00A51344"/>
    <w:rsid w:val="00A6064C"/>
    <w:rsid w:val="00A6678C"/>
    <w:rsid w:val="00A66C3F"/>
    <w:rsid w:val="00A80271"/>
    <w:rsid w:val="00A80384"/>
    <w:rsid w:val="00A806EB"/>
    <w:rsid w:val="00A91DD1"/>
    <w:rsid w:val="00AA595C"/>
    <w:rsid w:val="00AB65E0"/>
    <w:rsid w:val="00AB7718"/>
    <w:rsid w:val="00AC15FF"/>
    <w:rsid w:val="00AD2BA5"/>
    <w:rsid w:val="00AD4F64"/>
    <w:rsid w:val="00AD5C06"/>
    <w:rsid w:val="00AD6D7F"/>
    <w:rsid w:val="00AD753F"/>
    <w:rsid w:val="00AE63D8"/>
    <w:rsid w:val="00AF45F5"/>
    <w:rsid w:val="00AF72A1"/>
    <w:rsid w:val="00B038EB"/>
    <w:rsid w:val="00B07C3D"/>
    <w:rsid w:val="00B12C58"/>
    <w:rsid w:val="00B144CA"/>
    <w:rsid w:val="00B15223"/>
    <w:rsid w:val="00B15EFF"/>
    <w:rsid w:val="00B2154B"/>
    <w:rsid w:val="00B271AF"/>
    <w:rsid w:val="00B32FEE"/>
    <w:rsid w:val="00B33C4D"/>
    <w:rsid w:val="00B36E3A"/>
    <w:rsid w:val="00B4467D"/>
    <w:rsid w:val="00B474D4"/>
    <w:rsid w:val="00B51E90"/>
    <w:rsid w:val="00B55F82"/>
    <w:rsid w:val="00B56089"/>
    <w:rsid w:val="00B574A1"/>
    <w:rsid w:val="00B63FB1"/>
    <w:rsid w:val="00B66B07"/>
    <w:rsid w:val="00B67D99"/>
    <w:rsid w:val="00B7203F"/>
    <w:rsid w:val="00B85736"/>
    <w:rsid w:val="00B924F1"/>
    <w:rsid w:val="00B95EC1"/>
    <w:rsid w:val="00B96F57"/>
    <w:rsid w:val="00BA3AFC"/>
    <w:rsid w:val="00BA3CD3"/>
    <w:rsid w:val="00BA5BD7"/>
    <w:rsid w:val="00BA79EE"/>
    <w:rsid w:val="00BB6782"/>
    <w:rsid w:val="00BB7137"/>
    <w:rsid w:val="00BC1435"/>
    <w:rsid w:val="00BC2420"/>
    <w:rsid w:val="00BC27C5"/>
    <w:rsid w:val="00BC295C"/>
    <w:rsid w:val="00BC6636"/>
    <w:rsid w:val="00BD1723"/>
    <w:rsid w:val="00BD70ED"/>
    <w:rsid w:val="00BE1926"/>
    <w:rsid w:val="00BE3737"/>
    <w:rsid w:val="00BE3B99"/>
    <w:rsid w:val="00BE766A"/>
    <w:rsid w:val="00BF07A2"/>
    <w:rsid w:val="00BF223F"/>
    <w:rsid w:val="00BF61D4"/>
    <w:rsid w:val="00BF658E"/>
    <w:rsid w:val="00BF7027"/>
    <w:rsid w:val="00C04578"/>
    <w:rsid w:val="00C04F50"/>
    <w:rsid w:val="00C05730"/>
    <w:rsid w:val="00C065E5"/>
    <w:rsid w:val="00C07CB3"/>
    <w:rsid w:val="00C11F84"/>
    <w:rsid w:val="00C134B3"/>
    <w:rsid w:val="00C13A1A"/>
    <w:rsid w:val="00C14B52"/>
    <w:rsid w:val="00C225D4"/>
    <w:rsid w:val="00C226B0"/>
    <w:rsid w:val="00C25E7E"/>
    <w:rsid w:val="00C309C6"/>
    <w:rsid w:val="00C327AE"/>
    <w:rsid w:val="00C44DE5"/>
    <w:rsid w:val="00C51A5A"/>
    <w:rsid w:val="00C558D0"/>
    <w:rsid w:val="00C56486"/>
    <w:rsid w:val="00C56497"/>
    <w:rsid w:val="00C63A9F"/>
    <w:rsid w:val="00C64943"/>
    <w:rsid w:val="00C64BA3"/>
    <w:rsid w:val="00C653D5"/>
    <w:rsid w:val="00C73BC6"/>
    <w:rsid w:val="00C74C81"/>
    <w:rsid w:val="00C7783C"/>
    <w:rsid w:val="00C8008C"/>
    <w:rsid w:val="00C8012B"/>
    <w:rsid w:val="00C80E1D"/>
    <w:rsid w:val="00C81017"/>
    <w:rsid w:val="00C85677"/>
    <w:rsid w:val="00C8792F"/>
    <w:rsid w:val="00C9045B"/>
    <w:rsid w:val="00C92BE0"/>
    <w:rsid w:val="00C93D90"/>
    <w:rsid w:val="00C967AB"/>
    <w:rsid w:val="00CA0123"/>
    <w:rsid w:val="00CA6323"/>
    <w:rsid w:val="00CA6A2F"/>
    <w:rsid w:val="00CB0D73"/>
    <w:rsid w:val="00CB3F39"/>
    <w:rsid w:val="00CB66EA"/>
    <w:rsid w:val="00CB6B03"/>
    <w:rsid w:val="00CB7F1B"/>
    <w:rsid w:val="00CD0509"/>
    <w:rsid w:val="00CE35F3"/>
    <w:rsid w:val="00CE7687"/>
    <w:rsid w:val="00CF371D"/>
    <w:rsid w:val="00CF4BFC"/>
    <w:rsid w:val="00CF519A"/>
    <w:rsid w:val="00D011BF"/>
    <w:rsid w:val="00D020C1"/>
    <w:rsid w:val="00D11682"/>
    <w:rsid w:val="00D15449"/>
    <w:rsid w:val="00D15878"/>
    <w:rsid w:val="00D15F7B"/>
    <w:rsid w:val="00D1669A"/>
    <w:rsid w:val="00D22A1E"/>
    <w:rsid w:val="00D234DC"/>
    <w:rsid w:val="00D27856"/>
    <w:rsid w:val="00D36BFE"/>
    <w:rsid w:val="00D40115"/>
    <w:rsid w:val="00D403F4"/>
    <w:rsid w:val="00D42470"/>
    <w:rsid w:val="00D43896"/>
    <w:rsid w:val="00D540E3"/>
    <w:rsid w:val="00D570F3"/>
    <w:rsid w:val="00D60B8B"/>
    <w:rsid w:val="00D64263"/>
    <w:rsid w:val="00D66CAA"/>
    <w:rsid w:val="00D66E57"/>
    <w:rsid w:val="00D73842"/>
    <w:rsid w:val="00D74DB0"/>
    <w:rsid w:val="00D773CE"/>
    <w:rsid w:val="00D81E5B"/>
    <w:rsid w:val="00D83416"/>
    <w:rsid w:val="00D8511B"/>
    <w:rsid w:val="00D86ABF"/>
    <w:rsid w:val="00D90AAD"/>
    <w:rsid w:val="00D95AD6"/>
    <w:rsid w:val="00DA082C"/>
    <w:rsid w:val="00DA1D74"/>
    <w:rsid w:val="00DA34F0"/>
    <w:rsid w:val="00DC03B2"/>
    <w:rsid w:val="00DC415C"/>
    <w:rsid w:val="00DC6B31"/>
    <w:rsid w:val="00DD0B51"/>
    <w:rsid w:val="00DD14D2"/>
    <w:rsid w:val="00DD5F8F"/>
    <w:rsid w:val="00DD5FC5"/>
    <w:rsid w:val="00DD60BA"/>
    <w:rsid w:val="00DD699A"/>
    <w:rsid w:val="00DE1BDB"/>
    <w:rsid w:val="00DE5316"/>
    <w:rsid w:val="00DE7C0D"/>
    <w:rsid w:val="00DF0492"/>
    <w:rsid w:val="00DF4C4A"/>
    <w:rsid w:val="00DF786D"/>
    <w:rsid w:val="00E03950"/>
    <w:rsid w:val="00E062AA"/>
    <w:rsid w:val="00E077B9"/>
    <w:rsid w:val="00E110D5"/>
    <w:rsid w:val="00E126CE"/>
    <w:rsid w:val="00E1398F"/>
    <w:rsid w:val="00E148F2"/>
    <w:rsid w:val="00E2065F"/>
    <w:rsid w:val="00E21841"/>
    <w:rsid w:val="00E248B7"/>
    <w:rsid w:val="00E274AB"/>
    <w:rsid w:val="00E279DA"/>
    <w:rsid w:val="00E30583"/>
    <w:rsid w:val="00E32A36"/>
    <w:rsid w:val="00E345C3"/>
    <w:rsid w:val="00E363C1"/>
    <w:rsid w:val="00E36FFC"/>
    <w:rsid w:val="00E41BEB"/>
    <w:rsid w:val="00E44C31"/>
    <w:rsid w:val="00E45088"/>
    <w:rsid w:val="00E50D34"/>
    <w:rsid w:val="00E51930"/>
    <w:rsid w:val="00E56E6C"/>
    <w:rsid w:val="00E57C45"/>
    <w:rsid w:val="00E62674"/>
    <w:rsid w:val="00E64136"/>
    <w:rsid w:val="00E662A9"/>
    <w:rsid w:val="00E66C4A"/>
    <w:rsid w:val="00E671BC"/>
    <w:rsid w:val="00E67D96"/>
    <w:rsid w:val="00E7007D"/>
    <w:rsid w:val="00E82593"/>
    <w:rsid w:val="00E82BB0"/>
    <w:rsid w:val="00E83FC2"/>
    <w:rsid w:val="00E8433E"/>
    <w:rsid w:val="00EA3C81"/>
    <w:rsid w:val="00EA4EA1"/>
    <w:rsid w:val="00EB08BE"/>
    <w:rsid w:val="00EB66CE"/>
    <w:rsid w:val="00EB67FD"/>
    <w:rsid w:val="00EB6961"/>
    <w:rsid w:val="00EC16A1"/>
    <w:rsid w:val="00EC5E74"/>
    <w:rsid w:val="00ED01FD"/>
    <w:rsid w:val="00ED2776"/>
    <w:rsid w:val="00ED2913"/>
    <w:rsid w:val="00ED5780"/>
    <w:rsid w:val="00EE6809"/>
    <w:rsid w:val="00EF39F1"/>
    <w:rsid w:val="00EF6000"/>
    <w:rsid w:val="00EF6389"/>
    <w:rsid w:val="00F00D9A"/>
    <w:rsid w:val="00F03A7F"/>
    <w:rsid w:val="00F047B1"/>
    <w:rsid w:val="00F05443"/>
    <w:rsid w:val="00F06B6E"/>
    <w:rsid w:val="00F079F7"/>
    <w:rsid w:val="00F10214"/>
    <w:rsid w:val="00F2207C"/>
    <w:rsid w:val="00F24A04"/>
    <w:rsid w:val="00F25C75"/>
    <w:rsid w:val="00F27E02"/>
    <w:rsid w:val="00F36326"/>
    <w:rsid w:val="00F434E0"/>
    <w:rsid w:val="00F438B8"/>
    <w:rsid w:val="00F466EC"/>
    <w:rsid w:val="00F51064"/>
    <w:rsid w:val="00F52517"/>
    <w:rsid w:val="00F52572"/>
    <w:rsid w:val="00F542C0"/>
    <w:rsid w:val="00F5796A"/>
    <w:rsid w:val="00F659D9"/>
    <w:rsid w:val="00F66F57"/>
    <w:rsid w:val="00F72684"/>
    <w:rsid w:val="00F75AA4"/>
    <w:rsid w:val="00F8423A"/>
    <w:rsid w:val="00F91374"/>
    <w:rsid w:val="00F94A1F"/>
    <w:rsid w:val="00F9766D"/>
    <w:rsid w:val="00F97C0D"/>
    <w:rsid w:val="00F97D9C"/>
    <w:rsid w:val="00FA0ED1"/>
    <w:rsid w:val="00FA4B57"/>
    <w:rsid w:val="00FA697F"/>
    <w:rsid w:val="00FB2AA8"/>
    <w:rsid w:val="00FB4132"/>
    <w:rsid w:val="00FB5D9A"/>
    <w:rsid w:val="00FC05F5"/>
    <w:rsid w:val="00FC11CC"/>
    <w:rsid w:val="00FC41B0"/>
    <w:rsid w:val="00FC483C"/>
    <w:rsid w:val="00FC689B"/>
    <w:rsid w:val="00FD0BCD"/>
    <w:rsid w:val="00FD2737"/>
    <w:rsid w:val="00FE6807"/>
    <w:rsid w:val="00FE693F"/>
    <w:rsid w:val="00FF280B"/>
    <w:rsid w:val="00FF6ADB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Estates/10453/Detai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929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ivitas.soobb.com/People/18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eople/186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357</Words>
  <Characters>2038</Characters>
  <Application>Microsoft Office Word</Application>
  <DocSecurity>0</DocSecurity>
  <Lines>16</Lines>
  <Paragraphs>4</Paragraphs>
  <ScaleCrop>false</ScaleCrop>
  <Company>Microsoft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2106</cp:revision>
  <dcterms:created xsi:type="dcterms:W3CDTF">2013-09-29T09:50:00Z</dcterms:created>
  <dcterms:modified xsi:type="dcterms:W3CDTF">2013-11-04T01:48:00Z</dcterms:modified>
</cp:coreProperties>
</file>