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8B" w:rsidRPr="005C038B" w:rsidRDefault="005C038B" w:rsidP="005C03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5C038B">
        <w:rPr>
          <w:rFonts w:ascii="Times New Roman" w:eastAsia="Times New Roman" w:hAnsi="Times New Roman" w:cs="Times New Roman"/>
          <w:sz w:val="26"/>
          <w:szCs w:val="20"/>
          <w:lang w:val="en-GB"/>
        </w:rPr>
        <w:t>Cơ quan quản lý viên chức: Trường Cao đẳng GTVT Đường thủy I</w:t>
      </w:r>
    </w:p>
    <w:p w:rsidR="005C038B" w:rsidRPr="005C038B" w:rsidRDefault="005C038B" w:rsidP="005C03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5C038B">
        <w:rPr>
          <w:rFonts w:ascii="Times New Roman" w:eastAsia="Times New Roman" w:hAnsi="Times New Roman" w:cs="Times New Roman"/>
          <w:sz w:val="26"/>
          <w:szCs w:val="20"/>
          <w:lang w:val="en-GB"/>
        </w:rPr>
        <w:t xml:space="preserve">Số hiệu viên chức: </w:t>
      </w:r>
      <w:r>
        <w:rPr>
          <w:rFonts w:ascii="Times New Roman" w:eastAsia="Times New Roman" w:hAnsi="Times New Roman" w:cs="Times New Roman"/>
          <w:sz w:val="26"/>
          <w:szCs w:val="20"/>
          <w:lang w:val="en-GB"/>
        </w:rPr>
        <w:t>695231452687</w:t>
      </w:r>
    </w:p>
    <w:p w:rsidR="005C038B" w:rsidRPr="005C038B" w:rsidRDefault="005C038B" w:rsidP="005C03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Đơn vị sử dụng </w:t>
      </w:r>
      <w:r w:rsidRPr="005C038B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viên chức</w:t>
      </w:r>
      <w:r w:rsidRPr="005C038B">
        <w:rPr>
          <w:rFonts w:ascii="Times New Roman" w:eastAsia="Times New Roman" w:hAnsi="Times New Roman" w:cs="Times New Roman"/>
          <w:sz w:val="26"/>
          <w:szCs w:val="20"/>
          <w:lang w:val="en-GB"/>
        </w:rPr>
        <w:t>: Phòng Quản lý Khoa học và Hợp tác quốc tế</w:t>
      </w:r>
    </w:p>
    <w:p w:rsidR="005C038B" w:rsidRPr="005C038B" w:rsidRDefault="005C038B" w:rsidP="005C038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  <w:lang w:val="en-GB"/>
        </w:rPr>
      </w:pPr>
      <w:r w:rsidRPr="005C038B">
        <w:rPr>
          <w:rFonts w:ascii="Times New Roman" w:eastAsia="Times New Roman" w:hAnsi="Times New Roman" w:cs="Times New Roman"/>
          <w:b/>
          <w:sz w:val="30"/>
          <w:szCs w:val="20"/>
          <w:lang w:val="en-GB"/>
        </w:rPr>
        <w:t>SƠ YẾU LÝ LỊCH VIÊN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599"/>
        <w:gridCol w:w="7567"/>
      </w:tblGrid>
      <w:tr w:rsidR="005C038B" w:rsidRPr="005C038B" w:rsidTr="00045E9F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</w:rPr>
              <w:t>Ảnh màu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</w:rPr>
              <w:t>(4 x 6 cm)</w:t>
            </w:r>
          </w:p>
        </w:tc>
        <w:tc>
          <w:tcPr>
            <w:tcW w:w="4128" w:type="pct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5C038B" w:rsidRPr="005C038B" w:rsidRDefault="005C038B" w:rsidP="005C038B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1) Họ và tên khai sinh: BÙI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QUANG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ANH</w:t>
            </w:r>
          </w:p>
          <w:p w:rsidR="005C038B" w:rsidRPr="005C038B" w:rsidRDefault="005C038B" w:rsidP="005C038B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2) Tên gọi khác: </w:t>
            </w:r>
          </w:p>
          <w:p w:rsidR="005C038B" w:rsidRPr="005C038B" w:rsidRDefault="005C038B" w:rsidP="005C038B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3)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 Sinh ngày: 05 tháng 10 năm 1960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, Giới tính: Nam </w:t>
            </w:r>
          </w:p>
          <w:p w:rsidR="005C038B" w:rsidRPr="005C038B" w:rsidRDefault="005C038B" w:rsidP="005C038B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4) Nơi sinh: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, TP Quảng Ngãi, Tỉnh Quảng Ngãi</w:t>
            </w:r>
          </w:p>
          <w:p w:rsidR="005C038B" w:rsidRPr="005C038B" w:rsidRDefault="005C038B" w:rsidP="005C038B">
            <w:pPr>
              <w:tabs>
                <w:tab w:val="right" w:leader="dot" w:pos="7421"/>
              </w:tabs>
              <w:spacing w:before="120" w:after="0" w:line="240" w:lineRule="auto"/>
              <w:ind w:left="781"/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 xml:space="preserve">5) 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, TP Quảng Ngãi, Tỉnh Quảng Ngãi</w:t>
            </w:r>
          </w:p>
        </w:tc>
      </w:tr>
    </w:tbl>
    <w:p w:rsidR="005C038B" w:rsidRPr="005C038B" w:rsidRDefault="005C038B" w:rsidP="005C038B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</w:p>
    <w:p w:rsidR="005C038B" w:rsidRPr="005C038B" w:rsidRDefault="005C038B" w:rsidP="005C038B">
      <w:pPr>
        <w:tabs>
          <w:tab w:val="right" w:leader="dot" w:pos="9000"/>
        </w:tabs>
        <w:spacing w:before="120" w:after="0" w:line="360" w:lineRule="auto"/>
        <w:rPr>
          <w:rFonts w:ascii="Times New Roman" w:eastAsia="Times New Roman" w:hAnsi="Times New Roman" w:cs="Times New Roman"/>
          <w:sz w:val="26"/>
          <w:szCs w:val="20"/>
          <w:lang w:val="en-GB"/>
        </w:rPr>
      </w:pPr>
      <w:r w:rsidRPr="005C038B">
        <w:rPr>
          <w:rFonts w:ascii="Times New Roman" w:eastAsia="Times New Roman" w:hAnsi="Times New Roman" w:cs="Times New Roman"/>
          <w:sz w:val="26"/>
          <w:szCs w:val="20"/>
          <w:lang w:val="en-GB"/>
        </w:rPr>
        <w:t>6) Dân tộc: Kinh, 7) Tôn giáo: Không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GB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en-GB"/>
        </w:rPr>
        <w:t xml:space="preserve">8) Nơi đăng ký hộ khẩu thường trú: Tổ 07, Phường Quảng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Nam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en-GB"/>
        </w:rPr>
        <w:t>, TP Quảng Ngãi, Tỉnh Quảng Ngãi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9) Nơi ở hiện nay: Tổ 07, Phường Quảng Phú, TP Quảng </w:t>
      </w:r>
      <w:r>
        <w:rPr>
          <w:rFonts w:ascii="Times New Roman" w:eastAsia="Times New Roman" w:hAnsi="Times New Roman" w:cs="Times New Roman"/>
          <w:sz w:val="26"/>
          <w:szCs w:val="26"/>
          <w:lang w:val="en-GB"/>
        </w:rPr>
        <w:t>Nam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, Tỉnh Quảng Ngãi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10) Nghề nghiệp khi được tuyển dụng: Giảng viên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11) Ngày tuyển dụng: 09/09/1981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Cơ quan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, đơn vị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tuyển dụng: Bộ </w:t>
      </w:r>
      <w:r>
        <w:rPr>
          <w:rFonts w:ascii="Times New Roman" w:eastAsia="Times New Roman" w:hAnsi="Times New Roman" w:cs="Times New Roman"/>
          <w:sz w:val="26"/>
          <w:szCs w:val="26"/>
        </w:rPr>
        <w:t>Giao thông vận tải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12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Chức danh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 (chức vụ) công tác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hiện tại: Phó giáo sư, giảng viên chính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1"/>
        <w:gridCol w:w="4940"/>
      </w:tblGrid>
      <w:tr w:rsidR="005C038B" w:rsidRPr="005C038B" w:rsidTr="00045E9F">
        <w:tc>
          <w:tcPr>
            <w:tcW w:w="4235" w:type="dxa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12.2- Chức danh (chức vụ) kiêm nhiệm:</w:t>
            </w:r>
          </w:p>
        </w:tc>
        <w:tc>
          <w:tcPr>
            <w:tcW w:w="49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3"/>
            </w:tblGrid>
            <w:tr w:rsidR="005C038B" w:rsidRPr="005C038B" w:rsidTr="00045E9F">
              <w:tc>
                <w:tcPr>
                  <w:tcW w:w="44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C038B" w:rsidRPr="005C038B" w:rsidRDefault="005C038B" w:rsidP="005C038B">
      <w:pPr>
        <w:spacing w:before="12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13) Công việc chính được giao: Giảng dạy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14) 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Chức danh nghề nghiệp 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viên chức: Phó giáo sư - Giảng viên chính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Mã số: 15.110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Bậc lương: 8/8, Hệ số: 6.78 + 10%, Ngày hưởng: 01/12/2020  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Phụ cấp chức 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danh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641"/>
      </w:tblGrid>
      <w:tr w:rsidR="005C038B" w:rsidRPr="005C038B" w:rsidTr="00045E9F">
        <w:tc>
          <w:tcPr>
            <w:tcW w:w="1530" w:type="dxa"/>
          </w:tcPr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Phụ cấp khác:</w:t>
            </w:r>
          </w:p>
        </w:tc>
        <w:tc>
          <w:tcPr>
            <w:tcW w:w="764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90"/>
            </w:tblGrid>
            <w:tr w:rsidR="005C038B" w:rsidRPr="005C038B" w:rsidTr="00045E9F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C038B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- : </w:t>
                  </w:r>
                </w:p>
              </w:tc>
            </w:tr>
            <w:tr w:rsidR="005C038B" w:rsidRPr="005C038B" w:rsidTr="00045E9F">
              <w:tc>
                <w:tcPr>
                  <w:tcW w:w="72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C038B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- : </w:t>
                  </w:r>
                </w:p>
              </w:tc>
            </w:tr>
          </w:tbl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15.1-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giáo dục phổ thông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: 12/12 (Phổ thông)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15.2-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Trình độ chuyên môn cao nhất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Tiến sĩ Khác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6561"/>
      </w:tblGrid>
      <w:tr w:rsidR="005C038B" w:rsidRPr="005C038B" w:rsidTr="00045E9F">
        <w:tc>
          <w:tcPr>
            <w:tcW w:w="2610" w:type="dxa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15.3-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Lý luận chính trị: 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C038B" w:rsidRPr="005C038B" w:rsidTr="00045E9F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C038B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Cao cấp</w:t>
                  </w:r>
                </w:p>
              </w:tc>
            </w:tr>
          </w:tbl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038B" w:rsidRPr="005C038B" w:rsidTr="00045E9F">
        <w:tc>
          <w:tcPr>
            <w:tcW w:w="2610" w:type="dxa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15.4-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Quản lý nhà nước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6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C038B" w:rsidRPr="005C038B" w:rsidTr="00045E9F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C038B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 - QLNN ngạch chuyên viên chính</w:t>
                  </w:r>
                </w:p>
              </w:tc>
            </w:tr>
          </w:tbl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15.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5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-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 Trình độ nghiệp vụ theo chuyên ngành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:……………………………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………..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270"/>
        <w:gridCol w:w="7371"/>
      </w:tblGrid>
      <w:tr w:rsidR="005C038B" w:rsidRPr="005C038B" w:rsidTr="00045E9F">
        <w:tc>
          <w:tcPr>
            <w:tcW w:w="1800" w:type="dxa"/>
            <w:gridSpan w:val="2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Ngoại ngữ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37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C038B" w:rsidRPr="005C038B" w:rsidTr="00045E9F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C038B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038B" w:rsidRPr="005C038B" w:rsidTr="00045E9F">
        <w:tc>
          <w:tcPr>
            <w:tcW w:w="1530" w:type="dxa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15.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Tin học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7641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C038B" w:rsidRPr="005C038B" w:rsidTr="00045E9F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C038B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16) Ngày vào Đảng Cộng sản Việt Nam: 12/01/1988 Ngày chính thức: 12/01/1989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br/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17) Ngày tham gia tổ chức chính trị - xã hội: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18) Ngày nhập ngũ: 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Ngày xuất ngũ: 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Quân hàm cao nhất: 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.1-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Danh hiệu được phong tặng cao nhất: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 Nhà giáo ưu tú</w:t>
      </w:r>
    </w:p>
    <w:p w:rsidR="005C038B" w:rsidRPr="005C038B" w:rsidRDefault="005C038B" w:rsidP="005C038B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19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.2-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Học hàm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được phong: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 , Năm được phong: 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20) Sở trường công tác: Giảng dạy, quản lý, nghiên cứu khoa học trong lĩnh vực quản lý kinh tế,  quản trị kinh doanh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535"/>
        <w:gridCol w:w="7281"/>
      </w:tblGrid>
      <w:tr w:rsidR="005C038B" w:rsidRPr="005C038B" w:rsidTr="00045E9F">
        <w:trPr>
          <w:trHeight w:val="305"/>
        </w:trPr>
        <w:tc>
          <w:tcPr>
            <w:tcW w:w="1890" w:type="dxa"/>
            <w:gridSpan w:val="2"/>
          </w:tcPr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21) Khen thưởng: </w:t>
            </w:r>
          </w:p>
        </w:tc>
        <w:tc>
          <w:tcPr>
            <w:tcW w:w="7281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C038B" w:rsidRPr="005C038B" w:rsidTr="00045E9F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C038B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C038B" w:rsidRPr="005C038B" w:rsidTr="00045E9F">
        <w:tc>
          <w:tcPr>
            <w:tcW w:w="1355" w:type="dxa"/>
          </w:tcPr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22) Kỷ luật: </w:t>
            </w:r>
          </w:p>
        </w:tc>
        <w:tc>
          <w:tcPr>
            <w:tcW w:w="781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5C038B" w:rsidRPr="005C038B" w:rsidTr="00045E9F">
              <w:tc>
                <w:tcPr>
                  <w:tcW w:w="62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C038B" w:rsidRPr="005C038B" w:rsidRDefault="005C038B" w:rsidP="005C038B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5C038B">
                    <w:rPr>
                      <w:rFonts w:ascii="Times New Roman" w:eastAsia="Times New Roman" w:hAnsi="Times New Roman" w:cs="Times New Roman"/>
                      <w:sz w:val="26"/>
                      <w:szCs w:val="20"/>
                      <w:lang w:val="en-GB"/>
                    </w:rPr>
                    <w:t xml:space="preserve"> </w:t>
                  </w:r>
                </w:p>
              </w:tc>
            </w:tr>
          </w:tbl>
          <w:p w:rsidR="005C038B" w:rsidRPr="005C038B" w:rsidRDefault="005C038B" w:rsidP="005C038B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23) Tình trạng sức khoẻ:</w:t>
      </w:r>
      <w:r w:rsidRPr="005C038B">
        <w:rPr>
          <w:rFonts w:ascii="Times New Roman" w:eastAsia="Times New Roman" w:hAnsi="Times New Roman" w:cs="Times New Roman"/>
          <w:sz w:val="28"/>
          <w:lang w:val="vi-VN"/>
        </w:rPr>
        <w:t xml:space="preserve"> </w:t>
      </w:r>
      <w:r w:rsidRPr="005C038B">
        <w:rPr>
          <w:rFonts w:ascii="Times New Roman" w:eastAsia="Times New Roman" w:hAnsi="Times New Roman" w:cs="Times New Roman"/>
          <w:sz w:val="28"/>
        </w:rPr>
        <w:t>Tốt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Chiều cao: 171, Cân nặng:</w:t>
      </w:r>
      <w:r w:rsidRPr="005C038B">
        <w:rPr>
          <w:rFonts w:ascii="Times New Roman" w:eastAsia="Times New Roman" w:hAnsi="Times New Roman" w:cs="Times New Roman"/>
          <w:sz w:val="26"/>
          <w:szCs w:val="26"/>
        </w:rPr>
        <w:t xml:space="preserve"> 71 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kg, Nhóm máu: A</w:t>
      </w:r>
    </w:p>
    <w:p w:rsidR="005C038B" w:rsidRPr="005C038B" w:rsidRDefault="005C038B" w:rsidP="005C038B">
      <w:pPr>
        <w:spacing w:before="60"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24) Là thương binh hạng: , Là con gia đình chính sách:                                                       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25) Số chứng minh nhân dân: </w:t>
      </w:r>
      <w:r>
        <w:rPr>
          <w:rFonts w:ascii="Times New Roman" w:eastAsia="Times New Roman" w:hAnsi="Times New Roman" w:cs="Times New Roman"/>
          <w:sz w:val="26"/>
          <w:szCs w:val="20"/>
          <w:lang w:val="en-GB"/>
        </w:rPr>
        <w:t>695231452687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, Ngày cấp: 05/04/202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</w:p>
    <w:p w:rsidR="005C038B" w:rsidRPr="005C038B" w:rsidRDefault="005C038B" w:rsidP="005C038B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26) Sổ BHXH: 3596006354</w:t>
      </w:r>
    </w:p>
    <w:p w:rsidR="005C038B" w:rsidRPr="005C038B" w:rsidRDefault="005C038B" w:rsidP="005C038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b/>
          <w:spacing w:val="-16"/>
          <w:sz w:val="26"/>
          <w:szCs w:val="26"/>
          <w:lang w:val="vi-VN"/>
        </w:rPr>
        <w:t>27) ĐÀO TẠO,  BỒI DƯỠNG VỀ CHUYÊN MÔN NGHIỆP VỤ, LÝ LUẬN CHÍNH TRỊ,  NGOẠI NGỮ, TIN HỌC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6"/>
        <w:gridCol w:w="3254"/>
        <w:gridCol w:w="1984"/>
        <w:gridCol w:w="1276"/>
        <w:gridCol w:w="1498"/>
      </w:tblGrid>
      <w:tr w:rsidR="005C038B" w:rsidRPr="005C038B" w:rsidTr="00045E9F">
        <w:trPr>
          <w:trHeight w:val="634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Tên trường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Chuyên ngành đào tạo, bồi dưỡng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Hình thức 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đào tạo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Văn bằng, 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5C038B" w:rsidRPr="005C038B" w:rsidTr="00045E9F">
        <w:trPr>
          <w:trHeight w:val="397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Tài chính -Kế toán Hà Nội (Cơ sở 2 TP HCM)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chính Kế toán nông nghiệp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10/1976 - 10/1981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Cử nhân</w:t>
            </w:r>
          </w:p>
        </w:tc>
      </w:tr>
      <w:tr w:rsidR="005C038B" w:rsidRPr="005C038B" w:rsidTr="00045E9F">
        <w:trPr>
          <w:trHeight w:val="397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Tài chính -Kế toán Hà Nội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chính - Ngân hàng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09/1991 - 06/1993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Thạc sĩ</w:t>
            </w:r>
          </w:p>
        </w:tc>
      </w:tr>
      <w:tr w:rsidR="005C038B" w:rsidRPr="005C038B" w:rsidTr="00045E9F">
        <w:trPr>
          <w:trHeight w:val="397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Hành chính Quốc gia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QLNN ngạch chuyên viên chính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07/1994 - 10/1994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Tập trung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Chứng chỉ</w:t>
            </w:r>
          </w:p>
        </w:tc>
      </w:tr>
      <w:tr w:rsidR="005C038B" w:rsidRPr="005C038B" w:rsidTr="00045E9F">
        <w:trPr>
          <w:trHeight w:val="397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AmsterDam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04/1998 - 08/1998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Tập trung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 B1</w:t>
            </w:r>
          </w:p>
        </w:tc>
      </w:tr>
      <w:tr w:rsidR="005C038B" w:rsidRPr="005C038B" w:rsidTr="00045E9F">
        <w:trPr>
          <w:trHeight w:val="397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Trường Đại học Công nghệ Swinburne Melbourne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10/2000 - 12/2000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Tập trung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 B1</w:t>
            </w:r>
          </w:p>
        </w:tc>
      </w:tr>
      <w:tr w:rsidR="005C038B" w:rsidRPr="005C038B" w:rsidTr="00045E9F">
        <w:trPr>
          <w:trHeight w:val="397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Học viện Chính trị quốc 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gia Hồ Chí Minh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Lý luận chính trị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04/2006 - 04/2008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Tập trung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Cao cấp</w:t>
            </w:r>
          </w:p>
        </w:tc>
      </w:tr>
      <w:tr w:rsidR="005C038B" w:rsidRPr="005C038B" w:rsidTr="00045E9F">
        <w:trPr>
          <w:trHeight w:val="397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Học viện Tài chính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Tài chính - Ngân hàng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05/2011 - 11/2015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quy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 sĩ</w:t>
            </w:r>
          </w:p>
        </w:tc>
      </w:tr>
      <w:tr w:rsidR="005C038B" w:rsidRPr="005C038B" w:rsidTr="00045E9F">
        <w:trPr>
          <w:trHeight w:val="397"/>
        </w:trPr>
        <w:tc>
          <w:tcPr>
            <w:tcW w:w="181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Học viện Tài chính</w:t>
            </w:r>
          </w:p>
        </w:tc>
        <w:tc>
          <w:tcPr>
            <w:tcW w:w="325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</w:t>
            </w:r>
          </w:p>
        </w:tc>
        <w:tc>
          <w:tcPr>
            <w:tcW w:w="198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06/2013 - 12/2013</w:t>
            </w:r>
          </w:p>
        </w:tc>
        <w:tc>
          <w:tcPr>
            <w:tcW w:w="1276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Tập trung</w:t>
            </w:r>
          </w:p>
        </w:tc>
        <w:tc>
          <w:tcPr>
            <w:tcW w:w="14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Tiếng Anh B2</w:t>
            </w:r>
          </w:p>
        </w:tc>
      </w:tr>
    </w:tbl>
    <w:p w:rsidR="005C038B" w:rsidRPr="005C038B" w:rsidRDefault="005C038B" w:rsidP="005C038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C038B" w:rsidRPr="005C038B" w:rsidRDefault="005C038B" w:rsidP="005C038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28) TÓM TẮT QUÁ TRÌNH CÔNG TÁC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7114"/>
      </w:tblGrid>
      <w:tr w:rsidR="005C038B" w:rsidRPr="005C038B" w:rsidTr="00045E9F">
        <w:trPr>
          <w:trHeight w:val="706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Từ tháng, năm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đến tháng, năm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Chức danh, chức vụ, đơn vị công tác </w:t>
            </w:r>
            <w:r w:rsidRPr="005C038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(đảng, chính quyền, đoàn thể, tổ chức xã hội)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kể cả thời gian được đào tạo, bồi dưỡng về chuyên môn, nghiệp vụ, …</w:t>
            </w:r>
          </w:p>
        </w:tc>
      </w:tr>
      <w:tr w:rsidR="005C038B" w:rsidRPr="005C038B" w:rsidTr="00045E9F">
        <w:trPr>
          <w:trHeight w:val="397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09/1981 - 12/1985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Giảng viên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Cao đẳng GTVT Đường thủy 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97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01/1986 - 12/1989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Trưởng phòng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Cao đẳng GTVT Đường thủy 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97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01/1990 - 04/1995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Trưởng phòng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Cao đẳng GTVT Đường thủy 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97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05/1995 - 12/1997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Hiệu trưởng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Cao đẳng GTVT Đường thủy 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97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01/1998 - 02/2008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Hiệu trưởng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Cao đẳng GTVT Đường thủy 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97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03/2008 - 07/2011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Hiệu trưởng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Cao đẳng GTVT Đường thủy 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97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08/2011 - 08/2018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Hiệu trưởng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Cao đẳng GTVT Đường thủy 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97"/>
        </w:trPr>
        <w:tc>
          <w:tcPr>
            <w:tcW w:w="27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09/2018 - 08/2021</w:t>
            </w:r>
          </w:p>
        </w:tc>
        <w:tc>
          <w:tcPr>
            <w:tcW w:w="7114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Phó giáo sư, giảng viên chính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Phòng Quản lý Khoa học và Hợp tác quốc tế - 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0"/>
                <w:lang w:val="en-GB"/>
              </w:rPr>
              <w:t>Trường Cao đẳng GTVT Đường thủy I</w:t>
            </w:r>
          </w:p>
        </w:tc>
      </w:tr>
    </w:tbl>
    <w:p w:rsidR="005C038B" w:rsidRPr="005C038B" w:rsidRDefault="005C038B" w:rsidP="005C038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C038B" w:rsidRPr="005C038B" w:rsidRDefault="005C038B" w:rsidP="005C0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29) ĐẶC ĐIỂM LỊCH SỬ BẢN THÂN</w:t>
      </w:r>
    </w:p>
    <w:p w:rsidR="005C038B" w:rsidRPr="005C038B" w:rsidRDefault="005C038B" w:rsidP="005C038B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5C038B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- Khai rõ: bị bắt, bị tù </w:t>
      </w:r>
      <w:r w:rsidRPr="005C038B">
        <w:rPr>
          <w:rFonts w:ascii="Times New Roman" w:eastAsia="Times New Roman" w:hAnsi="Times New Roman" w:cs="Times New Roman"/>
          <w:i/>
          <w:spacing w:val="-2"/>
          <w:szCs w:val="26"/>
          <w:lang w:val="vi-VN"/>
        </w:rPr>
        <w:t>(từ ngày tháng năm nào đến ngày tháng năm nào, ở đâu?)</w:t>
      </w:r>
      <w:r w:rsidRPr="005C038B">
        <w:rPr>
          <w:rFonts w:ascii="Times New Roman" w:eastAsia="Times New Roman" w:hAnsi="Times New Roman" w:cs="Times New Roman"/>
          <w:spacing w:val="-2"/>
          <w:szCs w:val="26"/>
          <w:lang w:val="vi-VN"/>
        </w:rPr>
        <w:t xml:space="preserve">, </w:t>
      </w:r>
      <w:r w:rsidRPr="005C038B">
        <w:rPr>
          <w:rFonts w:ascii="Times New Roman" w:eastAsia="Times New Roman" w:hAnsi="Times New Roman" w:cs="Times New Roman"/>
          <w:spacing w:val="-2"/>
          <w:sz w:val="26"/>
          <w:szCs w:val="26"/>
          <w:lang w:val="vi-VN"/>
        </w:rPr>
        <w:t xml:space="preserve">đã khai báo cho ai, những vấn đề gì? Bản thân có làm việc trong chế độ cũ </w:t>
      </w:r>
      <w:r w:rsidRPr="005C038B">
        <w:rPr>
          <w:rFonts w:ascii="Times New Roman" w:eastAsia="Times New Roman" w:hAnsi="Times New Roman" w:cs="Times New Roman"/>
          <w:i/>
          <w:spacing w:val="-2"/>
          <w:sz w:val="24"/>
          <w:szCs w:val="26"/>
          <w:lang w:val="vi-VN"/>
        </w:rPr>
        <w:t>(cơ quan, đơn vị nào, địa điểm, chức danh, chức vụ, thời gian làm việc…):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:rsidR="005C038B" w:rsidRPr="005C038B" w:rsidRDefault="005C038B" w:rsidP="005C038B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0"/>
          <w:lang w:val="vi-VN"/>
        </w:rPr>
        <w:t>…/…</w:t>
      </w:r>
    </w:p>
    <w:p w:rsidR="005C038B" w:rsidRPr="005C038B" w:rsidRDefault="005C038B" w:rsidP="005C038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 - Tham gia hoặc có quan hệ với các tổ chức chính trị, kinh tế, xã hội nào ở nước ngoài </w:t>
      </w:r>
      <w:r w:rsidRPr="005C038B">
        <w:rPr>
          <w:rFonts w:ascii="Times New Roman" w:eastAsia="Times New Roman" w:hAnsi="Times New Roman" w:cs="Times New Roman"/>
          <w:i/>
          <w:sz w:val="24"/>
          <w:szCs w:val="26"/>
          <w:lang w:val="vi-VN"/>
        </w:rPr>
        <w:t>(làm gì, tổ chức nào, đặt trụ sở ở đâu ..?):</w:t>
      </w:r>
      <w:r w:rsidRPr="005C038B">
        <w:rPr>
          <w:rFonts w:ascii="Times New Roman" w:eastAsia="Times New Roman" w:hAnsi="Times New Roman" w:cs="Times New Roman"/>
          <w:sz w:val="24"/>
          <w:szCs w:val="26"/>
          <w:lang w:val="vi-VN"/>
        </w:rPr>
        <w:t xml:space="preserve"> </w:t>
      </w:r>
    </w:p>
    <w:p w:rsidR="005C038B" w:rsidRPr="005C038B" w:rsidRDefault="005C038B" w:rsidP="005C038B">
      <w:pPr>
        <w:spacing w:before="120" w:after="0" w:line="240" w:lineRule="auto"/>
        <w:ind w:left="810"/>
        <w:rPr>
          <w:rFonts w:ascii="Times New Roman" w:eastAsia="Times New Roman" w:hAnsi="Times New Roman" w:cs="Times New Roman"/>
          <w:sz w:val="24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0"/>
          <w:lang w:val="vi-VN"/>
        </w:rPr>
        <w:t>…/…</w:t>
      </w:r>
    </w:p>
    <w:p w:rsidR="005C038B" w:rsidRPr="005C038B" w:rsidRDefault="005C038B" w:rsidP="005C038B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0"/>
          <w:lang w:val="vi-VN"/>
        </w:rPr>
        <w:lastRenderedPageBreak/>
        <w:t xml:space="preserve">   </w:t>
      </w:r>
      <w:r w:rsidRPr="005C038B">
        <w:rPr>
          <w:rFonts w:ascii="Times New Roman" w:eastAsia="Times New Roman" w:hAnsi="Times New Roman" w:cs="Times New Roman"/>
          <w:sz w:val="26"/>
          <w:szCs w:val="20"/>
          <w:lang w:val="vi-VN"/>
        </w:rPr>
        <w:tab/>
        <w:t xml:space="preserve"> - Có thân nhân (Cha, Mẹ, Vợ, Chồng, con, anh chị em ruột) ở nước ngoài (làm gì, địa chỉ ........):</w:t>
      </w:r>
    </w:p>
    <w:tbl>
      <w:tblPr>
        <w:tblW w:w="0" w:type="auto"/>
        <w:tblInd w:w="828" w:type="dxa"/>
        <w:tblLook w:val="04A0" w:firstRow="1" w:lastRow="0" w:firstColumn="1" w:lastColumn="0" w:noHBand="0" w:noVBand="1"/>
      </w:tblPr>
      <w:tblGrid>
        <w:gridCol w:w="8343"/>
      </w:tblGrid>
      <w:tr w:rsidR="005C038B" w:rsidRPr="005C038B" w:rsidTr="00045E9F">
        <w:tc>
          <w:tcPr>
            <w:tcW w:w="8559" w:type="dxa"/>
            <w:vAlign w:val="center"/>
          </w:tcPr>
          <w:p w:rsidR="005C038B" w:rsidRPr="005C038B" w:rsidRDefault="005C038B" w:rsidP="005C038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</w:t>
            </w:r>
          </w:p>
        </w:tc>
      </w:tr>
    </w:tbl>
    <w:p w:rsidR="005C038B" w:rsidRPr="005C038B" w:rsidRDefault="005C038B" w:rsidP="005C038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30) QUAN HỆ GIA ĐÌNH</w:t>
      </w:r>
    </w:p>
    <w:p w:rsidR="005C038B" w:rsidRPr="005C038B" w:rsidRDefault="005C038B" w:rsidP="005C038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a) Về bản thân: Cha, Mẹ, Vợ (hoặc chồng), các con,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5C038B" w:rsidRPr="005C038B" w:rsidTr="00045E9F">
        <w:tc>
          <w:tcPr>
            <w:tcW w:w="10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Bùi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Mô tả: Đã mất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đẻ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Dương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Hậu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1915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Mô tả: Đã mất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Hương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Quy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Kế toán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Sở Y Tế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Con trai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Bùi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1984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Viên chức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Sở Nông nghiệp và PTNT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Con gái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Bùi Thị Hải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Vân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1990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Viên chức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Đơn vị: Bệnh viên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 học cổ truyền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Anh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Bùi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1947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Công chức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Tỉnh ủy Kon Tum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TP Kon Tum, tỉnh Kon Tum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Anh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Bùi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1943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256/29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Chí Thắng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Q3, TP. HCM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Chị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Thị Nam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1951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Chị ruột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Bùi Thị Liên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Giang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1947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Quê quán: Phường Quảng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TP Quảng Ngãi,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Nông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 xml:space="preserve">Nơi ở: Nghĩa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Lộ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</w:p>
        </w:tc>
      </w:tr>
    </w:tbl>
    <w:p w:rsidR="005C038B" w:rsidRPr="005C038B" w:rsidRDefault="005C038B" w:rsidP="005C03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C038B" w:rsidRPr="005C038B" w:rsidRDefault="005C038B" w:rsidP="005C038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b) Về bên vợ (hoặc chồng): Cha, Mẹ, anh chị em ruột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2063"/>
        <w:gridCol w:w="997"/>
        <w:gridCol w:w="5589"/>
      </w:tblGrid>
      <w:tr w:rsidR="005C038B" w:rsidRPr="005C038B" w:rsidTr="00045E9F">
        <w:tc>
          <w:tcPr>
            <w:tcW w:w="109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Mối quan hệ</w:t>
            </w:r>
          </w:p>
        </w:tc>
        <w:tc>
          <w:tcPr>
            <w:tcW w:w="206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997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Năm sinh</w:t>
            </w:r>
          </w:p>
        </w:tc>
        <w:tc>
          <w:tcPr>
            <w:tcW w:w="5589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quán, nghề nghiệp, chức danh, chức vụ, đơn vị công tác, học tập, nơi ở (trong, ngoài nước); thành viên các tổ chức chính trị - xã hội …?)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Xuân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Bách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1919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Đống Đa,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Công nhân viên chức hành chính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Nông trường Chí Linh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Phường Đống Đa, TP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Đảng viên Đảng Cộng sản Việt Nam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Mẹ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Vân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1930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Làng Hồ, Thuận Thành, Bắc Ninh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công nhân viên chức hành chính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Ban Tổ chức Chính quyền tỉnh Nghĩa Bình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Phường Đống Đa, TP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Tham gia tổ chức CT-XH: Đảng vien Đảng Cộng sản Việt Nam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Anh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Tuấn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1962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Đống Đa ,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Công nhân viên chức hành chính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Cảng Qui Nhơn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Đống Đa,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Đảng viên Đảng Cộng sản Việt Nam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Anh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Trung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1958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Đống Đa,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Cán bộ quản lý Công ty xuất -Nhâp khẩu Đông lạnh Qui Nhơn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Công ty Xuất- Nhập khẩu Đông lạnh Qui Nhơn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Đống Đa,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Đảng vieên Đảng Cộng sản Việt Nam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Chị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thị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Đống Đa, Quyi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buôn bán nhỏ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Ở nhà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Đống Đa,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Tùng</w:t>
            </w:r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1970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Đống Đa ,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Thợ xây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Tự do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Đống Đa ,Qui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không</w:t>
            </w:r>
          </w:p>
        </w:tc>
      </w:tr>
      <w:tr w:rsidR="005C038B" w:rsidRPr="005C038B" w:rsidTr="00045E9F">
        <w:trPr>
          <w:trHeight w:val="340"/>
        </w:trPr>
        <w:tc>
          <w:tcPr>
            <w:tcW w:w="1098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Em trai vợ</w:t>
            </w:r>
          </w:p>
        </w:tc>
        <w:tc>
          <w:tcPr>
            <w:tcW w:w="2063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Văn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Kiên</w:t>
            </w:r>
            <w:bookmarkStart w:id="0" w:name="_GoBack"/>
            <w:bookmarkEnd w:id="0"/>
          </w:p>
        </w:tc>
        <w:tc>
          <w:tcPr>
            <w:tcW w:w="997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1969</w:t>
            </w:r>
          </w:p>
        </w:tc>
        <w:tc>
          <w:tcPr>
            <w:tcW w:w="5589" w:type="dxa"/>
            <w:tcBorders>
              <w:top w:val="dotted" w:sz="4" w:space="0" w:color="auto"/>
            </w:tcBorders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Quê quán: Đống Đa Qui Nhơn, Bình Định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Nghề nghiệp: cán bộ công nhân viên chức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Đơn vị: Chi cục thuế TP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Nơi ở: Phường Lê Hồng Phong, TP Quảng Ngãi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br/>
              <w:t>Tham gia tổ chức CT-XH: Đảng viên Đảng Cộng sản Việt Nam</w:t>
            </w:r>
          </w:p>
        </w:tc>
      </w:tr>
    </w:tbl>
    <w:p w:rsidR="005C038B" w:rsidRPr="005C038B" w:rsidRDefault="005C038B" w:rsidP="005C038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C038B" w:rsidRPr="005C038B" w:rsidRDefault="005C038B" w:rsidP="005C038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31) DIỄN BIẾN QUÁ TRÌNH LƯƠNG CỦA VIÊN CHỨC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3118"/>
        <w:gridCol w:w="2268"/>
      </w:tblGrid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Tháng/năm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Mã 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>Bậc lương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Hệ số lương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09/1981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15.113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10/1984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15.113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09/1985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15.113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12/1992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15.113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04/1993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15.113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7/10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3,26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12/1995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15.113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8/10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3,54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01/1998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15.113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9/10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3,83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10/1998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8/10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3,62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12/1998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15.111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9/10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3,87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01/2001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3/9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3,91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12/2001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4/9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4,19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10/2004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4/8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5,42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12/2004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5,76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12/2006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6,10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12/2009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7/8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6,44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12/2012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6,78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12/2015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6,78 + 5%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12/2016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6,78 + 6%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12/2017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6,78 + 7%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6,78 + 8%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12/2019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6,78 + 9%</w:t>
            </w:r>
          </w:p>
        </w:tc>
      </w:tr>
      <w:tr w:rsidR="005C038B" w:rsidRPr="005C038B" w:rsidTr="00045E9F">
        <w:trPr>
          <w:trHeight w:val="279"/>
        </w:trPr>
        <w:tc>
          <w:tcPr>
            <w:tcW w:w="2093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12/2020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15.110</w:t>
            </w:r>
          </w:p>
        </w:tc>
        <w:tc>
          <w:tcPr>
            <w:tcW w:w="311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8/8</w:t>
            </w:r>
          </w:p>
        </w:tc>
        <w:tc>
          <w:tcPr>
            <w:tcW w:w="2268" w:type="dxa"/>
            <w:vAlign w:val="center"/>
          </w:tcPr>
          <w:p w:rsidR="005C038B" w:rsidRPr="005C038B" w:rsidRDefault="005C038B" w:rsidP="005C03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6,78 + 10%</w:t>
            </w:r>
          </w:p>
        </w:tc>
      </w:tr>
    </w:tbl>
    <w:p w:rsidR="005C038B" w:rsidRPr="005C038B" w:rsidRDefault="005C038B" w:rsidP="005C038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C038B" w:rsidRPr="005C038B" w:rsidRDefault="005C038B" w:rsidP="005C03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5C038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32) NHẬN XÉT, ĐÁNH GIÁ CỦA ĐƠN VỊ SỬ DỤNG VIÊN CHỨC</w:t>
      </w:r>
    </w:p>
    <w:p w:rsidR="005C038B" w:rsidRPr="005C038B" w:rsidRDefault="005C038B" w:rsidP="005C038B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C038B" w:rsidRPr="005C038B" w:rsidRDefault="005C038B" w:rsidP="005C038B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C038B" w:rsidRPr="005C038B" w:rsidRDefault="005C038B" w:rsidP="005C038B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</w:rPr>
        <w:t>...</w:t>
      </w: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</w:t>
      </w:r>
    </w:p>
    <w:p w:rsidR="005C038B" w:rsidRPr="005C038B" w:rsidRDefault="005C038B" w:rsidP="005C038B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C038B" w:rsidRPr="005C038B" w:rsidRDefault="005C038B" w:rsidP="005C038B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C038B" w:rsidRPr="005C038B" w:rsidRDefault="005C038B" w:rsidP="005C038B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C038B" w:rsidRPr="005C038B" w:rsidRDefault="005C038B" w:rsidP="005C038B">
      <w:pPr>
        <w:spacing w:before="12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C038B">
        <w:rPr>
          <w:rFonts w:ascii="Times New Roman" w:eastAsia="Times New Roman" w:hAnsi="Times New Roman" w:cs="Times New Roman"/>
          <w:sz w:val="26"/>
          <w:szCs w:val="26"/>
          <w:lang w:val="vi-VN"/>
        </w:rPr>
        <w:t>……………………………………………………………………………………………</w:t>
      </w:r>
    </w:p>
    <w:p w:rsidR="005C038B" w:rsidRPr="005C038B" w:rsidRDefault="005C038B" w:rsidP="005C03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95"/>
      </w:tblGrid>
      <w:tr w:rsidR="005C038B" w:rsidRPr="005C038B" w:rsidTr="00045E9F">
        <w:tc>
          <w:tcPr>
            <w:tcW w:w="3652" w:type="dxa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Người khai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Tôi xin cam đoan những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lời 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khai trên đây là đúng sự thật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ghi rõ họ tên)</w:t>
            </w:r>
          </w:p>
        </w:tc>
        <w:tc>
          <w:tcPr>
            <w:tcW w:w="6095" w:type="dxa"/>
          </w:tcPr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…………, Ngày 26 tháng 10 năm 2022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Thủ trưởng đơn vị sử dụng viên chức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</w:pPr>
            <w:r w:rsidRPr="005C038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/>
              </w:rPr>
              <w:t>(Ký tên, đóng dấu)</w:t>
            </w:r>
          </w:p>
          <w:p w:rsidR="005C038B" w:rsidRPr="005C038B" w:rsidRDefault="005C038B" w:rsidP="005C0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5C038B" w:rsidRPr="005C038B" w:rsidRDefault="005C038B" w:rsidP="005C038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5C038B" w:rsidRPr="005C038B" w:rsidRDefault="005C038B" w:rsidP="005C038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A840FC" w:rsidRDefault="00A840FC"/>
    <w:sectPr w:rsidR="00A840FC" w:rsidSect="006837A9">
      <w:headerReference w:type="default" r:id="rId4"/>
      <w:footerReference w:type="even" r:id="rId5"/>
      <w:footerReference w:type="default" r:id="rId6"/>
      <w:pgSz w:w="11907" w:h="16840"/>
      <w:pgMar w:top="1440" w:right="1008" w:bottom="763" w:left="1728" w:header="792" w:footer="34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E0B" w:rsidRDefault="005C03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2E0B" w:rsidRDefault="005C038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E0B" w:rsidRDefault="005C038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512E0B" w:rsidRDefault="005C038B">
    <w:pPr>
      <w:pStyle w:val="Footer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E0B" w:rsidRDefault="005C038B">
    <w:pPr>
      <w:pStyle w:val="Header"/>
      <w:tabs>
        <w:tab w:val="clear" w:pos="4680"/>
        <w:tab w:val="clear" w:pos="9360"/>
      </w:tabs>
      <w:ind w:right="141"/>
      <w:jc w:val="right"/>
      <w:rPr>
        <w:i/>
        <w:sz w:val="18"/>
        <w:szCs w:val="18"/>
        <w:u w:val="single"/>
        <w:lang w:val="en-US"/>
      </w:rPr>
    </w:pPr>
    <w:r>
      <w:rPr>
        <w:i/>
        <w:sz w:val="18"/>
        <w:szCs w:val="18"/>
        <w:u w:val="single"/>
      </w:rPr>
      <w:t>M</w:t>
    </w:r>
    <w:r>
      <w:rPr>
        <w:i/>
        <w:sz w:val="18"/>
        <w:szCs w:val="18"/>
        <w:u w:val="single"/>
      </w:rPr>
      <w:t>ẫ</w:t>
    </w:r>
    <w:r>
      <w:rPr>
        <w:i/>
        <w:sz w:val="18"/>
        <w:szCs w:val="18"/>
        <w:u w:val="single"/>
      </w:rPr>
      <w:t>u HS0</w:t>
    </w:r>
    <w:r>
      <w:rPr>
        <w:i/>
        <w:sz w:val="18"/>
        <w:szCs w:val="18"/>
        <w:u w:val="single"/>
        <w:lang w:val="en-US"/>
      </w:rPr>
      <w:t>2</w:t>
    </w:r>
    <w:r>
      <w:rPr>
        <w:i/>
        <w:sz w:val="18"/>
        <w:szCs w:val="18"/>
        <w:u w:val="single"/>
      </w:rPr>
      <w:t>-VC/BNV ban hành kèm theo Thông tư s</w:t>
    </w:r>
    <w:r>
      <w:rPr>
        <w:i/>
        <w:sz w:val="18"/>
        <w:szCs w:val="18"/>
        <w:u w:val="single"/>
      </w:rPr>
      <w:t>ố</w:t>
    </w:r>
    <w:r>
      <w:rPr>
        <w:i/>
        <w:sz w:val="18"/>
        <w:szCs w:val="18"/>
        <w:u w:val="single"/>
      </w:rPr>
      <w:t xml:space="preserve"> </w:t>
    </w:r>
    <w:r>
      <w:rPr>
        <w:i/>
        <w:sz w:val="18"/>
        <w:szCs w:val="18"/>
        <w:u w:val="single"/>
        <w:lang w:val="en-US"/>
      </w:rPr>
      <w:t>07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/TT-BNV ngày </w:t>
    </w:r>
    <w:r>
      <w:rPr>
        <w:i/>
        <w:sz w:val="18"/>
        <w:szCs w:val="18"/>
        <w:u w:val="single"/>
        <w:lang w:val="en-US"/>
      </w:rPr>
      <w:t>01</w:t>
    </w:r>
    <w:r>
      <w:rPr>
        <w:i/>
        <w:sz w:val="18"/>
        <w:szCs w:val="18"/>
        <w:u w:val="single"/>
      </w:rPr>
      <w:t>/</w:t>
    </w:r>
    <w:r>
      <w:rPr>
        <w:i/>
        <w:sz w:val="18"/>
        <w:szCs w:val="18"/>
        <w:u w:val="single"/>
        <w:lang w:val="en-US"/>
      </w:rPr>
      <w:t>6</w:t>
    </w:r>
    <w:r>
      <w:rPr>
        <w:i/>
        <w:sz w:val="18"/>
        <w:szCs w:val="18"/>
        <w:u w:val="single"/>
      </w:rPr>
      <w:t>/201</w:t>
    </w:r>
    <w:r>
      <w:rPr>
        <w:i/>
        <w:sz w:val="18"/>
        <w:szCs w:val="18"/>
        <w:u w:val="single"/>
        <w:lang w:val="en-US"/>
      </w:rPr>
      <w:t>9</w:t>
    </w:r>
    <w:r>
      <w:rPr>
        <w:i/>
        <w:sz w:val="18"/>
        <w:szCs w:val="18"/>
        <w:u w:val="single"/>
      </w:rPr>
      <w:t xml:space="preserve"> c</w:t>
    </w:r>
    <w:r>
      <w:rPr>
        <w:i/>
        <w:sz w:val="18"/>
        <w:szCs w:val="18"/>
        <w:u w:val="single"/>
      </w:rPr>
      <w:t>ủ</w:t>
    </w:r>
    <w:r>
      <w:rPr>
        <w:i/>
        <w:sz w:val="18"/>
        <w:szCs w:val="18"/>
        <w:u w:val="single"/>
      </w:rPr>
      <w:t>a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trư</w:t>
    </w:r>
    <w:r>
      <w:rPr>
        <w:i/>
        <w:sz w:val="18"/>
        <w:szCs w:val="18"/>
        <w:u w:val="single"/>
      </w:rPr>
      <w:t>ở</w:t>
    </w:r>
    <w:r>
      <w:rPr>
        <w:i/>
        <w:sz w:val="18"/>
        <w:szCs w:val="18"/>
        <w:u w:val="single"/>
      </w:rPr>
      <w:t>ng B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 xml:space="preserve"> N</w:t>
    </w:r>
    <w:r>
      <w:rPr>
        <w:i/>
        <w:sz w:val="18"/>
        <w:szCs w:val="18"/>
        <w:u w:val="single"/>
      </w:rPr>
      <w:t>ộ</w:t>
    </w:r>
    <w:r>
      <w:rPr>
        <w:i/>
        <w:sz w:val="18"/>
        <w:szCs w:val="18"/>
        <w:u w:val="single"/>
      </w:rPr>
      <w:t>i v</w:t>
    </w:r>
    <w:r>
      <w:rPr>
        <w:i/>
        <w:sz w:val="18"/>
        <w:szCs w:val="18"/>
        <w:u w:val="single"/>
      </w:rPr>
      <w:t>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8B"/>
    <w:rsid w:val="005C038B"/>
    <w:rsid w:val="00A8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09138-3BBE-4492-A5BB-3EA9C2D2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C038B"/>
    <w:rPr>
      <w:rFonts w:cs="Times New Roman"/>
    </w:rPr>
  </w:style>
  <w:style w:type="character" w:customStyle="1" w:styleId="HeaderChar">
    <w:name w:val="Header Char"/>
    <w:link w:val="Header"/>
    <w:locked/>
    <w:rsid w:val="005C038B"/>
    <w:rPr>
      <w:lang w:val="vi-VN" w:eastAsia="x-none"/>
    </w:rPr>
  </w:style>
  <w:style w:type="character" w:customStyle="1" w:styleId="FooterChar">
    <w:name w:val="Footer Char"/>
    <w:link w:val="Footer"/>
    <w:uiPriority w:val="99"/>
    <w:locked/>
    <w:rsid w:val="005C038B"/>
    <w:rPr>
      <w:rFonts w:eastAsia="Times New Roman"/>
      <w:sz w:val="24"/>
    </w:rPr>
  </w:style>
  <w:style w:type="paragraph" w:styleId="Header">
    <w:name w:val="header"/>
    <w:basedOn w:val="Normal"/>
    <w:link w:val="HeaderChar"/>
    <w:unhideWhenUsed/>
    <w:rsid w:val="005C038B"/>
    <w:pPr>
      <w:tabs>
        <w:tab w:val="center" w:pos="4680"/>
        <w:tab w:val="right" w:pos="9360"/>
      </w:tabs>
      <w:spacing w:after="0" w:line="240" w:lineRule="auto"/>
      <w:jc w:val="both"/>
    </w:pPr>
    <w:rPr>
      <w:lang w:val="vi-VN" w:eastAsia="x-none"/>
    </w:rPr>
  </w:style>
  <w:style w:type="character" w:customStyle="1" w:styleId="HeaderChar1">
    <w:name w:val="Header Char1"/>
    <w:basedOn w:val="DefaultParagraphFont"/>
    <w:semiHidden/>
    <w:rsid w:val="005C038B"/>
  </w:style>
  <w:style w:type="character" w:customStyle="1" w:styleId="HeaderChar11">
    <w:name w:val="Header Char11"/>
    <w:basedOn w:val="DefaultParagraphFont"/>
    <w:uiPriority w:val="99"/>
    <w:semiHidden/>
    <w:rsid w:val="005C038B"/>
    <w:rPr>
      <w:rFonts w:cs="Times New Roman"/>
      <w:sz w:val="22"/>
      <w:szCs w:val="22"/>
      <w:lang w:val="vi-VN" w:eastAsia="x-none"/>
    </w:rPr>
  </w:style>
  <w:style w:type="paragraph" w:styleId="Footer">
    <w:name w:val="footer"/>
    <w:basedOn w:val="Normal"/>
    <w:link w:val="FooterChar"/>
    <w:uiPriority w:val="99"/>
    <w:rsid w:val="005C038B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</w:rPr>
  </w:style>
  <w:style w:type="character" w:customStyle="1" w:styleId="FooterChar1">
    <w:name w:val="Footer Char1"/>
    <w:basedOn w:val="DefaultParagraphFont"/>
    <w:uiPriority w:val="99"/>
    <w:semiHidden/>
    <w:rsid w:val="005C038B"/>
  </w:style>
  <w:style w:type="character" w:customStyle="1" w:styleId="FooterChar11">
    <w:name w:val="Footer Char11"/>
    <w:basedOn w:val="DefaultParagraphFont"/>
    <w:uiPriority w:val="99"/>
    <w:semiHidden/>
    <w:rsid w:val="005C038B"/>
    <w:rPr>
      <w:rFonts w:cs="Times New Roman"/>
      <w:sz w:val="22"/>
      <w:szCs w:val="22"/>
      <w:lang w:val="vi-VN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2022-10-26T03:13:00Z</dcterms:created>
  <dcterms:modified xsi:type="dcterms:W3CDTF">2022-10-26T03:20:00Z</dcterms:modified>
</cp:coreProperties>
</file>