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AF2D" w14:textId="4D67A45B" w:rsidR="00B217DE" w:rsidRDefault="0053023F" w:rsidP="00B217DE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D64E33" wp14:editId="6B39ACEA">
            <wp:simplePos x="0" y="0"/>
            <wp:positionH relativeFrom="column">
              <wp:posOffset>34119</wp:posOffset>
            </wp:positionH>
            <wp:positionV relativeFrom="paragraph">
              <wp:posOffset>275220</wp:posOffset>
            </wp:positionV>
            <wp:extent cx="857805" cy="708660"/>
            <wp:effectExtent l="0" t="0" r="0" b="0"/>
            <wp:wrapNone/>
            <wp:docPr id="2045227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27779" name="Picture 204522777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7" t="17028" r="15823" b="17583"/>
                    <a:stretch/>
                  </pic:blipFill>
                  <pic:spPr bwMode="auto">
                    <a:xfrm>
                      <a:off x="0" y="0"/>
                      <a:ext cx="866378" cy="71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607F9" w14:textId="3299B2A8" w:rsidR="00B217DE" w:rsidRDefault="00B217DE" w:rsidP="00B217DE">
      <w:pPr>
        <w:ind w:firstLine="720"/>
      </w:pPr>
      <w:r>
        <w:t xml:space="preserve">    </w:t>
      </w:r>
      <w:r>
        <w:tab/>
        <w:t>Republic of the Philippines</w:t>
      </w:r>
    </w:p>
    <w:p w14:paraId="0ECC9EE5" w14:textId="2B5D8DEE" w:rsidR="00B217DE" w:rsidRDefault="00B217DE" w:rsidP="00B217DE">
      <w:pPr>
        <w:spacing w:after="0"/>
        <w:ind w:left="720"/>
      </w:pPr>
      <w:r>
        <w:t xml:space="preserve">   </w:t>
      </w:r>
      <w:r>
        <w:tab/>
        <w:t>SOUTHERN LEYTE STATE UNIVERSITY – TOMAS OPPUS</w:t>
      </w:r>
      <w:bookmarkStart w:id="0" w:name="_Hlk151555149"/>
      <w:bookmarkEnd w:id="0"/>
    </w:p>
    <w:p w14:paraId="5AF87CF3" w14:textId="537B62BC" w:rsidR="00B217DE" w:rsidRDefault="00B217DE" w:rsidP="00B217DE">
      <w:pPr>
        <w:spacing w:after="0"/>
      </w:pPr>
      <w:r>
        <w:tab/>
        <w:t xml:space="preserve">    </w:t>
      </w:r>
      <w:r>
        <w:tab/>
        <w:t>San Isidro, Tomas Oppus, Southern Leyte</w:t>
      </w:r>
    </w:p>
    <w:p w14:paraId="09DE543E" w14:textId="598E24EA" w:rsidR="00B217DE" w:rsidRDefault="00B217DE" w:rsidP="00B217DE"/>
    <w:p w14:paraId="31527975" w14:textId="07CE550F" w:rsidR="00B217DE" w:rsidRDefault="00B217DE" w:rsidP="00B217DE"/>
    <w:p w14:paraId="440A5A6A" w14:textId="518F9E0F" w:rsidR="00B217DE" w:rsidRDefault="00B217DE" w:rsidP="008C4616">
      <w:pPr>
        <w:tabs>
          <w:tab w:val="left" w:pos="2750"/>
        </w:tabs>
      </w:pPr>
      <w:r>
        <w:t>M</w:t>
      </w:r>
      <w:r w:rsidR="008C4616">
        <w:t xml:space="preserve">s. </w:t>
      </w:r>
      <w:proofErr w:type="spellStart"/>
      <w:r w:rsidR="008C4616">
        <w:t>Jaychelle</w:t>
      </w:r>
      <w:proofErr w:type="spellEnd"/>
      <w:r w:rsidR="008C4616">
        <w:t xml:space="preserve"> Lee</w:t>
      </w:r>
    </w:p>
    <w:p w14:paraId="5C3B7756" w14:textId="5E710995" w:rsidR="00B217DE" w:rsidRDefault="00B217DE" w:rsidP="008C4616">
      <w:r>
        <w:t>Manager</w:t>
      </w:r>
    </w:p>
    <w:p w14:paraId="705E0E7B" w14:textId="0E5D4DD7" w:rsidR="00B217DE" w:rsidRDefault="00B217DE" w:rsidP="008C4616">
      <w:proofErr w:type="spellStart"/>
      <w:r>
        <w:t>PureGold</w:t>
      </w:r>
      <w:proofErr w:type="spellEnd"/>
    </w:p>
    <w:p w14:paraId="635E88A1" w14:textId="382D0E90" w:rsidR="00B217DE" w:rsidRDefault="00B217DE" w:rsidP="008C4616">
      <w:proofErr w:type="spellStart"/>
      <w:r>
        <w:t>Sogod</w:t>
      </w:r>
      <w:proofErr w:type="spellEnd"/>
      <w:r>
        <w:t xml:space="preserve"> Branch, </w:t>
      </w:r>
      <w:proofErr w:type="spellStart"/>
      <w:r>
        <w:t>Sogod</w:t>
      </w:r>
      <w:proofErr w:type="spellEnd"/>
      <w:r>
        <w:t>, Southern Leyte</w:t>
      </w:r>
    </w:p>
    <w:p w14:paraId="3CAC83BF" w14:textId="2581B1F2" w:rsidR="00B217DE" w:rsidRDefault="00B217DE" w:rsidP="00B217DE"/>
    <w:p w14:paraId="41470882" w14:textId="438FBF9C" w:rsidR="00B217DE" w:rsidRDefault="00B217DE" w:rsidP="00B217DE">
      <w:r>
        <w:t>Dear M</w:t>
      </w:r>
      <w:r w:rsidR="008C4616">
        <w:t>s. Lee</w:t>
      </w:r>
      <w:r>
        <w:t>:</w:t>
      </w:r>
    </w:p>
    <w:p w14:paraId="5D1E4010" w14:textId="77777777" w:rsidR="00B217DE" w:rsidRDefault="00B217DE" w:rsidP="00B217DE"/>
    <w:p w14:paraId="6C8C81AC" w14:textId="2D29E1AD" w:rsidR="00B217DE" w:rsidRDefault="00B217DE" w:rsidP="00B217DE">
      <w:r>
        <w:t xml:space="preserve">The </w:t>
      </w:r>
      <w:r w:rsidRPr="001433D1">
        <w:rPr>
          <w:i/>
          <w:iCs/>
        </w:rPr>
        <w:t>SLSU – Tomas Oppus Campus</w:t>
      </w:r>
      <w:r>
        <w:t xml:space="preserve"> cordially invites you to attend our first annual computer conference. The conference will be held at the </w:t>
      </w:r>
      <w:r w:rsidRPr="001433D1">
        <w:rPr>
          <w:b/>
          <w:bCs/>
        </w:rPr>
        <w:t>SLSU – Tomas Oppus Covered Court on February 30, 2021</w:t>
      </w:r>
      <w:r>
        <w:t xml:space="preserve"> at </w:t>
      </w:r>
      <w:r w:rsidRPr="001433D1">
        <w:rPr>
          <w:b/>
          <w:bCs/>
        </w:rPr>
        <w:t>8:30 am</w:t>
      </w:r>
      <w:r>
        <w:t>.</w:t>
      </w:r>
    </w:p>
    <w:p w14:paraId="655797D9" w14:textId="4F438B12" w:rsidR="00B217DE" w:rsidRDefault="00B217DE" w:rsidP="00B217DE"/>
    <w:p w14:paraId="6C693D1E" w14:textId="5823E88D" w:rsidR="00B217DE" w:rsidRDefault="00B217DE" w:rsidP="00B217DE">
      <w:r>
        <w:t xml:space="preserve">We are confident that this year’s conference will be inspiring and informative. We have several leading representatives of the computer industry who will be conducting seminars at the conference. </w:t>
      </w:r>
    </w:p>
    <w:p w14:paraId="1C5A8736" w14:textId="0986568A" w:rsidR="00B217DE" w:rsidRDefault="00B217DE" w:rsidP="00B217DE"/>
    <w:p w14:paraId="5801D7E4" w14:textId="77777777" w:rsidR="00B217DE" w:rsidRDefault="00B217DE" w:rsidP="00B217DE">
      <w:r>
        <w:t>Please let us know if you plan to send participants by accomplishing the confirmations slip not later than December 31, 2020</w:t>
      </w:r>
    </w:p>
    <w:p w14:paraId="59C42549" w14:textId="77777777" w:rsidR="00B217DE" w:rsidRDefault="00B217DE" w:rsidP="00B217DE"/>
    <w:p w14:paraId="54D74B18" w14:textId="671BCD6E" w:rsidR="00B217DE" w:rsidRDefault="00B217DE" w:rsidP="00B217DE">
      <w:r>
        <w:t>Sincerely yours,</w:t>
      </w:r>
    </w:p>
    <w:p w14:paraId="6268AEEF" w14:textId="77777777" w:rsidR="00B217DE" w:rsidRDefault="00B217DE" w:rsidP="00B217DE"/>
    <w:p w14:paraId="7F02C066" w14:textId="3A135353" w:rsidR="008C4616" w:rsidRDefault="008C4616" w:rsidP="00B217DE">
      <w:r>
        <w:t>Sam Paul,</w:t>
      </w:r>
    </w:p>
    <w:p w14:paraId="162F0EFB" w14:textId="3A0222ED" w:rsidR="00B217DE" w:rsidRDefault="00B217DE" w:rsidP="00B217DE">
      <w:r>
        <w:t>Campus Director</w:t>
      </w:r>
    </w:p>
    <w:p w14:paraId="493EA4D0" w14:textId="2E6357A7" w:rsidR="00130683" w:rsidRDefault="00130683"/>
    <w:p w14:paraId="51C2D546" w14:textId="77777777" w:rsidR="00B217DE" w:rsidRPr="00B217DE" w:rsidRDefault="00B217DE" w:rsidP="00B217DE"/>
    <w:p w14:paraId="60901FE3" w14:textId="77777777" w:rsidR="00B217DE" w:rsidRPr="00B217DE" w:rsidRDefault="00B217DE" w:rsidP="00B217DE"/>
    <w:p w14:paraId="4D295073" w14:textId="77777777" w:rsidR="00B217DE" w:rsidRPr="00B217DE" w:rsidRDefault="00B217DE" w:rsidP="00B217DE"/>
    <w:p w14:paraId="33819B1F" w14:textId="77777777" w:rsidR="00B217DE" w:rsidRPr="00B217DE" w:rsidRDefault="00B217DE" w:rsidP="00B217DE"/>
    <w:p w14:paraId="4C162889" w14:textId="091DE079" w:rsidR="00B217DE" w:rsidRPr="00B217DE" w:rsidRDefault="00B217DE" w:rsidP="00B217DE">
      <w:pPr>
        <w:tabs>
          <w:tab w:val="left" w:pos="1219"/>
        </w:tabs>
      </w:pPr>
      <w:r>
        <w:tab/>
      </w:r>
    </w:p>
    <w:sectPr w:rsidR="00B217DE" w:rsidRPr="00B217DE" w:rsidSect="001433D1">
      <w:headerReference w:type="even" r:id="rId7"/>
      <w:headerReference w:type="default" r:id="rId8"/>
      <w:footerReference w:type="default" r:id="rId9"/>
      <w:headerReference w:type="first" r:id="rId10"/>
      <w:pgSz w:w="12240" w:h="15840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EF747" w14:textId="77777777" w:rsidR="00B95200" w:rsidRDefault="00B95200" w:rsidP="00B217DE">
      <w:pPr>
        <w:spacing w:after="0" w:line="240" w:lineRule="auto"/>
      </w:pPr>
      <w:r>
        <w:separator/>
      </w:r>
    </w:p>
  </w:endnote>
  <w:endnote w:type="continuationSeparator" w:id="0">
    <w:p w14:paraId="6E4598DF" w14:textId="77777777" w:rsidR="00B95200" w:rsidRDefault="00B95200" w:rsidP="00B2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09894" w14:textId="3D8BDF4B" w:rsidR="00FB7BA2" w:rsidRDefault="008C4616">
    <w:pPr>
      <w:pStyle w:val="Footer"/>
    </w:pPr>
    <w:proofErr w:type="spellStart"/>
    <w:r>
      <w:t>Edrose</w:t>
    </w:r>
    <w:proofErr w:type="spellEnd"/>
    <w:r>
      <w:t xml:space="preserve"> A. </w:t>
    </w:r>
    <w:proofErr w:type="spellStart"/>
    <w:r>
      <w:t>Suganob</w:t>
    </w:r>
    <w:proofErr w:type="spellEnd"/>
    <w:r w:rsidR="00B217DE">
      <w:ptab w:relativeTo="margin" w:alignment="center" w:leader="none"/>
    </w:r>
    <w:r w:rsidR="00B217DE">
      <w:t>Southern Leyte State University - TO</w:t>
    </w:r>
    <w:r w:rsidR="00B217DE">
      <w:ptab w:relativeTo="margin" w:alignment="right" w:leader="none"/>
    </w:r>
    <w:r w:rsidR="00B217DE">
      <w:t>November 22,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383B" w14:textId="77777777" w:rsidR="00B95200" w:rsidRDefault="00B95200" w:rsidP="00B217DE">
      <w:pPr>
        <w:spacing w:after="0" w:line="240" w:lineRule="auto"/>
      </w:pPr>
      <w:r>
        <w:separator/>
      </w:r>
    </w:p>
  </w:footnote>
  <w:footnote w:type="continuationSeparator" w:id="0">
    <w:p w14:paraId="108B7D2D" w14:textId="77777777" w:rsidR="00B95200" w:rsidRDefault="00B95200" w:rsidP="00B2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6C2C" w14:textId="77777777" w:rsidR="00FB7BA2" w:rsidRDefault="00B238DE">
    <w:pPr>
      <w:pStyle w:val="Header"/>
    </w:pPr>
    <w:r>
      <w:rPr>
        <w:noProof/>
      </w:rPr>
      <w:pict w14:anchorId="72E434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9056157" o:spid="_x0000_s1026" type="#_x0000_t136" style="position:absolute;margin-left:0;margin-top:0;width:413.25pt;height:146.25pt;rotation:315;z-index:-251656192;mso-position-horizontal:center;mso-position-horizontal-relative:margin;mso-position-vertical:center;mso-position-vertical-relative:margin" o:allowincell="f" fillcolor="#aeaaaa [2414]" stroked="f">
          <v:fill opacity=".5"/>
          <v:textpath style="font-family:&quot;Calibri&quot;;font-size:120pt" string="SLSU-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50AD" w14:textId="77777777" w:rsidR="00FB7BA2" w:rsidRDefault="00B238DE">
    <w:pPr>
      <w:pStyle w:val="Header"/>
    </w:pPr>
    <w:r>
      <w:rPr>
        <w:noProof/>
      </w:rPr>
      <w:pict w14:anchorId="37C549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9056158" o:spid="_x0000_s1027" type="#_x0000_t136" style="position:absolute;margin-left:0;margin-top:0;width:413.25pt;height:146.2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Calibri&quot;;font-size:120pt" string="SLSU-TO"/>
          <w10:wrap anchorx="margin" anchory="margin"/>
        </v:shape>
      </w:pict>
    </w:r>
    <w:r>
      <w:t>MS WORD ACTIVITY</w:t>
    </w:r>
  </w:p>
  <w:p w14:paraId="3D15FAA7" w14:textId="77777777" w:rsidR="00FB7BA2" w:rsidRDefault="00FB7B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3580" w14:textId="77777777" w:rsidR="00FB7BA2" w:rsidRDefault="00B238DE">
    <w:pPr>
      <w:pStyle w:val="Header"/>
    </w:pPr>
    <w:r>
      <w:rPr>
        <w:noProof/>
      </w:rPr>
      <w:pict w14:anchorId="26AD3A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9056156" o:spid="_x0000_s1025" type="#_x0000_t136" style="position:absolute;margin-left:0;margin-top:0;width:413.25pt;height:146.25pt;rotation:315;z-index:-251658240;mso-position-horizontal:center;mso-position-horizontal-relative:margin;mso-position-vertical:center;mso-position-vertical-relative:margin" o:allowincell="f" fillcolor="#aeaaaa [2414]" stroked="f">
          <v:fill opacity=".5"/>
          <v:textpath style="font-family:&quot;Calibri&quot;;font-size:120pt" string="SLSU-T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mailMerge>
    <w:mainDocumentType w:val="mailingLabel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DE"/>
    <w:rsid w:val="00130683"/>
    <w:rsid w:val="0053023F"/>
    <w:rsid w:val="005F0067"/>
    <w:rsid w:val="008C4616"/>
    <w:rsid w:val="00B217DE"/>
    <w:rsid w:val="00B238DE"/>
    <w:rsid w:val="00B300F5"/>
    <w:rsid w:val="00B95200"/>
    <w:rsid w:val="00FB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50F8D"/>
  <w15:chartTrackingRefBased/>
  <w15:docId w15:val="{9E2FBA1B-5008-4C7A-92E8-5DA8EFBA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7DE"/>
  </w:style>
  <w:style w:type="paragraph" w:styleId="Footer">
    <w:name w:val="footer"/>
    <w:basedOn w:val="Normal"/>
    <w:link w:val="FooterChar"/>
    <w:uiPriority w:val="99"/>
    <w:unhideWhenUsed/>
    <w:rsid w:val="00B2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7DE"/>
  </w:style>
  <w:style w:type="character" w:styleId="Hyperlink">
    <w:name w:val="Hyperlink"/>
    <w:basedOn w:val="DefaultParagraphFont"/>
    <w:uiPriority w:val="99"/>
    <w:unhideWhenUsed/>
    <w:rsid w:val="00B21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Tambis</dc:creator>
  <cp:keywords/>
  <dc:description/>
  <cp:lastModifiedBy>Joana Beth Vertudazo</cp:lastModifiedBy>
  <cp:revision>4</cp:revision>
  <dcterms:created xsi:type="dcterms:W3CDTF">2023-11-22T06:41:00Z</dcterms:created>
  <dcterms:modified xsi:type="dcterms:W3CDTF">2023-11-22T13:25:00Z</dcterms:modified>
</cp:coreProperties>
</file>