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6A7C" w14:textId="341DEEF0" w:rsidR="009239C5" w:rsidRDefault="00B72858">
      <w:r>
        <w:t>Who is the person primary person responsible for your safety?</w:t>
      </w:r>
    </w:p>
    <w:p w14:paraId="7B643EDB" w14:textId="60C3C65B" w:rsidR="00B72858" w:rsidRDefault="00B72858" w:rsidP="00B72858">
      <w:pPr>
        <w:pStyle w:val="ListParagraph"/>
        <w:numPr>
          <w:ilvl w:val="0"/>
          <w:numId w:val="1"/>
        </w:numPr>
      </w:pPr>
      <w:r>
        <w:t>I am!</w:t>
      </w:r>
    </w:p>
    <w:p w14:paraId="519D74DD" w14:textId="38832B2E" w:rsidR="00B72858" w:rsidRDefault="00B72858" w:rsidP="00B72858">
      <w:r>
        <w:t>What is the factor/condition that contributes greatest to reduce the resistance of your skin?</w:t>
      </w:r>
    </w:p>
    <w:p w14:paraId="383DC1BF" w14:textId="1390A69C" w:rsidR="00B72858" w:rsidRDefault="00B72858" w:rsidP="00B72858">
      <w:pPr>
        <w:pStyle w:val="ListParagraph"/>
        <w:numPr>
          <w:ilvl w:val="0"/>
          <w:numId w:val="1"/>
        </w:numPr>
      </w:pPr>
      <w:r>
        <w:t>Wetness, wet skin has much less resistance.</w:t>
      </w:r>
    </w:p>
    <w:p w14:paraId="2F546226" w14:textId="14DE42CD" w:rsidR="0033002D" w:rsidRDefault="0033002D" w:rsidP="00B72858">
      <w:pPr>
        <w:pStyle w:val="ListParagraph"/>
        <w:numPr>
          <w:ilvl w:val="0"/>
          <w:numId w:val="1"/>
        </w:numPr>
      </w:pPr>
      <w:r>
        <w:t>Keeping your skin dry is the biggest factor</w:t>
      </w:r>
    </w:p>
    <w:p w14:paraId="555D615A" w14:textId="77777777" w:rsidR="00B72858" w:rsidRDefault="00B72858" w:rsidP="00B72858">
      <w:r>
        <w:t>What is the greatest risk from electricity (What is the worst thing that can happen)?</w:t>
      </w:r>
    </w:p>
    <w:p w14:paraId="60D520B6" w14:textId="597295FA" w:rsidR="00B72858" w:rsidRDefault="00B72858" w:rsidP="00B72858">
      <w:pPr>
        <w:pStyle w:val="ListParagraph"/>
        <w:numPr>
          <w:ilvl w:val="0"/>
          <w:numId w:val="1"/>
        </w:numPr>
      </w:pPr>
      <w:r>
        <w:t>Electric shock</w:t>
      </w:r>
      <w:r w:rsidR="0033002D">
        <w:t>, you can die</w:t>
      </w:r>
    </w:p>
    <w:p w14:paraId="595B5E16" w14:textId="77777777" w:rsidR="00B72858" w:rsidRDefault="00B72858" w:rsidP="00B72858">
      <w:r>
        <w:t xml:space="preserve">In LabVIEW, what is a VI? </w:t>
      </w:r>
    </w:p>
    <w:p w14:paraId="65631E49" w14:textId="2C38F9A2" w:rsidR="00B72858" w:rsidRDefault="00B72858" w:rsidP="00B72858">
      <w:pPr>
        <w:pStyle w:val="ListParagraph"/>
        <w:numPr>
          <w:ilvl w:val="0"/>
          <w:numId w:val="1"/>
        </w:numPr>
      </w:pPr>
      <w:r>
        <w:t>A VI (virtual instrument) is a LabVIEW program</w:t>
      </w:r>
      <w:r w:rsidR="005E79DD">
        <w:t xml:space="preserve"> which appears and operated imitate physical instruments. It uses functions to manipulate input the user interface and display info</w:t>
      </w:r>
    </w:p>
    <w:p w14:paraId="1B1C443A" w14:textId="0C112D6C" w:rsidR="00B72858" w:rsidRDefault="00B72858" w:rsidP="00B72858">
      <w:r>
        <w:t xml:space="preserve"> What are the three main parts of the VI? </w:t>
      </w:r>
    </w:p>
    <w:p w14:paraId="0A08435B" w14:textId="0AA6851C" w:rsidR="00B72858" w:rsidRDefault="00B72858" w:rsidP="00B72858">
      <w:pPr>
        <w:pStyle w:val="ListParagraph"/>
        <w:numPr>
          <w:ilvl w:val="0"/>
          <w:numId w:val="1"/>
        </w:numPr>
      </w:pPr>
      <w:r>
        <w:t xml:space="preserve">Front </w:t>
      </w:r>
      <w:proofErr w:type="gramStart"/>
      <w:r>
        <w:t>panel  -</w:t>
      </w:r>
      <w:proofErr w:type="gramEnd"/>
      <w:r>
        <w:t xml:space="preserve"> has the GUI</w:t>
      </w:r>
      <w:r w:rsidR="005E79DD">
        <w:t>/user interface</w:t>
      </w:r>
    </w:p>
    <w:p w14:paraId="6926926E" w14:textId="01E98B20" w:rsidR="00B72858" w:rsidRDefault="00B72858" w:rsidP="00B72858">
      <w:pPr>
        <w:pStyle w:val="ListParagraph"/>
        <w:numPr>
          <w:ilvl w:val="0"/>
          <w:numId w:val="1"/>
        </w:numPr>
      </w:pPr>
      <w:r>
        <w:t>Block Diagram – Where the program is “written”</w:t>
      </w:r>
      <w:r w:rsidR="005E79DD">
        <w:t>/location of graphical program</w:t>
      </w:r>
    </w:p>
    <w:p w14:paraId="420C059E" w14:textId="7B697760" w:rsidR="00B72858" w:rsidRDefault="00B72858" w:rsidP="00B72858">
      <w:pPr>
        <w:pStyle w:val="ListParagraph"/>
        <w:numPr>
          <w:ilvl w:val="0"/>
          <w:numId w:val="1"/>
        </w:numPr>
      </w:pPr>
      <w:r>
        <w:t>Connector Panel – Controls all VI’s and sub VI for a program</w:t>
      </w:r>
      <w:r w:rsidR="005E79DD">
        <w:t xml:space="preserve">/manages all VI’s and </w:t>
      </w:r>
      <w:proofErr w:type="spellStart"/>
      <w:r w:rsidR="005E79DD">
        <w:t>subvi</w:t>
      </w:r>
      <w:proofErr w:type="spellEnd"/>
    </w:p>
    <w:p w14:paraId="291982EC" w14:textId="77AA3A44" w:rsidR="00B72858" w:rsidRDefault="00B72858" w:rsidP="00B72858">
      <w:r>
        <w:t>A right click on the empty space on the front panel will display which palette?</w:t>
      </w:r>
    </w:p>
    <w:p w14:paraId="588A3D96" w14:textId="643D54C1" w:rsidR="00B72858" w:rsidRDefault="00B72858" w:rsidP="00B72858">
      <w:pPr>
        <w:pStyle w:val="ListParagraph"/>
        <w:numPr>
          <w:ilvl w:val="0"/>
          <w:numId w:val="1"/>
        </w:numPr>
      </w:pPr>
      <w:r>
        <w:t>Controls palette</w:t>
      </w:r>
    </w:p>
    <w:p w14:paraId="1FE94AEE" w14:textId="29809587" w:rsidR="00B72858" w:rsidRDefault="00B72858" w:rsidP="00B72858">
      <w:pPr>
        <w:ind w:left="360"/>
      </w:pPr>
      <w:r>
        <w:t>A right click on the empty space on the other window will display which palette?</w:t>
      </w:r>
    </w:p>
    <w:p w14:paraId="000A341B" w14:textId="44F5276C" w:rsidR="00B72858" w:rsidRDefault="00B72858" w:rsidP="00B72858">
      <w:pPr>
        <w:pStyle w:val="ListParagraph"/>
        <w:numPr>
          <w:ilvl w:val="0"/>
          <w:numId w:val="1"/>
        </w:numPr>
      </w:pPr>
      <w:r>
        <w:t>Functions palette</w:t>
      </w:r>
    </w:p>
    <w:p w14:paraId="0BF629BD" w14:textId="4656FDB0" w:rsidR="00B72858" w:rsidRDefault="00B72858" w:rsidP="00B72858">
      <w:r>
        <w:t>What palette controls the mouse functions when programming in LabVIEW?</w:t>
      </w:r>
    </w:p>
    <w:p w14:paraId="124F3643" w14:textId="1B55278A" w:rsidR="00B72858" w:rsidRDefault="00B72858" w:rsidP="00B72858">
      <w:pPr>
        <w:pStyle w:val="ListParagraph"/>
        <w:numPr>
          <w:ilvl w:val="0"/>
          <w:numId w:val="1"/>
        </w:numPr>
      </w:pPr>
      <w:r>
        <w:t>The tools palette</w:t>
      </w:r>
    </w:p>
    <w:p w14:paraId="2CDA86B1" w14:textId="65BC2A88" w:rsidR="00B72858" w:rsidRDefault="00B72858" w:rsidP="00B72858">
      <w:r>
        <w:t>What will be displayed if you double click the broken run arrow of a LabVIEW VI?</w:t>
      </w:r>
    </w:p>
    <w:p w14:paraId="7EB89811" w14:textId="4ADFD0DF" w:rsidR="00B72858" w:rsidRDefault="00B72858" w:rsidP="00B72858">
      <w:pPr>
        <w:pStyle w:val="ListParagraph"/>
        <w:numPr>
          <w:ilvl w:val="0"/>
          <w:numId w:val="1"/>
        </w:numPr>
      </w:pPr>
      <w:r>
        <w:t>Info on why the program can’t run</w:t>
      </w:r>
      <w:r w:rsidR="005E79DD">
        <w:t>, debugging and errors menu</w:t>
      </w:r>
    </w:p>
    <w:p w14:paraId="6DDEA8DB" w14:textId="336EA35E" w:rsidR="00B72858" w:rsidRDefault="008E21FD" w:rsidP="00B72858">
      <w:r>
        <w:t>What are three execution control structures in LabVIEW?</w:t>
      </w:r>
    </w:p>
    <w:p w14:paraId="367E0DAA" w14:textId="51BF3CF1" w:rsidR="008E21FD" w:rsidRDefault="008E21FD" w:rsidP="008E21FD">
      <w:pPr>
        <w:pStyle w:val="ListParagraph"/>
        <w:numPr>
          <w:ilvl w:val="0"/>
          <w:numId w:val="1"/>
        </w:numPr>
      </w:pPr>
      <w:r>
        <w:t>While loops, for loops and case statements</w:t>
      </w:r>
    </w:p>
    <w:p w14:paraId="3091C56A" w14:textId="3438B2A1" w:rsidR="008E21FD" w:rsidRDefault="008E21FD" w:rsidP="008E21FD">
      <w:r>
        <w:t xml:space="preserve">For what two functions is the program Multisim used? </w:t>
      </w:r>
    </w:p>
    <w:p w14:paraId="7E29A3E0" w14:textId="17AEC97E" w:rsidR="008E21FD" w:rsidRDefault="005E79DD" w:rsidP="008E21FD">
      <w:pPr>
        <w:pStyle w:val="ListParagraph"/>
        <w:numPr>
          <w:ilvl w:val="0"/>
          <w:numId w:val="1"/>
        </w:numPr>
      </w:pPr>
      <w:r>
        <w:t>Schematic capture and simulation</w:t>
      </w:r>
    </w:p>
    <w:p w14:paraId="2D863A50" w14:textId="2E6DD3A0" w:rsidR="008E21FD" w:rsidRDefault="008E21FD" w:rsidP="008E21FD">
      <w:r>
        <w:t xml:space="preserve">How </w:t>
      </w:r>
      <w:proofErr w:type="gramStart"/>
      <w:r>
        <w:t>is</w:t>
      </w:r>
      <w:proofErr w:type="gramEnd"/>
      <w:r>
        <w:t xml:space="preserve"> simulation results conveyed to the Multisim user? </w:t>
      </w:r>
    </w:p>
    <w:p w14:paraId="465C65AF" w14:textId="51C51D0E" w:rsidR="008E21FD" w:rsidRDefault="005E79DD" w:rsidP="008E21FD">
      <w:pPr>
        <w:pStyle w:val="ListParagraph"/>
        <w:numPr>
          <w:ilvl w:val="0"/>
          <w:numId w:val="1"/>
        </w:numPr>
      </w:pPr>
      <w:r>
        <w:t xml:space="preserve">The simulation results through the </w:t>
      </w:r>
      <w:proofErr w:type="spellStart"/>
      <w:r>
        <w:t>multisim</w:t>
      </w:r>
      <w:proofErr w:type="spellEnd"/>
      <w:r>
        <w:t xml:space="preserve"> DMM</w:t>
      </w:r>
    </w:p>
    <w:p w14:paraId="5031386F" w14:textId="139FB6D1" w:rsidR="008E21FD" w:rsidRDefault="008E21FD" w:rsidP="008E21FD">
      <w:r>
        <w:t>In Multisim, can the wiper position of the potentiometer be changed while the simulation is running?</w:t>
      </w:r>
    </w:p>
    <w:p w14:paraId="5551E908" w14:textId="6E47ACDD" w:rsidR="005E79DD" w:rsidRDefault="008E21FD" w:rsidP="008E21FD">
      <w:pPr>
        <w:pStyle w:val="ListParagraph"/>
        <w:numPr>
          <w:ilvl w:val="0"/>
          <w:numId w:val="1"/>
        </w:numPr>
      </w:pPr>
      <w:r>
        <w:t xml:space="preserve">Yes, </w:t>
      </w:r>
      <w:r w:rsidR="005E79DD">
        <w:t>you press “a” and you will be able to note how multimeter readings change</w:t>
      </w:r>
    </w:p>
    <w:p w14:paraId="348F4A06" w14:textId="4265C514" w:rsidR="008E21FD" w:rsidRDefault="008E21FD" w:rsidP="005E79DD">
      <w:r>
        <w:lastRenderedPageBreak/>
        <w:t>Where are capacitor’s leads connected to measure the capacitor’s capacitance using the ELVIS?</w:t>
      </w:r>
    </w:p>
    <w:p w14:paraId="38A42633" w14:textId="075FEC1B" w:rsidR="008E21FD" w:rsidRDefault="008E21FD" w:rsidP="008E21FD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r>
        <w:t>Dut</w:t>
      </w:r>
      <w:proofErr w:type="spellEnd"/>
      <w:r>
        <w:t xml:space="preserve"> + &amp; </w:t>
      </w:r>
      <w:proofErr w:type="spellStart"/>
      <w:r>
        <w:t>Dut</w:t>
      </w:r>
      <w:proofErr w:type="spellEnd"/>
      <w:r w:rsidR="005E79DD">
        <w:t xml:space="preserve"> -, on side of ELVIS</w:t>
      </w:r>
    </w:p>
    <w:p w14:paraId="56A03852" w14:textId="73740D0E" w:rsidR="008E21FD" w:rsidRDefault="008E21FD" w:rsidP="008E21FD">
      <w:r>
        <w:t xml:space="preserve">What are three functions/instruments available on the ELVIS (No on </w:t>
      </w:r>
      <w:proofErr w:type="spellStart"/>
      <w:r>
        <w:t>eis</w:t>
      </w:r>
      <w:proofErr w:type="spellEnd"/>
      <w:r>
        <w:t xml:space="preserve"> to say the piano, flute, and guitar)? </w:t>
      </w:r>
    </w:p>
    <w:p w14:paraId="4625BECF" w14:textId="5714D92D" w:rsidR="008E21FD" w:rsidRDefault="008E21FD" w:rsidP="008E21FD">
      <w:pPr>
        <w:pStyle w:val="ListParagraph"/>
        <w:numPr>
          <w:ilvl w:val="0"/>
          <w:numId w:val="1"/>
        </w:numPr>
      </w:pPr>
      <w:r>
        <w:t xml:space="preserve">A DMM, a function generator, and an oscilloscope. </w:t>
      </w:r>
    </w:p>
    <w:p w14:paraId="55DC852A" w14:textId="68302D45" w:rsidR="008E21FD" w:rsidRDefault="008E21FD" w:rsidP="008E21FD">
      <w:r>
        <w:t>What are the five basic circuit components?</w:t>
      </w:r>
    </w:p>
    <w:p w14:paraId="1B45997E" w14:textId="65664E43" w:rsidR="008E21FD" w:rsidRDefault="008E21FD" w:rsidP="008E21FD">
      <w:pPr>
        <w:pStyle w:val="ListParagraph"/>
        <w:numPr>
          <w:ilvl w:val="0"/>
          <w:numId w:val="1"/>
        </w:numPr>
      </w:pPr>
      <w:r>
        <w:t xml:space="preserve">Resistors, capacitors, inductors, current sources, and voltage sources. </w:t>
      </w:r>
    </w:p>
    <w:p w14:paraId="20D54F16" w14:textId="031D3574" w:rsidR="008E21FD" w:rsidRDefault="008E21FD" w:rsidP="008E21FD">
      <w:r>
        <w:t>What is Ohm’s Law?</w:t>
      </w:r>
    </w:p>
    <w:p w14:paraId="12985A37" w14:textId="2EF83995" w:rsidR="008E21FD" w:rsidRDefault="008E21FD" w:rsidP="008E21FD">
      <w:pPr>
        <w:pStyle w:val="ListParagraph"/>
        <w:numPr>
          <w:ilvl w:val="0"/>
          <w:numId w:val="1"/>
        </w:numPr>
      </w:pPr>
      <w:r>
        <w:t>Ohm’s law</w:t>
      </w:r>
      <w:r w:rsidR="005E79DD">
        <w:t xml:space="preserve">: </w:t>
      </w:r>
      <w:r>
        <w:t>voltage</w:t>
      </w:r>
      <w:r w:rsidR="005E79DD">
        <w:t xml:space="preserve"> =</w:t>
      </w:r>
      <w:r>
        <w:t xml:space="preserve"> current </w:t>
      </w:r>
      <w:r w:rsidR="005E79DD">
        <w:t>*</w:t>
      </w:r>
      <w:r>
        <w:t xml:space="preserve"> resistance</w:t>
      </w:r>
    </w:p>
    <w:p w14:paraId="4B8D450B" w14:textId="0D034823" w:rsidR="008E21FD" w:rsidRDefault="008E21FD" w:rsidP="008E21FD">
      <w:r>
        <w:t>What is Kirchhoff’s Current Law?</w:t>
      </w:r>
    </w:p>
    <w:p w14:paraId="37E5D623" w14:textId="56F70348" w:rsidR="008E21FD" w:rsidRDefault="008E21FD" w:rsidP="008E21FD">
      <w:pPr>
        <w:pStyle w:val="ListParagraph"/>
        <w:numPr>
          <w:ilvl w:val="0"/>
          <w:numId w:val="1"/>
        </w:numPr>
      </w:pPr>
      <w:r>
        <w:t xml:space="preserve">The sum of all currents entering a loop </w:t>
      </w:r>
      <w:r w:rsidR="00DD0CD7">
        <w:t>= sum of currents leaving</w:t>
      </w:r>
    </w:p>
    <w:p w14:paraId="5D45C81B" w14:textId="3FD44C79" w:rsidR="00DD0CD7" w:rsidRDefault="00DD0CD7" w:rsidP="00DD0CD7">
      <w:r>
        <w:t>What is Kirchhoff’s Voltage Law?</w:t>
      </w:r>
    </w:p>
    <w:p w14:paraId="270B2877" w14:textId="2B05D547" w:rsidR="00DD0CD7" w:rsidRDefault="00DD0CD7" w:rsidP="00DD0CD7">
      <w:pPr>
        <w:pStyle w:val="ListParagraph"/>
        <w:numPr>
          <w:ilvl w:val="0"/>
          <w:numId w:val="1"/>
        </w:numPr>
      </w:pPr>
      <w:r>
        <w:t>The sum of all voltages across a closed loop is equal to 0.</w:t>
      </w:r>
    </w:p>
    <w:p w14:paraId="19D3D724" w14:textId="3F1D6575" w:rsidR="00DD0CD7" w:rsidRDefault="00DD0CD7" w:rsidP="00DD0CD7">
      <w:r>
        <w:t>What is the phase relationship between the Voltage across and the Current through a capacitor?</w:t>
      </w:r>
    </w:p>
    <w:p w14:paraId="65CA09C0" w14:textId="1751BDAF" w:rsidR="00DD0CD7" w:rsidRDefault="00DD0CD7" w:rsidP="00DD0CD7">
      <w:pPr>
        <w:pStyle w:val="ListParagraph"/>
        <w:numPr>
          <w:ilvl w:val="0"/>
          <w:numId w:val="1"/>
        </w:numPr>
      </w:pPr>
      <w:r>
        <w:t xml:space="preserve">There is a </w:t>
      </w:r>
      <w:proofErr w:type="gramStart"/>
      <w:r>
        <w:t>90 degree</w:t>
      </w:r>
      <w:proofErr w:type="gramEnd"/>
      <w:r>
        <w:t xml:space="preserve"> phase shift, current leads.</w:t>
      </w:r>
    </w:p>
    <w:p w14:paraId="35E6B2AC" w14:textId="333CB9AA" w:rsidR="00DD0CD7" w:rsidRDefault="00DD0CD7" w:rsidP="00DD0CD7">
      <w:r>
        <w:t xml:space="preserve">What is the phase relationship between the voltage across the current through a resistor? </w:t>
      </w:r>
    </w:p>
    <w:p w14:paraId="3BAB75CA" w14:textId="7671D239" w:rsidR="00DD0CD7" w:rsidRDefault="00861341" w:rsidP="00861341">
      <w:pPr>
        <w:pStyle w:val="ListParagraph"/>
        <w:numPr>
          <w:ilvl w:val="0"/>
          <w:numId w:val="1"/>
        </w:numPr>
      </w:pPr>
      <w:r>
        <w:t>There is no phase shift in a resistor</w:t>
      </w:r>
    </w:p>
    <w:p w14:paraId="079AC64D" w14:textId="38D4BAFF" w:rsidR="00861341" w:rsidRDefault="00861341" w:rsidP="00861341">
      <w:r>
        <w:t xml:space="preserve">What is the phase relationship between the voltage across the current through an inductor? </w:t>
      </w:r>
    </w:p>
    <w:p w14:paraId="54169F1A" w14:textId="7FC7312B" w:rsidR="00861341" w:rsidRDefault="00861341" w:rsidP="00861341">
      <w:pPr>
        <w:pStyle w:val="ListParagraph"/>
        <w:numPr>
          <w:ilvl w:val="0"/>
          <w:numId w:val="1"/>
        </w:numPr>
      </w:pPr>
      <w:proofErr w:type="gramStart"/>
      <w:r>
        <w:t>90 degree</w:t>
      </w:r>
      <w:proofErr w:type="gramEnd"/>
      <w:r>
        <w:t xml:space="preserve"> phase shift, voltage leads</w:t>
      </w:r>
    </w:p>
    <w:p w14:paraId="17B6334A" w14:textId="6E72C94F" w:rsidR="00861341" w:rsidRDefault="00861341" w:rsidP="00861341">
      <w:r>
        <w:t>What is the phase relationship between the Voltage across the Current through a voltage source?</w:t>
      </w:r>
    </w:p>
    <w:p w14:paraId="593F5A29" w14:textId="4B351327" w:rsidR="005E79DD" w:rsidRDefault="005E79DD" w:rsidP="00861341">
      <w:pPr>
        <w:pStyle w:val="ListParagraph"/>
        <w:numPr>
          <w:ilvl w:val="0"/>
          <w:numId w:val="1"/>
        </w:numPr>
      </w:pPr>
      <w:r>
        <w:t>(assumed voltage across element is what is stated, as is all elements in parallel to be 0) w/ it the current and phase adjust to what the rest of the circuit</w:t>
      </w:r>
    </w:p>
    <w:p w14:paraId="590DF201" w14:textId="4E2CAD76" w:rsidR="00861341" w:rsidRDefault="00861341" w:rsidP="00861341">
      <w:r>
        <w:t>What is the phase relationship between the voltage across and the current through a current source?</w:t>
      </w:r>
    </w:p>
    <w:p w14:paraId="23077018" w14:textId="77777777" w:rsidR="005E79DD" w:rsidRDefault="005E79DD" w:rsidP="00861341"/>
    <w:p w14:paraId="432B2254" w14:textId="37ADCBB5" w:rsidR="00861341" w:rsidRDefault="00861341" w:rsidP="00861341">
      <w:r>
        <w:t>What are the 4 major parts of an Oscilloscope?</w:t>
      </w:r>
    </w:p>
    <w:p w14:paraId="216CA5CA" w14:textId="033ECD9C" w:rsidR="00861341" w:rsidRDefault="00861341" w:rsidP="00861341">
      <w:pPr>
        <w:pStyle w:val="ListParagraph"/>
        <w:numPr>
          <w:ilvl w:val="0"/>
          <w:numId w:val="1"/>
        </w:numPr>
      </w:pPr>
      <w:r>
        <w:t>Horizontal Axis</w:t>
      </w:r>
    </w:p>
    <w:p w14:paraId="7815019A" w14:textId="122EBC79" w:rsidR="00861341" w:rsidRDefault="00861341" w:rsidP="008E21FD">
      <w:pPr>
        <w:pStyle w:val="ListParagraph"/>
        <w:numPr>
          <w:ilvl w:val="0"/>
          <w:numId w:val="1"/>
        </w:numPr>
      </w:pPr>
      <w:r>
        <w:t>Vertical Axis</w:t>
      </w:r>
    </w:p>
    <w:p w14:paraId="26011DFD" w14:textId="78DC2888" w:rsidR="00861341" w:rsidRDefault="00861341" w:rsidP="008E21FD">
      <w:pPr>
        <w:pStyle w:val="ListParagraph"/>
        <w:numPr>
          <w:ilvl w:val="0"/>
          <w:numId w:val="1"/>
        </w:numPr>
      </w:pPr>
      <w:r>
        <w:t>Trigger</w:t>
      </w:r>
    </w:p>
    <w:p w14:paraId="310BE903" w14:textId="118573F3" w:rsidR="00861341" w:rsidRDefault="00861341" w:rsidP="008E21FD">
      <w:pPr>
        <w:pStyle w:val="ListParagraph"/>
        <w:numPr>
          <w:ilvl w:val="0"/>
          <w:numId w:val="1"/>
        </w:numPr>
      </w:pPr>
      <w:r>
        <w:t>The Display</w:t>
      </w:r>
    </w:p>
    <w:p w14:paraId="6D9D4FFE" w14:textId="4FF3CD5E" w:rsidR="005E79DD" w:rsidRDefault="00861341" w:rsidP="00861341">
      <w:r>
        <w:t>What are the 2 signal coupling methods on an Oscilloscope</w:t>
      </w:r>
      <w:r w:rsidR="005E79DD">
        <w:t>?</w:t>
      </w:r>
    </w:p>
    <w:p w14:paraId="031241C2" w14:textId="72173D54" w:rsidR="00861341" w:rsidRDefault="00861341" w:rsidP="00861341">
      <w:pPr>
        <w:pStyle w:val="ListParagraph"/>
        <w:numPr>
          <w:ilvl w:val="0"/>
          <w:numId w:val="1"/>
        </w:numPr>
      </w:pPr>
      <w:r>
        <w:lastRenderedPageBreak/>
        <w:t>AC and DC coupling</w:t>
      </w:r>
    </w:p>
    <w:p w14:paraId="0098AB0B" w14:textId="5C00971A" w:rsidR="00861341" w:rsidRDefault="00861341" w:rsidP="00861341">
      <w:r>
        <w:t>What must always be used to connect a signal into an Oscilloscope?</w:t>
      </w:r>
    </w:p>
    <w:p w14:paraId="1DB1B928" w14:textId="07A7A20A" w:rsidR="00861341" w:rsidRDefault="00861341" w:rsidP="00861341">
      <w:pPr>
        <w:pStyle w:val="ListParagraph"/>
        <w:numPr>
          <w:ilvl w:val="0"/>
          <w:numId w:val="1"/>
        </w:numPr>
      </w:pPr>
      <w:r>
        <w:t xml:space="preserve">An oscilloscope </w:t>
      </w:r>
      <w:proofErr w:type="gramStart"/>
      <w:r>
        <w:t>probe</w:t>
      </w:r>
      <w:proofErr w:type="gramEnd"/>
    </w:p>
    <w:p w14:paraId="2DE0E510" w14:textId="27C062B7" w:rsidR="005E79DD" w:rsidRDefault="00861341" w:rsidP="00861341">
      <w:r>
        <w:t>What is the difference between the X-Y mode and Y-T mode of the oscilloscope?</w:t>
      </w:r>
    </w:p>
    <w:p w14:paraId="660C8CB4" w14:textId="3B05DCAB" w:rsidR="00861341" w:rsidRDefault="00861341" w:rsidP="00861341">
      <w:r>
        <w:t xml:space="preserve">X-Y plots a signal against another signal Y-T mode plots a signal against time. </w:t>
      </w:r>
    </w:p>
    <w:p w14:paraId="6AEF4EF4" w14:textId="1A97E066" w:rsidR="00861341" w:rsidRDefault="00861341" w:rsidP="00861341">
      <w:r>
        <w:rPr>
          <w:noProof/>
        </w:rPr>
        <w:drawing>
          <wp:inline distT="0" distB="0" distL="0" distR="0" wp14:anchorId="3B8574A5" wp14:editId="2245AB59">
            <wp:extent cx="2773015" cy="26022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804" cy="26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5B55" w14:textId="0D8408B6" w:rsidR="005E79DD" w:rsidRDefault="005E79DD" w:rsidP="00861341">
      <w:r>
        <w:t>If the horizontal setting is 2 microsecond division, what is the frequency of this sine wave in figure 1?</w:t>
      </w:r>
    </w:p>
    <w:p w14:paraId="2EF7DA48" w14:textId="5914EF2C" w:rsidR="00814149" w:rsidRDefault="00814149" w:rsidP="00814149">
      <w:pPr>
        <w:pStyle w:val="ListParagraph"/>
        <w:numPr>
          <w:ilvl w:val="0"/>
          <w:numId w:val="1"/>
        </w:numPr>
      </w:pPr>
      <w:r>
        <w:t xml:space="preserve">7 divisions, = 7 x 2; 1/T: </w:t>
      </w:r>
      <w:r w:rsidR="005E79DD">
        <w:t xml:space="preserve">F = 1/0.014 approx. 71.43 Hz. </w:t>
      </w:r>
    </w:p>
    <w:p w14:paraId="60F3F5DE" w14:textId="7AD94FEF" w:rsidR="00814149" w:rsidRDefault="00814149" w:rsidP="00814149">
      <w:r>
        <w:t xml:space="preserve">If the vertical setting is 2 millivolt/division, what is the amplitude of this sine wave in figure 1? </w:t>
      </w:r>
    </w:p>
    <w:p w14:paraId="7DDC750A" w14:textId="7126941B" w:rsidR="00814149" w:rsidRDefault="00814149" w:rsidP="00814149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3.5)(</w:t>
      </w:r>
      <w:proofErr w:type="gramEnd"/>
      <w:r>
        <w:t>2x10^-3) = 7mv</w:t>
      </w:r>
    </w:p>
    <w:p w14:paraId="700CBB07" w14:textId="4D1D2252" w:rsidR="00814149" w:rsidRDefault="00814149" w:rsidP="00814149">
      <w:r>
        <w:t>If the vertical setting is 5 millivolt/division, what is the amplitude of this sine wave in figure 1?</w:t>
      </w:r>
    </w:p>
    <w:p w14:paraId="71BA778E" w14:textId="7B0F2950" w:rsidR="00814149" w:rsidRDefault="00814149" w:rsidP="00814149">
      <w:pPr>
        <w:pStyle w:val="ListParagraph"/>
        <w:numPr>
          <w:ilvl w:val="0"/>
          <w:numId w:val="1"/>
        </w:numPr>
      </w:pPr>
      <w:r>
        <w:t>17.5mV</w:t>
      </w:r>
    </w:p>
    <w:p w14:paraId="28A79B69" w14:textId="33306B43" w:rsidR="00814149" w:rsidRDefault="00814149" w:rsidP="00814149">
      <w:r>
        <w:t>What is the value of the Peak to Peak Voltage of the sine wave in figure 1?</w:t>
      </w:r>
    </w:p>
    <w:p w14:paraId="638FC713" w14:textId="3516B2A2" w:rsidR="00814149" w:rsidRDefault="00814149" w:rsidP="00814149">
      <w:pPr>
        <w:pStyle w:val="ListParagraph"/>
        <w:numPr>
          <w:ilvl w:val="0"/>
          <w:numId w:val="1"/>
        </w:numPr>
      </w:pPr>
      <w:proofErr w:type="spellStart"/>
      <w:r>
        <w:t>Vpp</w:t>
      </w:r>
      <w:proofErr w:type="spellEnd"/>
      <w:r>
        <w:t xml:space="preserve"> = 2A = 2x7 = 14mv</w:t>
      </w:r>
    </w:p>
    <w:p w14:paraId="3E6F68A1" w14:textId="547D5C03" w:rsidR="00814149" w:rsidRDefault="00814149" w:rsidP="00814149">
      <w:r>
        <w:t>What is the value of the Peak to Peak Voltage of the sine wave in figure 1?</w:t>
      </w:r>
    </w:p>
    <w:p w14:paraId="683FCDE8" w14:textId="3BBC2D7D" w:rsidR="00814149" w:rsidRDefault="00814149" w:rsidP="00814149">
      <w:pPr>
        <w:pStyle w:val="ListParagraph"/>
        <w:numPr>
          <w:ilvl w:val="0"/>
          <w:numId w:val="1"/>
        </w:numPr>
      </w:pPr>
      <w:proofErr w:type="spellStart"/>
      <w:r>
        <w:t>Vpp</w:t>
      </w:r>
      <w:proofErr w:type="spellEnd"/>
      <w:r>
        <w:t>: 17.5 x 2 = 35mV</w:t>
      </w:r>
    </w:p>
    <w:p w14:paraId="3D29DEE4" w14:textId="01EC82A6" w:rsidR="00814149" w:rsidRDefault="00814149" w:rsidP="00814149">
      <w:r>
        <w:t xml:space="preserve">What will the voltage on the load be if the output impedance of the Signal Generator is set to 50 ohms, the output amplitude is set to 2 </w:t>
      </w:r>
      <w:proofErr w:type="spellStart"/>
      <w:r>
        <w:t>Vpp</w:t>
      </w:r>
      <w:proofErr w:type="spellEnd"/>
      <w:r>
        <w:t xml:space="preserve"> and the load impedance is 10 </w:t>
      </w:r>
      <w:proofErr w:type="spellStart"/>
      <w:r>
        <w:t>kOhms</w:t>
      </w:r>
      <w:proofErr w:type="spellEnd"/>
      <w:r>
        <w:t>?</w:t>
      </w:r>
    </w:p>
    <w:p w14:paraId="1771241F" w14:textId="7D6CFBFA" w:rsidR="00814149" w:rsidRDefault="00814149" w:rsidP="00814149">
      <w:pPr>
        <w:pStyle w:val="ListParagraph"/>
        <w:numPr>
          <w:ilvl w:val="0"/>
          <w:numId w:val="1"/>
        </w:numPr>
      </w:pPr>
      <w:r>
        <w:t xml:space="preserve">The voltage on the load would read approx. double of what is expect.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what is that?</w:t>
      </w:r>
    </w:p>
    <w:p w14:paraId="590B9889" w14:textId="54DB3C33" w:rsidR="00814149" w:rsidRDefault="00814149" w:rsidP="00814149">
      <w:r>
        <w:t xml:space="preserve">What will the voltage be on the load if the output impedance of the Signal Generator is set to High Impedance, the output amplitude is set to 2 </w:t>
      </w:r>
      <w:proofErr w:type="spellStart"/>
      <w:r>
        <w:t>Vpp</w:t>
      </w:r>
      <w:proofErr w:type="spellEnd"/>
      <w:r>
        <w:t xml:space="preserve"> and the load impedance is 10 </w:t>
      </w:r>
      <w:proofErr w:type="spellStart"/>
      <w:r>
        <w:t>kohm</w:t>
      </w:r>
      <w:proofErr w:type="spellEnd"/>
      <w:r>
        <w:t>?</w:t>
      </w:r>
    </w:p>
    <w:p w14:paraId="79A14A97" w14:textId="28E91196" w:rsidR="00814149" w:rsidRDefault="00814149" w:rsidP="00814149">
      <w:pPr>
        <w:pStyle w:val="ListParagraph"/>
        <w:numPr>
          <w:ilvl w:val="0"/>
          <w:numId w:val="1"/>
        </w:numPr>
      </w:pPr>
      <w:r>
        <w:lastRenderedPageBreak/>
        <w:t>The voltage on the load would be the expected value.</w:t>
      </w:r>
    </w:p>
    <w:p w14:paraId="1054707A" w14:textId="0257F711" w:rsidR="00814149" w:rsidRDefault="00814149" w:rsidP="00814149">
      <w:r>
        <w:t xml:space="preserve">What are the three standard waveforms the Signal Generator produces? </w:t>
      </w:r>
    </w:p>
    <w:p w14:paraId="03ADEED1" w14:textId="7D672764" w:rsidR="00814149" w:rsidRDefault="00814149" w:rsidP="00814149">
      <w:r>
        <w:rPr>
          <w:noProof/>
        </w:rPr>
        <w:drawing>
          <wp:inline distT="0" distB="0" distL="0" distR="0" wp14:anchorId="32EC4ED3" wp14:editId="38750C57">
            <wp:extent cx="5943600" cy="1611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1399" w14:textId="77777777" w:rsidR="00814149" w:rsidRDefault="00814149" w:rsidP="00814149">
      <w:bookmarkStart w:id="0" w:name="_GoBack"/>
      <w:bookmarkEnd w:id="0"/>
    </w:p>
    <w:p w14:paraId="42CFCD2A" w14:textId="77777777" w:rsidR="00814149" w:rsidRDefault="00814149" w:rsidP="00814149"/>
    <w:p w14:paraId="27A252A2" w14:textId="77777777" w:rsidR="00814149" w:rsidRDefault="00814149" w:rsidP="00814149"/>
    <w:sectPr w:rsidR="0081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04E"/>
    <w:multiLevelType w:val="hybridMultilevel"/>
    <w:tmpl w:val="CE10BE7E"/>
    <w:lvl w:ilvl="0" w:tplc="80469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58"/>
    <w:rsid w:val="0033002D"/>
    <w:rsid w:val="005B0094"/>
    <w:rsid w:val="005E79DD"/>
    <w:rsid w:val="00814149"/>
    <w:rsid w:val="00861341"/>
    <w:rsid w:val="008E21FD"/>
    <w:rsid w:val="009239C5"/>
    <w:rsid w:val="00B72858"/>
    <w:rsid w:val="00D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433C"/>
  <w15:chartTrackingRefBased/>
  <w15:docId w15:val="{96D4861F-3D7E-42BA-8043-F181E4FA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leascasper@outlook.com</dc:creator>
  <cp:keywords/>
  <dc:description/>
  <cp:lastModifiedBy>leascasper@outlook.com</cp:lastModifiedBy>
  <cp:revision>2</cp:revision>
  <dcterms:created xsi:type="dcterms:W3CDTF">2018-03-07T01:40:00Z</dcterms:created>
  <dcterms:modified xsi:type="dcterms:W3CDTF">2018-03-08T03:03:00Z</dcterms:modified>
</cp:coreProperties>
</file>