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</w:t>
      </w:r>
      <w:proofErr w:type="gramStart"/>
      <w:r w:rsidR="00431047">
        <w:rPr>
          <w:rFonts w:ascii="Helvetica Light" w:hAnsi="Helvetica Light" w:cs="Arial"/>
          <w:sz w:val="22"/>
          <w:szCs w:val="22"/>
        </w:rPr>
        <w:t>you</w:t>
      </w:r>
      <w:r w:rsidRPr="00594F33">
        <w:rPr>
          <w:rFonts w:ascii="Helvetica Light" w:hAnsi="Helvetica Light" w:cs="Arial"/>
          <w:sz w:val="22"/>
          <w:szCs w:val="22"/>
        </w:rPr>
        <w:t>, or</w:t>
      </w:r>
      <w:proofErr w:type="gramEnd"/>
      <w:r w:rsidRPr="00594F33">
        <w:rPr>
          <w:rFonts w:ascii="Helvetica Light" w:hAnsi="Helvetica Light" w:cs="Arial"/>
          <w:sz w:val="22"/>
          <w:szCs w:val="22"/>
        </w:rPr>
        <w:t xml:space="preserve">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F51584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3E207B">
              <w:rPr>
                <w:rFonts w:ascii="Helvetica Light" w:hAnsi="Helvetica Light" w:cs="Arial"/>
                <w:sz w:val="22"/>
                <w:szCs w:val="22"/>
              </w:rPr>
              <w:t>When I need an opinion on a hard decision, I go to my father.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011BBCD0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43614152" w14:textId="20272293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6638F070" w14:textId="18661EE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20BD0796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1</w:t>
            </w:r>
          </w:p>
        </w:tc>
        <w:tc>
          <w:tcPr>
            <w:tcW w:w="9519" w:type="dxa"/>
          </w:tcPr>
          <w:p w14:paraId="2AF1595B" w14:textId="0ED8B809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6717F"/>
    <w:rsid w:val="00133D01"/>
    <w:rsid w:val="00154555"/>
    <w:rsid w:val="00186D1B"/>
    <w:rsid w:val="00214810"/>
    <w:rsid w:val="00287FAF"/>
    <w:rsid w:val="002E1A7F"/>
    <w:rsid w:val="003334CB"/>
    <w:rsid w:val="003B3939"/>
    <w:rsid w:val="003E207B"/>
    <w:rsid w:val="00400B4A"/>
    <w:rsid w:val="00431047"/>
    <w:rsid w:val="0043455F"/>
    <w:rsid w:val="004A1D6D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6E6755"/>
    <w:rsid w:val="00724022"/>
    <w:rsid w:val="00733814"/>
    <w:rsid w:val="00751A79"/>
    <w:rsid w:val="0078419C"/>
    <w:rsid w:val="007A3BF2"/>
    <w:rsid w:val="007B3518"/>
    <w:rsid w:val="007B5BD4"/>
    <w:rsid w:val="00802262"/>
    <w:rsid w:val="008117A1"/>
    <w:rsid w:val="0083682C"/>
    <w:rsid w:val="00873001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96A09"/>
    <w:rsid w:val="00BF0D0B"/>
    <w:rsid w:val="00C61B0B"/>
    <w:rsid w:val="00C720CB"/>
    <w:rsid w:val="00CB5ABB"/>
    <w:rsid w:val="00CB7907"/>
    <w:rsid w:val="00CF00A8"/>
    <w:rsid w:val="00CF227E"/>
    <w:rsid w:val="00D72FC2"/>
    <w:rsid w:val="00DD5A99"/>
    <w:rsid w:val="00E34BE6"/>
    <w:rsid w:val="00E61523"/>
    <w:rsid w:val="00E91F12"/>
    <w:rsid w:val="00EA17F6"/>
    <w:rsid w:val="00EA484F"/>
    <w:rsid w:val="00EC15D4"/>
    <w:rsid w:val="00ED0A98"/>
    <w:rsid w:val="00EE008F"/>
    <w:rsid w:val="00F6103A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25</cp:revision>
  <dcterms:created xsi:type="dcterms:W3CDTF">2024-11-06T02:51:00Z</dcterms:created>
  <dcterms:modified xsi:type="dcterms:W3CDTF">2024-11-07T15:16:00Z</dcterms:modified>
</cp:coreProperties>
</file>