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C074" w14:textId="2922D4A4" w:rsidR="00FA45EE" w:rsidRPr="007F222E" w:rsidRDefault="008C520F" w:rsidP="009400E3">
      <w:pPr>
        <w:pStyle w:val="Heading1"/>
        <w:spacing w:before="3000" w:line="480" w:lineRule="auto"/>
        <w:rPr>
          <w:rFonts w:ascii="Times New Roman" w:hAnsi="Times New Roman" w:cs="Times New Roman"/>
          <w:lang w:val="en-US"/>
        </w:rPr>
      </w:pPr>
      <w:r w:rsidRPr="008C520F">
        <w:rPr>
          <w:rFonts w:ascii="Times New Roman" w:hAnsi="Times New Roman" w:cs="Times New Roman"/>
        </w:rPr>
        <w:t>Adding a Temperature and Humidity Sensor</w:t>
      </w:r>
    </w:p>
    <w:p w14:paraId="4380AD15" w14:textId="77777777" w:rsidR="00E84FE8" w:rsidRPr="007F222E" w:rsidRDefault="00E84FE8" w:rsidP="009A0295">
      <w:pPr>
        <w:spacing w:line="480" w:lineRule="auto"/>
        <w:ind w:firstLine="720"/>
        <w:contextualSpacing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w:r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Zachary N. Locke</w:t>
      </w:r>
    </w:p>
    <w:p w14:paraId="3A7CC91C" w14:textId="77777777" w:rsidR="00E84FE8" w:rsidRPr="007F222E" w:rsidRDefault="00E84FE8" w:rsidP="009A0295">
      <w:pPr>
        <w:spacing w:line="480" w:lineRule="auto"/>
        <w:ind w:firstLine="720"/>
        <w:contextualSpacing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w:r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Southern New Hampshire University</w:t>
      </w:r>
    </w:p>
    <w:p w14:paraId="603BFFC7" w14:textId="7A303739" w:rsidR="00E84FE8" w:rsidRPr="007F222E" w:rsidRDefault="006F682F" w:rsidP="009A0295">
      <w:pPr>
        <w:spacing w:line="480" w:lineRule="auto"/>
        <w:ind w:firstLine="720"/>
        <w:contextualSpacing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w:r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CS-</w:t>
      </w:r>
      <w:r w:rsidR="001B664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3</w:t>
      </w:r>
      <w:r w:rsidR="00BE0084"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5</w:t>
      </w:r>
      <w:r w:rsidR="001B664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0</w:t>
      </w:r>
      <w:r w:rsidR="00E84FE8"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 xml:space="preserve">: </w:t>
      </w:r>
      <w:r w:rsidR="001B664E" w:rsidRPr="001B664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Emerging Sys Arch &amp; Tech</w:t>
      </w:r>
    </w:p>
    <w:p w14:paraId="78D04F81" w14:textId="02D60F0F" w:rsidR="00E84FE8" w:rsidRPr="007F222E" w:rsidRDefault="001B664E" w:rsidP="009A0295">
      <w:pPr>
        <w:spacing w:line="480" w:lineRule="auto"/>
        <w:ind w:firstLine="720"/>
        <w:contextualSpacing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Roland Morales</w:t>
      </w:r>
    </w:p>
    <w:p w14:paraId="6A86FC60" w14:textId="28ACF192" w:rsidR="00E84FE8" w:rsidRPr="007F222E" w:rsidRDefault="00C80124" w:rsidP="009A0295">
      <w:pPr>
        <w:spacing w:line="480" w:lineRule="auto"/>
        <w:contextualSpacing/>
        <w:jc w:val="center"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w:r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 xml:space="preserve">February </w:t>
      </w:r>
      <w:r w:rsidR="001B664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2</w:t>
      </w:r>
      <w:r w:rsidR="008C520F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1</w:t>
      </w:r>
      <w:r w:rsidR="00E84FE8"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, 202</w:t>
      </w:r>
      <w:r w:rsidRPr="007F222E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6</w:t>
      </w:r>
    </w:p>
    <w:p w14:paraId="2DB70001" w14:textId="67256BF2" w:rsidR="00AD678B" w:rsidRPr="007F222E" w:rsidRDefault="00C80124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  <w:bookmarkStart w:id="0" w:name="_z5sz1tr6vsp1" w:colFirst="0" w:colLast="0"/>
      <w:bookmarkStart w:id="1" w:name="_x309z2ps6l5e" w:colFirst="0" w:colLast="0"/>
      <w:bookmarkEnd w:id="0"/>
      <w:bookmarkEnd w:id="1"/>
      <w:r w:rsidRPr="007F2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3A7F89" w14:textId="77777777" w:rsidR="00AD678B" w:rsidRPr="007F222E" w:rsidRDefault="00AD678B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7FEA7F4" w14:textId="77777777" w:rsidR="00AD678B" w:rsidRPr="007F222E" w:rsidRDefault="00AD678B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192524B" w14:textId="77777777" w:rsidR="00AD678B" w:rsidRPr="007F222E" w:rsidRDefault="00AD678B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CBFB496" w14:textId="77777777" w:rsidR="00AD678B" w:rsidRPr="007F222E" w:rsidRDefault="00AD678B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1AEC30F" w14:textId="77777777" w:rsidR="00AD678B" w:rsidRPr="007F222E" w:rsidRDefault="00AD678B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931EB3C" w14:textId="77777777" w:rsidR="00AD678B" w:rsidRPr="007F222E" w:rsidRDefault="00AD678B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D773A70" w14:textId="77777777" w:rsidR="00AD678B" w:rsidRPr="007F222E" w:rsidRDefault="00AD678B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3CAD0FE" w14:textId="77777777" w:rsidR="00AD678B" w:rsidRPr="007F222E" w:rsidRDefault="00AD678B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D848577" w14:textId="77777777" w:rsidR="00AD678B" w:rsidRPr="007F222E" w:rsidRDefault="00AD678B" w:rsidP="00792695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3EE8140" w14:textId="77777777" w:rsidR="00D931A1" w:rsidRDefault="00D931A1" w:rsidP="00D931A1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DC8D77B" w14:textId="77777777" w:rsidR="00813091" w:rsidRPr="007F222E" w:rsidRDefault="00813091" w:rsidP="00D931A1">
      <w:pPr>
        <w:suppressAutoHyphens/>
        <w:spacing w:line="48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065184A" w14:textId="450E36B2" w:rsidR="00A26A17" w:rsidRDefault="00CD6536" w:rsidP="00A26A17">
      <w:pPr>
        <w:suppressAutoHyphens/>
        <w:spacing w:line="48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653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Temperature Sensor Integration Reflection</w:t>
      </w:r>
    </w:p>
    <w:p w14:paraId="5B91F960" w14:textId="40B8DE76" w:rsidR="000436F4" w:rsidRPr="000436F4" w:rsidRDefault="000436F4" w:rsidP="000436F4">
      <w:pPr>
        <w:suppressAutoHyphens/>
        <w:spacing w:line="480" w:lineRule="auto"/>
        <w:ind w:firstLine="720"/>
        <w:contextualSpacing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 xml:space="preserve">I used an existing circuit from Milestone 3 rather than creating a new one. I used the same wiring for the Raspberry Pi, T-Cobbler, and breadboard for the sixteen×2 LCD, LEDs, and push buttons, and incorporated an AHT20 temperature and humidity sensor with Quik cables. On the software front, I installed the Adafruit </w:t>
      </w:r>
      <w:proofErr w:type="spellStart"/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CircuitPython</w:t>
      </w:r>
      <w:proofErr w:type="spellEnd"/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 xml:space="preserve"> library for the AHT20 sensor and character </w:t>
      </w:r>
      <w:proofErr w:type="gramStart"/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LCD, and</w:t>
      </w:r>
      <w:proofErr w:type="gramEnd"/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 xml:space="preserve"> activated the hardware I2C interface with </w:t>
      </w:r>
      <w:proofErr w:type="spellStart"/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raspi</w:t>
      </w:r>
      <w:proofErr w:type="spellEnd"/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-config.</w:t>
      </w:r>
    </w:p>
    <w:p w14:paraId="7A8AFA7F" w14:textId="77777777" w:rsidR="000436F4" w:rsidRDefault="000436F4" w:rsidP="000436F4">
      <w:pPr>
        <w:suppressAutoHyphens/>
        <w:spacing w:line="480" w:lineRule="auto"/>
        <w:ind w:firstLine="720"/>
        <w:contextualSpacing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 xml:space="preserve">The hardest part of this lab is communicating between the sensor and the Raspberry Pi using I2C. Initially, the Python code informed me that I </w:t>
      </w:r>
      <w:proofErr w:type="gramStart"/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not have</w:t>
      </w:r>
      <w:proofErr w:type="gramEnd"/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 xml:space="preserve"> a hardware I2C interface, and then later that I did not have an I2C tool detected at address 0x38. I used the instructions “ls /dev/i2c*” and “</w:t>
      </w:r>
      <w:proofErr w:type="spellStart"/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sudo</w:t>
      </w:r>
      <w:proofErr w:type="spellEnd"/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 xml:space="preserve"> i2cdetect -y 1” to see if the sensor was detected on the bus. When it wasn’t, I grew to become off the Pi and rearranged the connections at the </w:t>
      </w:r>
      <w:proofErr w:type="spellStart"/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Qwiic</w:t>
      </w:r>
      <w:proofErr w:type="spellEnd"/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 xml:space="preserve"> cable on both the Pi facet and the AHT20 aspect (attempting all the ports) till “i2cdetect” showed a tool at cope with 0x38.</w:t>
      </w:r>
    </w:p>
    <w:p w14:paraId="6D9DE6C5" w14:textId="4C4E7FD5" w:rsidR="00BD6BCF" w:rsidRPr="003D6697" w:rsidRDefault="000436F4" w:rsidP="000436F4">
      <w:pPr>
        <w:suppressAutoHyphens/>
        <w:spacing w:line="480" w:lineRule="auto"/>
        <w:ind w:firstLine="720"/>
        <w:contextualSpacing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 xml:space="preserve">Once the verbal exchange problem </w:t>
      </w:r>
      <w:proofErr w:type="gramStart"/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was</w:t>
      </w:r>
      <w:proofErr w:type="gramEnd"/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 xml:space="preserve"> resolved, the mixing script should examine temperature and humidity and display them on the LCD, </w:t>
      </w:r>
      <w:r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alongside</w:t>
      </w:r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 xml:space="preserve"> the modern-day date and time. I used the prevailing push button to toggle between Fahrenheit and Celsius, demonstrating how </w:t>
      </w:r>
      <w:proofErr w:type="gramStart"/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a</w:t>
      </w:r>
      <w:proofErr w:type="gramEnd"/>
      <w:r w:rsidRPr="000436F4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 xml:space="preserve"> unmarried embedded machine can integrate digital I/O, a single LCD, and an I²C sensor.</w:t>
      </w:r>
    </w:p>
    <w:sectPr w:rsidR="00BD6BCF" w:rsidRPr="003D66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15pt;height:279.75pt;visibility:visibl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7AC2D66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34452B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4B2427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D7ED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17C9B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D23C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B4800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9A0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2EEC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D4A34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5A06DB"/>
    <w:multiLevelType w:val="multilevel"/>
    <w:tmpl w:val="7606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441730"/>
    <w:multiLevelType w:val="multilevel"/>
    <w:tmpl w:val="6A80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FF02AE"/>
    <w:multiLevelType w:val="multilevel"/>
    <w:tmpl w:val="E958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464C20"/>
    <w:multiLevelType w:val="multilevel"/>
    <w:tmpl w:val="8EEC746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1F855931"/>
    <w:multiLevelType w:val="multilevel"/>
    <w:tmpl w:val="00FC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B417B0"/>
    <w:multiLevelType w:val="multilevel"/>
    <w:tmpl w:val="E3885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D8197F"/>
    <w:multiLevelType w:val="hybridMultilevel"/>
    <w:tmpl w:val="8A7EA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505E9"/>
    <w:multiLevelType w:val="multilevel"/>
    <w:tmpl w:val="C820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8846AE"/>
    <w:multiLevelType w:val="multilevel"/>
    <w:tmpl w:val="A2B8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D41B22"/>
    <w:multiLevelType w:val="multilevel"/>
    <w:tmpl w:val="2B94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0D1671"/>
    <w:multiLevelType w:val="multilevel"/>
    <w:tmpl w:val="FE84C6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u w:val="none"/>
      </w:rPr>
    </w:lvl>
    <w:lvl w:ilvl="1">
      <w:start w:val="1"/>
      <w:numFmt w:val="lowerLetter"/>
      <w:pStyle w:val="List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5717FA7"/>
    <w:multiLevelType w:val="multilevel"/>
    <w:tmpl w:val="EC2C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F9D3BF8"/>
    <w:multiLevelType w:val="multilevel"/>
    <w:tmpl w:val="A994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2B8475E"/>
    <w:multiLevelType w:val="hybridMultilevel"/>
    <w:tmpl w:val="319C758A"/>
    <w:lvl w:ilvl="0" w:tplc="9524EB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EEB4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E1CF6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2A23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F4F3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F4018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CC2BD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1894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DB861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9463D06"/>
    <w:multiLevelType w:val="multilevel"/>
    <w:tmpl w:val="BF30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1073A14"/>
    <w:multiLevelType w:val="multilevel"/>
    <w:tmpl w:val="20744E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565A5C"/>
        <w:sz w:val="27"/>
        <w:szCs w:val="27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3070383"/>
    <w:multiLevelType w:val="hybridMultilevel"/>
    <w:tmpl w:val="A9C8F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C35082"/>
    <w:multiLevelType w:val="hybridMultilevel"/>
    <w:tmpl w:val="C2864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CB1FF0"/>
    <w:multiLevelType w:val="multilevel"/>
    <w:tmpl w:val="EEC6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8C42E9"/>
    <w:multiLevelType w:val="hybridMultilevel"/>
    <w:tmpl w:val="72C2E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412353"/>
    <w:multiLevelType w:val="multilevel"/>
    <w:tmpl w:val="CFB6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FBC4516"/>
    <w:multiLevelType w:val="multilevel"/>
    <w:tmpl w:val="218A17D8"/>
    <w:lvl w:ilvl="0">
      <w:start w:val="1"/>
      <w:numFmt w:val="bullet"/>
      <w:pStyle w:val="ListBullet"/>
      <w:lvlText w:val="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791C0789"/>
    <w:multiLevelType w:val="multilevel"/>
    <w:tmpl w:val="739452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CD8364E"/>
    <w:multiLevelType w:val="hybridMultilevel"/>
    <w:tmpl w:val="782C9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394383">
    <w:abstractNumId w:val="25"/>
  </w:num>
  <w:num w:numId="2" w16cid:durableId="1013650957">
    <w:abstractNumId w:val="32"/>
  </w:num>
  <w:num w:numId="3" w16cid:durableId="965115129">
    <w:abstractNumId w:val="31"/>
  </w:num>
  <w:num w:numId="4" w16cid:durableId="731541522">
    <w:abstractNumId w:val="13"/>
  </w:num>
  <w:num w:numId="5" w16cid:durableId="822546508">
    <w:abstractNumId w:val="20"/>
  </w:num>
  <w:num w:numId="6" w16cid:durableId="2137411085">
    <w:abstractNumId w:val="23"/>
  </w:num>
  <w:num w:numId="7" w16cid:durableId="1206143379">
    <w:abstractNumId w:val="9"/>
  </w:num>
  <w:num w:numId="8" w16cid:durableId="838228396">
    <w:abstractNumId w:val="7"/>
  </w:num>
  <w:num w:numId="9" w16cid:durableId="1737506563">
    <w:abstractNumId w:val="6"/>
  </w:num>
  <w:num w:numId="10" w16cid:durableId="1325619617">
    <w:abstractNumId w:val="5"/>
  </w:num>
  <w:num w:numId="11" w16cid:durableId="594246615">
    <w:abstractNumId w:val="4"/>
  </w:num>
  <w:num w:numId="12" w16cid:durableId="1542010064">
    <w:abstractNumId w:val="8"/>
  </w:num>
  <w:num w:numId="13" w16cid:durableId="1860776467">
    <w:abstractNumId w:val="3"/>
  </w:num>
  <w:num w:numId="14" w16cid:durableId="1645313935">
    <w:abstractNumId w:val="2"/>
  </w:num>
  <w:num w:numId="15" w16cid:durableId="1291934515">
    <w:abstractNumId w:val="1"/>
  </w:num>
  <w:num w:numId="16" w16cid:durableId="1972590546">
    <w:abstractNumId w:val="0"/>
  </w:num>
  <w:num w:numId="17" w16cid:durableId="20830409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4909059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5902590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26152511">
    <w:abstractNumId w:val="27"/>
  </w:num>
  <w:num w:numId="21" w16cid:durableId="248734097">
    <w:abstractNumId w:val="17"/>
  </w:num>
  <w:num w:numId="22" w16cid:durableId="990325828">
    <w:abstractNumId w:val="24"/>
  </w:num>
  <w:num w:numId="23" w16cid:durableId="1672100896">
    <w:abstractNumId w:val="10"/>
  </w:num>
  <w:num w:numId="24" w16cid:durableId="185754571">
    <w:abstractNumId w:val="21"/>
  </w:num>
  <w:num w:numId="25" w16cid:durableId="1233468274">
    <w:abstractNumId w:val="14"/>
  </w:num>
  <w:num w:numId="26" w16cid:durableId="2022732826">
    <w:abstractNumId w:val="12"/>
  </w:num>
  <w:num w:numId="27" w16cid:durableId="1522082533">
    <w:abstractNumId w:val="28"/>
  </w:num>
  <w:num w:numId="28" w16cid:durableId="200546">
    <w:abstractNumId w:val="11"/>
  </w:num>
  <w:num w:numId="29" w16cid:durableId="1175650943">
    <w:abstractNumId w:val="30"/>
  </w:num>
  <w:num w:numId="30" w16cid:durableId="330908800">
    <w:abstractNumId w:val="19"/>
  </w:num>
  <w:num w:numId="31" w16cid:durableId="365256204">
    <w:abstractNumId w:val="18"/>
  </w:num>
  <w:num w:numId="32" w16cid:durableId="1530218627">
    <w:abstractNumId w:val="22"/>
  </w:num>
  <w:num w:numId="33" w16cid:durableId="524245144">
    <w:abstractNumId w:val="33"/>
  </w:num>
  <w:num w:numId="34" w16cid:durableId="1018577772">
    <w:abstractNumId w:val="26"/>
  </w:num>
  <w:num w:numId="35" w16cid:durableId="239565236">
    <w:abstractNumId w:val="15"/>
  </w:num>
  <w:num w:numId="36" w16cid:durableId="894051250">
    <w:abstractNumId w:val="16"/>
  </w:num>
  <w:num w:numId="37" w16cid:durableId="179105125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7AA1"/>
    <w:rsid w:val="0000099E"/>
    <w:rsid w:val="000057BA"/>
    <w:rsid w:val="000109A9"/>
    <w:rsid w:val="00016378"/>
    <w:rsid w:val="00020D38"/>
    <w:rsid w:val="00021F5C"/>
    <w:rsid w:val="00034748"/>
    <w:rsid w:val="00035447"/>
    <w:rsid w:val="0004144F"/>
    <w:rsid w:val="000436F4"/>
    <w:rsid w:val="0004402F"/>
    <w:rsid w:val="0004711B"/>
    <w:rsid w:val="00051F3E"/>
    <w:rsid w:val="000531C5"/>
    <w:rsid w:val="00074111"/>
    <w:rsid w:val="00074555"/>
    <w:rsid w:val="00077084"/>
    <w:rsid w:val="0008225C"/>
    <w:rsid w:val="000909E9"/>
    <w:rsid w:val="0009585F"/>
    <w:rsid w:val="000A1407"/>
    <w:rsid w:val="000A53DC"/>
    <w:rsid w:val="000B35EC"/>
    <w:rsid w:val="000B4CDE"/>
    <w:rsid w:val="000C32B4"/>
    <w:rsid w:val="000C7EC8"/>
    <w:rsid w:val="000D0879"/>
    <w:rsid w:val="000D2952"/>
    <w:rsid w:val="000D3A53"/>
    <w:rsid w:val="000F2F08"/>
    <w:rsid w:val="00106F6C"/>
    <w:rsid w:val="00124042"/>
    <w:rsid w:val="00137F1B"/>
    <w:rsid w:val="001462F0"/>
    <w:rsid w:val="001463EB"/>
    <w:rsid w:val="001467C6"/>
    <w:rsid w:val="001847D8"/>
    <w:rsid w:val="0018696A"/>
    <w:rsid w:val="0019397F"/>
    <w:rsid w:val="00193E23"/>
    <w:rsid w:val="001B5ED8"/>
    <w:rsid w:val="001B664E"/>
    <w:rsid w:val="001C18CE"/>
    <w:rsid w:val="001C1D76"/>
    <w:rsid w:val="001D08B1"/>
    <w:rsid w:val="001D1D45"/>
    <w:rsid w:val="001E0BD8"/>
    <w:rsid w:val="001F5EDA"/>
    <w:rsid w:val="002077BE"/>
    <w:rsid w:val="00210C4A"/>
    <w:rsid w:val="00211FCE"/>
    <w:rsid w:val="00245565"/>
    <w:rsid w:val="00246CFD"/>
    <w:rsid w:val="00251A1B"/>
    <w:rsid w:val="0025300C"/>
    <w:rsid w:val="00255CE3"/>
    <w:rsid w:val="002677BE"/>
    <w:rsid w:val="002777F3"/>
    <w:rsid w:val="00282E4F"/>
    <w:rsid w:val="002B4FF0"/>
    <w:rsid w:val="002B599D"/>
    <w:rsid w:val="002B6CF7"/>
    <w:rsid w:val="002C08E4"/>
    <w:rsid w:val="002E7458"/>
    <w:rsid w:val="00301828"/>
    <w:rsid w:val="00302CEA"/>
    <w:rsid w:val="00316A44"/>
    <w:rsid w:val="00332B53"/>
    <w:rsid w:val="00340F1F"/>
    <w:rsid w:val="00341E5A"/>
    <w:rsid w:val="00346EF2"/>
    <w:rsid w:val="00354BA0"/>
    <w:rsid w:val="0038213F"/>
    <w:rsid w:val="0038592A"/>
    <w:rsid w:val="0039176D"/>
    <w:rsid w:val="00395A7E"/>
    <w:rsid w:val="003B3D17"/>
    <w:rsid w:val="003B5A5D"/>
    <w:rsid w:val="003C0275"/>
    <w:rsid w:val="003D6697"/>
    <w:rsid w:val="00407B13"/>
    <w:rsid w:val="004125A1"/>
    <w:rsid w:val="00415034"/>
    <w:rsid w:val="004172CD"/>
    <w:rsid w:val="00422224"/>
    <w:rsid w:val="00423423"/>
    <w:rsid w:val="00436A27"/>
    <w:rsid w:val="00442FCC"/>
    <w:rsid w:val="00445FCF"/>
    <w:rsid w:val="00447CF0"/>
    <w:rsid w:val="00452EA0"/>
    <w:rsid w:val="00453EBD"/>
    <w:rsid w:val="00454648"/>
    <w:rsid w:val="004641B8"/>
    <w:rsid w:val="00471D89"/>
    <w:rsid w:val="00477061"/>
    <w:rsid w:val="00483C82"/>
    <w:rsid w:val="00494093"/>
    <w:rsid w:val="004B02F0"/>
    <w:rsid w:val="004B0B43"/>
    <w:rsid w:val="004C0DBA"/>
    <w:rsid w:val="004C2E8A"/>
    <w:rsid w:val="004D4D10"/>
    <w:rsid w:val="004E4604"/>
    <w:rsid w:val="004E475C"/>
    <w:rsid w:val="00503CDE"/>
    <w:rsid w:val="00513193"/>
    <w:rsid w:val="00517B1D"/>
    <w:rsid w:val="00544226"/>
    <w:rsid w:val="00554472"/>
    <w:rsid w:val="005638C4"/>
    <w:rsid w:val="00564E6F"/>
    <w:rsid w:val="00573CB6"/>
    <w:rsid w:val="0058256D"/>
    <w:rsid w:val="005845C8"/>
    <w:rsid w:val="0058666C"/>
    <w:rsid w:val="005A3308"/>
    <w:rsid w:val="005B37F8"/>
    <w:rsid w:val="005C0879"/>
    <w:rsid w:val="005C3904"/>
    <w:rsid w:val="005C53A0"/>
    <w:rsid w:val="005C5D49"/>
    <w:rsid w:val="005D2FB5"/>
    <w:rsid w:val="005E316B"/>
    <w:rsid w:val="00610885"/>
    <w:rsid w:val="00610B5B"/>
    <w:rsid w:val="00610CC5"/>
    <w:rsid w:val="0062708E"/>
    <w:rsid w:val="00632015"/>
    <w:rsid w:val="006467BF"/>
    <w:rsid w:val="00667C29"/>
    <w:rsid w:val="00674C70"/>
    <w:rsid w:val="006802FD"/>
    <w:rsid w:val="00682F18"/>
    <w:rsid w:val="00683264"/>
    <w:rsid w:val="006860B2"/>
    <w:rsid w:val="00693C2A"/>
    <w:rsid w:val="006A772B"/>
    <w:rsid w:val="006B3BEE"/>
    <w:rsid w:val="006B4CBD"/>
    <w:rsid w:val="006D2132"/>
    <w:rsid w:val="006D7562"/>
    <w:rsid w:val="006F682F"/>
    <w:rsid w:val="00722410"/>
    <w:rsid w:val="00723DF2"/>
    <w:rsid w:val="0073376E"/>
    <w:rsid w:val="007346AA"/>
    <w:rsid w:val="007379E4"/>
    <w:rsid w:val="00746FAE"/>
    <w:rsid w:val="00747960"/>
    <w:rsid w:val="0075595F"/>
    <w:rsid w:val="00770E98"/>
    <w:rsid w:val="007869E0"/>
    <w:rsid w:val="00787865"/>
    <w:rsid w:val="00792695"/>
    <w:rsid w:val="007A1F5A"/>
    <w:rsid w:val="007B6C5A"/>
    <w:rsid w:val="007B7069"/>
    <w:rsid w:val="007B7AA1"/>
    <w:rsid w:val="007C502F"/>
    <w:rsid w:val="007D0E6C"/>
    <w:rsid w:val="007F222E"/>
    <w:rsid w:val="008013FC"/>
    <w:rsid w:val="00813091"/>
    <w:rsid w:val="0083223C"/>
    <w:rsid w:val="00837DA2"/>
    <w:rsid w:val="00855238"/>
    <w:rsid w:val="00863A29"/>
    <w:rsid w:val="00881225"/>
    <w:rsid w:val="008833C8"/>
    <w:rsid w:val="00886826"/>
    <w:rsid w:val="00890FFB"/>
    <w:rsid w:val="00893633"/>
    <w:rsid w:val="00895A52"/>
    <w:rsid w:val="008A279B"/>
    <w:rsid w:val="008B11DF"/>
    <w:rsid w:val="008B2A14"/>
    <w:rsid w:val="008C1604"/>
    <w:rsid w:val="008C2024"/>
    <w:rsid w:val="008C520F"/>
    <w:rsid w:val="008E4E23"/>
    <w:rsid w:val="008F1D73"/>
    <w:rsid w:val="00900640"/>
    <w:rsid w:val="00902129"/>
    <w:rsid w:val="0093583C"/>
    <w:rsid w:val="009400E3"/>
    <w:rsid w:val="009438B7"/>
    <w:rsid w:val="00947939"/>
    <w:rsid w:val="00964993"/>
    <w:rsid w:val="00966D15"/>
    <w:rsid w:val="00967273"/>
    <w:rsid w:val="00974482"/>
    <w:rsid w:val="009762EF"/>
    <w:rsid w:val="0098184D"/>
    <w:rsid w:val="009A0295"/>
    <w:rsid w:val="009A25F8"/>
    <w:rsid w:val="009A3587"/>
    <w:rsid w:val="009A6305"/>
    <w:rsid w:val="009C43CD"/>
    <w:rsid w:val="009C5CC0"/>
    <w:rsid w:val="009C6566"/>
    <w:rsid w:val="009C6B55"/>
    <w:rsid w:val="009D319E"/>
    <w:rsid w:val="009D58E9"/>
    <w:rsid w:val="009E3949"/>
    <w:rsid w:val="009E5E0E"/>
    <w:rsid w:val="009E67FB"/>
    <w:rsid w:val="009F5AF4"/>
    <w:rsid w:val="00A05B76"/>
    <w:rsid w:val="00A26A17"/>
    <w:rsid w:val="00A320EF"/>
    <w:rsid w:val="00A41A2B"/>
    <w:rsid w:val="00A45405"/>
    <w:rsid w:val="00A47EB2"/>
    <w:rsid w:val="00A537CC"/>
    <w:rsid w:val="00A53ACD"/>
    <w:rsid w:val="00A5438D"/>
    <w:rsid w:val="00A57AB4"/>
    <w:rsid w:val="00A63967"/>
    <w:rsid w:val="00A659A2"/>
    <w:rsid w:val="00A73D35"/>
    <w:rsid w:val="00A9010F"/>
    <w:rsid w:val="00A97792"/>
    <w:rsid w:val="00AA6D7F"/>
    <w:rsid w:val="00AC0839"/>
    <w:rsid w:val="00AD678B"/>
    <w:rsid w:val="00AE1956"/>
    <w:rsid w:val="00AE7171"/>
    <w:rsid w:val="00B02D32"/>
    <w:rsid w:val="00B071DD"/>
    <w:rsid w:val="00B07E8E"/>
    <w:rsid w:val="00B35606"/>
    <w:rsid w:val="00B418E5"/>
    <w:rsid w:val="00B44660"/>
    <w:rsid w:val="00B44BF1"/>
    <w:rsid w:val="00B609EA"/>
    <w:rsid w:val="00B665A2"/>
    <w:rsid w:val="00B75AF3"/>
    <w:rsid w:val="00B8449A"/>
    <w:rsid w:val="00B85A4C"/>
    <w:rsid w:val="00B972CC"/>
    <w:rsid w:val="00BA4A39"/>
    <w:rsid w:val="00BA7BBC"/>
    <w:rsid w:val="00BB2EC2"/>
    <w:rsid w:val="00BB3BE8"/>
    <w:rsid w:val="00BD104A"/>
    <w:rsid w:val="00BD589D"/>
    <w:rsid w:val="00BD6BCF"/>
    <w:rsid w:val="00BE0084"/>
    <w:rsid w:val="00BE56C6"/>
    <w:rsid w:val="00C03744"/>
    <w:rsid w:val="00C0677F"/>
    <w:rsid w:val="00C07BC9"/>
    <w:rsid w:val="00C23594"/>
    <w:rsid w:val="00C3389E"/>
    <w:rsid w:val="00C43A27"/>
    <w:rsid w:val="00C53652"/>
    <w:rsid w:val="00C656EB"/>
    <w:rsid w:val="00C75460"/>
    <w:rsid w:val="00C80124"/>
    <w:rsid w:val="00C83AEA"/>
    <w:rsid w:val="00C8613A"/>
    <w:rsid w:val="00C8651C"/>
    <w:rsid w:val="00C94A91"/>
    <w:rsid w:val="00C94D56"/>
    <w:rsid w:val="00C95BA6"/>
    <w:rsid w:val="00CA7667"/>
    <w:rsid w:val="00CA778C"/>
    <w:rsid w:val="00CB0AC3"/>
    <w:rsid w:val="00CB1603"/>
    <w:rsid w:val="00CC7FD5"/>
    <w:rsid w:val="00CD11C7"/>
    <w:rsid w:val="00CD5D47"/>
    <w:rsid w:val="00CD6536"/>
    <w:rsid w:val="00CE460C"/>
    <w:rsid w:val="00CE55AD"/>
    <w:rsid w:val="00D005EC"/>
    <w:rsid w:val="00D23F55"/>
    <w:rsid w:val="00D25A65"/>
    <w:rsid w:val="00D413FE"/>
    <w:rsid w:val="00D514E0"/>
    <w:rsid w:val="00D62976"/>
    <w:rsid w:val="00D8499A"/>
    <w:rsid w:val="00D92CF3"/>
    <w:rsid w:val="00D931A1"/>
    <w:rsid w:val="00D93F4C"/>
    <w:rsid w:val="00DA5F04"/>
    <w:rsid w:val="00DB1E47"/>
    <w:rsid w:val="00DD1381"/>
    <w:rsid w:val="00DD6682"/>
    <w:rsid w:val="00DE0A8A"/>
    <w:rsid w:val="00DE102F"/>
    <w:rsid w:val="00DF110E"/>
    <w:rsid w:val="00E01A04"/>
    <w:rsid w:val="00E335C8"/>
    <w:rsid w:val="00E37AF7"/>
    <w:rsid w:val="00E46EC2"/>
    <w:rsid w:val="00E634F1"/>
    <w:rsid w:val="00E7123D"/>
    <w:rsid w:val="00E84F42"/>
    <w:rsid w:val="00E84FE8"/>
    <w:rsid w:val="00E85282"/>
    <w:rsid w:val="00EB481B"/>
    <w:rsid w:val="00EC0A81"/>
    <w:rsid w:val="00F13FCE"/>
    <w:rsid w:val="00F252F7"/>
    <w:rsid w:val="00F2719C"/>
    <w:rsid w:val="00F33076"/>
    <w:rsid w:val="00F42DA1"/>
    <w:rsid w:val="00F4545C"/>
    <w:rsid w:val="00F47D29"/>
    <w:rsid w:val="00F63307"/>
    <w:rsid w:val="00F651B8"/>
    <w:rsid w:val="00F75826"/>
    <w:rsid w:val="00F84BCB"/>
    <w:rsid w:val="00F96588"/>
    <w:rsid w:val="00FA45EE"/>
    <w:rsid w:val="00FC350B"/>
    <w:rsid w:val="00FD47CB"/>
    <w:rsid w:val="00FD4C02"/>
    <w:rsid w:val="00FD67EC"/>
    <w:rsid w:val="00FE30B7"/>
    <w:rsid w:val="00FF302C"/>
    <w:rsid w:val="00FF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AB2E76"/>
  <w15:docId w15:val="{77948958-A6AA-4690-A704-5C5D580F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D49"/>
  </w:style>
  <w:style w:type="paragraph" w:styleId="Heading1">
    <w:name w:val="heading 1"/>
    <w:basedOn w:val="Normal"/>
    <w:next w:val="Normal"/>
    <w:uiPriority w:val="9"/>
    <w:qFormat/>
    <w:rsid w:val="00FA45EE"/>
    <w:pPr>
      <w:suppressAutoHyphens/>
      <w:spacing w:line="240" w:lineRule="auto"/>
      <w:contextualSpacing/>
      <w:jc w:val="center"/>
      <w:outlineLvl w:val="0"/>
    </w:pPr>
    <w:rPr>
      <w:rFonts w:ascii="Calibri" w:hAnsi="Calibri" w:cs="Calibri"/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45E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5E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A45EE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A45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45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45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45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45EE"/>
    <w:rPr>
      <w:b/>
      <w:bCs/>
      <w:sz w:val="20"/>
      <w:szCs w:val="20"/>
    </w:rPr>
  </w:style>
  <w:style w:type="paragraph" w:styleId="ListBullet">
    <w:name w:val="List Bullet"/>
    <w:basedOn w:val="Normal"/>
    <w:uiPriority w:val="99"/>
    <w:unhideWhenUsed/>
    <w:rsid w:val="00902129"/>
    <w:pPr>
      <w:numPr>
        <w:numId w:val="3"/>
      </w:numPr>
      <w:suppressAutoHyphens/>
      <w:spacing w:line="240" w:lineRule="auto"/>
      <w:ind w:left="720"/>
      <w:contextualSpacing/>
    </w:pPr>
    <w:rPr>
      <w:rFonts w:ascii="Calibri" w:hAnsi="Calibri" w:cs="Calibri"/>
      <w:i/>
    </w:rPr>
  </w:style>
  <w:style w:type="paragraph" w:styleId="List">
    <w:name w:val="List"/>
    <w:basedOn w:val="Normal"/>
    <w:uiPriority w:val="99"/>
    <w:unhideWhenUsed/>
    <w:rsid w:val="00902129"/>
    <w:pPr>
      <w:numPr>
        <w:ilvl w:val="1"/>
        <w:numId w:val="5"/>
      </w:numPr>
      <w:suppressAutoHyphens/>
      <w:spacing w:line="240" w:lineRule="auto"/>
      <w:contextualSpacing/>
    </w:pPr>
    <w:rPr>
      <w:rFonts w:ascii="Calibri" w:hAnsi="Calibri" w:cs="Calibri"/>
      <w:i/>
    </w:rPr>
  </w:style>
  <w:style w:type="paragraph" w:styleId="List2">
    <w:name w:val="List 2"/>
    <w:basedOn w:val="Normal"/>
    <w:uiPriority w:val="99"/>
    <w:unhideWhenUsed/>
    <w:rsid w:val="00902129"/>
    <w:pPr>
      <w:ind w:left="720" w:hanging="360"/>
      <w:contextualSpacing/>
    </w:pPr>
  </w:style>
  <w:style w:type="paragraph" w:styleId="Revision">
    <w:name w:val="Revision"/>
    <w:hidden/>
    <w:uiPriority w:val="99"/>
    <w:semiHidden/>
    <w:rsid w:val="009E3949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051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6F68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8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2E8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40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226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901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61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5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01594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8418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5677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7935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4842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498866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653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8099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921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9160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4419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9795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2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6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27853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2686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70573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6327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7246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097302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245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316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9631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66652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4279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7053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8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7" ma:contentTypeDescription="Create a new document." ma:contentTypeScope="" ma:versionID="6fb28caf7e03871e9a2c88981f2fa3d2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f766bfe70fa72cf7d1c82a66d0909e44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3b6110-aa94-458c-b182-bd9b955b0bb5}" ma:internalName="TaxCatchAll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153842-0F28-4ED4-B051-D3E89444FB7F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2.xml><?xml version="1.0" encoding="utf-8"?>
<ds:datastoreItem xmlns:ds="http://schemas.openxmlformats.org/officeDocument/2006/customXml" ds:itemID="{2D2AC8F8-2354-434F-ADDC-257380D3E2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19A5EE-9FAB-472D-9FBE-564CBEC8A1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CDFC09-B715-465D-817D-EE892D8CE5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 243 Project Three Summary Report Template</vt:lpstr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243 Project Three Summary Report Template</dc:title>
  <dc:subject/>
  <dc:creator>Russo, Jordan</dc:creator>
  <cp:keywords/>
  <dc:description/>
  <cp:lastModifiedBy>Locke, Zachary</cp:lastModifiedBy>
  <cp:revision>17</cp:revision>
  <dcterms:created xsi:type="dcterms:W3CDTF">2026-02-20T12:56:00Z</dcterms:created>
  <dcterms:modified xsi:type="dcterms:W3CDTF">2026-02-21T15:09:00Z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MediaServiceImageTags">
    <vt:lpwstr/>
  </property>
  <property fmtid="{D5CDD505-2E9C-101B-9397-08002B2CF9AE}" pid="4" name="GrammarlyDocumentId">
    <vt:lpwstr>e1b7bca7c6d986250c07c19fe08118a0c6ff2f1cb99660827322317ce288d482</vt:lpwstr>
  </property>
</Properties>
</file>