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5548BFF" w14:textId="77777777" w:rsidR="00C825B3" w:rsidRDefault="00C825B3"/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 xml:space="preserve">1 Üzlet (opcionálisan +1, </w:t>
      </w:r>
      <w:r>
        <w:t>fizikailag eltérő címen van a központtól</w:t>
      </w:r>
      <w:r>
        <w:t>)</w:t>
      </w:r>
    </w:p>
    <w:p w14:paraId="2ADDD68A" w14:textId="4AB9B9D8" w:rsidR="00BF7E48" w:rsidRDefault="00BF7E48"/>
    <w:p w14:paraId="5C8EA754" w14:textId="1E0C568C" w:rsidR="00E97294" w:rsidRDefault="00C65D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59AB" wp14:editId="0430A1B0">
                <wp:simplePos x="0" y="0"/>
                <wp:positionH relativeFrom="column">
                  <wp:posOffset>1515745</wp:posOffset>
                </wp:positionH>
                <wp:positionV relativeFrom="paragraph">
                  <wp:posOffset>250825</wp:posOffset>
                </wp:positionV>
                <wp:extent cx="1844040" cy="1661160"/>
                <wp:effectExtent l="0" t="0" r="22860" b="15240"/>
                <wp:wrapNone/>
                <wp:docPr id="79411157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0835F" w14:textId="496799A4" w:rsidR="00403E1C" w:rsidRDefault="00E97294" w:rsidP="00C65D5E">
                            <w:pPr>
                              <w:pStyle w:val="NormlWeb"/>
                            </w:pPr>
                            <w:r>
                              <w:t>központi iroda</w:t>
                            </w:r>
                            <w:r w:rsidR="00C65D5E">
                              <w:br/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 w:rsidR="00C65D5E">
                              <w:br/>
                            </w:r>
                            <w:r w:rsidR="00C65D5E">
                              <w:t xml:space="preserve">IPv4 </w:t>
                            </w:r>
                            <w:r w:rsidR="00C65D5E">
                              <w:br/>
                            </w:r>
                            <w:r w:rsidR="00C65D5E">
                              <w:t xml:space="preserve">IPv6 </w:t>
                            </w:r>
                            <w:r w:rsidR="00C65D5E">
                              <w:br/>
                              <w:t>VPN</w:t>
                            </w:r>
                            <w:r w:rsidR="00403E1C">
                              <w:br/>
                              <w:t>tűzfal</w:t>
                            </w:r>
                            <w:r w:rsidR="00403E1C">
                              <w:br/>
                              <w:t>Linux szerver- file</w:t>
                            </w:r>
                            <w:r w:rsidR="00403E1C">
                              <w:br/>
                            </w:r>
                            <w:proofErr w:type="spellStart"/>
                            <w:r w:rsidR="00403E1C">
                              <w:t>windows</w:t>
                            </w:r>
                            <w:proofErr w:type="spellEnd"/>
                            <w:r w:rsidR="00403E1C">
                              <w:t xml:space="preserve"> szerver - mail</w:t>
                            </w:r>
                          </w:p>
                          <w:p w14:paraId="58F134DA" w14:textId="77777777" w:rsidR="00403E1C" w:rsidRDefault="00403E1C" w:rsidP="00C65D5E">
                            <w:pPr>
                              <w:pStyle w:val="NormlWeb"/>
                            </w:pPr>
                          </w:p>
                          <w:p w14:paraId="0C43A90D" w14:textId="77777777" w:rsidR="00403E1C" w:rsidRDefault="00403E1C" w:rsidP="00C65D5E">
                            <w:pPr>
                              <w:pStyle w:val="NormlWeb"/>
                            </w:pPr>
                          </w:p>
                          <w:p w14:paraId="0128EBF7" w14:textId="23255588" w:rsidR="00C65D5E" w:rsidRDefault="00C65D5E" w:rsidP="00C65D5E">
                            <w:pPr>
                              <w:jc w:val="center"/>
                            </w:pPr>
                          </w:p>
                          <w:p w14:paraId="5790974C" w14:textId="19F10F04" w:rsidR="00E97294" w:rsidRDefault="00E97294" w:rsidP="00E97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59AB" id="Téglalap 1" o:spid="_x0000_s1026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    <v:textbox>
                  <w:txbxContent>
                    <w:p w14:paraId="3650835F" w14:textId="496799A4" w:rsidR="00403E1C" w:rsidRDefault="00E97294" w:rsidP="00C65D5E">
                      <w:pPr>
                        <w:pStyle w:val="NormlWeb"/>
                      </w:pPr>
                      <w:r>
                        <w:t>központi iroda</w:t>
                      </w:r>
                      <w:r w:rsidR="00C65D5E">
                        <w:br/>
                      </w:r>
                      <w:proofErr w:type="spellStart"/>
                      <w:r>
                        <w:t>Vlan</w:t>
                      </w:r>
                      <w:proofErr w:type="spellEnd"/>
                      <w:r w:rsidR="00C65D5E">
                        <w:br/>
                      </w:r>
                      <w:r w:rsidR="00C65D5E">
                        <w:t xml:space="preserve">IPv4 </w:t>
                      </w:r>
                      <w:r w:rsidR="00C65D5E">
                        <w:br/>
                      </w:r>
                      <w:r w:rsidR="00C65D5E">
                        <w:t xml:space="preserve">IPv6 </w:t>
                      </w:r>
                      <w:r w:rsidR="00C65D5E">
                        <w:br/>
                        <w:t>VPN</w:t>
                      </w:r>
                      <w:r w:rsidR="00403E1C">
                        <w:br/>
                        <w:t>tűzfal</w:t>
                      </w:r>
                      <w:r w:rsidR="00403E1C">
                        <w:br/>
                        <w:t>Linux szerver- file</w:t>
                      </w:r>
                      <w:r w:rsidR="00403E1C">
                        <w:br/>
                      </w:r>
                      <w:proofErr w:type="spellStart"/>
                      <w:r w:rsidR="00403E1C">
                        <w:t>windows</w:t>
                      </w:r>
                      <w:proofErr w:type="spellEnd"/>
                      <w:r w:rsidR="00403E1C">
                        <w:t xml:space="preserve"> szerver - mail</w:t>
                      </w:r>
                    </w:p>
                    <w:p w14:paraId="58F134DA" w14:textId="77777777" w:rsidR="00403E1C" w:rsidRDefault="00403E1C" w:rsidP="00C65D5E">
                      <w:pPr>
                        <w:pStyle w:val="NormlWeb"/>
                      </w:pPr>
                    </w:p>
                    <w:p w14:paraId="0C43A90D" w14:textId="77777777" w:rsidR="00403E1C" w:rsidRDefault="00403E1C" w:rsidP="00C65D5E">
                      <w:pPr>
                        <w:pStyle w:val="NormlWeb"/>
                      </w:pPr>
                    </w:p>
                    <w:p w14:paraId="0128EBF7" w14:textId="23255588" w:rsidR="00C65D5E" w:rsidRDefault="00C65D5E" w:rsidP="00C65D5E">
                      <w:pPr>
                        <w:jc w:val="center"/>
                      </w:pPr>
                    </w:p>
                    <w:p w14:paraId="5790974C" w14:textId="19F10F04" w:rsidR="00E97294" w:rsidRDefault="00E97294" w:rsidP="00E972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1BDA08" w14:textId="1AAC6D6D" w:rsidR="00E97294" w:rsidRDefault="00403E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07AEB" wp14:editId="6A8C0012">
                <wp:simplePos x="0" y="0"/>
                <wp:positionH relativeFrom="column">
                  <wp:posOffset>3375025</wp:posOffset>
                </wp:positionH>
                <wp:positionV relativeFrom="paragraph">
                  <wp:posOffset>612775</wp:posOffset>
                </wp:positionV>
                <wp:extent cx="182880" cy="1363980"/>
                <wp:effectExtent l="38100" t="38100" r="64770" b="64770"/>
                <wp:wrapNone/>
                <wp:docPr id="135423698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363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D8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F3479" wp14:editId="617FA2FA">
                <wp:simplePos x="0" y="0"/>
                <wp:positionH relativeFrom="column">
                  <wp:posOffset>1012825</wp:posOffset>
                </wp:positionH>
                <wp:positionV relativeFrom="paragraph">
                  <wp:posOffset>719455</wp:posOffset>
                </wp:positionV>
                <wp:extent cx="480060" cy="1249680"/>
                <wp:effectExtent l="38100" t="38100" r="53340" b="64770"/>
                <wp:wrapNone/>
                <wp:docPr id="11933954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249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52B1" id="Egyenes összekötő nyíllal 2" o:spid="_x0000_s1026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65D5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EEB1DD" wp14:editId="3491E24C">
                <wp:simplePos x="0" y="0"/>
                <wp:positionH relativeFrom="column">
                  <wp:posOffset>-365760</wp:posOffset>
                </wp:positionH>
                <wp:positionV relativeFrom="paragraph">
                  <wp:posOffset>1028700</wp:posOffset>
                </wp:positionV>
                <wp:extent cx="1455420" cy="266700"/>
                <wp:effectExtent l="0" t="0" r="11430" b="19050"/>
                <wp:wrapSquare wrapText="bothSides"/>
                <wp:docPr id="14758147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AFBB" w14:textId="65F8212C" w:rsidR="00C65D5E" w:rsidRDefault="00C65D5E" w:rsidP="00C65D5E">
                            <w:r>
                              <w:t>dinamikus</w:t>
                            </w:r>
                            <w:r>
                              <w:t xml:space="preserve"> kapcsolat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B1D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    <v:textbox>
                  <w:txbxContent>
                    <w:p w14:paraId="6BBBAFBB" w14:textId="65F8212C" w:rsidR="00C65D5E" w:rsidRDefault="00C65D5E" w:rsidP="00C65D5E">
                      <w:r>
                        <w:t>dinamikus</w:t>
                      </w:r>
                      <w:r>
                        <w:t xml:space="preserve"> kapcsolat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D5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61C1A5" wp14:editId="614EA624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1455420" cy="266700"/>
                <wp:effectExtent l="0" t="0" r="11430" b="19050"/>
                <wp:wrapSquare wrapText="bothSides"/>
                <wp:docPr id="3409996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BC1E" w14:textId="41F8DBC6" w:rsidR="00C65D5E" w:rsidRDefault="00C65D5E" w:rsidP="00C65D5E">
                            <w:r>
                              <w:t>statikus</w:t>
                            </w:r>
                            <w:r>
                              <w:t xml:space="preserve"> kapcsolat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C1A5" id="_x0000_s1028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    <v:textbox>
                  <w:txbxContent>
                    <w:p w14:paraId="2573BC1E" w14:textId="41F8DBC6" w:rsidR="00C65D5E" w:rsidRDefault="00C65D5E" w:rsidP="00C65D5E">
                      <w:r>
                        <w:t>statikus</w:t>
                      </w:r>
                      <w:r>
                        <w:t xml:space="preserve"> kapcsolat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D5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472804" wp14:editId="6E6F24A8">
                <wp:simplePos x="0" y="0"/>
                <wp:positionH relativeFrom="column">
                  <wp:posOffset>1530985</wp:posOffset>
                </wp:positionH>
                <wp:positionV relativeFrom="paragraph">
                  <wp:posOffset>2334895</wp:posOffset>
                </wp:positionV>
                <wp:extent cx="1455420" cy="266700"/>
                <wp:effectExtent l="0" t="0" r="1143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EC2E" w14:textId="7A2B0B7A" w:rsidR="00C65D5E" w:rsidRDefault="00C65D5E">
                            <w:r>
                              <w:t>redundáns kapcsolat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2804" 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    <v:textbox>
                  <w:txbxContent>
                    <w:p w14:paraId="08A0EC2E" w14:textId="7A2B0B7A" w:rsidR="00C65D5E" w:rsidRDefault="00C65D5E">
                      <w:r>
                        <w:t>redundáns kapcsolat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4762D6" wp14:editId="240B69AF">
                <wp:simplePos x="0" y="0"/>
                <wp:positionH relativeFrom="column">
                  <wp:posOffset>1035685</wp:posOffset>
                </wp:positionH>
                <wp:positionV relativeFrom="paragraph">
                  <wp:posOffset>2411095</wp:posOffset>
                </wp:positionV>
                <wp:extent cx="2537460" cy="0"/>
                <wp:effectExtent l="38100" t="76200" r="15240" b="95250"/>
                <wp:wrapNone/>
                <wp:docPr id="19445064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D2783" id="Egyenes összekötő nyíllal 4" o:spid="_x0000_s1026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972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94233" wp14:editId="4FC25A7C">
                <wp:simplePos x="0" y="0"/>
                <wp:positionH relativeFrom="column">
                  <wp:posOffset>106680</wp:posOffset>
                </wp:positionH>
                <wp:positionV relativeFrom="paragraph">
                  <wp:posOffset>1965960</wp:posOffset>
                </wp:positionV>
                <wp:extent cx="914400" cy="914400"/>
                <wp:effectExtent l="0" t="0" r="19050" b="19050"/>
                <wp:wrapNone/>
                <wp:docPr id="3886659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AEF1" w14:textId="03181C9C" w:rsidR="00C65D5E" w:rsidRDefault="00E97294" w:rsidP="00C65D5E">
                            <w:pPr>
                              <w:jc w:val="center"/>
                            </w:pPr>
                            <w:r>
                              <w:t>raktár</w:t>
                            </w:r>
                            <w:r w:rsidR="00C65D5E">
                              <w:br/>
                            </w:r>
                            <w:r w:rsidR="00C65D5E">
                              <w:t xml:space="preserve">IPv4 </w:t>
                            </w:r>
                          </w:p>
                          <w:p w14:paraId="46A38C2F" w14:textId="77777777" w:rsidR="00C65D5E" w:rsidRDefault="00C65D5E" w:rsidP="00E97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94233" id="_x0000_s1030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    <v:textbox>
                  <w:txbxContent>
                    <w:p w14:paraId="30F8AEF1" w14:textId="03181C9C" w:rsidR="00C65D5E" w:rsidRDefault="00E97294" w:rsidP="00C65D5E">
                      <w:pPr>
                        <w:jc w:val="center"/>
                      </w:pPr>
                      <w:r>
                        <w:t>raktár</w:t>
                      </w:r>
                      <w:r w:rsidR="00C65D5E">
                        <w:br/>
                      </w:r>
                      <w:r w:rsidR="00C65D5E">
                        <w:t xml:space="preserve">IPv4 </w:t>
                      </w:r>
                    </w:p>
                    <w:p w14:paraId="46A38C2F" w14:textId="77777777" w:rsidR="00C65D5E" w:rsidRDefault="00C65D5E" w:rsidP="00E972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2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99E84" wp14:editId="6DBB62E3">
                <wp:simplePos x="0" y="0"/>
                <wp:positionH relativeFrom="column">
                  <wp:posOffset>3527425</wp:posOffset>
                </wp:positionH>
                <wp:positionV relativeFrom="paragraph">
                  <wp:posOffset>1938655</wp:posOffset>
                </wp:positionV>
                <wp:extent cx="914400" cy="914400"/>
                <wp:effectExtent l="0" t="0" r="19050" b="19050"/>
                <wp:wrapNone/>
                <wp:docPr id="141797341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B9CB" w14:textId="0B855BF7" w:rsidR="00C65D5E" w:rsidRDefault="00E97294" w:rsidP="00C65D5E">
                            <w:pPr>
                              <w:pStyle w:val="NormlWeb"/>
                            </w:pPr>
                            <w:r>
                              <w:t>Üzlet</w:t>
                            </w:r>
                            <w:r w:rsidR="00C65D5E">
                              <w:br/>
                            </w:r>
                            <w:r w:rsidR="00C65D5E">
                              <w:t xml:space="preserve">IPv4 </w:t>
                            </w:r>
                            <w:r w:rsidR="00C65D5E">
                              <w:br/>
                            </w:r>
                            <w:r w:rsidR="00C65D5E">
                              <w:t xml:space="preserve">IPv6 </w:t>
                            </w:r>
                            <w:r w:rsidR="00C65D5E">
                              <w:br/>
                              <w:t>Wifi</w:t>
                            </w:r>
                          </w:p>
                          <w:p w14:paraId="3CE3A55F" w14:textId="796D8A8B" w:rsidR="00C65D5E" w:rsidRDefault="00C65D5E" w:rsidP="00C65D5E">
                            <w:pPr>
                              <w:pStyle w:val="NormlWeb"/>
                            </w:pPr>
                          </w:p>
                          <w:p w14:paraId="3E8DA49E" w14:textId="044C049F" w:rsidR="00E97294" w:rsidRDefault="00E97294" w:rsidP="00E97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99E84" id="_x0000_s1031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    <v:textbox>
                  <w:txbxContent>
                    <w:p w14:paraId="721DB9CB" w14:textId="0B855BF7" w:rsidR="00C65D5E" w:rsidRDefault="00E97294" w:rsidP="00C65D5E">
                      <w:pPr>
                        <w:pStyle w:val="NormlWeb"/>
                      </w:pPr>
                      <w:r>
                        <w:t>Üzlet</w:t>
                      </w:r>
                      <w:r w:rsidR="00C65D5E">
                        <w:br/>
                      </w:r>
                      <w:r w:rsidR="00C65D5E">
                        <w:t xml:space="preserve">IPv4 </w:t>
                      </w:r>
                      <w:r w:rsidR="00C65D5E">
                        <w:br/>
                      </w:r>
                      <w:r w:rsidR="00C65D5E">
                        <w:t xml:space="preserve">IPv6 </w:t>
                      </w:r>
                      <w:r w:rsidR="00C65D5E">
                        <w:br/>
                        <w:t>Wifi</w:t>
                      </w:r>
                    </w:p>
                    <w:p w14:paraId="3CE3A55F" w14:textId="796D8A8B" w:rsidR="00C65D5E" w:rsidRDefault="00C65D5E" w:rsidP="00C65D5E">
                      <w:pPr>
                        <w:pStyle w:val="NormlWeb"/>
                      </w:pPr>
                    </w:p>
                    <w:p w14:paraId="3E8DA49E" w14:textId="044C049F" w:rsidR="00E97294" w:rsidRDefault="00E97294" w:rsidP="00E972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97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B3"/>
    <w:rsid w:val="00403E1C"/>
    <w:rsid w:val="00942955"/>
    <w:rsid w:val="009D407E"/>
    <w:rsid w:val="00BF7839"/>
    <w:rsid w:val="00BF7E48"/>
    <w:rsid w:val="00C65D5E"/>
    <w:rsid w:val="00C825B3"/>
    <w:rsid w:val="00E9729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1D32"/>
  <w15:chartTrackingRefBased/>
  <w15:docId w15:val="{BE282F7C-0592-43A8-9716-90D9D924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Lócska Gergő István</cp:lastModifiedBy>
  <cp:revision>2</cp:revision>
  <dcterms:created xsi:type="dcterms:W3CDTF">2024-01-23T16:47:00Z</dcterms:created>
  <dcterms:modified xsi:type="dcterms:W3CDTF">2024-01-23T18:36:00Z</dcterms:modified>
</cp:coreProperties>
</file>