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CBC99" w14:textId="77777777" w:rsidR="00114678" w:rsidRPr="00A06173" w:rsidRDefault="00656051">
      <w:pPr>
        <w:rPr>
          <w:b/>
          <w:sz w:val="28"/>
        </w:rPr>
      </w:pPr>
      <w:r w:rsidRPr="00A06173">
        <w:rPr>
          <w:b/>
          <w:sz w:val="28"/>
        </w:rPr>
        <w:t xml:space="preserve">Big Data – 7 Notes </w:t>
      </w:r>
    </w:p>
    <w:p w14:paraId="4CCC008A" w14:textId="77777777" w:rsidR="00656051" w:rsidRDefault="00656051"/>
    <w:p w14:paraId="493D887F" w14:textId="77777777" w:rsidR="00962649" w:rsidRDefault="00D15387">
      <w:r w:rsidRPr="00D15387">
        <w:t>Closeness Centrality:</w:t>
      </w:r>
      <w:r>
        <w:t xml:space="preserve"> Average closest path to all other nodes.</w:t>
      </w:r>
      <w:r w:rsidR="00962649">
        <w:t xml:space="preserve"> Best nodes to pass information to all other nodes in the network. </w:t>
      </w:r>
    </w:p>
    <w:p w14:paraId="58AA4C39" w14:textId="77777777" w:rsidR="00962649" w:rsidRDefault="00962649"/>
    <w:p w14:paraId="183B099D" w14:textId="77777777" w:rsidR="000D1CBE" w:rsidRDefault="000D1CBE">
      <w:r>
        <w:t xml:space="preserve">Closeness: Average closest node to all node.  </w:t>
      </w:r>
    </w:p>
    <w:p w14:paraId="2BEC9CE2" w14:textId="77777777" w:rsidR="00D37E0B" w:rsidRDefault="000D1CBE">
      <w:r>
        <w:t xml:space="preserve">Degree: </w:t>
      </w:r>
    </w:p>
    <w:p w14:paraId="2F4B6391" w14:textId="77777777" w:rsidR="00B76F22" w:rsidRDefault="00D37E0B">
      <w:r>
        <w:t xml:space="preserve">Between-ness: Information has to go through this node. Exists between all other nodes. Resilience nodes. </w:t>
      </w:r>
    </w:p>
    <w:p w14:paraId="7A3786DE" w14:textId="77777777" w:rsidR="00C104B1" w:rsidRDefault="00B76F22">
      <w:r>
        <w:t xml:space="preserve">Eigenvalue: “Important”, it’s who you know. A lot of connections. </w:t>
      </w:r>
    </w:p>
    <w:p w14:paraId="3F3DE0A5" w14:textId="77777777" w:rsidR="00C104B1" w:rsidRDefault="00C104B1"/>
    <w:p w14:paraId="43DFE64B" w14:textId="77777777" w:rsidR="00D30178" w:rsidRDefault="00D30178"/>
    <w:p w14:paraId="7F92A89A" w14:textId="77777777" w:rsidR="00D30178" w:rsidRPr="00A06173" w:rsidRDefault="00D30178">
      <w:pPr>
        <w:rPr>
          <w:b/>
          <w:u w:val="single"/>
        </w:rPr>
      </w:pPr>
      <w:r w:rsidRPr="00A06173">
        <w:rPr>
          <w:b/>
          <w:u w:val="single"/>
        </w:rPr>
        <w:t xml:space="preserve">Degree Centrality </w:t>
      </w:r>
    </w:p>
    <w:p w14:paraId="385B2896" w14:textId="77777777" w:rsidR="00D30178" w:rsidRDefault="00D30178">
      <w:r>
        <w:t xml:space="preserve">More important path is the in-network. </w:t>
      </w:r>
    </w:p>
    <w:p w14:paraId="1C30DA16" w14:textId="77777777" w:rsidR="00D30178" w:rsidRDefault="00D30178">
      <w:r>
        <w:t xml:space="preserve">Think about someone who is constantly sending out tweets vs someone who has tweets being directed towards them. </w:t>
      </w:r>
    </w:p>
    <w:p w14:paraId="192B3E6F" w14:textId="77777777" w:rsidR="009B5025" w:rsidRDefault="009B5025"/>
    <w:p w14:paraId="2B06E3E5" w14:textId="77777777" w:rsidR="0061663A" w:rsidRDefault="0061663A">
      <w:r w:rsidRPr="0061663A">
        <w:drawing>
          <wp:inline distT="0" distB="0" distL="0" distR="0" wp14:anchorId="721334BD" wp14:editId="65DB222E">
            <wp:extent cx="2273300" cy="3594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8B2D" w14:textId="77777777" w:rsidR="00D15387" w:rsidRDefault="00D37E0B">
      <w:r>
        <w:t xml:space="preserve"> </w:t>
      </w:r>
    </w:p>
    <w:p w14:paraId="33252606" w14:textId="77777777" w:rsidR="00D15387" w:rsidRDefault="00D15387"/>
    <w:p w14:paraId="33308481" w14:textId="77777777" w:rsidR="00656051" w:rsidRPr="00A06173" w:rsidRDefault="009B5025">
      <w:pPr>
        <w:rPr>
          <w:b/>
          <w:u w:val="single"/>
        </w:rPr>
      </w:pPr>
      <w:r w:rsidRPr="00A06173">
        <w:rPr>
          <w:b/>
          <w:u w:val="single"/>
        </w:rPr>
        <w:t xml:space="preserve">Closeness Centrality </w:t>
      </w:r>
    </w:p>
    <w:p w14:paraId="675817E9" w14:textId="77777777" w:rsidR="000E3AEA" w:rsidRDefault="000E3AEA">
      <w:r w:rsidRPr="000E3AEA">
        <w:lastRenderedPageBreak/>
        <w:drawing>
          <wp:inline distT="0" distB="0" distL="0" distR="0" wp14:anchorId="22BB31BA" wp14:editId="026F7F72">
            <wp:extent cx="5943600" cy="3093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37B0" w14:textId="77777777" w:rsidR="009B5025" w:rsidRDefault="009B5025">
      <w:r>
        <w:t xml:space="preserve">Average shortest path to other nodes. </w:t>
      </w:r>
    </w:p>
    <w:p w14:paraId="6C571FF2" w14:textId="77777777" w:rsidR="009B5025" w:rsidRDefault="009B5025"/>
    <w:p w14:paraId="65716BEA" w14:textId="77777777" w:rsidR="00155B94" w:rsidRDefault="00155B94">
      <w:r>
        <w:t xml:space="preserve">We want the node that is the closest to all. </w:t>
      </w:r>
      <w:r w:rsidRPr="00A06173">
        <w:rPr>
          <w:b/>
        </w:rPr>
        <w:t>The highest average is the winner</w:t>
      </w:r>
      <w:r>
        <w:t xml:space="preserve">. </w:t>
      </w:r>
      <w:r w:rsidR="00DE7584">
        <w:t xml:space="preserve">So in this case, node 1 is the winner. </w:t>
      </w:r>
    </w:p>
    <w:p w14:paraId="4B45EA84" w14:textId="77777777" w:rsidR="00DE7584" w:rsidRDefault="00DE7584"/>
    <w:p w14:paraId="5442A31E" w14:textId="77777777" w:rsidR="0011056A" w:rsidRDefault="00A06173">
      <w:pPr>
        <w:rPr>
          <w:b/>
          <w:u w:val="single"/>
        </w:rPr>
      </w:pPr>
      <w:r w:rsidRPr="00A06173">
        <w:rPr>
          <w:b/>
          <w:u w:val="single"/>
        </w:rPr>
        <w:t xml:space="preserve">Between-ness Centrality </w:t>
      </w:r>
    </w:p>
    <w:p w14:paraId="1B789596" w14:textId="77777777" w:rsidR="00A06173" w:rsidRPr="00A06173" w:rsidRDefault="00A06173">
      <w:r w:rsidRPr="00A06173">
        <w:drawing>
          <wp:inline distT="0" distB="0" distL="0" distR="0" wp14:anchorId="0A78E7D9" wp14:editId="5B63227C">
            <wp:extent cx="5943600" cy="351980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4D3E" w14:textId="77777777" w:rsidR="00F274FB" w:rsidRDefault="00052138">
      <w:r>
        <w:t>Bridge between all of the ot</w:t>
      </w:r>
      <w:r w:rsidR="00E157E1">
        <w:t>hers. Very expensive to compute.</w:t>
      </w:r>
      <w:bookmarkStart w:id="0" w:name="_GoBack"/>
      <w:bookmarkEnd w:id="0"/>
    </w:p>
    <w:sectPr w:rsidR="00F274FB" w:rsidSect="00BA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51"/>
    <w:rsid w:val="00052138"/>
    <w:rsid w:val="000D1CBE"/>
    <w:rsid w:val="000E3AEA"/>
    <w:rsid w:val="0011056A"/>
    <w:rsid w:val="00114678"/>
    <w:rsid w:val="00155B94"/>
    <w:rsid w:val="0061663A"/>
    <w:rsid w:val="00656051"/>
    <w:rsid w:val="006F1B32"/>
    <w:rsid w:val="00727D61"/>
    <w:rsid w:val="00962649"/>
    <w:rsid w:val="009B5025"/>
    <w:rsid w:val="00A06173"/>
    <w:rsid w:val="00AD1DA2"/>
    <w:rsid w:val="00B76F22"/>
    <w:rsid w:val="00BA45E6"/>
    <w:rsid w:val="00C104B1"/>
    <w:rsid w:val="00D116D9"/>
    <w:rsid w:val="00D15387"/>
    <w:rsid w:val="00D30178"/>
    <w:rsid w:val="00D37E0B"/>
    <w:rsid w:val="00DE7584"/>
    <w:rsid w:val="00E157E1"/>
    <w:rsid w:val="00F2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039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124</Words>
  <Characters>710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Jung</dc:creator>
  <cp:keywords/>
  <dc:description/>
  <cp:lastModifiedBy>Logan Jung</cp:lastModifiedBy>
  <cp:revision>1</cp:revision>
  <dcterms:created xsi:type="dcterms:W3CDTF">2017-10-23T23:19:00Z</dcterms:created>
  <dcterms:modified xsi:type="dcterms:W3CDTF">2017-10-25T04:34:00Z</dcterms:modified>
</cp:coreProperties>
</file>