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pPr w:leftFromText="180" w:rightFromText="180" w:vertAnchor="page" w:horzAnchor="margin" w:tblpY="1175"/>
        <w:tblW w:w="0" w:type="auto"/>
        <w:tblStyle w:val="TableGrid"/>
        <w:tblLook w:val="4A0"/>
      </w:tblPr>
      <w:tblGrid>
        <w:gridCol w:w="1885"/>
        <w:gridCol w:w="1080"/>
        <w:gridCol w:w="3780"/>
        <w:gridCol w:w="2605"/>
      </w:tblGrid>
      <w:tr w14:paraId="640671FB" w14:textId="77777777" w:rsidR="003E6D77" w:rsidTr="003E6D77">
        <w:tc>
          <w:tcPr>
            <w:tcW w:w="1885" w:type="dxa"/>
          </w:tcPr>
          <w:p w:rsidR="003E6D77" w:rsidRDefault="003E6D77" w14:paraId="5299718E" w14:textId="144504C3" w:rsidP="003E6D77">
            <w:r>
              <w:t xml:space="preserve">Lesson name: </w:t>
            </w:r>
          </w:p>
        </w:tc>
        <w:tc>
          <w:tcPr>
            <w:tcW w:w="1080" w:type="dxa"/>
          </w:tcPr>
          <w:p w:rsidR="003E6D77" w:rsidRDefault="003E6D77" w14:paraId="63A63697" w14:textId="7DE3F4EE" w:rsidP="003E6D77">
            <w:r w:rsidRPr="00556D0E">
              <w:rPr>
                <w:highlight w:val="yellow"/>
              </w:rPr>
              <w:t>Page #’s:</w:t>
            </w:r>
            <w:r>
              <w:t xml:space="preserve"> </w:t>
            </w:r>
          </w:p>
        </w:tc>
        <w:tc>
          <w:tcPr>
            <w:tcW w:w="3780" w:type="dxa"/>
          </w:tcPr>
          <w:p w:rsidR="003E6D77" w:rsidRDefault="003E6D77" w14:paraId="7A892F2B" w14:textId="085828AF" w:rsidP="003E6D77">
            <w:r>
              <w:t xml:space="preserve">Tag/Code: </w:t>
            </w:r>
          </w:p>
        </w:tc>
        <w:tc>
          <w:tcPr>
            <w:tcW w:w="2605" w:type="dxa"/>
          </w:tcPr>
          <w:p w:rsidR="003E6D77" w:rsidRDefault="003E6D77" w14:paraId="7BE38F89" w14:textId="7CBC27C4" w:rsidP="003E6D77">
            <w:r w:rsidRPr="00556D0E">
              <w:rPr>
                <w:highlight w:val="yellow"/>
              </w:rPr>
              <w:t>Notes about the tag:</w:t>
            </w:r>
            <w:r>
              <w:t xml:space="preserve"> </w:t>
            </w:r>
          </w:p>
        </w:tc>
      </w:tr>
      <w:tr w14:paraId="1E9A241F" w14:textId="77777777" w:rsidR="003E6D77" w:rsidTr="003E6D77">
        <w:tc>
          <w:tcPr>
            <w:tcW w:w="1885" w:type="dxa"/>
          </w:tcPr>
          <w:p w:rsidR="003E6D77" w:rsidRDefault="000948AE" w14:paraId="664F83B9" w14:textId="6934248A" w:rsidP="003E6D77">
            <w:r>
              <w:t>The Building Blocks</w:t>
            </w:r>
          </w:p>
        </w:tc>
        <w:tc>
          <w:tcPr>
            <w:tcW w:w="1080" w:type="dxa"/>
          </w:tcPr>
          <w:p w:rsidR="003E6D77" w:rsidRDefault="003E6D77" w14:paraId="137D2C5F" w14:textId="77777777" w:rsidP="003E6D77">
            <w:r>
              <w:t>3,5,6</w:t>
            </w:r>
          </w:p>
        </w:tc>
        <w:tc>
          <w:tcPr>
            <w:tcW w:w="3780" w:type="dxa"/>
          </w:tcPr>
          <w:p w:rsidR="003E6D77" w:rsidRDefault="000948AE" w14:paraId="441BFC06" w14:textId="19492105" w:rsidP="003E6D77">
            <w:r>
              <w:t>HTML, DOCTYPE, CSS</w:t>
            </w:r>
          </w:p>
        </w:tc>
        <w:tc>
          <w:tcPr>
            <w:tcW w:w="2605" w:type="dxa"/>
          </w:tcPr>
          <w:p w:rsidR="003E6D77" w:rsidRDefault="003E6D77" w14:paraId="4BEDE6B6" w14:textId="77777777" w:rsidP="003E6D77">
            <w:r>
              <w:t xml:space="preserve">HTML- the ability to navigate between webpages using hyperlinks. a file must be saved specifically as an HTML file. Otherwise, a browser does not know to look for markup tags. An HTML file can be created by saving a text document with the .html extension.  </w:t>
            </w:r>
          </w:p>
          <w:p>
            <w:r/>
          </w:p>
          <w:p>
            <w:r>
              <w:t>doctype- This declaration appears at the top of every HTML page and tells the browser what version of HTML to expect.</w:t>
            </w:r>
          </w:p>
          <w:p>
            <w:r/>
          </w:p>
          <w:p>
            <w:r>
              <w:t>css- using predefined items called properties. These include options such as changing the size of a font, adding a margin of space around an image, and changing the colors of your webpage.</w:t>
            </w:r>
          </w:p>
          <w:p w:rsidR="003E6D77" w:rsidRDefault="003E6D77" w14:paraId="4A3827AE" w14:textId="77777777" w:rsidP="003E6D77"/>
          <w:p w:rsidR="003E6D77" w:rsidRDefault="003E6D77" w14:paraId="00A03EE9" w14:textId="00B8BD05" w:rsidP="003E6D77"/>
        </w:tc>
      </w:tr>
      <w:tr w14:paraId="0AE8D0E6" w14:textId="77777777" w:rsidR="003E6D77" w:rsidTr="003E6D77">
        <w:tc>
          <w:tcPr>
            <w:tcW w:w="1885" w:type="dxa"/>
          </w:tcPr>
          <w:p w:rsidR="003E6D77" w:rsidRDefault="000948AE" w14:paraId="1A688AF0" w14:textId="6B9AF6C1" w:rsidP="003E6D77">
            <w:r>
              <w:t>HTML Syntax</w:t>
            </w:r>
          </w:p>
        </w:tc>
        <w:tc>
          <w:tcPr>
            <w:tcW w:w="1080" w:type="dxa"/>
          </w:tcPr>
          <w:p w:rsidR="003E6D77" w:rsidRDefault="003E6D77" w14:paraId="37A6D7B7" w14:textId="77777777" w:rsidP="003E6D77">
            <w:r>
              <w:t xml:space="preserve">2, 3, 5, 7 </w:t>
            </w:r>
          </w:p>
        </w:tc>
        <w:tc>
          <w:tcPr>
            <w:tcW w:w="3780" w:type="dxa"/>
          </w:tcPr>
          <w:p w:rsidR="003E6D77" w:rsidRDefault="000948AE" w14:paraId="187DE2ED" w14:textId="77777777" w:rsidP="003E6D77">
            <w:r>
              <w:t>&lt;</w:t>
            </w:r>
            <w:proofErr w:type="spellStart"/>
            <w:r>
              <w:t>hr</w:t>
            </w:r>
            <w:proofErr w:type="spellEnd"/>
            <w:r>
              <w:t>&gt;</w:t>
            </w:r>
          </w:p>
          <w:p w:rsidR="000948AE" w:rsidRDefault="000948AE" w14:paraId="3B7E83F4" w14:textId="77777777" w:rsidP="003E6D77">
            <w:r>
              <w:t>&lt;p&gt;</w:t>
            </w:r>
          </w:p>
          <w:p w:rsidR="000948AE" w:rsidRDefault="000948AE" w14:paraId="64651F77" w14:textId="77777777" w:rsidP="003E6D77">
            <w:r>
              <w:t>&lt;</w:t>
            </w:r>
            <w:proofErr w:type="spellStart"/>
            <w:r>
              <w:t>img</w:t>
            </w:r>
            <w:proofErr w:type="spellEnd"/>
            <w:r>
              <w:t>&gt;</w:t>
            </w:r>
          </w:p>
          <w:p>
            <w:r/>
          </w:p>
          <w:p>
            <w:r/>
          </w:p>
          <w:p w:rsidR="000948AE" w:rsidRDefault="000948AE" w14:paraId="3C38CBE4" w14:textId="77777777" w:rsidP="003E6D77">
            <w:r>
              <w:t>&lt;table&gt;</w:t>
            </w:r>
          </w:p>
          <w:p w:rsidR="000948AE" w:rsidRDefault="000948AE" w14:paraId="234C4CEF" w14:textId="77777777" w:rsidP="003E6D77">
            <w:r>
              <w:t>&lt;video&gt;</w:t>
            </w:r>
          </w:p>
          <w:p w:rsidR="000948AE" w:rsidRDefault="000948AE" w14:paraId="1947515E" w14:textId="77777777" w:rsidP="003E6D77">
            <w:r>
              <w:t>&lt;</w:t>
            </w:r>
            <w:proofErr w:type="spellStart"/>
            <w:r>
              <w:t>br</w:t>
            </w:r>
            <w:proofErr w:type="spellEnd"/>
            <w:r>
              <w:t>&gt;</w:t>
            </w:r>
          </w:p>
          <w:p w:rsidR="000948AE" w:rsidRDefault="000948AE" w14:paraId="3F9DDB28" w14:textId="77777777" w:rsidP="003E6D77">
            <w:r>
              <w:t>&lt;audio&gt;</w:t>
            </w:r>
          </w:p>
          <w:p w:rsidR="000948AE" w:rsidRDefault="000948AE" w14:paraId="2DEFB7FA" w14:textId="77777777" w:rsidP="003E6D77">
            <w:r>
              <w:t>&lt;body&gt;</w:t>
            </w:r>
          </w:p>
          <w:p w:rsidR="000948AE" w:rsidRDefault="000948AE" w14:paraId="16AE645B" w14:textId="5E0878B7" w:rsidP="003E6D77">
            <w:r>
              <w:t>&lt;title&gt;</w:t>
            </w:r>
          </w:p>
        </w:tc>
        <w:tc>
          <w:tcPr>
            <w:tcW w:w="2605" w:type="dxa"/>
          </w:tcPr>
          <w:p>
            <w:r>
              <w:t>inserts a horizontal line</w:t>
            </w:r>
          </w:p>
          <w:p>
            <w:r>
              <w:t>adds a paragraph</w:t>
            </w:r>
          </w:p>
          <w:p w:rsidR="003E6D77" w:rsidRDefault="003E6D77" w14:paraId="158A0D9C" w14:textId="77777777" w:rsidP="003E6D77">
            <w:r>
              <w:t>adds a image inside &lt;td&gt; tags</w:t>
            </w:r>
          </w:p>
          <w:p>
            <w:r/>
          </w:p>
          <w:p>
            <w:r>
              <w:t>adds a table</w:t>
            </w:r>
          </w:p>
          <w:p>
            <w:r>
              <w:t>adds a video</w:t>
            </w:r>
          </w:p>
          <w:p>
            <w:r>
              <w:t>inserts a line break</w:t>
            </w:r>
          </w:p>
          <w:p>
            <w:r>
              <w:t>adds audio</w:t>
            </w:r>
          </w:p>
          <w:p w:rsidR="003E6D77" w:rsidRDefault="003E6D77" w14:paraId="59FABE49" w14:textId="77777777" w:rsidP="003E6D77">
            <w:r>
              <w:t>adds body</w:t>
            </w:r>
          </w:p>
          <w:p w:rsidR="003E6D77" w:rsidRDefault="003E6D77" w14:paraId="03B48A82" w14:textId="77777777" w:rsidP="003E6D77">
            <w:r>
              <w:t>adds title</w:t>
            </w:r>
          </w:p>
          <w:p w:rsidR="003E6D77" w:rsidRDefault="003E6D77" w14:paraId="3B4CC330" w14:textId="0362E33F" w:rsidP="003E6D77"/>
        </w:tc>
      </w:tr>
      <w:tr w14:paraId="33B6F271" w14:textId="77777777" w:rsidR="003E6D77" w:rsidTr="003E6D77">
        <w:tc>
          <w:tcPr>
            <w:tcW w:w="1885" w:type="dxa"/>
          </w:tcPr>
          <w:p w:rsidR="003E6D77" w:rsidRDefault="000948AE" w14:paraId="20A2AD78" w14:textId="73F5A3A9" w:rsidP="003E6D77">
            <w:r>
              <w:t xml:space="preserve">Document Structure </w:t>
            </w:r>
          </w:p>
        </w:tc>
        <w:tc>
          <w:tcPr>
            <w:tcW w:w="1080" w:type="dxa"/>
          </w:tcPr>
          <w:p w:rsidR="003E6D77" w:rsidRDefault="003E6D77" w14:paraId="1BE5AAFD" w14:textId="77777777" w:rsidP="003E6D77">
            <w:r>
              <w:t>2, 3,4,5</w:t>
            </w:r>
          </w:p>
        </w:tc>
        <w:tc>
          <w:tcPr>
            <w:tcW w:w="3780" w:type="dxa"/>
          </w:tcPr>
          <w:p w:rsidR="003E6D77" w:rsidRDefault="000948AE" w14:paraId="18963E62" w14:textId="77777777" w:rsidP="003E6D77">
            <w:r>
              <w:t>&lt;!DOCTYPE html&gt;</w:t>
            </w:r>
          </w:p>
          <w:p>
            <w:r/>
          </w:p>
          <w:p>
            <w:r/>
          </w:p>
          <w:p>
            <w:r/>
          </w:p>
          <w:p>
            <w:r/>
          </w:p>
          <w:p>
            <w:r/>
          </w:p>
          <w:p w:rsidR="000948AE" w:rsidRDefault="000948AE" w14:paraId="65FBA32E" w14:textId="77777777" w:rsidP="003E6D77">
            <w:r>
              <w:t>&lt;frameset&gt;</w:t>
            </w:r>
          </w:p>
          <w:p>
            <w:r/>
          </w:p>
          <w:p>
            <w:r/>
          </w:p>
          <w:p w:rsidR="000948AE" w:rsidRDefault="000948AE" w14:paraId="59F65E9C" w14:textId="77777777" w:rsidP="003E6D77">
            <w:r>
              <w:t>&lt;html lang = “</w:t>
            </w:r>
            <w:proofErr w:type="spellStart"/>
            <w:r>
              <w:t>en</w:t>
            </w:r>
            <w:proofErr w:type="spellEnd"/>
            <w:r>
              <w:t>”&gt;</w:t>
            </w:r>
          </w:p>
          <w:p w:rsidR="000948AE" w:rsidRDefault="000948AE" w14:paraId="24CD0E2F" w14:textId="77777777" w:rsidP="003E6D77">
            <w:r>
              <w:t>&lt;html lang = “</w:t>
            </w:r>
            <w:proofErr w:type="spellStart"/>
            <w:r>
              <w:t>fr</w:t>
            </w:r>
            <w:proofErr w:type="spellEnd"/>
            <w:r>
              <w:t>”&gt;</w:t>
            </w:r>
          </w:p>
          <w:p w:rsidR="000948AE" w:rsidRDefault="000948AE" w14:paraId="430B0E22" w14:textId="77777777" w:rsidP="003E6D77">
            <w:r>
              <w:t>&lt;head&gt;</w:t>
            </w:r>
          </w:p>
          <w:p>
            <w:r/>
          </w:p>
          <w:p>
            <w:r/>
          </w:p>
          <w:p>
            <w:r/>
          </w:p>
          <w:p w:rsidR="000948AE" w:rsidRDefault="000948AE" w14:paraId="3C100E83" w14:textId="77777777" w:rsidP="003E6D77">
            <w:r>
              <w:t>&lt;title&gt;</w:t>
            </w:r>
          </w:p>
          <w:p>
            <w:r/>
          </w:p>
          <w:p>
            <w:r/>
          </w:p>
          <w:p>
            <w:r/>
          </w:p>
          <w:p>
            <w:r/>
          </w:p>
          <w:p>
            <w:r/>
          </w:p>
          <w:p>
            <w:r>
              <w:t>&lt;meta&gt;</w:t>
            </w:r>
          </w:p>
        </w:tc>
        <w:tc>
          <w:tcPr>
            <w:tcW w:w="2605" w:type="dxa"/>
          </w:tcPr>
          <w:p w:rsidR="003E6D77" w:rsidRDefault="003E6D77" w14:paraId="64D6207E" w14:textId="77777777" w:rsidP="003E6D77">
            <w:pPr>
              <w:rPr>
                <w:sz w:val="16"/>
              </w:rPr>
            </w:pPr>
            <w:r>
              <w:rPr>
                <w:sz w:val="16"/>
              </w:rPr>
              <w:t>HTML5's DOCTYPE is sometimes referred to as a "skinny doctype" because of its bare-bones code. It is much easier to memorize than previous DOCTYPEs, and it efficiently tells the browser what version of HTML is being used.</w:t>
            </w:r>
          </w:p>
          <w:p>
            <w:pPr>
              <w:rPr>
                <w:sz w:val="16"/>
              </w:rPr>
            </w:pPr>
            <w:r>
              <w:rPr>
                <w:sz w:val="16"/>
              </w:rPr>
            </w:r>
          </w:p>
          <w:p>
            <w:pPr>
              <w:rPr>
                <w:sz w:val="16"/>
              </w:rPr>
            </w:pPr>
            <w:r>
              <w:rPr>
                <w:sz w:val="16"/>
              </w:rPr>
            </w:r>
          </w:p>
          <w:p>
            <w:pPr>
              <w:rPr>
                <w:sz w:val="16"/>
              </w:rPr>
            </w:pPr>
            <w:r>
              <w:rPr>
                <w:sz w:val="16"/>
              </w:rPr>
              <w:t xml:space="preserve"> same as Transitional, except this also allows the use of frameset content, which can display external documents on the website</w:t>
            </w:r>
          </w:p>
          <w:p>
            <w:pPr>
              <w:rPr>
                <w:sz w:val="16"/>
              </w:rPr>
            </w:pPr>
            <w:r>
              <w:rPr>
                <w:sz w:val="16"/>
              </w:rPr>
              <w:t>language english</w:t>
            </w:r>
          </w:p>
          <w:p>
            <w:pPr>
              <w:rPr>
                <w:sz w:val="16"/>
              </w:rPr>
            </w:pPr>
            <w:r>
              <w:rPr>
                <w:sz w:val="16"/>
              </w:rPr>
              <w:t>language french</w:t>
            </w:r>
          </w:p>
          <w:p>
            <w:pPr>
              <w:rPr>
                <w:sz w:val="16"/>
              </w:rPr>
            </w:pPr>
            <w:r>
              <w:rPr>
                <w:sz w:val="16"/>
              </w:rPr>
            </w:r>
          </w:p>
          <w:p>
            <w:pPr>
              <w:rPr>
                <w:sz w:val="16"/>
              </w:rPr>
            </w:pPr>
            <w:r>
              <w:rPr>
                <w:sz w:val="16"/>
              </w:rPr>
              <w:t xml:space="preserve"> it stores the title of your page, what your page is about, what files are associated with it, and how search engines should treat it</w:t>
            </w:r>
          </w:p>
          <w:p w:rsidR="003E6D77" w:rsidRDefault="003E6D77" w14:paraId="500C4699" w14:textId="77777777" w:rsidP="003E6D77"/>
          <w:p w:rsidR="003E6D77" w:rsidRDefault="003E6D77" w14:paraId="6CC5E193" w14:textId="77777777" w:rsidP="003E6D77">
            <w:pPr>
              <w:rPr>
                <w:sz w:val="16"/>
              </w:rPr>
            </w:pPr>
            <w:r>
              <w:rPr>
                <w:sz w:val="16"/>
              </w:rPr>
              <w:t>The most important--and required--information to include in the &lt;head&gt; tag is your document's title. The title is established via the &lt;title&gt; tag. Your page title will show up in multiple places, including browser tabs, bookmark listings, and in search results</w:t>
            </w:r>
          </w:p>
          <w:p>
            <w:pPr>
              <w:rPr>
                <w:sz w:val="16"/>
              </w:rPr>
            </w:pPr>
            <w:r>
              <w:rPr>
                <w:sz w:val="16"/>
              </w:rPr>
            </w:r>
          </w:p>
          <w:p w:rsidR="003E6D77" w:rsidRDefault="003E6D77" w14:paraId="4E1C6E0E" w14:textId="01FD4828" w:rsidP="003E6D77">
            <w:pPr>
              <w:rPr>
                <w:sz w:val="16"/>
              </w:rPr>
            </w:pPr>
            <w:r>
              <w:rPr>
                <w:sz w:val="16"/>
              </w:rPr>
              <w:t>When it comes to people finding your website, the &lt;meta&gt; tag is a valuable tool. Through different attributes, it can inform people and search engines what to expect from your website.</w:t>
            </w:r>
          </w:p>
        </w:tc>
      </w:tr>
      <w:tr w14:paraId="7990D5AE" w14:textId="77777777" w:rsidR="003E6D77" w:rsidTr="003E6D77">
        <w:tc>
          <w:tcPr>
            <w:tcW w:w="1885" w:type="dxa"/>
          </w:tcPr>
          <w:p w:rsidR="003E6D77" w:rsidRDefault="000948AE" w14:paraId="0C7FAD59" w14:textId="3F95715F" w:rsidP="003E6D77">
            <w:pPr>
              <w:rPr>
                <w:sz w:val="16"/>
              </w:rPr>
            </w:pPr>
            <w:r>
              <w:rPr>
                <w:sz w:val="16"/>
              </w:rPr>
              <w:t>Text and Formatting</w:t>
            </w:r>
          </w:p>
        </w:tc>
        <w:tc>
          <w:tcPr>
            <w:tcW w:w="1080" w:type="dxa"/>
          </w:tcPr>
          <w:p w:rsidR="003E6D77" w:rsidRDefault="003E6D77" w14:paraId="1929F013" w14:textId="77777777" w:rsidP="003E6D77">
            <w:r>
              <w:t xml:space="preserve">3, </w:t>
            </w:r>
          </w:p>
        </w:tc>
        <w:tc>
          <w:tcPr>
            <w:tcW w:w="3780" w:type="dxa"/>
          </w:tcPr>
          <w:p w:rsidR="003E6D77" w:rsidRDefault="000948AE" w14:paraId="21B5EA4F" w14:textId="77777777" w:rsidP="003E6D77">
            <w:pPr>
              <w:rPr>
                <w:sz w:val="16"/>
              </w:rPr>
            </w:pPr>
            <w:r>
              <w:rPr>
                <w:sz w:val="16"/>
              </w:rPr>
              <w:t>&lt;h1&gt;</w:t>
            </w:r>
          </w:p>
          <w:p>
            <w:r>
              <w:rPr>
                <w:sz w:val="16"/>
              </w:rPr>
              <w:t>&lt;h2&gt;</w:t>
            </w:r>
          </w:p>
          <w:p w:rsidR="000948AE" w:rsidRDefault="000948AE" w14:paraId="15FEB809" w14:textId="77777777" w:rsidP="003E6D77">
            <w:pPr>
              <w:rPr>
                <w:sz w:val="16"/>
              </w:rPr>
            </w:pPr>
            <w:r>
              <w:rPr>
                <w:sz w:val="16"/>
              </w:rPr>
              <w:t>&lt;h3&gt;</w:t>
            </w:r>
          </w:p>
          <w:p w:rsidR="000948AE" w:rsidRDefault="000948AE" w14:paraId="0A27998C" w14:textId="77777777" w:rsidP="003E6D77">
            <w:pPr>
              <w:rPr>
                <w:sz w:val="16"/>
              </w:rPr>
            </w:pPr>
            <w:r>
              <w:rPr>
                <w:sz w:val="16"/>
              </w:rPr>
              <w:t>&lt;h4&gt;</w:t>
            </w:r>
          </w:p>
          <w:p w:rsidR="000948AE" w:rsidRDefault="000948AE" w14:paraId="513F5693" w14:textId="77777777" w:rsidP="003E6D77">
            <w:pPr>
              <w:rPr>
                <w:sz w:val="16"/>
              </w:rPr>
            </w:pPr>
            <w:r>
              <w:rPr>
                <w:sz w:val="16"/>
              </w:rPr>
              <w:t>&lt;h5&gt;</w:t>
            </w:r>
          </w:p>
          <w:p>
            <w:r>
              <w:rPr>
                <w:sz w:val="16"/>
              </w:rPr>
            </w:r>
          </w:p>
          <w:p>
            <w:r>
              <w:rPr>
                <w:sz w:val="16"/>
              </w:rPr>
            </w:r>
          </w:p>
          <w:p>
            <w:r>
              <w:rPr>
                <w:sz w:val="16"/>
              </w:rPr>
            </w:r>
          </w:p>
          <w:p>
            <w:r>
              <w:rPr>
                <w:sz w:val="16"/>
              </w:rPr>
            </w:r>
          </w:p>
          <w:p w:rsidR="000948AE" w:rsidRDefault="000948AE" w14:paraId="48B192F5" w14:textId="77777777" w:rsidP="003E6D77">
            <w:pPr>
              <w:rPr>
                <w:sz w:val="16"/>
              </w:rPr>
            </w:pPr>
            <w:r>
              <w:rPr>
                <w:sz w:val="16"/>
              </w:rPr>
              <w:t>&lt;strong&gt;</w:t>
            </w:r>
          </w:p>
          <w:p>
            <w:r>
              <w:rPr>
                <w:sz w:val="16"/>
              </w:rPr>
            </w:r>
          </w:p>
          <w:p>
            <w:r>
              <w:rPr>
                <w:sz w:val="16"/>
              </w:rPr>
            </w:r>
          </w:p>
          <w:p>
            <w:r>
              <w:rPr>
                <w:sz w:val="16"/>
              </w:rPr>
            </w:r>
          </w:p>
          <w:p>
            <w:r>
              <w:rPr>
                <w:sz w:val="16"/>
              </w:rPr>
              <w:t>&lt;</w:t>
            </w:r>
            <w:r>
              <w:rPr>
                <w:sz w:val="16"/>
              </w:rPr>
              <w:t>i</w:t>
            </w:r>
            <w:r>
              <w:rPr>
                <w:sz w:val="16"/>
              </w:rPr>
              <w:t>&gt;</w:t>
            </w:r>
          </w:p>
          <w:p w:rsidR="000948AE" w:rsidRDefault="000948AE" w14:paraId="19FF09CE" w14:textId="77777777" w:rsidP="003E6D77">
            <w:pPr>
              <w:rPr>
                <w:sz w:val="16"/>
              </w:rPr>
            </w:pPr>
            <w:r>
              <w:rPr>
                <w:sz w:val="16"/>
              </w:rPr>
              <w:t>&lt;cite&gt;</w:t>
            </w:r>
          </w:p>
          <w:p>
            <w:r>
              <w:rPr>
                <w:sz w:val="16"/>
              </w:rPr>
            </w:r>
          </w:p>
          <w:p>
            <w:r>
              <w:rPr>
                <w:sz w:val="16"/>
              </w:rPr>
            </w:r>
          </w:p>
          <w:p>
            <w:r>
              <w:rPr>
                <w:sz w:val="16"/>
              </w:rPr>
            </w:r>
          </w:p>
          <w:p w:rsidR="000948AE" w:rsidRDefault="000948AE" w14:paraId="0979791A" w14:textId="77777777" w:rsidP="003E6D77">
            <w:pPr>
              <w:rPr>
                <w:sz w:val="16"/>
              </w:rPr>
            </w:pPr>
            <w:r>
              <w:rPr>
                <w:sz w:val="16"/>
              </w:rPr>
              <w:t>&lt;q&gt;</w:t>
            </w:r>
          </w:p>
          <w:p>
            <w:r>
              <w:rPr>
                <w:sz w:val="16"/>
              </w:rPr>
            </w:r>
          </w:p>
          <w:p>
            <w:r>
              <w:rPr>
                <w:sz w:val="16"/>
              </w:rPr>
            </w:r>
          </w:p>
          <w:p w:rsidR="000948AE" w:rsidRDefault="000948AE" w14:paraId="48487F8C" w14:textId="77777777" w:rsidP="003E6D77">
            <w:pPr>
              <w:rPr>
                <w:sz w:val="16"/>
              </w:rPr>
            </w:pPr>
            <w:r>
              <w:rPr>
                <w:sz w:val="16"/>
              </w:rPr>
              <w:t>&lt;blockquote&gt;</w:t>
            </w:r>
          </w:p>
          <w:p>
            <w:r>
              <w:rPr>
                <w:sz w:val="16"/>
              </w:rPr>
            </w:r>
          </w:p>
          <w:p w:rsidR="000948AE" w:rsidRDefault="000948AE" w14:paraId="78EBB9FA" w14:textId="03135A15" w:rsidP="003E6D77">
            <w:pPr>
              <w:rPr>
                <w:sz w:val="16"/>
              </w:rPr>
            </w:pPr>
            <w:r>
              <w:rPr>
                <w:sz w:val="16"/>
              </w:rPr>
              <w:t xml:space="preserve">&lt;footer&gt; </w:t>
            </w:r>
          </w:p>
        </w:tc>
        <w:tc>
          <w:tcPr>
            <w:tcW w:w="2605" w:type="dxa"/>
          </w:tcPr>
          <w:p w:rsidR="003E6D77" w:rsidRDefault="003E6D77" w14:paraId="02661068" w14:textId="77777777" w:rsidP="003E6D77">
            <w:pPr>
              <w:rPr>
                <w:sz w:val="16"/>
              </w:rPr>
            </w:pPr>
            <w:r>
              <w:rPr>
                <w:sz w:val="16"/>
              </w:rPr>
              <w:t>&lt;h1&gt; tag is thought of as the all-encompassing title or heading that describes most of the page. any titles that fall under the main topic (&lt;h1&gt;) are indicated as &lt;h2&gt;. In the same pattern, sub-categories under an &lt;h2&gt; topic are labeled as &lt;h3&gt;, and so on, going down one level at a time.</w:t>
            </w:r>
          </w:p>
          <w:p w:rsidR="003E6D77" w:rsidRDefault="003E6D77" w14:paraId="55BAECE8" w14:textId="77777777" w:rsidP="003E6D77">
            <w:r>
              <w:t> </w:t>
            </w:r>
            <w:r>
              <w:rPr>
                <w:sz w:val="16"/>
              </w:rPr>
              <w:t>best used to highlight an important word or phrase, especially one used as a caution. Words with the &lt;strong&gt; tag would be spoken a bit louder to make sure they were noticed.</w:t>
            </w:r>
          </w:p>
          <w:p w:rsidR="003E6D77" w:rsidRDefault="003E6D77" w14:paraId="7021D0D2" w14:textId="77777777" w:rsidP="003E6D77">
            <w:r>
              <w:rPr>
                <w:sz w:val="16"/>
              </w:rPr>
              <w:t>italic text</w:t>
            </w:r>
          </w:p>
          <w:p>
            <w:r>
              <w:rPr>
                <w:sz w:val="16"/>
              </w:rPr>
              <w:t>used to identify the source of a quotation, whether that be a person's name, an internet username, or even a website's URL.</w:t>
            </w:r>
          </w:p>
          <w:p>
            <w:r>
              <w:rPr>
                <w:sz w:val="16"/>
              </w:rPr>
              <w:t>&lt;q&gt; tag differentiates a quotation from other text that may have quotation marks for other reasons.</w:t>
            </w:r>
          </w:p>
          <w:p>
            <w:r>
              <w:rPr>
                <w:sz w:val="16"/>
              </w:rPr>
              <w:t>indents the content to block it off as quoted material.</w:t>
            </w:r>
          </w:p>
          <w:p>
            <w:r>
              <w:rPr>
                <w:sz w:val="16"/>
              </w:rPr>
              <w:t>the end, or foot, of a page or section, so it's a perfect place to credit a quotation.</w:t>
            </w:r>
          </w:p>
        </w:tc>
      </w:tr>
      <w:tr w14:paraId="7358190A" w14:textId="77777777" w:rsidR="003E6D77" w:rsidTr="003E6D77">
        <w:tc>
          <w:tcPr>
            <w:tcW w:w="1885" w:type="dxa"/>
          </w:tcPr>
          <w:p w:rsidR="003E6D77" w:rsidRDefault="000948AE" w14:paraId="44626ABF" w14:textId="5F113872" w:rsidP="003E6D77">
            <w:pPr>
              <w:rPr>
                <w:sz w:val="16"/>
              </w:rPr>
            </w:pPr>
            <w:r>
              <w:rPr>
                <w:sz w:val="16"/>
              </w:rPr>
              <w:t>Links</w:t>
            </w:r>
          </w:p>
        </w:tc>
        <w:tc>
          <w:tcPr>
            <w:tcW w:w="1080" w:type="dxa"/>
          </w:tcPr>
          <w:p w:rsidR="003E6D77" w:rsidRDefault="003E6D77" w14:paraId="0EA60904" w14:textId="77777777" w:rsidP="003E6D77"/>
        </w:tc>
        <w:tc>
          <w:tcPr>
            <w:tcW w:w="3780" w:type="dxa"/>
          </w:tcPr>
          <w:p w:rsidR="003E6D77" w:rsidRDefault="000948AE" w14:paraId="5A436BE6" w14:textId="77777777" w:rsidP="003E6D77">
            <w:pPr>
              <w:rPr>
                <w:sz w:val="16"/>
              </w:rPr>
            </w:pPr>
            <w:r>
              <w:rPr>
                <w:sz w:val="16"/>
              </w:rPr>
              <w:t>&lt;a&gt;</w:t>
            </w:r>
          </w:p>
          <w:p>
            <w:r>
              <w:rPr>
                <w:sz w:val="16"/>
              </w:rPr>
            </w:r>
          </w:p>
          <w:p>
            <w:r>
              <w:rPr>
                <w:sz w:val="16"/>
              </w:rPr>
            </w:r>
          </w:p>
          <w:p>
            <w:r>
              <w:rPr>
                <w:sz w:val="16"/>
              </w:rPr>
            </w:r>
          </w:p>
          <w:p>
            <w:r>
              <w:rPr>
                <w:sz w:val="16"/>
              </w:rPr>
            </w:r>
          </w:p>
          <w:p>
            <w:r>
              <w:rPr>
                <w:sz w:val="16"/>
              </w:rPr>
            </w:r>
          </w:p>
          <w:p>
            <w:r>
              <w:rPr>
                <w:sz w:val="16"/>
              </w:rPr>
            </w:r>
          </w:p>
          <w:p>
            <w:r>
              <w:rPr>
                <w:sz w:val="16"/>
              </w:rPr>
            </w:r>
          </w:p>
          <w:p>
            <w:r>
              <w:rPr>
                <w:sz w:val="16"/>
              </w:rPr>
            </w:r>
          </w:p>
          <w:p>
            <w:r>
              <w:rPr>
                <w:sz w:val="16"/>
              </w:rPr>
              <w:t xml:space="preserve">Id </w:t>
            </w:r>
          </w:p>
        </w:tc>
        <w:tc>
          <w:tcPr>
            <w:tcW w:w="2605" w:type="dxa"/>
          </w:tcPr>
          <w:p w:rsidR="003E6D77" w:rsidRDefault="003E6D77" w14:paraId="4292F9C8" w14:textId="77777777" w:rsidP="003E6D77">
            <w:r>
              <w:t>Hyperlinks connect you to another file or webpage or take you to another part of your current webpage. And it's all handled by the &lt;a&gt; tag, or anchor-tag.</w:t>
            </w:r>
          </w:p>
          <w:p w:rsidR="003E6D77" w:rsidRDefault="003E6D77" w14:paraId="64D7F081" w14:textId="77777777" w:rsidP="003E6D77"/>
          <w:p w:rsidR="003E6D77" w:rsidRDefault="003E6D77" w14:paraId="671D08EA" w14:textId="77777777" w:rsidP="003E6D77">
            <w:r>
              <w:t>An ID selector is a type of attribute that provides a unique identifier to an element, allowing the developer to specifically target that element in an HTML document. You'll learn more about selectors later in this course when we discuss styling with CSS.</w:t>
            </w:r>
          </w:p>
          <w:p w:rsidR="003E6D77" w:rsidRDefault="003E6D77" w14:paraId="3582BB4C" w14:textId="4B32636C" w:rsidP="003E6D77"/>
        </w:tc>
      </w:tr>
      <w:tr w14:paraId="13A22EE8" w14:textId="77777777" w:rsidR="003E6D77" w:rsidTr="003E6D77">
        <w:tc>
          <w:tcPr>
            <w:tcW w:w="1885" w:type="dxa"/>
          </w:tcPr>
          <w:p w:rsidR="003E6D77" w:rsidRDefault="000948AE" w14:paraId="15C58AF3" w14:textId="08D91B74" w:rsidP="003E6D77">
            <w:pPr>
              <w:rPr>
                <w:sz w:val="16"/>
              </w:rPr>
            </w:pPr>
            <w:r>
              <w:rPr>
                <w:sz w:val="16"/>
              </w:rPr>
              <w:t xml:space="preserve">Going Live </w:t>
            </w:r>
          </w:p>
        </w:tc>
        <w:tc>
          <w:tcPr>
            <w:tcW w:w="1080" w:type="dxa"/>
          </w:tcPr>
          <w:p w:rsidR="003E6D77" w:rsidRDefault="003E6D77" w14:paraId="5670388F" w14:textId="77777777" w:rsidP="003E6D77"/>
        </w:tc>
        <w:tc>
          <w:tcPr>
            <w:tcW w:w="3780" w:type="dxa"/>
          </w:tcPr>
          <w:p w:rsidR="003E6D77" w:rsidRDefault="000948AE" w14:paraId="2A36AD34" w14:textId="74390085" w:rsidP="003E6D77">
            <w:pPr>
              <w:rPr>
                <w:sz w:val="16"/>
              </w:rPr>
            </w:pPr>
            <w:r>
              <w:rPr>
                <w:sz w:val="16"/>
              </w:rPr>
              <w:t xml:space="preserve">FTP </w:t>
            </w:r>
          </w:p>
        </w:tc>
        <w:tc>
          <w:tcPr>
            <w:tcW w:w="2605" w:type="dxa"/>
          </w:tcPr>
          <w:p w:rsidR="003E6D77" w:rsidRDefault="003E6D77" w14:paraId="764971E3" w14:textId="77777777" w:rsidP="003E6D77">
            <w:r>
              <w:t>When getting a website online, you need a domain and the means of moving the files, which is known as FTP.</w:t>
            </w:r>
          </w:p>
          <w:p>
            <w:r/>
          </w:p>
          <w:p>
            <w:r/>
          </w:p>
          <w:p w:rsidR="003E6D77" w:rsidRDefault="003E6D77" w14:paraId="5C0C48E6" w14:textId="77777777" w:rsidP="003E6D77"/>
          <w:p w:rsidR="003E6D77" w:rsidRDefault="003E6D77" w14:paraId="13B6BFFB" w14:textId="77777777" w:rsidP="003E6D77"/>
          <w:p w:rsidR="003E6D77" w:rsidRDefault="003E6D77" w14:paraId="0E9F62E9" w14:textId="5E55915F" w:rsidP="003E6D77"/>
        </w:tc>
      </w:tr>
      <w:tr w14:paraId="66B09F36" w14:textId="77777777" w:rsidR="003E6D77" w:rsidTr="003E6D77">
        <w:tc>
          <w:tcPr>
            <w:tcW w:w="1885" w:type="dxa"/>
          </w:tcPr>
          <w:p w:rsidR="003E6D77" w:rsidRDefault="003E6D77" w14:paraId="4FEE3ED7" w14:textId="77777777" w:rsidP="003E6D77"/>
        </w:tc>
        <w:tc>
          <w:tcPr>
            <w:tcW w:w="1080" w:type="dxa"/>
          </w:tcPr>
          <w:p w:rsidR="003E6D77" w:rsidRDefault="003E6D77" w14:paraId="01ED9FAB" w14:textId="77777777" w:rsidP="003E6D77"/>
        </w:tc>
        <w:tc>
          <w:tcPr>
            <w:tcW w:w="3780" w:type="dxa"/>
          </w:tcPr>
          <w:p w:rsidR="003E6D77" w:rsidRDefault="003E6D77" w14:paraId="14130345" w14:textId="77777777" w:rsidP="003E6D77"/>
        </w:tc>
        <w:tc>
          <w:tcPr>
            <w:tcW w:w="2605" w:type="dxa"/>
          </w:tcPr>
          <w:p w:rsidR="003E6D77" w:rsidRDefault="003E6D77" w14:paraId="5E52C375" w14:textId="77777777" w:rsidP="003E6D77"/>
          <w:p w:rsidR="003E6D77" w:rsidRDefault="003E6D77" w14:paraId="1F1D2592" w14:textId="77777777" w:rsidP="003E6D77"/>
          <w:p w:rsidR="003E6D77" w:rsidRDefault="003E6D77" w14:paraId="2A817516" w14:textId="77777777" w:rsidP="003E6D77"/>
          <w:p w:rsidR="003E6D77" w:rsidRDefault="003E6D77" w14:paraId="10C52B20" w14:textId="77777777" w:rsidP="003E6D77"/>
          <w:p w:rsidR="003E6D77" w:rsidRDefault="003E6D77" w14:paraId="38711EA0" w14:textId="43759440" w:rsidP="003E6D77"/>
        </w:tc>
      </w:tr>
      <w:tr w14:paraId="0CFAB925" w14:textId="77777777" w:rsidR="003E6D77" w:rsidTr="003E6D77">
        <w:tc>
          <w:tcPr>
            <w:tcW w:w="1885" w:type="dxa"/>
          </w:tcPr>
          <w:p w:rsidR="003E6D77" w:rsidRDefault="003E6D77" w14:paraId="32B17F6E" w14:textId="77777777" w:rsidP="003E6D77"/>
          <w:p w:rsidR="003E6D77" w:rsidRDefault="003E6D77" w14:paraId="677D2E8F" w14:textId="77777777" w:rsidP="003E6D77"/>
          <w:p w:rsidR="003E6D77" w:rsidRDefault="003E6D77" w14:paraId="0D22AC24" w14:textId="77777777" w:rsidP="003E6D77"/>
          <w:p w:rsidR="003E6D77" w:rsidRDefault="003E6D77" w14:paraId="066C3CBF" w14:textId="48700954" w:rsidP="003E6D77"/>
        </w:tc>
        <w:tc>
          <w:tcPr>
            <w:tcW w:w="1080" w:type="dxa"/>
          </w:tcPr>
          <w:p w:rsidR="003E6D77" w:rsidRDefault="003E6D77" w14:paraId="016312F4" w14:textId="77777777" w:rsidP="003E6D77"/>
        </w:tc>
        <w:tc>
          <w:tcPr>
            <w:tcW w:w="3780" w:type="dxa"/>
          </w:tcPr>
          <w:p w:rsidR="003E6D77" w:rsidRDefault="003E6D77" w14:paraId="50DACA85" w14:textId="77777777" w:rsidP="003E6D77"/>
        </w:tc>
        <w:tc>
          <w:tcPr>
            <w:tcW w:w="2605" w:type="dxa"/>
          </w:tcPr>
          <w:p w:rsidR="003E6D77" w:rsidRDefault="003E6D77" w14:paraId="74982CC7" w14:textId="77777777" w:rsidP="003E6D77"/>
        </w:tc>
      </w:tr>
      <w:tr w14:paraId="1DF076DB" w14:textId="77777777" w:rsidR="003E6D77" w:rsidTr="003E6D77">
        <w:tc>
          <w:tcPr>
            <w:tcW w:w="1885" w:type="dxa"/>
          </w:tcPr>
          <w:p w:rsidR="003E6D77" w:rsidRDefault="003E6D77" w14:paraId="60093FC5" w14:textId="77777777" w:rsidP="003E6D77"/>
          <w:p w:rsidR="003E6D77" w:rsidRDefault="003E6D77" w14:paraId="023A809C" w14:textId="77777777" w:rsidP="003E6D77"/>
          <w:p w:rsidR="003E6D77" w:rsidRDefault="003E6D77" w14:paraId="40DF5B23" w14:textId="77777777" w:rsidP="003E6D77"/>
          <w:p w:rsidR="003E6D77" w:rsidRDefault="003E6D77" w14:paraId="099D74D2" w14:textId="0BE578A8" w:rsidP="003E6D77"/>
        </w:tc>
        <w:tc>
          <w:tcPr>
            <w:tcW w:w="1080" w:type="dxa"/>
          </w:tcPr>
          <w:p w:rsidR="003E6D77" w:rsidRDefault="003E6D77" w14:paraId="78974E7D" w14:textId="77777777" w:rsidP="003E6D77"/>
        </w:tc>
        <w:tc>
          <w:tcPr>
            <w:tcW w:w="3780" w:type="dxa"/>
          </w:tcPr>
          <w:p w:rsidR="003E6D77" w:rsidRDefault="003E6D77" w14:paraId="5FAB0612" w14:textId="77777777" w:rsidP="003E6D77"/>
        </w:tc>
        <w:tc>
          <w:tcPr>
            <w:tcW w:w="2605" w:type="dxa"/>
          </w:tcPr>
          <w:p w:rsidR="003E6D77" w:rsidRDefault="003E6D77" w14:paraId="3F14D9B3" w14:textId="77777777" w:rsidP="003E6D77"/>
        </w:tc>
      </w:tr>
      <w:tr w14:paraId="448ECC48" w14:textId="77777777" w:rsidR="003E6D77" w:rsidTr="003E6D77">
        <w:tc>
          <w:tcPr>
            <w:tcW w:w="1885" w:type="dxa"/>
          </w:tcPr>
          <w:p w:rsidR="003E6D77" w:rsidRDefault="003E6D77" w14:paraId="633B9E7D" w14:textId="77777777" w:rsidP="003E6D77"/>
          <w:p w:rsidR="003E6D77" w:rsidRDefault="003E6D77" w14:paraId="75A1123B" w14:textId="77777777" w:rsidP="003E6D77"/>
          <w:p w:rsidR="003E6D77" w:rsidRDefault="003E6D77" w14:paraId="5F80F862" w14:textId="77777777" w:rsidP="003E6D77"/>
          <w:p w:rsidR="003E6D77" w:rsidRDefault="003E6D77" w14:paraId="2D0C6655" w14:textId="3F454551" w:rsidP="003E6D77"/>
        </w:tc>
        <w:tc>
          <w:tcPr>
            <w:tcW w:w="1080" w:type="dxa"/>
          </w:tcPr>
          <w:p w:rsidR="003E6D77" w:rsidRDefault="003E6D77" w14:paraId="4FBE9C40" w14:textId="77777777" w:rsidP="003E6D77"/>
        </w:tc>
        <w:tc>
          <w:tcPr>
            <w:tcW w:w="3780" w:type="dxa"/>
          </w:tcPr>
          <w:p w:rsidR="003E6D77" w:rsidRDefault="003E6D77" w14:paraId="5E7D2721" w14:textId="77777777" w:rsidP="003E6D77"/>
        </w:tc>
        <w:tc>
          <w:tcPr>
            <w:tcW w:w="2605" w:type="dxa"/>
          </w:tcPr>
          <w:p w:rsidR="003E6D77" w:rsidRDefault="003E6D77" w14:paraId="0252FBB4" w14:textId="77777777" w:rsidP="003E6D77"/>
        </w:tc>
      </w:tr>
      <w:tr w14:paraId="2F665B3D" w14:textId="77777777" w:rsidR="003E6D77" w:rsidTr="003E6D77">
        <w:tc>
          <w:tcPr>
            <w:tcW w:w="1885" w:type="dxa"/>
          </w:tcPr>
          <w:p w:rsidR="003E6D77" w:rsidRDefault="003E6D77" w14:paraId="4A1C2C31" w14:textId="77777777" w:rsidP="003E6D77"/>
          <w:p w:rsidR="003E6D77" w:rsidRDefault="003E6D77" w14:paraId="13F9CFFE" w14:textId="77777777" w:rsidP="003E6D77"/>
          <w:p w:rsidR="003E6D77" w:rsidRDefault="003E6D77" w14:paraId="353FC039" w14:textId="5E2A332B" w:rsidP="003E6D77"/>
        </w:tc>
        <w:tc>
          <w:tcPr>
            <w:tcW w:w="1080" w:type="dxa"/>
          </w:tcPr>
          <w:p w:rsidR="003E6D77" w:rsidRDefault="003E6D77" w14:paraId="69BE21EC" w14:textId="77777777" w:rsidP="003E6D77"/>
        </w:tc>
        <w:tc>
          <w:tcPr>
            <w:tcW w:w="3780" w:type="dxa"/>
          </w:tcPr>
          <w:p w:rsidR="003E6D77" w:rsidRDefault="003E6D77" w14:paraId="3E28450F" w14:textId="77777777" w:rsidP="003E6D77"/>
        </w:tc>
        <w:tc>
          <w:tcPr>
            <w:tcW w:w="2605" w:type="dxa"/>
          </w:tcPr>
          <w:p w:rsidR="003E6D77" w:rsidRDefault="003E6D77" w14:paraId="29EE20A0" w14:textId="77777777" w:rsidP="003E6D77"/>
        </w:tc>
      </w:tr>
      <w:tr w14:paraId="316E758C" w14:textId="77777777" w:rsidR="003E6D77" w:rsidTr="003E6D77">
        <w:tc>
          <w:tcPr>
            <w:tcW w:w="1885" w:type="dxa"/>
          </w:tcPr>
          <w:p w:rsidR="003E6D77" w:rsidRDefault="003E6D77" w14:paraId="12524322" w14:textId="77777777" w:rsidP="003E6D77"/>
          <w:p w:rsidR="003E6D77" w:rsidRDefault="003E6D77" w14:paraId="31FAD7DC" w14:textId="335BC5F4" w:rsidP="003E6D77"/>
          <w:p w:rsidR="003E6D77" w:rsidRDefault="003E6D77" w14:paraId="62C5FEA0" w14:textId="77777777" w:rsidP="003E6D77"/>
          <w:p w:rsidR="003E6D77" w:rsidRDefault="003E6D77" w14:paraId="1BDF706A" w14:textId="77777777" w:rsidP="003E6D77"/>
          <w:p w:rsidR="003E6D77" w:rsidRDefault="003E6D77" w14:paraId="35EA1CC7" w14:textId="77777777" w:rsidP="003E6D77"/>
          <w:p w:rsidR="003E6D77" w:rsidRDefault="003E6D77" w14:paraId="5F0F1C97" w14:textId="77777777" w:rsidP="003E6D77"/>
          <w:p w:rsidR="003E6D77" w:rsidRDefault="003E6D77" w14:paraId="04C70715" w14:textId="61C8B8FA" w:rsidP="003E6D77"/>
        </w:tc>
        <w:tc>
          <w:tcPr>
            <w:tcW w:w="1080" w:type="dxa"/>
          </w:tcPr>
          <w:p w:rsidR="003E6D77" w:rsidRDefault="003E6D77" w14:paraId="626774E3" w14:textId="77777777" w:rsidP="003E6D77"/>
        </w:tc>
        <w:tc>
          <w:tcPr>
            <w:tcW w:w="3780" w:type="dxa"/>
          </w:tcPr>
          <w:p w:rsidR="003E6D77" w:rsidRDefault="003E6D77" w14:paraId="35FC1483" w14:textId="77777777" w:rsidP="003E6D77"/>
        </w:tc>
        <w:tc>
          <w:tcPr>
            <w:tcW w:w="2605" w:type="dxa"/>
          </w:tcPr>
          <w:p w:rsidR="003E6D77" w:rsidRDefault="003E6D77" w14:paraId="22ABBC95" w14:textId="77777777" w:rsidP="003E6D77"/>
        </w:tc>
      </w:tr>
      <w:tr w14:paraId="4DC067E6" w14:textId="77777777" w:rsidR="003E6D77" w:rsidTr="003E6D77">
        <w:tc>
          <w:tcPr>
            <w:tcW w:w="1885" w:type="dxa"/>
          </w:tcPr>
          <w:p w:rsidR="003E6D77" w:rsidRDefault="003E6D77" w14:paraId="1F667175" w14:textId="77777777" w:rsidP="003E6D77"/>
          <w:p w:rsidR="003E6D77" w:rsidRDefault="003E6D77" w14:paraId="0AB74C41" w14:textId="77777777" w:rsidP="003E6D77"/>
          <w:p w:rsidR="003E6D77" w:rsidRDefault="003E6D77" w14:paraId="390C7121" w14:textId="77777777" w:rsidP="003E6D77"/>
          <w:p w:rsidR="003E6D77" w:rsidRDefault="003E6D77" w14:paraId="75A05865" w14:textId="34F513FC" w:rsidP="003E6D77"/>
        </w:tc>
        <w:tc>
          <w:tcPr>
            <w:tcW w:w="1080" w:type="dxa"/>
          </w:tcPr>
          <w:p w:rsidR="003E6D77" w:rsidRDefault="003E6D77" w14:paraId="236C010C" w14:textId="77777777" w:rsidP="003E6D77"/>
        </w:tc>
        <w:tc>
          <w:tcPr>
            <w:tcW w:w="3780" w:type="dxa"/>
          </w:tcPr>
          <w:p w:rsidR="003E6D77" w:rsidRDefault="003E6D77" w14:paraId="0170E1A2" w14:textId="77777777" w:rsidP="003E6D77"/>
        </w:tc>
        <w:tc>
          <w:tcPr>
            <w:tcW w:w="2605" w:type="dxa"/>
          </w:tcPr>
          <w:p w:rsidR="003E6D77" w:rsidRDefault="003E6D77" w14:paraId="628CC723" w14:textId="77777777" w:rsidP="003E6D77"/>
        </w:tc>
      </w:tr>
      <w:tr w14:paraId="3767275E" w14:textId="77777777" w:rsidR="003E6D77" w:rsidTr="003E6D77">
        <w:tc>
          <w:tcPr>
            <w:tcW w:w="1885" w:type="dxa"/>
          </w:tcPr>
          <w:p w:rsidR="003E6D77" w:rsidRDefault="003E6D77" w14:paraId="12EAA872" w14:textId="77777777" w:rsidP="003E6D77"/>
          <w:p w:rsidR="003E6D77" w:rsidRDefault="003E6D77" w14:paraId="4F8F3CAA" w14:textId="77777777" w:rsidP="003E6D77"/>
          <w:p w:rsidR="003E6D77" w:rsidRDefault="003E6D77" w14:paraId="258846B6" w14:textId="77777777" w:rsidP="003E6D77"/>
          <w:p w:rsidR="003E6D77" w:rsidRDefault="003E6D77" w14:paraId="695ED438" w14:textId="45172F8E" w:rsidP="003E6D77"/>
        </w:tc>
        <w:tc>
          <w:tcPr>
            <w:tcW w:w="1080" w:type="dxa"/>
          </w:tcPr>
          <w:p w:rsidR="003E6D77" w:rsidRDefault="003E6D77" w14:paraId="7600573C" w14:textId="77777777" w:rsidP="003E6D77"/>
        </w:tc>
        <w:tc>
          <w:tcPr>
            <w:tcW w:w="3780" w:type="dxa"/>
          </w:tcPr>
          <w:p w:rsidR="003E6D77" w:rsidRDefault="003E6D77" w14:paraId="061F9269" w14:textId="77777777" w:rsidP="003E6D77"/>
        </w:tc>
        <w:tc>
          <w:tcPr>
            <w:tcW w:w="2605" w:type="dxa"/>
          </w:tcPr>
          <w:p w:rsidR="003E6D77" w:rsidRDefault="003E6D77" w14:paraId="04407222" w14:textId="77777777" w:rsidP="003E6D77"/>
        </w:tc>
      </w:tr>
      <w:tr w14:paraId="21ECD262" w14:textId="77777777" w:rsidR="003E6D77" w:rsidTr="003E6D77">
        <w:tc>
          <w:tcPr>
            <w:tcW w:w="1885" w:type="dxa"/>
          </w:tcPr>
          <w:p w:rsidR="003E6D77" w:rsidRDefault="003E6D77" w14:paraId="7F6F5789" w14:textId="77777777" w:rsidP="003E6D77"/>
          <w:p w:rsidR="003E6D77" w:rsidRDefault="003E6D77" w14:paraId="1D0D453E" w14:textId="77777777" w:rsidP="003E6D77"/>
          <w:p w:rsidR="003E6D77" w:rsidRDefault="003E6D77" w14:paraId="4BF7C639" w14:textId="77777777" w:rsidP="003E6D77"/>
          <w:p w:rsidR="003E6D77" w:rsidRDefault="003E6D77" w14:paraId="59F8C892" w14:textId="21260E1A" w:rsidP="003E6D77"/>
        </w:tc>
        <w:tc>
          <w:tcPr>
            <w:tcW w:w="1080" w:type="dxa"/>
          </w:tcPr>
          <w:p w:rsidR="003E6D77" w:rsidRDefault="003E6D77" w14:paraId="38335D1C" w14:textId="77777777" w:rsidP="003E6D77"/>
        </w:tc>
        <w:tc>
          <w:tcPr>
            <w:tcW w:w="3780" w:type="dxa"/>
          </w:tcPr>
          <w:p w:rsidR="003E6D77" w:rsidRDefault="003E6D77" w14:paraId="2587CD5F" w14:textId="77777777" w:rsidP="003E6D77"/>
        </w:tc>
        <w:tc>
          <w:tcPr>
            <w:tcW w:w="2605" w:type="dxa"/>
          </w:tcPr>
          <w:p w:rsidR="003E6D77" w:rsidRDefault="003E6D77" w14:paraId="65DE72F3" w14:textId="77777777" w:rsidP="003E6D77"/>
        </w:tc>
      </w:tr>
      <w:tr w14:paraId="6D11AD7E" w14:textId="77777777" w:rsidR="003E6D77" w:rsidTr="003E6D77">
        <w:tc>
          <w:tcPr>
            <w:tcW w:w="1885" w:type="dxa"/>
          </w:tcPr>
          <w:p w:rsidR="003E6D77" w:rsidRDefault="003E6D77" w14:paraId="6D0FC42A" w14:textId="77777777" w:rsidP="003E6D77"/>
          <w:p w:rsidR="003E6D77" w:rsidRDefault="003E6D77" w14:paraId="4DD0B534" w14:textId="77777777" w:rsidP="003E6D77"/>
          <w:p w:rsidR="003E6D77" w:rsidRDefault="003E6D77" w14:paraId="3A3AB738" w14:textId="77777777" w:rsidP="003E6D77"/>
          <w:p w:rsidR="003E6D77" w:rsidRDefault="003E6D77" w14:paraId="154FC7FB" w14:textId="5AC45D43" w:rsidP="003E6D77"/>
        </w:tc>
        <w:tc>
          <w:tcPr>
            <w:tcW w:w="1080" w:type="dxa"/>
          </w:tcPr>
          <w:p w:rsidR="003E6D77" w:rsidRDefault="003E6D77" w14:paraId="30B79B83" w14:textId="77777777" w:rsidP="003E6D77"/>
        </w:tc>
        <w:tc>
          <w:tcPr>
            <w:tcW w:w="3780" w:type="dxa"/>
          </w:tcPr>
          <w:p w:rsidR="003E6D77" w:rsidRDefault="003E6D77" w14:paraId="0ED5B454" w14:textId="77777777" w:rsidP="003E6D77"/>
        </w:tc>
        <w:tc>
          <w:tcPr>
            <w:tcW w:w="2605" w:type="dxa"/>
          </w:tcPr>
          <w:p w:rsidR="003E6D77" w:rsidRDefault="003E6D77" w14:paraId="3773B5C9" w14:textId="77777777" w:rsidP="003E6D77"/>
        </w:tc>
      </w:tr>
      <w:tr w14:paraId="642DC651" w14:textId="77777777" w:rsidR="003E6D77" w:rsidTr="003E6D77">
        <w:tc>
          <w:tcPr>
            <w:tcW w:w="1885" w:type="dxa"/>
          </w:tcPr>
          <w:p w:rsidR="003E6D77" w:rsidRDefault="003E6D77" w14:paraId="33EEE957" w14:textId="77777777" w:rsidP="003E6D77"/>
          <w:p w:rsidR="003E6D77" w:rsidRDefault="003E6D77" w14:paraId="4ADCCE91" w14:textId="77777777" w:rsidP="003E6D77"/>
          <w:p w:rsidR="003E6D77" w:rsidRDefault="003E6D77" w14:paraId="1957F662" w14:textId="77777777" w:rsidP="003E6D77"/>
          <w:p w:rsidR="003E6D77" w:rsidRDefault="003E6D77" w14:paraId="5A39B3EE" w14:textId="13ED8019" w:rsidP="003E6D77"/>
        </w:tc>
        <w:tc>
          <w:tcPr>
            <w:tcW w:w="1080" w:type="dxa"/>
          </w:tcPr>
          <w:p w:rsidR="003E6D77" w:rsidRDefault="003E6D77" w14:paraId="72B8A6B9" w14:textId="77777777" w:rsidP="003E6D77"/>
        </w:tc>
        <w:tc>
          <w:tcPr>
            <w:tcW w:w="3780" w:type="dxa"/>
          </w:tcPr>
          <w:p w:rsidR="003E6D77" w:rsidRDefault="003E6D77" w14:paraId="30E0EB50" w14:textId="77777777" w:rsidP="003E6D77"/>
        </w:tc>
        <w:tc>
          <w:tcPr>
            <w:tcW w:w="2605" w:type="dxa"/>
          </w:tcPr>
          <w:p w:rsidR="003E6D77" w:rsidRDefault="003E6D77" w14:paraId="3FB02950" w14:textId="77777777" w:rsidP="003E6D77"/>
        </w:tc>
      </w:tr>
      <w:tr w14:paraId="65FA3EFC" w14:textId="77777777" w:rsidR="003E6D77" w:rsidTr="003E6D77">
        <w:tc>
          <w:tcPr>
            <w:tcW w:w="1885" w:type="dxa"/>
          </w:tcPr>
          <w:p w:rsidR="003E6D77" w:rsidRDefault="003E6D77" w14:paraId="65ADAA93" w14:textId="77777777" w:rsidP="003E6D77"/>
          <w:p w:rsidR="003E6D77" w:rsidRDefault="003E6D77" w14:paraId="0723C644" w14:textId="77777777" w:rsidP="003E6D77"/>
          <w:p w:rsidR="003E6D77" w:rsidRDefault="003E6D77" w14:paraId="17EB3017" w14:textId="77777777" w:rsidP="003E6D77"/>
          <w:p w:rsidR="003E6D77" w:rsidRDefault="003E6D77" w14:paraId="5F38E1DB" w14:textId="0279DBA0" w:rsidP="003E6D77"/>
        </w:tc>
        <w:tc>
          <w:tcPr>
            <w:tcW w:w="1080" w:type="dxa"/>
          </w:tcPr>
          <w:p w:rsidR="003E6D77" w:rsidRDefault="003E6D77" w14:paraId="243D6747" w14:textId="77777777" w:rsidP="003E6D77"/>
        </w:tc>
        <w:tc>
          <w:tcPr>
            <w:tcW w:w="3780" w:type="dxa"/>
          </w:tcPr>
          <w:p w:rsidR="003E6D77" w:rsidRDefault="003E6D77" w14:paraId="62AFDBAB" w14:textId="77777777" w:rsidP="003E6D77"/>
        </w:tc>
        <w:tc>
          <w:tcPr>
            <w:tcW w:w="2605" w:type="dxa"/>
          </w:tcPr>
          <w:p w:rsidR="003E6D77" w:rsidRDefault="003E6D77" w14:paraId="0F8B16E6" w14:textId="77777777" w:rsidP="003E6D77"/>
        </w:tc>
      </w:tr>
      <w:tr w14:paraId="44906500" w14:textId="77777777" w:rsidR="003E6D77" w:rsidTr="003E6D77">
        <w:tc>
          <w:tcPr>
            <w:tcW w:w="1885" w:type="dxa"/>
          </w:tcPr>
          <w:p w:rsidR="003E6D77" w:rsidRDefault="003E6D77" w14:paraId="123BD70E" w14:textId="77777777" w:rsidP="003E6D77"/>
          <w:p w:rsidR="003E6D77" w:rsidRDefault="003E6D77" w14:paraId="08873C3D" w14:textId="77777777" w:rsidP="003E6D77"/>
          <w:p w:rsidR="003E6D77" w:rsidRDefault="003E6D77" w14:paraId="7F63FFC5" w14:textId="77777777" w:rsidP="003E6D77"/>
          <w:p w:rsidR="003E6D77" w:rsidRDefault="003E6D77" w14:paraId="4C4F23AF" w14:textId="471EB073" w:rsidP="003E6D77"/>
        </w:tc>
        <w:tc>
          <w:tcPr>
            <w:tcW w:w="1080" w:type="dxa"/>
          </w:tcPr>
          <w:p w:rsidR="003E6D77" w:rsidRDefault="003E6D77" w14:paraId="1318DE1F" w14:textId="77777777" w:rsidP="003E6D77"/>
        </w:tc>
        <w:tc>
          <w:tcPr>
            <w:tcW w:w="3780" w:type="dxa"/>
          </w:tcPr>
          <w:p w:rsidR="003E6D77" w:rsidRDefault="003E6D77" w14:paraId="3C0E142B" w14:textId="77777777" w:rsidP="003E6D77"/>
        </w:tc>
        <w:tc>
          <w:tcPr>
            <w:tcW w:w="2605" w:type="dxa"/>
          </w:tcPr>
          <w:p w:rsidR="003E6D77" w:rsidRDefault="003E6D77" w14:paraId="03288559" w14:textId="77777777" w:rsidP="003E6D77"/>
        </w:tc>
      </w:tr>
      <w:tr w14:paraId="0C39C42C" w14:textId="77777777" w:rsidR="003E6D77" w:rsidTr="003E6D77">
        <w:tc>
          <w:tcPr>
            <w:tcW w:w="1885" w:type="dxa"/>
          </w:tcPr>
          <w:p w:rsidR="003E6D77" w:rsidRDefault="003E6D77" w14:paraId="60F05875" w14:textId="77777777" w:rsidP="003E6D77"/>
          <w:p w:rsidR="003E6D77" w:rsidRDefault="003E6D77" w14:paraId="2CFDD7E9" w14:textId="77777777" w:rsidP="003E6D77"/>
          <w:p w:rsidR="003E6D77" w:rsidRDefault="003E6D77" w14:paraId="33EE4880" w14:textId="77777777" w:rsidP="003E6D77"/>
          <w:p w:rsidR="003E6D77" w:rsidRDefault="003E6D77" w14:paraId="727F7748" w14:textId="2150CDA7" w:rsidP="003E6D77"/>
        </w:tc>
        <w:tc>
          <w:tcPr>
            <w:tcW w:w="1080" w:type="dxa"/>
          </w:tcPr>
          <w:p w:rsidR="003E6D77" w:rsidRDefault="003E6D77" w14:paraId="1F100489" w14:textId="77777777" w:rsidP="003E6D77"/>
        </w:tc>
        <w:tc>
          <w:tcPr>
            <w:tcW w:w="3780" w:type="dxa"/>
          </w:tcPr>
          <w:p w:rsidR="003E6D77" w:rsidRDefault="003E6D77" w14:paraId="448ACD84" w14:textId="77777777" w:rsidP="003E6D77"/>
        </w:tc>
        <w:tc>
          <w:tcPr>
            <w:tcW w:w="2605" w:type="dxa"/>
          </w:tcPr>
          <w:p w:rsidR="003E6D77" w:rsidRDefault="003E6D77" w14:paraId="1BFB2150" w14:textId="77777777" w:rsidP="003E6D77"/>
        </w:tc>
      </w:tr>
      <w:tr w14:paraId="7751A285" w14:textId="77777777" w:rsidR="003E6D77" w:rsidTr="003E6D77">
        <w:tc>
          <w:tcPr>
            <w:tcW w:w="1885" w:type="dxa"/>
          </w:tcPr>
          <w:p w:rsidR="003E6D77" w:rsidRDefault="003E6D77" w14:paraId="1D9BE8C4" w14:textId="77777777" w:rsidP="003E6D77"/>
          <w:p w:rsidR="003E6D77" w:rsidRDefault="003E6D77" w14:paraId="2C8FB712" w14:textId="77777777" w:rsidP="003E6D77"/>
          <w:p w:rsidR="003E6D77" w:rsidRDefault="003E6D77" w14:paraId="5BF70E61" w14:textId="77777777" w:rsidP="003E6D77"/>
          <w:p w:rsidR="003E6D77" w:rsidRDefault="003E6D77" w14:paraId="70A1E381" w14:textId="206EF699" w:rsidP="003E6D77"/>
        </w:tc>
        <w:tc>
          <w:tcPr>
            <w:tcW w:w="1080" w:type="dxa"/>
          </w:tcPr>
          <w:p w:rsidR="003E6D77" w:rsidRDefault="003E6D77" w14:paraId="0DA1C95F" w14:textId="77777777" w:rsidP="003E6D77"/>
        </w:tc>
        <w:tc>
          <w:tcPr>
            <w:tcW w:w="3780" w:type="dxa"/>
          </w:tcPr>
          <w:p w:rsidR="003E6D77" w:rsidRDefault="003E6D77" w14:paraId="12B6FE95" w14:textId="77777777" w:rsidP="003E6D77"/>
        </w:tc>
        <w:tc>
          <w:tcPr>
            <w:tcW w:w="2605" w:type="dxa"/>
          </w:tcPr>
          <w:p w:rsidR="003E6D77" w:rsidRDefault="003E6D77" w14:paraId="11514F08" w14:textId="77777777" w:rsidP="003E6D77"/>
        </w:tc>
      </w:tr>
      <w:tr w14:paraId="63E2CF51" w14:textId="77777777" w:rsidR="003E6D77" w:rsidTr="003E6D77">
        <w:tc>
          <w:tcPr>
            <w:tcW w:w="1885" w:type="dxa"/>
          </w:tcPr>
          <w:p w:rsidR="003E6D77" w:rsidRDefault="003E6D77" w14:paraId="13817955" w14:textId="77777777" w:rsidP="003E6D77"/>
          <w:p w:rsidR="003E6D77" w:rsidRDefault="003E6D77" w14:paraId="6998D2D9" w14:textId="77777777" w:rsidP="003E6D77"/>
          <w:p w:rsidR="003E6D77" w:rsidRDefault="003E6D77" w14:paraId="225D0BFC" w14:textId="77777777" w:rsidP="003E6D77"/>
          <w:p w:rsidR="003E6D77" w:rsidRDefault="003E6D77" w14:paraId="11D4C680" w14:textId="26DDB45D" w:rsidP="003E6D77"/>
        </w:tc>
        <w:tc>
          <w:tcPr>
            <w:tcW w:w="1080" w:type="dxa"/>
          </w:tcPr>
          <w:p w:rsidR="003E6D77" w:rsidRDefault="003E6D77" w14:paraId="2ACFCB7B" w14:textId="77777777" w:rsidP="003E6D77"/>
        </w:tc>
        <w:tc>
          <w:tcPr>
            <w:tcW w:w="3780" w:type="dxa"/>
          </w:tcPr>
          <w:p w:rsidR="003E6D77" w:rsidRDefault="003E6D77" w14:paraId="00BE0342" w14:textId="77777777" w:rsidP="003E6D77"/>
        </w:tc>
        <w:tc>
          <w:tcPr>
            <w:tcW w:w="2605" w:type="dxa"/>
          </w:tcPr>
          <w:p w:rsidR="003E6D77" w:rsidRDefault="003E6D77" w14:paraId="148F98BA" w14:textId="77777777" w:rsidP="003E6D77"/>
        </w:tc>
      </w:tr>
      <w:tr w14:paraId="4B75CFE5" w14:textId="77777777" w:rsidR="003E6D77" w:rsidTr="003E6D77">
        <w:tc>
          <w:tcPr>
            <w:tcW w:w="1885" w:type="dxa"/>
          </w:tcPr>
          <w:p w:rsidR="003E6D77" w:rsidRDefault="003E6D77" w14:paraId="5C8CC697" w14:textId="77777777" w:rsidP="003E6D77"/>
          <w:p w:rsidR="003E6D77" w:rsidRDefault="003E6D77" w14:paraId="0FA831A6" w14:textId="77777777" w:rsidP="003E6D77"/>
          <w:p w:rsidR="003E6D77" w:rsidRDefault="003E6D77" w14:paraId="10B97786" w14:textId="77777777" w:rsidP="003E6D77"/>
          <w:p w:rsidR="003E6D77" w:rsidRDefault="003E6D77" w14:paraId="2AD46AD3" w14:textId="77777777" w:rsidP="003E6D77"/>
          <w:p w:rsidR="003E6D77" w:rsidRDefault="003E6D77" w14:paraId="1D1AC5B5" w14:textId="77777777" w:rsidP="003E6D77"/>
          <w:p w:rsidR="003E6D77" w:rsidRDefault="003E6D77" w14:paraId="7B7FEFA7" w14:textId="77777777" w:rsidP="003E6D77"/>
          <w:p w:rsidR="003E6D77" w:rsidRDefault="003E6D77" w14:paraId="0F38412A" w14:textId="271F6C06" w:rsidP="003E6D77"/>
        </w:tc>
        <w:tc>
          <w:tcPr>
            <w:tcW w:w="1080" w:type="dxa"/>
          </w:tcPr>
          <w:p w:rsidR="003E6D77" w:rsidRDefault="003E6D77" w14:paraId="7C28A53F" w14:textId="77777777" w:rsidP="003E6D77"/>
        </w:tc>
        <w:tc>
          <w:tcPr>
            <w:tcW w:w="3780" w:type="dxa"/>
          </w:tcPr>
          <w:p w:rsidR="003E6D77" w:rsidRDefault="003E6D77" w14:paraId="3E585C8B" w14:textId="77777777" w:rsidP="003E6D77"/>
        </w:tc>
        <w:tc>
          <w:tcPr>
            <w:tcW w:w="2605" w:type="dxa"/>
          </w:tcPr>
          <w:p w:rsidR="003E6D77" w:rsidRDefault="003E6D77" w14:paraId="5EE327AC" w14:textId="77777777" w:rsidP="003E6D77"/>
        </w:tc>
      </w:tr>
      <w:tr w14:paraId="43F48E6F" w14:textId="77777777" w:rsidR="003E6D77" w:rsidTr="003E6D77">
        <w:tc>
          <w:tcPr>
            <w:tcW w:w="1885" w:type="dxa"/>
          </w:tcPr>
          <w:p w:rsidR="003E6D77" w:rsidRDefault="003E6D77" w14:paraId="57B9DDEA" w14:textId="77777777" w:rsidP="003E6D77"/>
          <w:p w:rsidR="003E6D77" w:rsidRDefault="003E6D77" w14:paraId="15F58BA9" w14:textId="77777777" w:rsidP="003E6D77"/>
          <w:p w:rsidR="003E6D77" w:rsidRDefault="003E6D77" w14:paraId="583D02D2" w14:textId="77777777" w:rsidP="003E6D77"/>
          <w:p w:rsidR="003E6D77" w:rsidRDefault="003E6D77" w14:paraId="01B558F0" w14:textId="07FB8C2B" w:rsidP="003E6D77"/>
        </w:tc>
        <w:tc>
          <w:tcPr>
            <w:tcW w:w="1080" w:type="dxa"/>
          </w:tcPr>
          <w:p w:rsidR="003E6D77" w:rsidRDefault="003E6D77" w14:paraId="2521B360" w14:textId="77777777" w:rsidP="003E6D77"/>
        </w:tc>
        <w:tc>
          <w:tcPr>
            <w:tcW w:w="3780" w:type="dxa"/>
          </w:tcPr>
          <w:p w:rsidR="003E6D77" w:rsidRDefault="003E6D77" w14:paraId="18EB2898" w14:textId="77777777" w:rsidP="003E6D77"/>
        </w:tc>
        <w:tc>
          <w:tcPr>
            <w:tcW w:w="2605" w:type="dxa"/>
          </w:tcPr>
          <w:p w:rsidR="003E6D77" w:rsidRDefault="003E6D77" w14:paraId="10811AF9" w14:textId="77777777" w:rsidP="003E6D77"/>
        </w:tc>
      </w:tr>
      <w:tr w14:paraId="1F5A1DAD" w14:textId="77777777" w:rsidR="003E6D77" w:rsidTr="003E6D77">
        <w:tc>
          <w:tcPr>
            <w:tcW w:w="1885" w:type="dxa"/>
          </w:tcPr>
          <w:p w:rsidR="003E6D77" w:rsidRDefault="003E6D77" w14:paraId="5E8461FD" w14:textId="77777777" w:rsidP="003E6D77"/>
          <w:p w:rsidR="003E6D77" w:rsidRDefault="003E6D77" w14:paraId="55A69C98" w14:textId="77777777" w:rsidP="003E6D77"/>
          <w:p w:rsidR="003E6D77" w:rsidRDefault="003E6D77" w14:paraId="6786B73D" w14:textId="77777777" w:rsidP="003E6D77"/>
          <w:p w:rsidR="003E6D77" w:rsidRDefault="003E6D77" w14:paraId="18091936" w14:textId="73D257FF" w:rsidP="003E6D77"/>
        </w:tc>
        <w:tc>
          <w:tcPr>
            <w:tcW w:w="1080" w:type="dxa"/>
          </w:tcPr>
          <w:p w:rsidR="003E6D77" w:rsidRDefault="003E6D77" w14:paraId="3018DAC6" w14:textId="77777777" w:rsidP="003E6D77"/>
        </w:tc>
        <w:tc>
          <w:tcPr>
            <w:tcW w:w="3780" w:type="dxa"/>
          </w:tcPr>
          <w:p w:rsidR="003E6D77" w:rsidRDefault="003E6D77" w14:paraId="448DB393" w14:textId="77777777" w:rsidP="003E6D77"/>
        </w:tc>
        <w:tc>
          <w:tcPr>
            <w:tcW w:w="2605" w:type="dxa"/>
          </w:tcPr>
          <w:p w:rsidR="003E6D77" w:rsidRDefault="003E6D77" w14:paraId="0B2ED97C" w14:textId="77777777" w:rsidP="003E6D77"/>
        </w:tc>
      </w:tr>
      <w:tr w14:paraId="395DF7B0" w14:textId="77777777" w:rsidR="003E6D77" w:rsidTr="003E6D77">
        <w:tc>
          <w:tcPr>
            <w:tcW w:w="1885" w:type="dxa"/>
          </w:tcPr>
          <w:p w:rsidR="003E6D77" w:rsidRDefault="003E6D77" w14:paraId="7E5F327E" w14:textId="77777777" w:rsidP="003E6D77"/>
          <w:p w:rsidR="003E6D77" w:rsidRDefault="003E6D77" w14:paraId="01287850" w14:textId="77777777" w:rsidP="003E6D77"/>
          <w:p w:rsidR="003E6D77" w:rsidRDefault="003E6D77" w14:paraId="6BAF294D" w14:textId="77777777" w:rsidP="003E6D77"/>
          <w:p w:rsidR="003E6D77" w:rsidRDefault="003E6D77" w14:paraId="5F312F17" w14:textId="089C3523" w:rsidP="003E6D77"/>
        </w:tc>
        <w:tc>
          <w:tcPr>
            <w:tcW w:w="1080" w:type="dxa"/>
          </w:tcPr>
          <w:p w:rsidR="003E6D77" w:rsidRDefault="003E6D77" w14:paraId="7CE87CDD" w14:textId="77777777" w:rsidP="003E6D77"/>
        </w:tc>
        <w:tc>
          <w:tcPr>
            <w:tcW w:w="3780" w:type="dxa"/>
          </w:tcPr>
          <w:p w:rsidR="003E6D77" w:rsidRDefault="003E6D77" w14:paraId="7E0B1F9F" w14:textId="77777777" w:rsidP="003E6D77"/>
        </w:tc>
        <w:tc>
          <w:tcPr>
            <w:tcW w:w="2605" w:type="dxa"/>
          </w:tcPr>
          <w:p w:rsidR="003E6D77" w:rsidRDefault="003E6D77" w14:paraId="0BC901FD" w14:textId="77777777" w:rsidP="003E6D77"/>
        </w:tc>
      </w:tr>
      <w:tr w14:paraId="4DD09D5A" w14:textId="77777777" w:rsidR="003E6D77" w:rsidTr="003E6D77">
        <w:tc>
          <w:tcPr>
            <w:tcW w:w="1885" w:type="dxa"/>
          </w:tcPr>
          <w:p w:rsidR="003E6D77" w:rsidRDefault="003E6D77" w14:paraId="297559FF" w14:textId="77777777" w:rsidP="003E6D77"/>
          <w:p w:rsidR="003E6D77" w:rsidRDefault="003E6D77" w14:paraId="26F81599" w14:textId="77777777" w:rsidP="003E6D77"/>
          <w:p w:rsidR="003E6D77" w:rsidRDefault="003E6D77" w14:paraId="30C4D65B" w14:textId="77777777" w:rsidP="003E6D77"/>
          <w:p w:rsidR="003E6D77" w:rsidRDefault="003E6D77" w14:paraId="5AD120F5" w14:textId="166160A2" w:rsidP="003E6D77"/>
        </w:tc>
        <w:tc>
          <w:tcPr>
            <w:tcW w:w="1080" w:type="dxa"/>
          </w:tcPr>
          <w:p w:rsidR="003E6D77" w:rsidRDefault="003E6D77" w14:paraId="23EA4D78" w14:textId="77777777" w:rsidP="003E6D77"/>
        </w:tc>
        <w:tc>
          <w:tcPr>
            <w:tcW w:w="3780" w:type="dxa"/>
          </w:tcPr>
          <w:p w:rsidR="003E6D77" w:rsidRDefault="003E6D77" w14:paraId="6EAAAEBC" w14:textId="77777777" w:rsidP="003E6D77"/>
        </w:tc>
        <w:tc>
          <w:tcPr>
            <w:tcW w:w="2605" w:type="dxa"/>
          </w:tcPr>
          <w:p w:rsidR="003E6D77" w:rsidRDefault="003E6D77" w14:paraId="24FE60B4" w14:textId="77777777" w:rsidP="003E6D77"/>
        </w:tc>
      </w:tr>
      <w:tr w14:paraId="63A6E5F1" w14:textId="77777777" w:rsidR="003E6D77" w:rsidTr="003E6D77">
        <w:tc>
          <w:tcPr>
            <w:tcW w:w="1885" w:type="dxa"/>
          </w:tcPr>
          <w:p w:rsidR="003E6D77" w:rsidRDefault="003E6D77" w14:paraId="29AC10A0" w14:textId="77777777" w:rsidP="003E6D77"/>
          <w:p w:rsidR="003E6D77" w:rsidRDefault="003E6D77" w14:paraId="1A15C2B9" w14:textId="77777777" w:rsidP="003E6D77"/>
          <w:p w:rsidR="003E6D77" w:rsidRDefault="003E6D77" w14:paraId="42C8D243" w14:textId="77777777" w:rsidP="003E6D77"/>
          <w:p w:rsidR="003E6D77" w:rsidRDefault="003E6D77" w14:paraId="573155DE" w14:textId="4FDBEABA" w:rsidP="003E6D77"/>
        </w:tc>
        <w:tc>
          <w:tcPr>
            <w:tcW w:w="1080" w:type="dxa"/>
          </w:tcPr>
          <w:p w:rsidR="003E6D77" w:rsidRDefault="003E6D77" w14:paraId="1AB80D21" w14:textId="77777777" w:rsidP="003E6D77"/>
        </w:tc>
        <w:tc>
          <w:tcPr>
            <w:tcW w:w="3780" w:type="dxa"/>
          </w:tcPr>
          <w:p w:rsidR="003E6D77" w:rsidRDefault="003E6D77" w14:paraId="21DC588C" w14:textId="77777777" w:rsidP="003E6D77"/>
        </w:tc>
        <w:tc>
          <w:tcPr>
            <w:tcW w:w="2605" w:type="dxa"/>
          </w:tcPr>
          <w:p w:rsidR="003E6D77" w:rsidRDefault="003E6D77" w14:paraId="1D3DB71F" w14:textId="77777777" w:rsidP="003E6D77"/>
        </w:tc>
      </w:tr>
      <w:tr w14:paraId="42D4493E" w14:textId="77777777" w:rsidR="003E6D77" w:rsidTr="003E6D77">
        <w:tc>
          <w:tcPr>
            <w:tcW w:w="1885" w:type="dxa"/>
          </w:tcPr>
          <w:p w:rsidR="003E6D77" w:rsidRDefault="003E6D77" w14:paraId="3A075FF8" w14:textId="77777777" w:rsidP="003E6D77"/>
          <w:p w:rsidR="003E6D77" w:rsidRDefault="003E6D77" w14:paraId="48DD25F7" w14:textId="77777777" w:rsidP="003E6D77"/>
          <w:p w:rsidR="003E6D77" w:rsidRDefault="003E6D77" w14:paraId="76F8949B" w14:textId="77777777" w:rsidP="003E6D77"/>
          <w:p w:rsidR="003E6D77" w:rsidRDefault="003E6D77" w14:paraId="14D04BE9" w14:textId="670647AD" w:rsidP="003E6D77"/>
        </w:tc>
        <w:tc>
          <w:tcPr>
            <w:tcW w:w="1080" w:type="dxa"/>
          </w:tcPr>
          <w:p w:rsidR="003E6D77" w:rsidRDefault="003E6D77" w14:paraId="15FCD8B4" w14:textId="77777777" w:rsidP="003E6D77"/>
        </w:tc>
        <w:tc>
          <w:tcPr>
            <w:tcW w:w="3780" w:type="dxa"/>
          </w:tcPr>
          <w:p w:rsidR="003E6D77" w:rsidRDefault="003E6D77" w14:paraId="20122791" w14:textId="77777777" w:rsidP="003E6D77"/>
        </w:tc>
        <w:tc>
          <w:tcPr>
            <w:tcW w:w="2605" w:type="dxa"/>
          </w:tcPr>
          <w:p w:rsidR="003E6D77" w:rsidRDefault="003E6D77" w14:paraId="7384A5A9" w14:textId="77777777" w:rsidP="003E6D77"/>
        </w:tc>
      </w:tr>
      <w:tr w14:paraId="26A2DE5F" w14:textId="77777777" w:rsidR="003E6D77" w:rsidTr="003E6D77">
        <w:tc>
          <w:tcPr>
            <w:tcW w:w="1885" w:type="dxa"/>
          </w:tcPr>
          <w:p w:rsidR="003E6D77" w:rsidRDefault="003E6D77" w14:paraId="319801E0" w14:textId="77777777" w:rsidP="003E6D77"/>
          <w:p w:rsidR="003E6D77" w:rsidRDefault="003E6D77" w14:paraId="42A848AB" w14:textId="77777777" w:rsidP="003E6D77"/>
          <w:p w:rsidR="003E6D77" w:rsidRDefault="003E6D77" w14:paraId="77B25FD3" w14:textId="77777777" w:rsidP="003E6D77"/>
          <w:p w:rsidR="003E6D77" w:rsidRDefault="003E6D77" w14:paraId="650AAB4F" w14:textId="4CF8967F" w:rsidP="003E6D77"/>
        </w:tc>
        <w:tc>
          <w:tcPr>
            <w:tcW w:w="1080" w:type="dxa"/>
          </w:tcPr>
          <w:p w:rsidR="003E6D77" w:rsidRDefault="003E6D77" w14:paraId="655AE318" w14:textId="77777777" w:rsidP="003E6D77"/>
        </w:tc>
        <w:tc>
          <w:tcPr>
            <w:tcW w:w="3780" w:type="dxa"/>
          </w:tcPr>
          <w:p w:rsidR="003E6D77" w:rsidRDefault="003E6D77" w14:paraId="6AC6F10C" w14:textId="77777777" w:rsidP="003E6D77"/>
        </w:tc>
        <w:tc>
          <w:tcPr>
            <w:tcW w:w="2605" w:type="dxa"/>
          </w:tcPr>
          <w:p w:rsidR="003E6D77" w:rsidRDefault="003E6D77" w14:paraId="6D1A57B0" w14:textId="77777777" w:rsidP="003E6D77"/>
        </w:tc>
      </w:tr>
      <w:tr w14:paraId="06BA08CD" w14:textId="77777777" w:rsidR="003E6D77" w:rsidTr="003E6D77">
        <w:tc>
          <w:tcPr>
            <w:tcW w:w="1885" w:type="dxa"/>
          </w:tcPr>
          <w:p w:rsidR="003E6D77" w:rsidRDefault="003E6D77" w14:paraId="4490C2B6" w14:textId="77777777" w:rsidP="003E6D77"/>
          <w:p w:rsidR="003E6D77" w:rsidRDefault="003E6D77" w14:paraId="62FE7E1E" w14:textId="77777777" w:rsidP="003E6D77"/>
          <w:p w:rsidR="003E6D77" w:rsidRDefault="003E6D77" w14:paraId="26D52254" w14:textId="77777777" w:rsidP="003E6D77"/>
          <w:p w:rsidR="003E6D77" w:rsidRDefault="003E6D77" w14:paraId="5119E1A3" w14:textId="58393C8F" w:rsidP="003E6D77"/>
        </w:tc>
        <w:tc>
          <w:tcPr>
            <w:tcW w:w="1080" w:type="dxa"/>
          </w:tcPr>
          <w:p w:rsidR="003E6D77" w:rsidRDefault="003E6D77" w14:paraId="68F20759" w14:textId="77777777" w:rsidP="003E6D77"/>
        </w:tc>
        <w:tc>
          <w:tcPr>
            <w:tcW w:w="3780" w:type="dxa"/>
          </w:tcPr>
          <w:p w:rsidR="003E6D77" w:rsidRDefault="003E6D77" w14:paraId="2810D912" w14:textId="77777777" w:rsidP="003E6D77"/>
        </w:tc>
        <w:tc>
          <w:tcPr>
            <w:tcW w:w="2605" w:type="dxa"/>
          </w:tcPr>
          <w:p w:rsidR="003E6D77" w:rsidRDefault="003E6D77" w14:paraId="2964450F" w14:textId="77777777" w:rsidP="003E6D77"/>
        </w:tc>
      </w:tr>
      <w:tr w14:paraId="6C80ABDF" w14:textId="77777777" w:rsidR="003E6D77" w:rsidTr="003E6D77">
        <w:tc>
          <w:tcPr>
            <w:tcW w:w="1885" w:type="dxa"/>
          </w:tcPr>
          <w:p w:rsidR="003E6D77" w:rsidRDefault="003E6D77" w14:paraId="69CF7743" w14:textId="77777777" w:rsidP="003E6D77"/>
          <w:p w:rsidR="003E6D77" w:rsidRDefault="003E6D77" w14:paraId="6362F232" w14:textId="77777777" w:rsidP="003E6D77"/>
          <w:p w:rsidR="003E6D77" w:rsidRDefault="003E6D77" w14:paraId="1C61B4F0" w14:textId="77777777" w:rsidP="003E6D77"/>
          <w:p w:rsidR="003E6D77" w:rsidRDefault="003E6D77" w14:paraId="29F0445D" w14:textId="65F252DC" w:rsidP="003E6D77"/>
        </w:tc>
        <w:tc>
          <w:tcPr>
            <w:tcW w:w="1080" w:type="dxa"/>
          </w:tcPr>
          <w:p w:rsidR="003E6D77" w:rsidRDefault="003E6D77" w14:paraId="017B7DDA" w14:textId="77777777" w:rsidP="003E6D77"/>
        </w:tc>
        <w:tc>
          <w:tcPr>
            <w:tcW w:w="3780" w:type="dxa"/>
          </w:tcPr>
          <w:p w:rsidR="003E6D77" w:rsidRDefault="003E6D77" w14:paraId="7997D468" w14:textId="77777777" w:rsidP="003E6D77"/>
        </w:tc>
        <w:tc>
          <w:tcPr>
            <w:tcW w:w="2605" w:type="dxa"/>
          </w:tcPr>
          <w:p w:rsidR="003E6D77" w:rsidRDefault="003E6D77" w14:paraId="50BC8D2C" w14:textId="77777777" w:rsidP="003E6D77"/>
        </w:tc>
      </w:tr>
      <w:tr w14:paraId="71EEB708" w14:textId="77777777" w:rsidR="003E6D77" w:rsidTr="003E6D77">
        <w:tc>
          <w:tcPr>
            <w:tcW w:w="1885" w:type="dxa"/>
          </w:tcPr>
          <w:p w:rsidR="003E6D77" w:rsidRDefault="003E6D77" w14:paraId="705ECB3D" w14:textId="77777777" w:rsidP="003E6D77"/>
          <w:p w:rsidR="003E6D77" w:rsidRDefault="003E6D77" w14:paraId="2F7323CD" w14:textId="77777777" w:rsidP="003E6D77"/>
          <w:p w:rsidR="003E6D77" w:rsidRDefault="003E6D77" w14:paraId="1F4E7084" w14:textId="2821B03F" w:rsidP="003E6D77"/>
        </w:tc>
        <w:tc>
          <w:tcPr>
            <w:tcW w:w="1080" w:type="dxa"/>
          </w:tcPr>
          <w:p w:rsidR="003E6D77" w:rsidRDefault="003E6D77" w14:paraId="1F3F3E03" w14:textId="77777777" w:rsidP="003E6D77"/>
        </w:tc>
        <w:tc>
          <w:tcPr>
            <w:tcW w:w="3780" w:type="dxa"/>
          </w:tcPr>
          <w:p w:rsidR="003E6D77" w:rsidRDefault="003E6D77" w14:paraId="583ACC8F" w14:textId="77777777" w:rsidP="003E6D77"/>
        </w:tc>
        <w:tc>
          <w:tcPr>
            <w:tcW w:w="2605" w:type="dxa"/>
          </w:tcPr>
          <w:p w:rsidR="003E6D77" w:rsidRDefault="003E6D77" w14:paraId="62C67120" w14:textId="77777777" w:rsidP="003E6D77"/>
        </w:tc>
      </w:tr>
      <w:tr w14:paraId="7E607011" w14:textId="77777777" w:rsidR="003E6D77" w:rsidTr="003E6D77">
        <w:tc>
          <w:tcPr>
            <w:tcW w:w="1885" w:type="dxa"/>
          </w:tcPr>
          <w:p w:rsidR="003E6D77" w:rsidRDefault="003E6D77" w14:paraId="17B29380" w14:textId="77777777" w:rsidP="003E6D77"/>
          <w:p w:rsidR="003E6D77" w:rsidRDefault="003E6D77" w14:paraId="4564277D" w14:textId="77777777" w:rsidP="003E6D77"/>
          <w:p w:rsidR="003E6D77" w:rsidRDefault="003E6D77" w14:paraId="7F4FAD02" w14:textId="29E80713" w:rsidP="003E6D77"/>
        </w:tc>
        <w:tc>
          <w:tcPr>
            <w:tcW w:w="1080" w:type="dxa"/>
          </w:tcPr>
          <w:p w:rsidR="003E6D77" w:rsidRDefault="003E6D77" w14:paraId="2EAD270E" w14:textId="77777777" w:rsidP="003E6D77"/>
        </w:tc>
        <w:tc>
          <w:tcPr>
            <w:tcW w:w="3780" w:type="dxa"/>
          </w:tcPr>
          <w:p w:rsidR="003E6D77" w:rsidRDefault="003E6D77" w14:paraId="43C00B58" w14:textId="77777777" w:rsidP="003E6D77"/>
        </w:tc>
        <w:tc>
          <w:tcPr>
            <w:tcW w:w="2605" w:type="dxa"/>
          </w:tcPr>
          <w:p w:rsidR="003E6D77" w:rsidRDefault="003E6D77" w14:paraId="397FFED8" w14:textId="77777777" w:rsidP="003E6D77"/>
        </w:tc>
      </w:tr>
    </w:tbl>
    <w:p w:rsidR="003E6D77" w:rsidRDefault="003E6D77" w14:paraId="2B12A592" w14:textId="6FB9C8A5"/>
    <w:sectPr w:rsidR="003E6D77">
      <w:docGrid w:linePitch="360"/>
      <w:headerReference r:id="rId7" w:type="default"/>
      <w:headerReference r:id="rId6" w:type="even"/>
      <w:headerReference r:id="rId10" w:type="first"/>
      <w:footerReference r:id="rId8" w:type="even"/>
      <w:footerReference r:id="rId11" w:type="first"/>
      <w:footerReference r:id="rId9" w:type="default"/>
      <w:pgSz w:w="12240" w:h="15840"/>
      <w:pgMar w:left="1440" w:right="1440" w:top="1440" w:bottom="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61E8" w14:textId="77777777" w:rsidR="000D4098" w:rsidRDefault="000D4098" w:rsidP="003E6D77">
      <w:pPr>
        <w:spacing w:after="0" w:line="240" w:lineRule="auto"/>
      </w:pPr>
      <w:r>
        <w:separator/>
      </w:r>
    </w:p>
  </w:endnote>
  <w:endnote w:type="continuationSeparator" w:id="0">
    <w:p w14:paraId="46F43172" w14:textId="77777777" w:rsidR="000D4098" w:rsidRDefault="000D4098" w:rsidP="003E6D77">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 w:name="Symbol"/>
  <w:font w:name="Courier New"/>
  <w:font w:name="Arial"/>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55347" w14:textId="77777777" w:rsidR="000948AE" w:rsidRDefault="00094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C664" w14:textId="77777777" w:rsidR="000948AE" w:rsidRDefault="000948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B11B2" w14:textId="77777777" w:rsidR="000948AE" w:rsidRDefault="00094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115E" w14:textId="77777777" w:rsidR="000D4098" w:rsidRDefault="000D4098" w:rsidP="003E6D77">
      <w:pPr>
        <w:spacing w:after="0" w:line="240" w:lineRule="auto"/>
      </w:pPr>
      <w:r>
        <w:separator/>
      </w:r>
    </w:p>
  </w:footnote>
  <w:footnote w:type="continuationSeparator" w:id="0">
    <w:p w14:paraId="637E8943" w14:textId="77777777" w:rsidR="000D4098" w:rsidRDefault="000D4098" w:rsidP="003E6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ADCE6" w14:textId="77777777" w:rsidR="000948AE" w:rsidRDefault="00094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8781" w14:textId="74551E43" w:rsidR="003E6D77" w:rsidRDefault="003E6D77">
    <w:pPr>
      <w:pStyle w:val="Header"/>
    </w:pPr>
    <w:r>
      <w:t xml:space="preserve">Basic Web Design blank notes </w:t>
    </w:r>
    <w:proofErr w:type="spellStart"/>
    <w:r>
      <w:t>guide</w:t>
    </w:r>
    <w:r w:rsidR="000948AE">
      <w:t>_Vocab</w:t>
    </w:r>
    <w:proofErr w:type="spellEnd"/>
    <w:r w:rsidR="000948AE">
      <w:t xml:space="preserve"> terms Module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A36" w14:textId="77777777" w:rsidR="000948AE" w:rsidRDefault="000948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4DE6"/>
  <w15:chartTrackingRefBased/>
  <w15:docId w15:val="{33FF6A04-A108-47F7-BC00-7C9708A406C2}"/>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3E6D77"/>
  </w:style>
  <w:style w:type="paragraph" w:styleId="Header">
    <w:name w:val="header"/>
    <w:basedOn w:val="Normal"/>
    <w:link w:val="HeaderChar"/>
    <w:uiPriority w:val="99"/>
    <w:unhideWhenUsed/>
    <w:rsid w:val="003E6D77"/>
    <w:pPr>
      <w:spacing w:after="0" w:line="240" w:lineRule="auto"/>
      <w:tabs>
        <w:tab w:val="center" w:pos="4680"/>
        <w:tab w:val="right" w:pos="9360"/>
      </w:tabs>
    </w:pPr>
  </w:style>
  <w:style w:type="character" w:styleId="HeaderChar">
    <w:name w:val="Header Char"/>
    <w:basedOn w:val="DefaultParagraphFont"/>
    <w:link w:val="Header"/>
    <w:uiPriority w:val="99"/>
    <w:rsid w:val="003E6D77"/>
  </w:style>
  <w:style w:type="paragraph" w:styleId="Footer">
    <w:name w:val="footer"/>
    <w:basedOn w:val="Normal"/>
    <w:link w:val="FooterChar"/>
    <w:uiPriority w:val="99"/>
    <w:unhideWhenUsed/>
    <w:rsid w:val="003E6D77"/>
    <w:pPr>
      <w:spacing w:after="0" w:line="240" w:lineRule="auto"/>
      <w:tabs>
        <w:tab w:val="center" w:pos="4680"/>
        <w:tab w:val="right" w:pos="9360"/>
      </w:tabs>
    </w:pPr>
  </w:style>
  <w:style w:type="character" w:styleId="FooterChar">
    <w:name w:val="Footer Char"/>
    <w:basedOn w:val="DefaultParagraphFont"/>
    <w:link w:val="Footer"/>
    <w:uiPriority w:val="99"/>
    <w:rsid w:val="003E6D77"/>
  </w:style>
  <w:style w:type="paragraph" w:styleId="NormalWeb">
    <w:name w:val="Normal (Web)"/>
    <w:basedOn w:val="Normal"/>
    <w:uiPriority w:val="99"/>
    <w:unhideWhenUsed/>
    <w:rsid w:val="000948AE"/>
    <w:pPr>
      <w:spacing w:before="100" w:beforeAutospacing="1" w:after="100" w:afterAutospacing="1" w:line="240" w:lineRule="auto"/>
    </w:pPr>
    <w:rPr>
      <w:rFonts w:ascii="Times New Roman" w:cs="Times New Roman" w:eastAsia="Times New Roman" w:hAnsi="Times New Roman"/>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1551">
      <w:bodyDiv w:val="1"/>
      <w:marLeft w:val="0"/>
      <w:marRight w:val="0"/>
      <w:marTop w:val="0"/>
      <w:marBottom w:val="0"/>
      <w:divBdr>
        <w:top w:val="none" w:sz="0" w:space="0" w:color="auto"/>
        <w:left w:val="none" w:sz="0" w:space="0" w:color="auto"/>
        <w:bottom w:val="none" w:sz="0" w:space="0" w:color="auto"/>
        <w:right w:val="none" w:sz="0" w:space="0" w:color="auto"/>
      </w:divBdr>
    </w:div>
    <w:div w:id="13920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105</Words>
  <Characters>558</Characters>
  <Application>Microsoft Office Word</Application>
  <DocSecurity>0</DocSecurity>
  <Lines>558</Lines>
  <Paragraphs>82</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Stadnik</dc:creator>
  <cp:keywords/>
  <dc:description/>
  <cp:lastModifiedBy>Sarah Stadnik</cp:lastModifiedBy>
  <cp:revision>3</cp:revision>
  <dcterms:created xsi:type="dcterms:W3CDTF">2021-10-28T16:59:00Z</dcterms:created>
  <dcterms:modified xsi:type="dcterms:W3CDTF">2022-09-26T15:20:00Z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cf60b076784562a05c03ef867075a082c0f4bd36ea782e748163f5edacce0b97</vt:lpwstr>
  </property>
</Properties>
</file>