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10C61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953536" w14:paraId="7472B004" w14:textId="77777777">
        <w:trPr>
          <w:trHeight w:val="663"/>
        </w:trPr>
        <w:tc>
          <w:tcPr>
            <w:tcW w:w="2055" w:type="dxa"/>
          </w:tcPr>
          <w:p w14:paraId="5054CBAA" w14:textId="02B67E97" w:rsidR="009535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 No:  </w:t>
            </w:r>
            <w:r w:rsidR="00A3174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</w:t>
            </w:r>
          </w:p>
          <w:p w14:paraId="60161E36" w14:textId="38A92D54" w:rsidR="009535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A3174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/09/24</w:t>
            </w:r>
          </w:p>
        </w:tc>
        <w:tc>
          <w:tcPr>
            <w:tcW w:w="7273" w:type="dxa"/>
          </w:tcPr>
          <w:p w14:paraId="34AD390E" w14:textId="000A05CA" w:rsidR="00953536" w:rsidRDefault="00A3174A" w:rsidP="00A3174A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="000211B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ecurrent Neural Networks</w:t>
            </w:r>
          </w:p>
        </w:tc>
      </w:tr>
    </w:tbl>
    <w:p w14:paraId="37B5C8FA" w14:textId="77777777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E992CC" w14:textId="77777777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Objective: </w:t>
      </w:r>
    </w:p>
    <w:p w14:paraId="1F4D55F5" w14:textId="4A0E970D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sz w:val="24"/>
          <w:szCs w:val="24"/>
        </w:rPr>
        <w:t>The objective of this lab is to understand and implement a Recurrent Neural Network (RNN) using Python and a suitable deep learning library (e.g., TensorFlow or PyTorch). The focus is on sequence modelling tasks such as time series prediction or text processing.</w:t>
      </w:r>
    </w:p>
    <w:p w14:paraId="5ACF2612" w14:textId="53EBFCC8" w:rsidR="00A3174A" w:rsidRPr="00A3174A" w:rsidRDefault="00A3174A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174A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09CCF3D3" w14:textId="3D3D49B6" w:rsidR="00953536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sz w:val="24"/>
          <w:szCs w:val="24"/>
        </w:rPr>
        <w:t>This lab involves the step-by-step implementation of an RNN. Key processes include data preprocessing, model building, training, and evaluation. The code explanations will cover these steps in detail.</w:t>
      </w:r>
    </w:p>
    <w:p w14:paraId="16B28D98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E2282" w14:textId="77777777" w:rsidR="00F3053C" w:rsidRPr="00F3053C" w:rsidRDefault="00F3053C" w:rsidP="00F30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 Explanation</w:t>
      </w:r>
    </w:p>
    <w:p w14:paraId="2CA22ECB" w14:textId="77777777" w:rsidR="00F3053C" w:rsidRDefault="00F3053C" w:rsidP="00F30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E2EB4C2" w14:textId="3A57664D" w:rsidR="00F3053C" w:rsidRPr="00F3053C" w:rsidRDefault="00F3053C" w:rsidP="00F3053C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Importing Libraries</w:t>
      </w:r>
    </w:p>
    <w:p w14:paraId="7DE44C7E" w14:textId="7D877DEE" w:rsidR="00F3053C" w:rsidRPr="00F3053C" w:rsidRDefault="00F3053C" w:rsidP="00F3053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Import necessary libraries for data manipulation (numpy, pandas), plotting (matplotlib), and deep learning (keras).</w:t>
      </w:r>
    </w:p>
    <w:p w14:paraId="5AEEAC93" w14:textId="77777777" w:rsidR="0095353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115F71A0" w14:textId="03A4E1D8" w:rsidR="00953536" w:rsidRPr="00D07819" w:rsidRDefault="00D07819" w:rsidP="00D07819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Loading and Preprocessing Data</w:t>
      </w:r>
    </w:p>
    <w:p w14:paraId="1596C206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26C924" w14:textId="31CD1FF2" w:rsidR="00D07819" w:rsidRPr="00D07819" w:rsidRDefault="00D07819" w:rsidP="00D07819">
      <w:pPr>
        <w:pStyle w:val="ListParagraph"/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Load data from a CSV file, select the relevant column, and scale the data to a range of 0 to 1 using Min-Max Scaling. This is crucial for efficient model training.</w:t>
      </w:r>
    </w:p>
    <w:p w14:paraId="2549587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0ADAB4" w14:textId="16A07745" w:rsidR="00D07819" w:rsidRPr="00D07819" w:rsidRDefault="00D07819" w:rsidP="00D07819">
      <w:pPr>
        <w:pStyle w:val="ListParagraph"/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data will be transformed into scaled values, usually between 0 and 1.</w:t>
      </w:r>
    </w:p>
    <w:p w14:paraId="131B7E21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D3F9FD" w14:textId="537EE2D5" w:rsidR="00D07819" w:rsidRDefault="00D07819" w:rsidP="00D07819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Training and Testing Datasets</w:t>
      </w:r>
    </w:p>
    <w:p w14:paraId="4A634975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E7414E" w14:textId="46D5BA50" w:rsidR="00D07819" w:rsidRDefault="00D07819" w:rsidP="00D07819">
      <w:pPr>
        <w:pStyle w:val="ListParagraph"/>
        <w:numPr>
          <w:ilvl w:val="1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Split the scaled data into training (80%) and testing (20%) datasets to evaluate the model's performance.</w:t>
      </w:r>
    </w:p>
    <w:p w14:paraId="19105FF4" w14:textId="77777777" w:rsidR="00D07819" w:rsidRPr="00D07819" w:rsidRDefault="00D07819" w:rsidP="00D07819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3CF19C4" w14:textId="5FC74CF8" w:rsidR="00D07819" w:rsidRP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Two datasets: </w:t>
      </w:r>
      <w:r w:rsidRPr="00D07819">
        <w:rPr>
          <w:rFonts w:ascii="Courier New" w:eastAsia="Times New Roman" w:hAnsi="Courier New" w:cs="Courier New"/>
          <w:sz w:val="20"/>
          <w:szCs w:val="20"/>
        </w:rPr>
        <w:t>train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for model training and </w:t>
      </w:r>
      <w:r w:rsidRPr="00D07819">
        <w:rPr>
          <w:rFonts w:ascii="Courier New" w:eastAsia="Times New Roman" w:hAnsi="Courier New" w:cs="Courier New"/>
          <w:sz w:val="20"/>
          <w:szCs w:val="20"/>
        </w:rPr>
        <w:t>test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for evaluation.</w:t>
      </w:r>
    </w:p>
    <w:p w14:paraId="6FBEDD51" w14:textId="77777777" w:rsidR="00D07819" w:rsidRPr="00D07819" w:rsidRDefault="00D07819" w:rsidP="00D07819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AC2973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CD390" w14:textId="7DD70F63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Converting Data to RNN-Compatible Format</w:t>
      </w:r>
    </w:p>
    <w:p w14:paraId="30406D0A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8117D7" w14:textId="6E68FEA4" w:rsid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Transform the data into sequences of a specified time step to make it compatible with RNN input requirements.</w:t>
      </w:r>
    </w:p>
    <w:p w14:paraId="1A2D5614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588C9EA" w14:textId="0E724E54" w:rsid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X_train, y_train, X_test, and y_test arrays containing input </w:t>
      </w:r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features and targets for training and testing.</w:t>
      </w:r>
    </w:p>
    <w:p w14:paraId="1B23F765" w14:textId="77777777" w:rsidR="00D07819" w:rsidRPr="00D07819" w:rsidRDefault="00D07819" w:rsidP="00D07819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EB1B2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8F102" w14:textId="4B0EC6B3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Reshaping Input for RNN</w:t>
      </w:r>
    </w:p>
    <w:p w14:paraId="332CEF1B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E1840FD" w14:textId="26D248ED" w:rsidR="00D07819" w:rsidRPr="00D07819" w:rsidRDefault="00D07819" w:rsidP="00D07819">
      <w:pPr>
        <w:pStyle w:val="ListParagraph"/>
        <w:numPr>
          <w:ilvl w:val="0"/>
          <w:numId w:val="23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Reshape the input data into a three-dimensional format expected by RNNs: </w:t>
      </w:r>
      <w:r w:rsidRPr="00D07819">
        <w:rPr>
          <w:rFonts w:ascii="Courier New" w:eastAsia="Times New Roman" w:hAnsi="Courier New" w:cs="Courier New"/>
          <w:sz w:val="20"/>
          <w:szCs w:val="20"/>
        </w:rPr>
        <w:t>[samples, time steps, features]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D1F3A3" w14:textId="77777777" w:rsidR="00D07819" w:rsidRPr="00D07819" w:rsidRDefault="00D07819" w:rsidP="00D07819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CBC12F4" w14:textId="6C446797" w:rsidR="00D07819" w:rsidRPr="00D07819" w:rsidRDefault="00D07819" w:rsidP="00D07819">
      <w:pPr>
        <w:pStyle w:val="ListParagraph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Reshaped data suitable for feeding into an RNN.</w:t>
      </w:r>
    </w:p>
    <w:p w14:paraId="2FEC7AE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538BCB4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8256C8" w14:textId="36125AC3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RNN Model</w:t>
      </w:r>
    </w:p>
    <w:p w14:paraId="3888D55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A57AC3" w14:textId="6C0B6AF6" w:rsidR="00D07819" w:rsidRDefault="00D07819" w:rsidP="00D07819">
      <w:pPr>
        <w:pStyle w:val="ListParagraph"/>
        <w:numPr>
          <w:ilvl w:val="0"/>
          <w:numId w:val="24"/>
        </w:num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Define an RNN model using a </w:t>
      </w:r>
      <w:r w:rsidRPr="00D07819">
        <w:rPr>
          <w:rFonts w:ascii="Courier New" w:eastAsia="Times New Roman" w:hAnsi="Courier New" w:cs="Courier New"/>
          <w:sz w:val="20"/>
          <w:szCs w:val="20"/>
        </w:rPr>
        <w:t>Sequential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architecture with one Simple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>RNN layer of 50 units and a dense layer for output.</w:t>
      </w:r>
    </w:p>
    <w:p w14:paraId="6AD3F53D" w14:textId="77777777" w:rsidR="00D07819" w:rsidRPr="00D07819" w:rsidRDefault="00D07819" w:rsidP="00D07819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FE52D94" w14:textId="14EEEF9B" w:rsidR="00D07819" w:rsidRPr="00D07819" w:rsidRDefault="00D07819" w:rsidP="00D07819">
      <w:pPr>
        <w:pStyle w:val="ListParagraph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21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Compiled RNN model ready for training.</w:t>
      </w:r>
    </w:p>
    <w:p w14:paraId="5F318CD7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F1B33D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95AA1A" w14:textId="30A2057E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Training the Model</w:t>
      </w:r>
    </w:p>
    <w:p w14:paraId="6BA57AF4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475851" w14:textId="6A808AEE" w:rsidR="00D07819" w:rsidRPr="00FD797C" w:rsidRDefault="00D07819" w:rsidP="00D07819">
      <w:pPr>
        <w:pStyle w:val="ListParagraph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 the RNN model on the training data over 50 epochs with a batch size of 32, using validation data to monitor performance.</w:t>
      </w:r>
    </w:p>
    <w:p w14:paraId="4890E2C2" w14:textId="77777777" w:rsidR="00FD797C" w:rsidRPr="00D07819" w:rsidRDefault="00FD797C" w:rsidP="00FD79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9BD515" w14:textId="605EC7F1" w:rsidR="00D07819" w:rsidRPr="00FD797C" w:rsidRDefault="00D07819" w:rsidP="00D07819">
      <w:pPr>
        <w:pStyle w:val="ListParagraph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Training process with loss values per epoch, showing improvement over time.</w:t>
      </w:r>
    </w:p>
    <w:p w14:paraId="7CBDEFC0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68EA00" w14:textId="77777777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65FF1" w14:textId="08E60BB1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Evaluation and Predictions</w:t>
      </w:r>
    </w:p>
    <w:p w14:paraId="4CB480DE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3AF74D" w14:textId="77777777" w:rsidR="00D07819" w:rsidRDefault="00D07819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60D39D" w14:textId="76073AF5" w:rsidR="00FD797C" w:rsidRDefault="00FD797C" w:rsidP="00FD797C">
      <w:pPr>
        <w:pStyle w:val="ListParagraph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Generate predictions on both training and testing data. Predictions are then inverse scaled back to their original range for evaluation.</w:t>
      </w:r>
    </w:p>
    <w:p w14:paraId="40FA551F" w14:textId="77777777" w:rsidR="00FD797C" w:rsidRPr="00FD797C" w:rsidRDefault="00FD797C" w:rsidP="00FD79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3FCBB7A" w14:textId="233BEECC" w:rsidR="00FD797C" w:rsidRPr="00FD797C" w:rsidRDefault="00FD797C" w:rsidP="00FD797C">
      <w:pPr>
        <w:pStyle w:val="ListParagraph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Predictions for both training and testing data in the original data scale.</w:t>
      </w:r>
    </w:p>
    <w:p w14:paraId="08E1E666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B19CB6" w14:textId="77777777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Key Processes and Main Observations:</w:t>
      </w:r>
    </w:p>
    <w:p w14:paraId="3F087B3F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5D5A511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Preparation: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Loading and scaling of data to normalize input values.</w:t>
      </w:r>
    </w:p>
    <w:p w14:paraId="502A6ACC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Sequence Creation: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Transformation of data into time-step sequences for RNN compatibility.</w:t>
      </w:r>
    </w:p>
    <w:p w14:paraId="064FE3FD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Model Building: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SimpleRNN model with one hidden layer and an output layer, optimized using Adam.</w:t>
      </w:r>
    </w:p>
    <w:p w14:paraId="41EA0626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Training and Evaluation: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Continuous training and validation using Mean Squared Error to minimize prediction errors.</w:t>
      </w:r>
    </w:p>
    <w:p w14:paraId="761032E0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2383DA" w14:textId="77777777" w:rsidR="00D07819" w:rsidRP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9E0AD0" w14:textId="77777777" w:rsidR="0095353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14:paraId="7111B4F6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5834AE" w14:textId="578A9DE9" w:rsidR="00953536" w:rsidRDefault="0059077C" w:rsidP="0059077C">
      <w:hyperlink r:id="rId7" w:history="1">
        <w:r w:rsidRPr="00843BC8">
          <w:rPr>
            <w:rStyle w:val="Hyperlink"/>
          </w:rPr>
          <w:t>https://github.com/LohithR22/Fundamentals_of_DeepLearning</w:t>
        </w:r>
      </w:hyperlink>
      <w:r>
        <w:t xml:space="preserve"> </w:t>
      </w:r>
    </w:p>
    <w:sectPr w:rsidR="00953536">
      <w:headerReference w:type="default" r:id="rId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783BC9" w14:textId="77777777" w:rsidR="001F132E" w:rsidRDefault="001F132E">
      <w:pPr>
        <w:spacing w:after="0" w:line="240" w:lineRule="auto"/>
      </w:pPr>
      <w:r>
        <w:separator/>
      </w:r>
    </w:p>
  </w:endnote>
  <w:endnote w:type="continuationSeparator" w:id="0">
    <w:p w14:paraId="586FED09" w14:textId="77777777" w:rsidR="001F132E" w:rsidRDefault="001F1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0ED152F-A3B3-4DBF-982E-4069DAA734CD}"/>
    <w:embedBold r:id="rId2" w:fontKey="{F09B66A0-122B-40FB-B897-FA2947C6EB2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2DB8A6C-BC5E-4987-B98C-FB997D48E6D0}"/>
    <w:embedItalic r:id="rId4" w:fontKey="{B1C0D32E-84F8-46CC-89EB-A6CF0B0613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  <w:embedRegular r:id="rId5" w:fontKey="{A63C7002-D577-47CB-9A8C-EE4E739F19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A42E598-FE24-4BBB-A883-6630DA0809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F42CF0" w14:textId="77777777" w:rsidR="001F132E" w:rsidRDefault="001F132E">
      <w:pPr>
        <w:spacing w:after="0" w:line="240" w:lineRule="auto"/>
      </w:pPr>
      <w:r>
        <w:separator/>
      </w:r>
    </w:p>
  </w:footnote>
  <w:footnote w:type="continuationSeparator" w:id="0">
    <w:p w14:paraId="74B9CC8E" w14:textId="77777777" w:rsidR="001F132E" w:rsidRDefault="001F1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6B4CA" w14:textId="1AE5425D" w:rsidR="009535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 1RVU22CSE0</w:t>
    </w:r>
    <w:r w:rsidR="0059077C">
      <w:t>93</w:t>
    </w:r>
  </w:p>
  <w:p w14:paraId="79AEAC4E" w14:textId="3D1522A6" w:rsidR="005907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NAME: </w:t>
    </w:r>
    <w:r w:rsidR="0059077C">
      <w:rPr>
        <w:color w:val="000000"/>
      </w:rPr>
      <w:t>Lohith R Gowda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0ED8"/>
    <w:multiLevelType w:val="hybridMultilevel"/>
    <w:tmpl w:val="B720EFF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CF2203"/>
    <w:multiLevelType w:val="multilevel"/>
    <w:tmpl w:val="FA4CC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D4724A"/>
    <w:multiLevelType w:val="hybridMultilevel"/>
    <w:tmpl w:val="96AE1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E3F29"/>
    <w:multiLevelType w:val="multilevel"/>
    <w:tmpl w:val="8E4EB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2D0184"/>
    <w:multiLevelType w:val="hybridMultilevel"/>
    <w:tmpl w:val="A6CC7A9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A43945"/>
    <w:multiLevelType w:val="multilevel"/>
    <w:tmpl w:val="7E7CE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B737C9"/>
    <w:multiLevelType w:val="multilevel"/>
    <w:tmpl w:val="C2302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DA3AE7"/>
    <w:multiLevelType w:val="hybridMultilevel"/>
    <w:tmpl w:val="8A2E8406"/>
    <w:lvl w:ilvl="0" w:tplc="D2662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7C477D6">
      <w:numFmt w:val="bullet"/>
      <w:lvlText w:val="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AB4943"/>
    <w:multiLevelType w:val="multilevel"/>
    <w:tmpl w:val="B602F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C35384"/>
    <w:multiLevelType w:val="hybridMultilevel"/>
    <w:tmpl w:val="57D2898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03339C"/>
    <w:multiLevelType w:val="hybridMultilevel"/>
    <w:tmpl w:val="D5665F0E"/>
    <w:lvl w:ilvl="0" w:tplc="998AAAF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175BBF"/>
    <w:multiLevelType w:val="hybridMultilevel"/>
    <w:tmpl w:val="F58A6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760B8"/>
    <w:multiLevelType w:val="hybridMultilevel"/>
    <w:tmpl w:val="6EAC5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B6065A"/>
    <w:multiLevelType w:val="multilevel"/>
    <w:tmpl w:val="C6B6D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097312"/>
    <w:multiLevelType w:val="multilevel"/>
    <w:tmpl w:val="721C2F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A282BE7"/>
    <w:multiLevelType w:val="hybridMultilevel"/>
    <w:tmpl w:val="01A44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C5DF7"/>
    <w:multiLevelType w:val="multilevel"/>
    <w:tmpl w:val="33189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593E34"/>
    <w:multiLevelType w:val="multilevel"/>
    <w:tmpl w:val="129E8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64453F"/>
    <w:multiLevelType w:val="multilevel"/>
    <w:tmpl w:val="AB54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5C92A69"/>
    <w:multiLevelType w:val="hybridMultilevel"/>
    <w:tmpl w:val="647696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494E52"/>
    <w:multiLevelType w:val="multilevel"/>
    <w:tmpl w:val="E2F43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AD2F12"/>
    <w:multiLevelType w:val="multilevel"/>
    <w:tmpl w:val="20167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EE17249"/>
    <w:multiLevelType w:val="multilevel"/>
    <w:tmpl w:val="509A7D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F5A2296"/>
    <w:multiLevelType w:val="multilevel"/>
    <w:tmpl w:val="04CE9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0FC3AE8"/>
    <w:multiLevelType w:val="hybridMultilevel"/>
    <w:tmpl w:val="3CEA2F5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1F63703"/>
    <w:multiLevelType w:val="hybridMultilevel"/>
    <w:tmpl w:val="4A865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AC680B"/>
    <w:multiLevelType w:val="hybridMultilevel"/>
    <w:tmpl w:val="60C6FF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370301"/>
    <w:multiLevelType w:val="hybridMultilevel"/>
    <w:tmpl w:val="B69AA26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F036B40"/>
    <w:multiLevelType w:val="hybridMultilevel"/>
    <w:tmpl w:val="6F0E0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966772">
    <w:abstractNumId w:val="14"/>
  </w:num>
  <w:num w:numId="2" w16cid:durableId="2135514156">
    <w:abstractNumId w:val="1"/>
  </w:num>
  <w:num w:numId="3" w16cid:durableId="205139896">
    <w:abstractNumId w:val="3"/>
  </w:num>
  <w:num w:numId="4" w16cid:durableId="609170974">
    <w:abstractNumId w:val="6"/>
  </w:num>
  <w:num w:numId="5" w16cid:durableId="560559236">
    <w:abstractNumId w:val="16"/>
  </w:num>
  <w:num w:numId="6" w16cid:durableId="479538560">
    <w:abstractNumId w:val="20"/>
  </w:num>
  <w:num w:numId="7" w16cid:durableId="782577284">
    <w:abstractNumId w:val="21"/>
  </w:num>
  <w:num w:numId="8" w16cid:durableId="1874920974">
    <w:abstractNumId w:val="23"/>
  </w:num>
  <w:num w:numId="9" w16cid:durableId="2122844909">
    <w:abstractNumId w:val="13"/>
  </w:num>
  <w:num w:numId="10" w16cid:durableId="500241939">
    <w:abstractNumId w:val="8"/>
  </w:num>
  <w:num w:numId="11" w16cid:durableId="945383511">
    <w:abstractNumId w:val="18"/>
  </w:num>
  <w:num w:numId="12" w16cid:durableId="1050494007">
    <w:abstractNumId w:val="5"/>
  </w:num>
  <w:num w:numId="13" w16cid:durableId="985356714">
    <w:abstractNumId w:val="22"/>
  </w:num>
  <w:num w:numId="14" w16cid:durableId="1543513279">
    <w:abstractNumId w:val="7"/>
  </w:num>
  <w:num w:numId="15" w16cid:durableId="2089500819">
    <w:abstractNumId w:val="28"/>
  </w:num>
  <w:num w:numId="16" w16cid:durableId="1713069967">
    <w:abstractNumId w:val="11"/>
  </w:num>
  <w:num w:numId="17" w16cid:durableId="1314991613">
    <w:abstractNumId w:val="2"/>
  </w:num>
  <w:num w:numId="18" w16cid:durableId="1610118756">
    <w:abstractNumId w:val="12"/>
  </w:num>
  <w:num w:numId="19" w16cid:durableId="1400520296">
    <w:abstractNumId w:val="15"/>
  </w:num>
  <w:num w:numId="20" w16cid:durableId="5450693">
    <w:abstractNumId w:val="10"/>
  </w:num>
  <w:num w:numId="21" w16cid:durableId="799568312">
    <w:abstractNumId w:val="27"/>
  </w:num>
  <w:num w:numId="22" w16cid:durableId="1393308541">
    <w:abstractNumId w:val="25"/>
  </w:num>
  <w:num w:numId="23" w16cid:durableId="735392488">
    <w:abstractNumId w:val="26"/>
  </w:num>
  <w:num w:numId="24" w16cid:durableId="841629145">
    <w:abstractNumId w:val="24"/>
  </w:num>
  <w:num w:numId="25" w16cid:durableId="1094857554">
    <w:abstractNumId w:val="4"/>
  </w:num>
  <w:num w:numId="26" w16cid:durableId="1360013964">
    <w:abstractNumId w:val="19"/>
  </w:num>
  <w:num w:numId="27" w16cid:durableId="957762436">
    <w:abstractNumId w:val="0"/>
  </w:num>
  <w:num w:numId="28" w16cid:durableId="964967515">
    <w:abstractNumId w:val="9"/>
  </w:num>
  <w:num w:numId="29" w16cid:durableId="4525263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536"/>
    <w:rsid w:val="000211B8"/>
    <w:rsid w:val="001F132E"/>
    <w:rsid w:val="00371D53"/>
    <w:rsid w:val="0059077C"/>
    <w:rsid w:val="00953536"/>
    <w:rsid w:val="00A3174A"/>
    <w:rsid w:val="00C51F1D"/>
    <w:rsid w:val="00D07819"/>
    <w:rsid w:val="00D6507F"/>
    <w:rsid w:val="00E36C0C"/>
    <w:rsid w:val="00F3053C"/>
    <w:rsid w:val="00FD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6628AA"/>
  <w15:docId w15:val="{0F879889-6E14-4566-A22E-19E741A77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F3053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078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781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90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77C"/>
  </w:style>
  <w:style w:type="paragraph" w:styleId="Footer">
    <w:name w:val="footer"/>
    <w:basedOn w:val="Normal"/>
    <w:link w:val="FooterChar"/>
    <w:uiPriority w:val="99"/>
    <w:unhideWhenUsed/>
    <w:rsid w:val="00590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77C"/>
  </w:style>
  <w:style w:type="character" w:styleId="Hyperlink">
    <w:name w:val="Hyperlink"/>
    <w:basedOn w:val="DefaultParagraphFont"/>
    <w:uiPriority w:val="99"/>
    <w:unhideWhenUsed/>
    <w:rsid w:val="005907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LohithR22/Fundamentals_of_DeepLearn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468</Words>
  <Characters>2580</Characters>
  <Application>Microsoft Office Word</Application>
  <DocSecurity>0</DocSecurity>
  <Lines>103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Lohith R Gowda</cp:lastModifiedBy>
  <cp:revision>5</cp:revision>
  <dcterms:created xsi:type="dcterms:W3CDTF">2024-09-25T04:31:00Z</dcterms:created>
  <dcterms:modified xsi:type="dcterms:W3CDTF">2024-09-25T05:16:00Z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c2d5bb39-6d33-4948-8ae8-68e4fcfc03cc</vt:lpwstr>
  </property>
</Properties>
</file>