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F288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ab/>
        <w:t>Given an array of string words, return all strings in words that is a substring of another word. You can return the answer in any order. A substring is a contiguous sequence of characters within a string</w:t>
      </w:r>
    </w:p>
    <w:p w14:paraId="29563BA7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Example 1:</w:t>
      </w:r>
    </w:p>
    <w:p w14:paraId="6C3B2D0A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Input: words = ["mass","as","hero","superhero"]</w:t>
      </w:r>
    </w:p>
    <w:p w14:paraId="353BBB64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Output: ["as","hero"]</w:t>
      </w:r>
    </w:p>
    <w:p w14:paraId="4F90AE63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Explanation: "as" is substring of "mass" and "hero" is substring of "superhero".</w:t>
      </w:r>
    </w:p>
    <w:p w14:paraId="7C7EFB9B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["hero","as"] is also a valid answer.</w:t>
      </w:r>
    </w:p>
    <w:p w14:paraId="2E875BE0" w14:textId="77777777" w:rsidR="0027314A" w:rsidRPr="0027314A" w:rsidRDefault="0027314A" w:rsidP="0027314A">
      <w:pPr>
        <w:rPr>
          <w:b/>
          <w:bCs/>
          <w:lang w:val="en-US"/>
        </w:rPr>
      </w:pPr>
    </w:p>
    <w:p w14:paraId="19DC6FE0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Example 2:</w:t>
      </w:r>
    </w:p>
    <w:p w14:paraId="38BCB380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Input: words = ["leetcode","et","code"]</w:t>
      </w:r>
    </w:p>
    <w:p w14:paraId="3A3F0826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Output: ["et","code"]</w:t>
      </w:r>
    </w:p>
    <w:p w14:paraId="1F285AB2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 xml:space="preserve">Explanation: "et", "code" </w:t>
      </w:r>
      <w:proofErr w:type="gramStart"/>
      <w:r w:rsidRPr="0027314A">
        <w:rPr>
          <w:b/>
          <w:bCs/>
          <w:lang w:val="en-US"/>
        </w:rPr>
        <w:t>are</w:t>
      </w:r>
      <w:proofErr w:type="gramEnd"/>
      <w:r w:rsidRPr="0027314A">
        <w:rPr>
          <w:b/>
          <w:bCs/>
          <w:lang w:val="en-US"/>
        </w:rPr>
        <w:t xml:space="preserve"> substring of "leetcode".</w:t>
      </w:r>
    </w:p>
    <w:p w14:paraId="6A2C1DAD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Example 3:</w:t>
      </w:r>
    </w:p>
    <w:p w14:paraId="397B6CD6" w14:textId="77777777" w:rsidR="0027314A" w:rsidRP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Input: words = ["</w:t>
      </w:r>
      <w:proofErr w:type="spellStart"/>
      <w:r w:rsidRPr="0027314A">
        <w:rPr>
          <w:b/>
          <w:bCs/>
          <w:lang w:val="en-US"/>
        </w:rPr>
        <w:t>blue","green","bu</w:t>
      </w:r>
      <w:proofErr w:type="spellEnd"/>
      <w:r w:rsidRPr="0027314A">
        <w:rPr>
          <w:b/>
          <w:bCs/>
          <w:lang w:val="en-US"/>
        </w:rPr>
        <w:t>"]</w:t>
      </w:r>
    </w:p>
    <w:p w14:paraId="4F0B124D" w14:textId="77777777" w:rsidR="0027314A" w:rsidRDefault="0027314A" w:rsidP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Output: []</w:t>
      </w:r>
    </w:p>
    <w:p w14:paraId="596F1E71" w14:textId="77777777" w:rsidR="0027314A" w:rsidRDefault="0027314A" w:rsidP="0027314A">
      <w:pPr>
        <w:rPr>
          <w:b/>
          <w:bCs/>
        </w:rPr>
      </w:pPr>
    </w:p>
    <w:p w14:paraId="436D6019" w14:textId="7C04A65C" w:rsidR="0027314A" w:rsidRPr="0027314A" w:rsidRDefault="0027314A" w:rsidP="0027314A">
      <w:r w:rsidRPr="0027314A">
        <w:rPr>
          <w:b/>
          <w:bCs/>
        </w:rPr>
        <w:t>Aim:</w:t>
      </w:r>
      <w:r w:rsidRPr="0027314A">
        <w:rPr>
          <w:b/>
          <w:bCs/>
        </w:rPr>
        <w:br/>
      </w:r>
      <w:r w:rsidRPr="0027314A">
        <w:t>To find all strings in the array that are substrings of any other string in the array.</w:t>
      </w:r>
    </w:p>
    <w:p w14:paraId="560C8489" w14:textId="6540A4F1" w:rsidR="0027314A" w:rsidRPr="0027314A" w:rsidRDefault="0027314A" w:rsidP="0027314A"/>
    <w:p w14:paraId="3945535D" w14:textId="77777777" w:rsidR="0027314A" w:rsidRPr="0027314A" w:rsidRDefault="0027314A" w:rsidP="0027314A">
      <w:pPr>
        <w:rPr>
          <w:b/>
          <w:bCs/>
        </w:rPr>
      </w:pPr>
      <w:r w:rsidRPr="0027314A">
        <w:rPr>
          <w:b/>
          <w:bCs/>
        </w:rPr>
        <w:t>Algorithm:</w:t>
      </w:r>
    </w:p>
    <w:p w14:paraId="339BD739" w14:textId="77777777" w:rsidR="0027314A" w:rsidRPr="0027314A" w:rsidRDefault="0027314A" w:rsidP="0027314A">
      <w:pPr>
        <w:numPr>
          <w:ilvl w:val="0"/>
          <w:numId w:val="1"/>
        </w:numPr>
      </w:pPr>
      <w:r w:rsidRPr="0027314A">
        <w:t>Initialize an empty list result.</w:t>
      </w:r>
    </w:p>
    <w:p w14:paraId="7C9C87A3" w14:textId="77777777" w:rsidR="0027314A" w:rsidRPr="0027314A" w:rsidRDefault="0027314A" w:rsidP="0027314A">
      <w:pPr>
        <w:numPr>
          <w:ilvl w:val="0"/>
          <w:numId w:val="1"/>
        </w:numPr>
      </w:pPr>
      <w:r w:rsidRPr="0027314A">
        <w:t>Iterate over each word in the array.</w:t>
      </w:r>
    </w:p>
    <w:p w14:paraId="1C0C6191" w14:textId="77777777" w:rsidR="0027314A" w:rsidRPr="0027314A" w:rsidRDefault="0027314A" w:rsidP="0027314A">
      <w:pPr>
        <w:numPr>
          <w:ilvl w:val="0"/>
          <w:numId w:val="1"/>
        </w:numPr>
      </w:pPr>
      <w:r w:rsidRPr="0027314A">
        <w:t>For each word, iterate over all other words in the array.</w:t>
      </w:r>
    </w:p>
    <w:p w14:paraId="2207BA24" w14:textId="77777777" w:rsidR="0027314A" w:rsidRPr="0027314A" w:rsidRDefault="0027314A" w:rsidP="0027314A">
      <w:pPr>
        <w:numPr>
          <w:ilvl w:val="0"/>
          <w:numId w:val="1"/>
        </w:numPr>
      </w:pPr>
      <w:r w:rsidRPr="0027314A">
        <w:t>If the current word is not the same and is a substring of any other word, add it to result.</w:t>
      </w:r>
    </w:p>
    <w:p w14:paraId="1D7CAEFA" w14:textId="77777777" w:rsidR="0027314A" w:rsidRDefault="0027314A" w:rsidP="0027314A">
      <w:pPr>
        <w:numPr>
          <w:ilvl w:val="0"/>
          <w:numId w:val="1"/>
        </w:numPr>
      </w:pPr>
      <w:r w:rsidRPr="0027314A">
        <w:t>Return the result.</w:t>
      </w:r>
    </w:p>
    <w:p w14:paraId="7FFEE1AA" w14:textId="45F8396D" w:rsidR="0027314A" w:rsidRDefault="0027314A" w:rsidP="0027314A">
      <w:pPr>
        <w:rPr>
          <w:b/>
          <w:bCs/>
        </w:rPr>
      </w:pPr>
      <w:r w:rsidRPr="0027314A">
        <w:rPr>
          <w:b/>
          <w:bCs/>
        </w:rPr>
        <w:t>Code:</w:t>
      </w:r>
    </w:p>
    <w:p w14:paraId="03328849" w14:textId="3B91683B" w:rsidR="0027314A" w:rsidRDefault="0027314A" w:rsidP="0027314A">
      <w:pPr>
        <w:rPr>
          <w:b/>
          <w:bCs/>
        </w:rPr>
      </w:pPr>
      <w:r w:rsidRPr="0027314A">
        <w:rPr>
          <w:b/>
          <w:bCs/>
        </w:rPr>
        <w:lastRenderedPageBreak/>
        <w:drawing>
          <wp:inline distT="0" distB="0" distL="0" distR="0" wp14:anchorId="54587CA5" wp14:editId="61B29E48">
            <wp:extent cx="5106113" cy="2362530"/>
            <wp:effectExtent l="0" t="0" r="0" b="0"/>
            <wp:docPr id="16112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6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317" w14:textId="3433A93E" w:rsidR="0027314A" w:rsidRDefault="0027314A" w:rsidP="0027314A">
      <w:pPr>
        <w:rPr>
          <w:b/>
          <w:bCs/>
        </w:rPr>
      </w:pPr>
      <w:r>
        <w:rPr>
          <w:b/>
          <w:bCs/>
        </w:rPr>
        <w:t>Input and output:</w:t>
      </w:r>
    </w:p>
    <w:p w14:paraId="6F32103A" w14:textId="5351B5FF" w:rsidR="0027314A" w:rsidRDefault="0027314A" w:rsidP="0027314A">
      <w:pPr>
        <w:rPr>
          <w:b/>
          <w:bCs/>
        </w:rPr>
      </w:pPr>
      <w:r w:rsidRPr="0027314A">
        <w:rPr>
          <w:b/>
          <w:bCs/>
        </w:rPr>
        <w:drawing>
          <wp:inline distT="0" distB="0" distL="0" distR="0" wp14:anchorId="00BFE3D6" wp14:editId="79A5CC4C">
            <wp:extent cx="5731510" cy="1844040"/>
            <wp:effectExtent l="0" t="0" r="2540" b="3810"/>
            <wp:docPr id="190452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2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81B" w14:textId="78DE5623" w:rsidR="0027314A" w:rsidRPr="0027314A" w:rsidRDefault="0027314A" w:rsidP="0027314A">
      <w:pPr>
        <w:rPr>
          <w:b/>
          <w:bCs/>
        </w:rPr>
      </w:pPr>
      <w:r>
        <w:rPr>
          <w:b/>
          <w:bCs/>
        </w:rPr>
        <w:t>Result: the program is executed successfully and output is verified</w:t>
      </w:r>
    </w:p>
    <w:p w14:paraId="54A8D353" w14:textId="77777777" w:rsidR="0027314A" w:rsidRDefault="0027314A">
      <w:pPr>
        <w:rPr>
          <w:lang w:val="en-US"/>
        </w:rPr>
      </w:pPr>
    </w:p>
    <w:p w14:paraId="5A6D880D" w14:textId="39EA7E8C" w:rsidR="0027314A" w:rsidRDefault="0027314A">
      <w:pPr>
        <w:rPr>
          <w:b/>
          <w:bCs/>
          <w:lang w:val="en-US"/>
        </w:rPr>
      </w:pPr>
      <w:r w:rsidRPr="0027314A">
        <w:rPr>
          <w:b/>
          <w:bCs/>
          <w:lang w:val="en-US"/>
        </w:rPr>
        <w:t>Performance analysis:</w:t>
      </w:r>
    </w:p>
    <w:p w14:paraId="73381CB9" w14:textId="21BB7B0B" w:rsidR="0027314A" w:rsidRPr="0027314A" w:rsidRDefault="0027314A" w:rsidP="0027314A">
      <w:pPr>
        <w:rPr>
          <w:b/>
          <w:bCs/>
        </w:rPr>
      </w:pPr>
      <w:r w:rsidRPr="0027314A">
        <w:rPr>
          <w:b/>
          <w:bCs/>
        </w:rPr>
        <w:t>Time Complexity:</w:t>
      </w:r>
      <w:r>
        <w:rPr>
          <w:b/>
          <w:bCs/>
        </w:rPr>
        <w:t xml:space="preserve"> </w:t>
      </w:r>
      <w:proofErr w:type="gramStart"/>
      <w:r w:rsidRPr="0027314A">
        <w:rPr>
          <w:b/>
          <w:bCs/>
        </w:rPr>
        <w:t>O(</w:t>
      </w:r>
      <w:proofErr w:type="gramEnd"/>
      <w:r w:rsidRPr="0027314A">
        <w:rPr>
          <w:b/>
          <w:bCs/>
        </w:rPr>
        <w:t xml:space="preserve">n² * k) </w:t>
      </w:r>
    </w:p>
    <w:p w14:paraId="4AB2D6F3" w14:textId="4A650D49" w:rsidR="0027314A" w:rsidRPr="0027314A" w:rsidRDefault="0027314A" w:rsidP="0027314A">
      <w:pPr>
        <w:rPr>
          <w:b/>
          <w:bCs/>
        </w:rPr>
      </w:pPr>
      <w:r w:rsidRPr="0027314A">
        <w:rPr>
          <w:b/>
          <w:bCs/>
        </w:rPr>
        <w:t>Space Complexity:</w:t>
      </w:r>
      <w:r>
        <w:rPr>
          <w:b/>
          <w:bCs/>
        </w:rPr>
        <w:t xml:space="preserve"> </w:t>
      </w:r>
      <w:r w:rsidRPr="0027314A">
        <w:rPr>
          <w:b/>
          <w:bCs/>
        </w:rPr>
        <w:t xml:space="preserve">O(m) </w:t>
      </w:r>
    </w:p>
    <w:p w14:paraId="16405460" w14:textId="77777777" w:rsidR="0027314A" w:rsidRPr="0027314A" w:rsidRDefault="0027314A">
      <w:pPr>
        <w:rPr>
          <w:b/>
          <w:bCs/>
        </w:rPr>
      </w:pPr>
    </w:p>
    <w:sectPr w:rsidR="0027314A" w:rsidRPr="0027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7AA2"/>
    <w:multiLevelType w:val="multilevel"/>
    <w:tmpl w:val="CA08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2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A"/>
    <w:rsid w:val="00233E2A"/>
    <w:rsid w:val="002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6BE2"/>
  <w15:chartTrackingRefBased/>
  <w15:docId w15:val="{0B7DDEDD-43C5-437F-AD17-9CB9A529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2025-08-23T03:01:00Z</dcterms:created>
  <dcterms:modified xsi:type="dcterms:W3CDTF">2025-08-23T03:11:00Z</dcterms:modified>
</cp:coreProperties>
</file>