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2E9" w:rsidRDefault="007412E9" w:rsidP="007412E9">
      <w:pPr>
        <w:jc w:val="right"/>
      </w:pPr>
      <w:r w:rsidRPr="007412E9">
        <w:rPr>
          <w:noProof/>
          <w:lang w:eastAsia="en-IN"/>
        </w:rPr>
        <w:drawing>
          <wp:inline distT="0" distB="0" distL="0" distR="0" wp14:anchorId="2F7B478C" wp14:editId="27748866">
            <wp:extent cx="1641230" cy="767861"/>
            <wp:effectExtent l="0" t="0" r="0" b="0"/>
            <wp:docPr id="4" name="Picture 2" descr="https://tse1.mm.bing.net/th?id=OIP.7Au0_ItcHL7CDIQz9oBYAgHaFj&amp;pid=Api&amp;P=0&amp;w=188&amp;h=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ttps://tse1.mm.bing.net/th?id=OIP.7Au0_ItcHL7CDIQz9oBYAgHaFj&amp;pid=Api&amp;P=0&amp;w=188&amp;h=1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563" cy="7722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412E9" w:rsidRDefault="007412E9">
      <w:r w:rsidRPr="007412E9">
        <w:rPr>
          <w:b/>
          <w:sz w:val="44"/>
        </w:rPr>
        <w:t>JAVA ASSIGNMENT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78EA0B6" wp14:editId="55B83611">
            <wp:extent cx="5731510" cy="51840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E9" w:rsidRPr="007412E9" w:rsidRDefault="007412E9" w:rsidP="007412E9"/>
    <w:p w:rsidR="007412E9" w:rsidRDefault="007412E9" w:rsidP="007412E9"/>
    <w:p w:rsidR="00640AF2" w:rsidRPr="007412E9" w:rsidRDefault="007412E9" w:rsidP="007412E9">
      <w:pPr>
        <w:tabs>
          <w:tab w:val="left" w:pos="2908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7A0AA1B1" wp14:editId="12D6BAD2">
            <wp:extent cx="5731510" cy="54535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AF2" w:rsidRPr="0074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2E9"/>
    <w:rsid w:val="00640AF2"/>
    <w:rsid w:val="0074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indu2</dc:creator>
  <cp:lastModifiedBy>indu2</cp:lastModifiedBy>
  <cp:revision>1</cp:revision>
  <dcterms:created xsi:type="dcterms:W3CDTF">2022-02-03T03:45:00Z</dcterms:created>
  <dcterms:modified xsi:type="dcterms:W3CDTF">2022-02-03T03:49:00Z</dcterms:modified>
</cp:coreProperties>
</file>