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914D3" w14:textId="77777777" w:rsidR="00435EC1" w:rsidRDefault="008D0201">
      <w:pPr>
        <w:rPr>
          <w:lang w:val="es-ES"/>
        </w:rPr>
      </w:pPr>
      <w:r>
        <w:rPr>
          <w:lang w:val="es-ES"/>
        </w:rPr>
        <w:t>PROGRESS REPORT 16 FEBRUARY</w:t>
      </w:r>
    </w:p>
    <w:p w14:paraId="56A0AAF6" w14:textId="77777777" w:rsidR="008D0201" w:rsidRDefault="008D0201">
      <w:pPr>
        <w:rPr>
          <w:lang w:val="es-ES"/>
        </w:rPr>
      </w:pPr>
    </w:p>
    <w:p w14:paraId="6CCB74B3" w14:textId="77777777" w:rsidR="008D0201" w:rsidRPr="008D0201" w:rsidRDefault="008D0201">
      <w:pPr>
        <w:rPr>
          <w:lang w:val="en-US"/>
        </w:rPr>
      </w:pPr>
      <w:r w:rsidRPr="008D0201">
        <w:rPr>
          <w:lang w:val="en-US"/>
        </w:rPr>
        <w:t xml:space="preserve">This week we’ve modified the diagram and the tables, we’ve started the </w:t>
      </w:r>
      <w:proofErr w:type="spellStart"/>
      <w:r w:rsidRPr="008D0201">
        <w:rPr>
          <w:lang w:val="en-US"/>
        </w:rPr>
        <w:t>pojos</w:t>
      </w:r>
      <w:proofErr w:type="spellEnd"/>
      <w:r w:rsidRPr="008D0201">
        <w:rPr>
          <w:lang w:val="en-US"/>
        </w:rPr>
        <w:t xml:space="preserve"> and the interface, and we’ve done the presentation.</w:t>
      </w:r>
    </w:p>
    <w:p w14:paraId="5448E3AC" w14:textId="77777777" w:rsidR="008D0201" w:rsidRDefault="008D0201">
      <w:pPr>
        <w:rPr>
          <w:lang w:val="en-US"/>
        </w:rPr>
      </w:pPr>
    </w:p>
    <w:p w14:paraId="0B532603" w14:textId="77777777" w:rsidR="008D0201" w:rsidRPr="008D0201" w:rsidRDefault="008D0201">
      <w:pPr>
        <w:rPr>
          <w:lang w:val="en-US"/>
        </w:rPr>
      </w:pPr>
      <w:r>
        <w:rPr>
          <w:lang w:val="en-US"/>
        </w:rPr>
        <w:t xml:space="preserve">For next week, we are planning to finish the </w:t>
      </w:r>
      <w:proofErr w:type="spellStart"/>
      <w:r>
        <w:rPr>
          <w:lang w:val="en-US"/>
        </w:rPr>
        <w:t>pojos</w:t>
      </w:r>
      <w:proofErr w:type="spellEnd"/>
      <w:r>
        <w:rPr>
          <w:lang w:val="en-US"/>
        </w:rPr>
        <w:t>, make UML manager and start the JDBC manager.</w:t>
      </w:r>
      <w:bookmarkStart w:id="0" w:name="_GoBack"/>
      <w:bookmarkEnd w:id="0"/>
    </w:p>
    <w:sectPr w:rsidR="008D0201" w:rsidRPr="008D0201" w:rsidSect="00156D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01"/>
    <w:rsid w:val="00156D81"/>
    <w:rsid w:val="007E00D7"/>
    <w:rsid w:val="008D0201"/>
    <w:rsid w:val="00C26C87"/>
    <w:rsid w:val="00F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1A2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217</Characters>
  <Application>Microsoft Macintosh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Blanco, Ainhoa</dc:creator>
  <cp:keywords/>
  <dc:description/>
  <cp:lastModifiedBy>Rey Blanco, Ainhoa</cp:lastModifiedBy>
  <cp:revision>1</cp:revision>
  <dcterms:created xsi:type="dcterms:W3CDTF">2018-02-20T17:27:00Z</dcterms:created>
  <dcterms:modified xsi:type="dcterms:W3CDTF">2018-02-20T17:30:00Z</dcterms:modified>
</cp:coreProperties>
</file>