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B9DB3" w14:textId="77777777" w:rsidR="006D4D1A" w:rsidRPr="005174D6" w:rsidRDefault="006D4D1A" w:rsidP="006D4D1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Лабораторная работа № 1</w:t>
      </w:r>
    </w:p>
    <w:p w14:paraId="7B9DAE13" w14:textId="77777777" w:rsidR="006D4D1A" w:rsidRPr="002E585C" w:rsidRDefault="006D4D1A" w:rsidP="006D4D1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Тема: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Pr="00135E07">
        <w:rPr>
          <w:rFonts w:ascii="Times New Roman" w:hAnsi="Times New Roman" w:cs="Times New Roman"/>
          <w:sz w:val="26"/>
          <w:szCs w:val="26"/>
        </w:rPr>
        <w:t>Создание компонент программ ветвящейся и циклической структуры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B2BFBC5" w14:textId="77777777" w:rsidR="006D4D1A" w:rsidRPr="002E585C" w:rsidRDefault="006D4D1A" w:rsidP="006D4D1A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1166B1ED" w14:textId="77777777" w:rsidR="006D4D1A" w:rsidRPr="00D36757" w:rsidRDefault="006D4D1A" w:rsidP="006D4D1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36757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D3675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изучить основные языковые конструкции, типы данных, библиотеки языка </w:t>
      </w:r>
      <w:r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135E07">
        <w:rPr>
          <w:rFonts w:ascii="Times New Roman" w:hAnsi="Times New Roman" w:cs="Times New Roman"/>
          <w:sz w:val="26"/>
          <w:szCs w:val="26"/>
        </w:rPr>
        <w:t>#</w:t>
      </w:r>
      <w:r>
        <w:rPr>
          <w:rFonts w:ascii="Times New Roman" w:hAnsi="Times New Roman" w:cs="Times New Roman"/>
          <w:sz w:val="26"/>
          <w:szCs w:val="26"/>
        </w:rPr>
        <w:t xml:space="preserve">, получить практические навыки разработки </w:t>
      </w:r>
      <w:r w:rsidRPr="00135E07">
        <w:rPr>
          <w:rFonts w:ascii="Times New Roman" w:hAnsi="Times New Roman" w:cs="Times New Roman"/>
          <w:sz w:val="26"/>
          <w:szCs w:val="26"/>
        </w:rPr>
        <w:t>компонент программ</w:t>
      </w:r>
      <w:r>
        <w:rPr>
          <w:rFonts w:ascii="Times New Roman" w:hAnsi="Times New Roman" w:cs="Times New Roman"/>
          <w:sz w:val="26"/>
          <w:szCs w:val="26"/>
        </w:rPr>
        <w:t xml:space="preserve"> по основным алгоритмическим структурам.</w:t>
      </w:r>
    </w:p>
    <w:p w14:paraId="61BD027E" w14:textId="50CAAF8F" w:rsidR="001574AE" w:rsidRDefault="001574AE"/>
    <w:p w14:paraId="5F7BB548" w14:textId="6CEC8B31" w:rsidR="006D4D1A" w:rsidRPr="006D4D1A" w:rsidRDefault="006D4D1A" w:rsidP="006D4D1A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D4D1A">
        <w:rPr>
          <w:rFonts w:ascii="Times New Roman" w:hAnsi="Times New Roman" w:cs="Times New Roman"/>
          <w:b/>
          <w:bCs/>
          <w:sz w:val="26"/>
          <w:szCs w:val="26"/>
        </w:rPr>
        <w:t>Задача 1</w:t>
      </w:r>
    </w:p>
    <w:p w14:paraId="07FF87B5" w14:textId="60396DF1" w:rsidR="006D4D1A" w:rsidRDefault="006D4D1A" w:rsidP="006D4D1A">
      <w:pPr>
        <w:spacing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Организуйте ввод четырёх целых чисел с клавиатуры</w:t>
      </w:r>
      <w:r w:rsidRPr="006D6707">
        <w:rPr>
          <w:rFonts w:ascii="Times New Roman" w:hAnsi="Times New Roman" w:cs="Times New Roman"/>
          <w:sz w:val="26"/>
          <w:szCs w:val="26"/>
        </w:rPr>
        <w:t>. Если хотя бы одно из них ч</w:t>
      </w:r>
      <w:r>
        <w:rPr>
          <w:rFonts w:ascii="Times New Roman" w:hAnsi="Times New Roman" w:cs="Times New Roman"/>
          <w:sz w:val="26"/>
          <w:szCs w:val="26"/>
        </w:rPr>
        <w:t>ё</w:t>
      </w:r>
      <w:r w:rsidRPr="006D6707">
        <w:rPr>
          <w:rFonts w:ascii="Times New Roman" w:hAnsi="Times New Roman" w:cs="Times New Roman"/>
          <w:sz w:val="26"/>
          <w:szCs w:val="26"/>
        </w:rPr>
        <w:t>тное, то выведите в центре экрана ч</w:t>
      </w:r>
      <w:r>
        <w:rPr>
          <w:rFonts w:ascii="Times New Roman" w:hAnsi="Times New Roman" w:cs="Times New Roman"/>
          <w:sz w:val="26"/>
          <w:szCs w:val="26"/>
        </w:rPr>
        <w:t>ё</w:t>
      </w:r>
      <w:r w:rsidRPr="006D6707">
        <w:rPr>
          <w:rFonts w:ascii="Times New Roman" w:hAnsi="Times New Roman" w:cs="Times New Roman"/>
          <w:sz w:val="26"/>
          <w:szCs w:val="26"/>
        </w:rPr>
        <w:t xml:space="preserve">тные </w:t>
      </w:r>
      <w:r>
        <w:rPr>
          <w:rFonts w:ascii="Times New Roman" w:hAnsi="Times New Roman" w:cs="Times New Roman"/>
          <w:sz w:val="26"/>
          <w:szCs w:val="26"/>
        </w:rPr>
        <w:t>числа</w:t>
      </w:r>
      <w:r w:rsidRPr="006D6707">
        <w:rPr>
          <w:rFonts w:ascii="Times New Roman" w:hAnsi="Times New Roman" w:cs="Times New Roman"/>
          <w:sz w:val="26"/>
          <w:szCs w:val="26"/>
        </w:rPr>
        <w:t xml:space="preserve"> желтым цветом, а неч</w:t>
      </w:r>
      <w:r>
        <w:rPr>
          <w:rFonts w:ascii="Times New Roman" w:hAnsi="Times New Roman" w:cs="Times New Roman"/>
          <w:sz w:val="26"/>
          <w:szCs w:val="26"/>
        </w:rPr>
        <w:t>ё</w:t>
      </w:r>
      <w:r w:rsidRPr="006D6707">
        <w:rPr>
          <w:rFonts w:ascii="Times New Roman" w:hAnsi="Times New Roman" w:cs="Times New Roman"/>
          <w:sz w:val="26"/>
          <w:szCs w:val="26"/>
        </w:rPr>
        <w:t xml:space="preserve">тные красным. Если все </w:t>
      </w:r>
      <w:r>
        <w:rPr>
          <w:rFonts w:ascii="Times New Roman" w:hAnsi="Times New Roman" w:cs="Times New Roman"/>
          <w:sz w:val="26"/>
          <w:szCs w:val="26"/>
        </w:rPr>
        <w:t>числа</w:t>
      </w:r>
      <w:r w:rsidRPr="006D6707">
        <w:rPr>
          <w:rFonts w:ascii="Times New Roman" w:hAnsi="Times New Roman" w:cs="Times New Roman"/>
          <w:sz w:val="26"/>
          <w:szCs w:val="26"/>
        </w:rPr>
        <w:t xml:space="preserve"> неч</w:t>
      </w:r>
      <w:r>
        <w:rPr>
          <w:rFonts w:ascii="Times New Roman" w:hAnsi="Times New Roman" w:cs="Times New Roman"/>
          <w:sz w:val="26"/>
          <w:szCs w:val="26"/>
        </w:rPr>
        <w:t>ё</w:t>
      </w:r>
      <w:r w:rsidRPr="006D6707">
        <w:rPr>
          <w:rFonts w:ascii="Times New Roman" w:hAnsi="Times New Roman" w:cs="Times New Roman"/>
          <w:sz w:val="26"/>
          <w:szCs w:val="26"/>
        </w:rPr>
        <w:t>тные, подсчитайте их произведение и выведите его в центре экрана зеленым цветом</w:t>
      </w:r>
      <w:r w:rsidRPr="00D260E7">
        <w:rPr>
          <w:rFonts w:ascii="Times New Roman" w:hAnsi="Times New Roman" w:cs="Times New Roman"/>
          <w:sz w:val="26"/>
          <w:szCs w:val="26"/>
        </w:rPr>
        <w:t>.</w:t>
      </w:r>
    </w:p>
    <w:p w14:paraId="163BAA3E" w14:textId="34A28D23" w:rsidR="006D4D1A" w:rsidRPr="006D4D1A" w:rsidRDefault="006D4D1A" w:rsidP="006D4D1A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D4D1A">
        <w:rPr>
          <w:rFonts w:ascii="Times New Roman" w:hAnsi="Times New Roman" w:cs="Times New Roman"/>
          <w:b/>
          <w:bCs/>
          <w:sz w:val="26"/>
          <w:szCs w:val="26"/>
        </w:rPr>
        <w:t>Математическая модель</w:t>
      </w:r>
    </w:p>
    <w:p w14:paraId="098F2B0D" w14:textId="77777777" w:rsidR="00F53917" w:rsidRDefault="006D4D1A" w:rsidP="00F5391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Входные данные</w:t>
      </w:r>
      <w:r w:rsidRPr="00F53917">
        <w:rPr>
          <w:rFonts w:ascii="Times New Roman" w:hAnsi="Times New Roman" w:cs="Times New Roman"/>
          <w:sz w:val="26"/>
          <w:szCs w:val="26"/>
        </w:rPr>
        <w:t>:</w:t>
      </w:r>
      <w:r w:rsidR="00F5391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B0D44AA" w14:textId="14E07027" w:rsidR="006D4D1A" w:rsidRPr="00F53917" w:rsidRDefault="00F53917" w:rsidP="00F5391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5391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1.</w:t>
      </w:r>
      <w:r w:rsidRPr="00F53917">
        <w:rPr>
          <w:rFonts w:ascii="Roboto" w:hAnsi="Roboto"/>
          <w:color w:val="000000"/>
          <w:shd w:val="clear" w:color="auto" w:fill="FFFFFF"/>
        </w:rPr>
        <w:t xml:space="preserve"> n1, n2, n3, n4 — четыре целых числа, которые вводятся пользователем.</w:t>
      </w:r>
    </w:p>
    <w:p w14:paraId="59711047" w14:textId="29B378FD" w:rsidR="006D4D1A" w:rsidRDefault="006D4D1A" w:rsidP="00F5391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Выходные данные</w:t>
      </w:r>
      <w:r w:rsidRPr="00F53917">
        <w:rPr>
          <w:rFonts w:ascii="Times New Roman" w:hAnsi="Times New Roman" w:cs="Times New Roman"/>
          <w:sz w:val="26"/>
          <w:szCs w:val="26"/>
        </w:rPr>
        <w:t>:</w:t>
      </w:r>
    </w:p>
    <w:p w14:paraId="65353A7B" w14:textId="0F710A4D" w:rsidR="00F53917" w:rsidRDefault="00F53917" w:rsidP="00F5391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Roboto" w:hAnsi="Roboto"/>
          <w:color w:val="000000"/>
          <w:shd w:val="clear" w:color="auto" w:fill="FFFFFF"/>
        </w:rPr>
        <w:t>1. Список четных чисел (выводится желтым цветом).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2. Список нечетных чисел (выводится красным цветом).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3. Произведение всех нечётных чисел (если все введенные числа нечётные).</w:t>
      </w:r>
    </w:p>
    <w:p w14:paraId="47780516" w14:textId="7EA4E9EF" w:rsidR="006D4D1A" w:rsidRDefault="006D4D1A" w:rsidP="006D4D1A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Связь</w:t>
      </w:r>
      <w:r w:rsidRPr="006D4D1A">
        <w:rPr>
          <w:rFonts w:ascii="Times New Roman" w:hAnsi="Times New Roman" w:cs="Times New Roman"/>
          <w:sz w:val="26"/>
          <w:szCs w:val="26"/>
        </w:rPr>
        <w:t>:</w:t>
      </w:r>
    </w:p>
    <w:p w14:paraId="17AF7E59" w14:textId="1882CFF5" w:rsidR="00F53917" w:rsidRPr="006D4D1A" w:rsidRDefault="00F53917" w:rsidP="00F5391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Roboto" w:hAnsi="Roboto"/>
          <w:color w:val="000000"/>
          <w:shd w:val="clear" w:color="auto" w:fill="FFFFFF"/>
        </w:rPr>
        <w:t>1. Программа проверяет, есть ли среди введённых чисел хотя бы одно четное: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 xml:space="preserve">   - Если да: 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- Выводятся все четные числа (вывод желтым цветом).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- Выводятся все нечетные числа (вывод красным цветом).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 xml:space="preserve">   - Если нет: 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- Программа выполняет расчет произведения всех введенных чисел (так как все числа нечетные) и выводит результат (вывод зеленым цветом).</w:t>
      </w:r>
    </w:p>
    <w:p w14:paraId="0F56C5C4" w14:textId="59E71D62" w:rsidR="002B7614" w:rsidRDefault="00017EEE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object w:dxaOrig="7830" w:dyaOrig="22546" w14:anchorId="0C5BBD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52.75pt;height:728.25pt" o:ole="">
            <v:imagedata r:id="rId6" o:title=""/>
          </v:shape>
          <o:OLEObject Type="Embed" ProgID="Visio.Drawing.15" ShapeID="_x0000_i1028" DrawAspect="Content" ObjectID="_1790064843" r:id="rId7"/>
        </w:object>
      </w:r>
    </w:p>
    <w:p w14:paraId="56990453" w14:textId="69EB9F9A" w:rsidR="00206E30" w:rsidRPr="005A58D2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lastRenderedPageBreak/>
        <w:t>using System;</w:t>
      </w:r>
    </w:p>
    <w:p w14:paraId="4747BFA4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</w:p>
    <w:p w14:paraId="268FC81A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>class Program</w:t>
      </w:r>
    </w:p>
    <w:p w14:paraId="74FC58E5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>{</w:t>
      </w:r>
    </w:p>
    <w:p w14:paraId="0FEB4606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static void Main()</w:t>
      </w:r>
    </w:p>
    <w:p w14:paraId="4FEA1F55" w14:textId="77777777" w:rsidR="00206E30" w:rsidRPr="005A58D2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</w:t>
      </w:r>
      <w:r w:rsidRPr="005A58D2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>{</w:t>
      </w:r>
    </w:p>
    <w:p w14:paraId="63C0E0D6" w14:textId="77777777" w:rsidR="00206E30" w:rsidRPr="005A58D2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5A58D2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</w:t>
      </w:r>
      <w:r w:rsidRPr="005A58D2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eastAsia="ru-RU"/>
        </w:rPr>
        <w:t xml:space="preserve">// </w:t>
      </w:r>
      <w:r w:rsidRPr="00206E30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eastAsia="ru-RU"/>
        </w:rPr>
        <w:t>Ввод</w:t>
      </w:r>
      <w:r w:rsidRPr="005A58D2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eastAsia="ru-RU"/>
        </w:rPr>
        <w:t xml:space="preserve"> </w:t>
      </w:r>
      <w:r w:rsidRPr="00206E30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eastAsia="ru-RU"/>
        </w:rPr>
        <w:t>четырёх</w:t>
      </w:r>
      <w:r w:rsidRPr="005A58D2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eastAsia="ru-RU"/>
        </w:rPr>
        <w:t xml:space="preserve"> </w:t>
      </w:r>
      <w:r w:rsidRPr="00206E30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eastAsia="ru-RU"/>
        </w:rPr>
        <w:t>целых</w:t>
      </w:r>
      <w:r w:rsidRPr="005A58D2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eastAsia="ru-RU"/>
        </w:rPr>
        <w:t xml:space="preserve"> </w:t>
      </w:r>
      <w:r w:rsidRPr="00206E30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eastAsia="ru-RU"/>
        </w:rPr>
        <w:t>чисел</w:t>
      </w:r>
    </w:p>
    <w:p w14:paraId="797E4D3A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5A58D2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>Console.WriteLine("Введите четыре целых числа:");</w:t>
      </w:r>
    </w:p>
    <w:p w14:paraId="7D65A1F4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>int[] numbers = new int[4];</w:t>
      </w:r>
    </w:p>
    <w:p w14:paraId="3F02FF75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</w:p>
    <w:p w14:paraId="710F020B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for (int i = 0; i &lt; 4; i++)</w:t>
      </w:r>
    </w:p>
    <w:p w14:paraId="67CE5854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{</w:t>
      </w:r>
    </w:p>
    <w:p w14:paraId="721F83ED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Console.Write($"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>Число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{i + 1}: ");</w:t>
      </w:r>
    </w:p>
    <w:p w14:paraId="3E150D24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numbers[i] = int.Parse(Console.ReadLine());</w:t>
      </w:r>
    </w:p>
    <w:p w14:paraId="48A5E33D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>}</w:t>
      </w:r>
    </w:p>
    <w:p w14:paraId="1F0B67BD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</w:p>
    <w:p w14:paraId="13978991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</w:t>
      </w:r>
      <w:r w:rsidRPr="00206E30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eastAsia="ru-RU"/>
        </w:rPr>
        <w:t>// Проверяем, есть ли хотя бы одно четное число</w:t>
      </w:r>
    </w:p>
    <w:p w14:paraId="3785333A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>bool hasEven = false;</w:t>
      </w:r>
    </w:p>
    <w:p w14:paraId="0C0B10B7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foreach (int number in numbers)</w:t>
      </w:r>
    </w:p>
    <w:p w14:paraId="1F8CEB63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{</w:t>
      </w:r>
    </w:p>
    <w:p w14:paraId="7C2F0390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if (number % 2 == 0)</w:t>
      </w:r>
    </w:p>
    <w:p w14:paraId="32A899E8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{</w:t>
      </w:r>
    </w:p>
    <w:p w14:paraId="09253705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    hasEven = true;</w:t>
      </w:r>
    </w:p>
    <w:p w14:paraId="73BC7735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    break;</w:t>
      </w:r>
    </w:p>
    <w:p w14:paraId="20361588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>}</w:t>
      </w:r>
    </w:p>
    <w:p w14:paraId="55E4BDD3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}</w:t>
      </w:r>
    </w:p>
    <w:p w14:paraId="43532311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</w:p>
    <w:p w14:paraId="67750DBA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Console.Clear();</w:t>
      </w:r>
    </w:p>
    <w:p w14:paraId="109C8E83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</w:p>
    <w:p w14:paraId="6113E751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if (hasEven)</w:t>
      </w:r>
    </w:p>
    <w:p w14:paraId="539E0350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{</w:t>
      </w:r>
    </w:p>
    <w:p w14:paraId="6FF1FBB0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    </w:t>
      </w:r>
      <w:r w:rsidRPr="00206E30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eastAsia="ru-RU"/>
        </w:rPr>
        <w:t>// Вывод четных и нечетных чисел с цветовым кодированием</w:t>
      </w:r>
    </w:p>
    <w:p w14:paraId="315170CC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    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>foreach (int number in numbers)</w:t>
      </w:r>
    </w:p>
    <w:p w14:paraId="1C60FE47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{</w:t>
      </w:r>
    </w:p>
    <w:p w14:paraId="5007BE29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    if (number % 2 == 0)</w:t>
      </w:r>
    </w:p>
    <w:p w14:paraId="541718F7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    {</w:t>
      </w:r>
    </w:p>
    <w:p w14:paraId="15258F0E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        Console.ForegroundColor = ConsoleColor.Yellow;</w:t>
      </w:r>
    </w:p>
    <w:p w14:paraId="5CEDBEF6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        Console.WriteLine(number);</w:t>
      </w:r>
    </w:p>
    <w:p w14:paraId="27C3CA05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    }</w:t>
      </w:r>
    </w:p>
    <w:p w14:paraId="1D29F5D0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    else</w:t>
      </w:r>
    </w:p>
    <w:p w14:paraId="6DC7F7CA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    {</w:t>
      </w:r>
    </w:p>
    <w:p w14:paraId="2B79E84F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        Console.ForegroundColor = ConsoleColor.Red;</w:t>
      </w:r>
    </w:p>
    <w:p w14:paraId="7ED1F623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        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>Console.WriteLine(number);</w:t>
      </w:r>
    </w:p>
    <w:p w14:paraId="57DC9BF1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        }</w:t>
      </w:r>
    </w:p>
    <w:p w14:paraId="455756E0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    }</w:t>
      </w:r>
    </w:p>
    <w:p w14:paraId="42AC9F8C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}</w:t>
      </w:r>
    </w:p>
    <w:p w14:paraId="7371A555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else</w:t>
      </w:r>
    </w:p>
    <w:p w14:paraId="69E0A829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{</w:t>
      </w:r>
    </w:p>
    <w:p w14:paraId="6AA01784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    </w:t>
      </w:r>
      <w:r w:rsidRPr="00206E30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eastAsia="ru-RU"/>
        </w:rPr>
        <w:t>// Если все числа нечётные, рассчитываем их произведение</w:t>
      </w:r>
    </w:p>
    <w:p w14:paraId="1AB30F01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 xml:space="preserve">            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>int product = 1;</w:t>
      </w:r>
    </w:p>
    <w:p w14:paraId="625349FD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foreach (int number in numbers)</w:t>
      </w:r>
    </w:p>
    <w:p w14:paraId="304A6AB1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{</w:t>
      </w:r>
    </w:p>
    <w:p w14:paraId="31EBE4D7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    product *= number;</w:t>
      </w:r>
    </w:p>
    <w:p w14:paraId="41B6CC18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}</w:t>
      </w:r>
    </w:p>
    <w:p w14:paraId="1CC09335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</w:p>
    <w:p w14:paraId="22DC0D9B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Console.ForegroundColor = ConsoleColor.Green;</w:t>
      </w:r>
    </w:p>
    <w:p w14:paraId="6F02B35F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    Console.WriteLine("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>Произведение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>нечётных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>чисел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>: " + product);</w:t>
      </w:r>
    </w:p>
    <w:p w14:paraId="55A828F7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}</w:t>
      </w:r>
    </w:p>
    <w:p w14:paraId="2F386379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</w:p>
    <w:p w14:paraId="214CE756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</w:t>
      </w:r>
      <w:r w:rsidRPr="00206E30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val="en-US" w:eastAsia="ru-RU"/>
        </w:rPr>
        <w:t xml:space="preserve">// </w:t>
      </w:r>
      <w:r w:rsidRPr="00206E30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eastAsia="ru-RU"/>
        </w:rPr>
        <w:t>Сброс</w:t>
      </w:r>
      <w:r w:rsidRPr="00206E30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val="en-US" w:eastAsia="ru-RU"/>
        </w:rPr>
        <w:t xml:space="preserve"> </w:t>
      </w:r>
      <w:r w:rsidRPr="00206E30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eastAsia="ru-RU"/>
        </w:rPr>
        <w:t>цвета</w:t>
      </w:r>
      <w:r w:rsidRPr="00206E30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val="en-US" w:eastAsia="ru-RU"/>
        </w:rPr>
        <w:t xml:space="preserve"> </w:t>
      </w:r>
      <w:r w:rsidRPr="00206E30">
        <w:rPr>
          <w:rFonts w:ascii="var(--font-family-monospace)" w:eastAsia="Times New Roman" w:hAnsi="var(--font-family-monospace)" w:cs="Courier New"/>
          <w:i/>
          <w:iCs/>
          <w:sz w:val="20"/>
          <w:szCs w:val="20"/>
          <w:lang w:eastAsia="ru-RU"/>
        </w:rPr>
        <w:t>консоли</w:t>
      </w:r>
    </w:p>
    <w:p w14:paraId="1E538192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Console.ResetColor();</w:t>
      </w:r>
    </w:p>
    <w:p w14:paraId="049E81C7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val="en-US" w:eastAsia="ru-RU"/>
        </w:rPr>
        <w:t xml:space="preserve">        </w:t>
      </w: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>Console.ReadKey();</w:t>
      </w:r>
    </w:p>
    <w:p w14:paraId="4FE56A90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lastRenderedPageBreak/>
        <w:t xml:space="preserve">    }</w:t>
      </w:r>
    </w:p>
    <w:p w14:paraId="2F35E3CA" w14:textId="77777777" w:rsidR="00206E30" w:rsidRPr="00206E30" w:rsidRDefault="00206E30" w:rsidP="00206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</w:pPr>
      <w:r w:rsidRPr="00206E30">
        <w:rPr>
          <w:rFonts w:ascii="var(--font-family-monospace)" w:eastAsia="Times New Roman" w:hAnsi="var(--font-family-monospace)" w:cs="Courier New"/>
          <w:sz w:val="20"/>
          <w:szCs w:val="20"/>
          <w:lang w:eastAsia="ru-RU"/>
        </w:rPr>
        <w:t>}</w:t>
      </w:r>
    </w:p>
    <w:p w14:paraId="33283E11" w14:textId="22916821" w:rsidR="00D1670C" w:rsidRDefault="00D1670C" w:rsidP="00206E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1781D89" w14:textId="77777777" w:rsidR="00D1670C" w:rsidRDefault="00D1670C" w:rsidP="00206E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1670C">
        <w:rPr>
          <w:rFonts w:ascii="Cascadia Mono" w:eastAsia="Times New Roman" w:hAnsi="Cascadia Mono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2DE27B2" wp14:editId="1FA58D9D">
            <wp:extent cx="2543530" cy="140037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BE4A" w14:textId="77777777" w:rsidR="00D1670C" w:rsidRDefault="00D1670C" w:rsidP="00206E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1670C">
        <w:rPr>
          <w:rFonts w:ascii="Cascadia Mono" w:eastAsia="Times New Roman" w:hAnsi="Cascadia Mono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95AE44E" wp14:editId="7EF540A6">
            <wp:extent cx="2162477" cy="94310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4F38" w14:textId="77777777" w:rsidR="00D1670C" w:rsidRDefault="00D1670C" w:rsidP="00206E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1670C">
        <w:rPr>
          <w:rFonts w:ascii="Cascadia Mono" w:eastAsia="Times New Roman" w:hAnsi="Cascadia Mono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5544FDA" wp14:editId="7E8830FD">
            <wp:extent cx="2543530" cy="1495634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E842" w14:textId="5F3022F3" w:rsidR="00206E30" w:rsidRPr="00206E30" w:rsidRDefault="00D1670C" w:rsidP="00206E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1670C">
        <w:rPr>
          <w:rFonts w:ascii="Cascadia Mono" w:eastAsia="Times New Roman" w:hAnsi="Cascadia Mono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4B9ABD4" wp14:editId="7201BEE7">
            <wp:extent cx="3553321" cy="83831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E30" w:rsidRPr="00206E30">
        <w:rPr>
          <w:rFonts w:ascii="Cascadia Mono" w:eastAsia="Times New Roman" w:hAnsi="Cascadia Mono" w:cs="Times New Roman"/>
          <w:color w:val="000000"/>
          <w:sz w:val="24"/>
          <w:szCs w:val="24"/>
          <w:lang w:eastAsia="ru-RU"/>
        </w:rPr>
        <w:br/>
      </w:r>
    </w:p>
    <w:p w14:paraId="09E8AA28" w14:textId="3DD483BE" w:rsidR="006D4D1A" w:rsidRDefault="006D4D1A" w:rsidP="006D4D1A">
      <w:pPr>
        <w:spacing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1CCEE73E" w14:textId="4889F97C" w:rsidR="006D4D1A" w:rsidRDefault="006D4D1A" w:rsidP="006D4D1A">
      <w:pPr>
        <w:spacing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7034DA38" w14:textId="57211AEF" w:rsidR="006D4D1A" w:rsidRPr="006D4D1A" w:rsidRDefault="006D4D1A" w:rsidP="006D4D1A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D4D1A">
        <w:rPr>
          <w:rFonts w:ascii="Times New Roman" w:hAnsi="Times New Roman" w:cs="Times New Roman"/>
          <w:b/>
          <w:bCs/>
          <w:sz w:val="26"/>
          <w:szCs w:val="26"/>
        </w:rPr>
        <w:t>Задача 2</w:t>
      </w:r>
    </w:p>
    <w:p w14:paraId="26F1AB94" w14:textId="338ADEB2" w:rsidR="006D4D1A" w:rsidRDefault="006D4D1A" w:rsidP="006D4D1A">
      <w:pPr>
        <w:pStyle w:val="a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4E70D6">
        <w:rPr>
          <w:rFonts w:ascii="Times New Roman" w:hAnsi="Times New Roman" w:cs="Times New Roman"/>
          <w:sz w:val="26"/>
          <w:szCs w:val="26"/>
        </w:rPr>
        <w:t xml:space="preserve">Составить программу, организующую работу с пользователем в диалоговом режиме: программа запрашивает слово 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 xml:space="preserve">с определенным количеством </w:t>
      </w:r>
      <w:r>
        <w:rPr>
          <w:rFonts w:ascii="Times New Roman" w:hAnsi="Times New Roman" w:cs="Times New Roman"/>
          <w:b/>
          <w:bCs/>
          <w:sz w:val="26"/>
          <w:szCs w:val="26"/>
        </w:rPr>
        <w:t>символов</w:t>
      </w:r>
      <w:r w:rsidRPr="005061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и начинающееся на заданную букву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подсчитывать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740F4AC9" w14:textId="77777777" w:rsidR="006D4D1A" w:rsidRPr="006D4D1A" w:rsidRDefault="006D4D1A" w:rsidP="0005095C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D4D1A">
        <w:rPr>
          <w:rFonts w:ascii="Times New Roman" w:hAnsi="Times New Roman" w:cs="Times New Roman"/>
          <w:b/>
          <w:bCs/>
          <w:sz w:val="26"/>
          <w:szCs w:val="26"/>
        </w:rPr>
        <w:t>Математическая модель</w:t>
      </w:r>
    </w:p>
    <w:p w14:paraId="09B4E859" w14:textId="013B4B3C" w:rsidR="006D4D1A" w:rsidRDefault="006D4D1A" w:rsidP="0005095C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Входные данные</w:t>
      </w:r>
      <w:r w:rsidRPr="006D4D1A">
        <w:rPr>
          <w:rFonts w:ascii="Times New Roman" w:hAnsi="Times New Roman" w:cs="Times New Roman"/>
          <w:sz w:val="26"/>
          <w:szCs w:val="26"/>
        </w:rPr>
        <w:t>:</w:t>
      </w:r>
    </w:p>
    <w:p w14:paraId="5AC1DFB6" w14:textId="769431D3" w:rsidR="00F53917" w:rsidRPr="006D4D1A" w:rsidRDefault="00F53917" w:rsidP="0005095C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Roboto" w:hAnsi="Roboto"/>
          <w:color w:val="000000"/>
          <w:shd w:val="clear" w:color="auto" w:fill="FFFFFF"/>
        </w:rPr>
        <w:lastRenderedPageBreak/>
        <w:t>1. wordLength — целое число, представляющее количество символов в слове (вводится пользователем).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2. startingLetter — символ, с которого должно начинаться слово (вводится пользователем).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3. inputWord — строка, вводимая пользователем, которая будет проверяться на соответствие условиям.</w:t>
      </w:r>
    </w:p>
    <w:p w14:paraId="7C426463" w14:textId="3E4C949A" w:rsidR="006D4D1A" w:rsidRDefault="006D4D1A" w:rsidP="0005095C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Выходные данные</w:t>
      </w:r>
      <w:r w:rsidRPr="006D4D1A">
        <w:rPr>
          <w:rFonts w:ascii="Times New Roman" w:hAnsi="Times New Roman" w:cs="Times New Roman"/>
          <w:sz w:val="26"/>
          <w:szCs w:val="26"/>
        </w:rPr>
        <w:t>:</w:t>
      </w:r>
    </w:p>
    <w:p w14:paraId="1AEDB47C" w14:textId="1F90EF2E" w:rsidR="0005095C" w:rsidRPr="0005095C" w:rsidRDefault="0005095C" w:rsidP="0005095C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5095C">
        <w:rPr>
          <w:rFonts w:ascii="Roboto" w:hAnsi="Roboto"/>
          <w:color w:val="000000"/>
          <w:shd w:val="clear" w:color="auto" w:fill="FFFFFF"/>
        </w:rPr>
        <w:t>1.</w:t>
      </w:r>
      <w:r>
        <w:rPr>
          <w:rFonts w:ascii="Roboto" w:hAnsi="Roboto"/>
          <w:color w:val="000000"/>
          <w:shd w:val="clear" w:color="auto" w:fill="FFFFFF"/>
        </w:rPr>
        <w:t xml:space="preserve"> </w:t>
      </w:r>
      <w:r w:rsidRPr="0005095C">
        <w:rPr>
          <w:rFonts w:ascii="Roboto" w:hAnsi="Roboto"/>
          <w:color w:val="000000"/>
          <w:shd w:val="clear" w:color="auto" w:fill="FFFFFF"/>
        </w:rPr>
        <w:t>totalAttempts — общее количество попыток ввода слов.</w:t>
      </w:r>
      <w:r w:rsidRPr="0005095C">
        <w:rPr>
          <w:rFonts w:ascii="Roboto" w:hAnsi="Roboto"/>
          <w:color w:val="000000"/>
        </w:rPr>
        <w:br/>
      </w:r>
      <w:r w:rsidRPr="0005095C">
        <w:rPr>
          <w:rFonts w:ascii="Roboto" w:hAnsi="Roboto"/>
          <w:color w:val="000000"/>
          <w:shd w:val="clear" w:color="auto" w:fill="FFFFFF"/>
        </w:rPr>
        <w:t>2. correctAnswers — количество правильных ответов (слов, соответствующих условиям).</w:t>
      </w:r>
      <w:r w:rsidRPr="0005095C">
        <w:rPr>
          <w:rFonts w:ascii="Roboto" w:hAnsi="Roboto"/>
          <w:color w:val="000000"/>
        </w:rPr>
        <w:br/>
      </w:r>
      <w:r w:rsidRPr="0005095C">
        <w:rPr>
          <w:rFonts w:ascii="Roboto" w:hAnsi="Roboto"/>
          <w:color w:val="000000"/>
          <w:shd w:val="clear" w:color="auto" w:fill="FFFFFF"/>
        </w:rPr>
        <w:t>3. score — итоговый балл по стобалльной системе, рассчитанный как отношение правильных ответов к общему количеству попыток.</w:t>
      </w:r>
    </w:p>
    <w:p w14:paraId="1A1223CD" w14:textId="34CEC981" w:rsidR="006D4D1A" w:rsidRDefault="006D4D1A" w:rsidP="0005095C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Связь</w:t>
      </w:r>
      <w:r w:rsidRPr="006D4D1A">
        <w:rPr>
          <w:rFonts w:ascii="Times New Roman" w:hAnsi="Times New Roman" w:cs="Times New Roman"/>
          <w:sz w:val="26"/>
          <w:szCs w:val="26"/>
        </w:rPr>
        <w:t>:</w:t>
      </w:r>
    </w:p>
    <w:p w14:paraId="7C1516C7" w14:textId="12FF3AEE" w:rsidR="0005095C" w:rsidRDefault="0005095C" w:rsidP="0005095C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Roboto" w:hAnsi="Roboto"/>
          <w:color w:val="000000"/>
          <w:shd w:val="clear" w:color="auto" w:fill="FFFFFF"/>
        </w:rPr>
        <w:t>1. Пользователь вводит количество символов в слове и начальную букву.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2. В цикле программа принимает ввод от пользователя (слово) и проверяет: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- Соответствие длины слова (должно быть равно wordLength).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- Наличие начальной буквы (первая буква слова должна совпадать с startingLetter).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- Каждый успешный ввод увеличивает correctAnswers.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- Каждый ввод, независимо от результата, увеличивает totalAttempts.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3. Цикл продолжается, пока пользователь не введет пустую строку, которая завершает игру.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4. После завершения цикла программа выводит общее количество попыток, количество правильных ответов и вычисляет баллы по формуле: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[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\text{score} = \left(\frac{\text{correctAnswers} \times 100}{\text{totalAttempts}}\right)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\]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Если totalAttempts равно 0, то score устанавливается в 0.</w:t>
      </w:r>
    </w:p>
    <w:p w14:paraId="3215CC59" w14:textId="094D3ADE" w:rsidR="00F53917" w:rsidRDefault="00F53917" w:rsidP="006D4D1A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18E1D84" w14:textId="4E18A57C" w:rsidR="006D4D1A" w:rsidRDefault="001E1CC6" w:rsidP="00D1670C">
      <w:pPr>
        <w:jc w:val="both"/>
        <w:rPr>
          <w:rFonts w:ascii="Times New Roman" w:hAnsi="Times New Roman" w:cs="Times New Roman"/>
          <w:sz w:val="26"/>
          <w:szCs w:val="26"/>
        </w:rPr>
      </w:pPr>
      <w:r>
        <w:object w:dxaOrig="5566" w:dyaOrig="28051" w14:anchorId="76291984">
          <v:shape id="_x0000_i1026" type="#_x0000_t75" style="width:144.75pt;height:728.25pt" o:ole="">
            <v:imagedata r:id="rId12" o:title=""/>
          </v:shape>
          <o:OLEObject Type="Embed" ProgID="Visio.Drawing.15" ShapeID="_x0000_i1026" DrawAspect="Content" ObjectID="_1790064844" r:id="rId13"/>
        </w:object>
      </w:r>
    </w:p>
    <w:p w14:paraId="514DEE56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using System;</w:t>
      </w:r>
    </w:p>
    <w:p w14:paraId="35BD34E1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A27B33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>class Program</w:t>
      </w:r>
    </w:p>
    <w:p w14:paraId="125D16BE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83E27E1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static void Main()</w:t>
      </w:r>
    </w:p>
    <w:p w14:paraId="238CA6B3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5E3F133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totalAttempts = 0;</w:t>
      </w:r>
    </w:p>
    <w:p w14:paraId="74A91900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correctAnswers = 0;</w:t>
      </w:r>
    </w:p>
    <w:p w14:paraId="16310F49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2427C7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Console.WriteLine("</w:t>
      </w:r>
      <w:r>
        <w:rPr>
          <w:rFonts w:ascii="Cascadia Mono" w:hAnsi="Cascadia Mono" w:cs="Cascadia Mono"/>
          <w:color w:val="000000"/>
          <w:sz w:val="19"/>
          <w:szCs w:val="19"/>
        </w:rPr>
        <w:t>Введите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количество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символов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слове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>: ");</w:t>
      </w:r>
    </w:p>
    <w:p w14:paraId="4D16E957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wordLength = int.Parse(Console.ReadLine());</w:t>
      </w:r>
    </w:p>
    <w:p w14:paraId="030285C0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D1D3BF" w14:textId="77777777" w:rsid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Console.WriteLine("Введите букву, с которой должно начинаться слово: ");</w:t>
      </w:r>
    </w:p>
    <w:p w14:paraId="16B4F453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>char startingLetter = Console.ReadLine()[0];</w:t>
      </w:r>
    </w:p>
    <w:p w14:paraId="370DC588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5FC0C8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while (true)</w:t>
      </w:r>
    </w:p>
    <w:p w14:paraId="42739258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6C22411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Console.Write($"</w:t>
      </w:r>
      <w:r>
        <w:rPr>
          <w:rFonts w:ascii="Cascadia Mono" w:hAnsi="Cascadia Mono" w:cs="Cascadia Mono"/>
          <w:color w:val="000000"/>
          <w:sz w:val="19"/>
          <w:szCs w:val="19"/>
        </w:rPr>
        <w:t>Введите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слово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из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{wordLength} </w:t>
      </w:r>
      <w:r>
        <w:rPr>
          <w:rFonts w:ascii="Cascadia Mono" w:hAnsi="Cascadia Mono" w:cs="Cascadia Mono"/>
          <w:color w:val="000000"/>
          <w:sz w:val="19"/>
          <w:szCs w:val="19"/>
        </w:rPr>
        <w:t>символов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</w:rPr>
        <w:t>начинающееся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на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'{startingLetter}': ");</w:t>
      </w:r>
    </w:p>
    <w:p w14:paraId="40EE81CF" w14:textId="77777777" w:rsid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string inputWord = Console.ReadLine();</w:t>
      </w:r>
    </w:p>
    <w:p w14:paraId="18F6AFAE" w14:textId="77777777" w:rsid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BE52A5" w14:textId="77777777" w:rsid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Проверка на окончание работы</w:t>
      </w:r>
    </w:p>
    <w:p w14:paraId="027552C5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>if (string.IsNullOrEmpty(inputWord))</w:t>
      </w:r>
    </w:p>
    <w:p w14:paraId="69F50656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80108FA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break;</w:t>
      </w:r>
    </w:p>
    <w:p w14:paraId="5AC259B4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CF82408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8B385A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totalAttempts++;</w:t>
      </w:r>
    </w:p>
    <w:p w14:paraId="25FD8879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695124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Проверка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правильности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ввода</w:t>
      </w:r>
    </w:p>
    <w:p w14:paraId="055A9AFD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(inputWord.Length == wordLength &amp;&amp; inputWord[0] == startingLetter)</w:t>
      </w:r>
    </w:p>
    <w:p w14:paraId="7FF88544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C1D8C18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Console.WriteLine("</w:t>
      </w:r>
      <w:r>
        <w:rPr>
          <w:rFonts w:ascii="Cascadia Mono" w:hAnsi="Cascadia Mono" w:cs="Cascadia Mono"/>
          <w:color w:val="000000"/>
          <w:sz w:val="19"/>
          <w:szCs w:val="19"/>
        </w:rPr>
        <w:t>Правильный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ответ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>!");</w:t>
      </w:r>
    </w:p>
    <w:p w14:paraId="14946171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correctAnswers++;</w:t>
      </w:r>
    </w:p>
    <w:p w14:paraId="1B6AF51C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149EA77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</w:t>
      </w:r>
    </w:p>
    <w:p w14:paraId="3BB4D962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24044BB6" w14:textId="77777777" w:rsid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Console.WriteLine("</w:t>
      </w:r>
      <w:r>
        <w:rPr>
          <w:rFonts w:ascii="Cascadia Mono" w:hAnsi="Cascadia Mono" w:cs="Cascadia Mono"/>
          <w:color w:val="000000"/>
          <w:sz w:val="19"/>
          <w:szCs w:val="19"/>
        </w:rPr>
        <w:t>Неправильный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ответ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000000"/>
          <w:sz w:val="19"/>
          <w:szCs w:val="19"/>
        </w:rPr>
        <w:t>Попробуйте снова.");</w:t>
      </w:r>
    </w:p>
    <w:p w14:paraId="53D9470E" w14:textId="77777777" w:rsid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187B7EE" w14:textId="77777777" w:rsid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EA8091D" w14:textId="77777777" w:rsid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728DB3" w14:textId="77777777" w:rsid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Вывод результатов</w:t>
      </w:r>
    </w:p>
    <w:p w14:paraId="18B30903" w14:textId="77777777" w:rsid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Console.Clear();</w:t>
      </w:r>
    </w:p>
    <w:p w14:paraId="276D6AAB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Console.WriteLine($"</w:t>
      </w:r>
      <w:r>
        <w:rPr>
          <w:rFonts w:ascii="Cascadia Mono" w:hAnsi="Cascadia Mono" w:cs="Cascadia Mono"/>
          <w:color w:val="000000"/>
          <w:sz w:val="19"/>
          <w:szCs w:val="19"/>
        </w:rPr>
        <w:t>Всего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попыток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>: {totalAttempts}");</w:t>
      </w:r>
    </w:p>
    <w:p w14:paraId="2BA1ECE7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Console.WriteLine($"</w:t>
      </w:r>
      <w:r>
        <w:rPr>
          <w:rFonts w:ascii="Cascadia Mono" w:hAnsi="Cascadia Mono" w:cs="Cascadia Mono"/>
          <w:color w:val="000000"/>
          <w:sz w:val="19"/>
          <w:szCs w:val="19"/>
        </w:rPr>
        <w:t>Правильных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ответов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>: {correctAnswers}");</w:t>
      </w:r>
    </w:p>
    <w:p w14:paraId="7E0A1808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48DAFF" w14:textId="77777777" w:rsid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// Расчёт баллов по стобалльной системе</w:t>
      </w:r>
    </w:p>
    <w:p w14:paraId="5A065EA6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int score = totalAttempts &gt; 0 ? 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>(correctAnswers * 100) / totalAttempts : 0;</w:t>
      </w:r>
    </w:p>
    <w:p w14:paraId="4169E35E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Console.WriteLine($"</w:t>
      </w:r>
      <w:r>
        <w:rPr>
          <w:rFonts w:ascii="Cascadia Mono" w:hAnsi="Cascadia Mono" w:cs="Cascadia Mono"/>
          <w:color w:val="000000"/>
          <w:sz w:val="19"/>
          <w:szCs w:val="19"/>
        </w:rPr>
        <w:t>Ваши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баллы</w:t>
      </w: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>: {score}/100");</w:t>
      </w:r>
    </w:p>
    <w:p w14:paraId="1644578E" w14:textId="77777777" w:rsidR="00D1670C" w:rsidRP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DFA439" w14:textId="77777777" w:rsid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1670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Console.ReadKey();</w:t>
      </w:r>
    </w:p>
    <w:p w14:paraId="5CABFD0A" w14:textId="77777777" w:rsid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D175CC5" w14:textId="77777777" w:rsidR="00D1670C" w:rsidRDefault="00D1670C" w:rsidP="00D167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906CA4B" w14:textId="144EE03D" w:rsidR="00D1670C" w:rsidRDefault="00D1670C" w:rsidP="00D16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0FD4280" w14:textId="3F548AE9" w:rsidR="00D1670C" w:rsidRDefault="00D1670C" w:rsidP="00D16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1C6BB30" w14:textId="06058951" w:rsidR="00F53917" w:rsidRPr="00D1670C" w:rsidRDefault="00F53917" w:rsidP="00D1670C">
      <w:pPr>
        <w:jc w:val="both"/>
        <w:rPr>
          <w:rFonts w:ascii="Times New Roman" w:hAnsi="Times New Roman" w:cs="Times New Roman"/>
          <w:sz w:val="26"/>
          <w:szCs w:val="26"/>
        </w:rPr>
      </w:pPr>
      <w:r w:rsidRPr="00F5391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D718A5F" wp14:editId="05168D18">
            <wp:extent cx="4533900" cy="31908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/>
                    <a:stretch/>
                  </pic:blipFill>
                  <pic:spPr bwMode="auto">
                    <a:xfrm>
                      <a:off x="0" y="0"/>
                      <a:ext cx="4534533" cy="3191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DEDD3" w14:textId="52106C76" w:rsidR="006D4D1A" w:rsidRDefault="00F53917">
      <w:r w:rsidRPr="00F53917">
        <w:rPr>
          <w:noProof/>
        </w:rPr>
        <w:drawing>
          <wp:inline distT="0" distB="0" distL="0" distR="0" wp14:anchorId="5B1DD2F1" wp14:editId="22324CDB">
            <wp:extent cx="2038635" cy="80973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D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ar(--font-family-monospace)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7524B"/>
    <w:multiLevelType w:val="hybridMultilevel"/>
    <w:tmpl w:val="CE481C10"/>
    <w:lvl w:ilvl="0" w:tplc="FBE29D6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" w15:restartNumberingAfterBreak="0">
    <w:nsid w:val="57F22425"/>
    <w:multiLevelType w:val="hybridMultilevel"/>
    <w:tmpl w:val="BB761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AE933E5"/>
    <w:multiLevelType w:val="hybridMultilevel"/>
    <w:tmpl w:val="BF720DC2"/>
    <w:lvl w:ilvl="0" w:tplc="02CA575C">
      <w:start w:val="1"/>
      <w:numFmt w:val="decimal"/>
      <w:lvlText w:val="%1."/>
      <w:lvlJc w:val="left"/>
      <w:pPr>
        <w:ind w:left="720" w:hanging="360"/>
      </w:pPr>
      <w:rPr>
        <w:rFonts w:ascii="Roboto" w:hAnsi="Roboto" w:cstheme="minorBidi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97D05"/>
    <w:multiLevelType w:val="hybridMultilevel"/>
    <w:tmpl w:val="78642A04"/>
    <w:lvl w:ilvl="0" w:tplc="8D9ABC3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AE"/>
    <w:rsid w:val="00017EEE"/>
    <w:rsid w:val="0005095C"/>
    <w:rsid w:val="001574AE"/>
    <w:rsid w:val="001E1CC6"/>
    <w:rsid w:val="00206E30"/>
    <w:rsid w:val="002959D9"/>
    <w:rsid w:val="002B7614"/>
    <w:rsid w:val="005A58D2"/>
    <w:rsid w:val="0060425D"/>
    <w:rsid w:val="006D4D1A"/>
    <w:rsid w:val="0087191A"/>
    <w:rsid w:val="00D1670C"/>
    <w:rsid w:val="00F5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B5E03F6"/>
  <w15:chartTrackingRefBased/>
  <w15:docId w15:val="{0873DB09-59F4-4688-91EE-88A237BF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4D1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4D1A"/>
    <w:pPr>
      <w:ind w:left="720"/>
      <w:contextualSpacing/>
    </w:pPr>
  </w:style>
  <w:style w:type="paragraph" w:customStyle="1" w:styleId="code-title">
    <w:name w:val="code-title"/>
    <w:basedOn w:val="a"/>
    <w:rsid w:val="00206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6E3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06E3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06E30"/>
  </w:style>
  <w:style w:type="character" w:customStyle="1" w:styleId="hljs-title">
    <w:name w:val="hljs-title"/>
    <w:basedOn w:val="a0"/>
    <w:rsid w:val="00206E30"/>
  </w:style>
  <w:style w:type="character" w:customStyle="1" w:styleId="hljs-function">
    <w:name w:val="hljs-function"/>
    <w:basedOn w:val="a0"/>
    <w:rsid w:val="00206E30"/>
  </w:style>
  <w:style w:type="character" w:customStyle="1" w:styleId="hljs-comment">
    <w:name w:val="hljs-comment"/>
    <w:basedOn w:val="a0"/>
    <w:rsid w:val="00206E30"/>
  </w:style>
  <w:style w:type="character" w:customStyle="1" w:styleId="hljs-string">
    <w:name w:val="hljs-string"/>
    <w:basedOn w:val="a0"/>
    <w:rsid w:val="00206E30"/>
  </w:style>
  <w:style w:type="character" w:customStyle="1" w:styleId="hljs-builtin">
    <w:name w:val="hljs-built_in"/>
    <w:basedOn w:val="a0"/>
    <w:rsid w:val="00206E30"/>
  </w:style>
  <w:style w:type="character" w:customStyle="1" w:styleId="hljs-number">
    <w:name w:val="hljs-number"/>
    <w:basedOn w:val="a0"/>
    <w:rsid w:val="00206E30"/>
  </w:style>
  <w:style w:type="character" w:customStyle="1" w:styleId="hljs-subst">
    <w:name w:val="hljs-subst"/>
    <w:basedOn w:val="a0"/>
    <w:rsid w:val="00206E30"/>
  </w:style>
  <w:style w:type="character" w:customStyle="1" w:styleId="hljs-literal">
    <w:name w:val="hljs-literal"/>
    <w:basedOn w:val="a0"/>
    <w:rsid w:val="00206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3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package" Target="embeddings/_________Microsoft_Visio1.vsdx"/><Relationship Id="rId3" Type="http://schemas.openxmlformats.org/officeDocument/2006/relationships/styles" Target="styles.xml"/><Relationship Id="rId7" Type="http://schemas.openxmlformats.org/officeDocument/2006/relationships/package" Target="embeddings/_________Microsoft_Visio.vsdx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B2A19-E610-4AE7-AAD3-1B93A81D1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8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10</cp:revision>
  <dcterms:created xsi:type="dcterms:W3CDTF">2024-10-09T07:58:00Z</dcterms:created>
  <dcterms:modified xsi:type="dcterms:W3CDTF">2024-10-10T08:28:00Z</dcterms:modified>
</cp:coreProperties>
</file>