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69C8" w14:textId="3EFCB646" w:rsidR="003F5FEB" w:rsidRDefault="003971C2" w:rsidP="003971C2">
      <w:pPr>
        <w:ind w:firstLine="1560"/>
      </w:pPr>
      <w:r>
        <w:rPr>
          <w:noProof/>
        </w:rPr>
        <w:drawing>
          <wp:inline distT="0" distB="0" distL="0" distR="0" wp14:anchorId="3683C5EC" wp14:editId="1CE72E3E">
            <wp:extent cx="5581650" cy="5014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72" cy="501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11761" w:type="dxa"/>
        <w:tblLook w:val="04A0" w:firstRow="1" w:lastRow="0" w:firstColumn="1" w:lastColumn="0" w:noHBand="0" w:noVBand="1"/>
      </w:tblPr>
      <w:tblGrid>
        <w:gridCol w:w="1701"/>
        <w:gridCol w:w="1299"/>
        <w:gridCol w:w="8761"/>
      </w:tblGrid>
      <w:tr w:rsidR="00C85415" w14:paraId="20D4F3F3" w14:textId="77777777" w:rsidTr="003D7F19">
        <w:tc>
          <w:tcPr>
            <w:tcW w:w="1701" w:type="dxa"/>
          </w:tcPr>
          <w:p w14:paraId="478B3EF0" w14:textId="13AC996F" w:rsidR="00C85415" w:rsidRPr="0046134E" w:rsidRDefault="0046134E">
            <w:pPr>
              <w:rPr>
                <w:rFonts w:ascii="Times New Roman" w:hAnsi="Times New Roman" w:cs="Times New Roman"/>
              </w:rPr>
            </w:pPr>
            <w:r w:rsidRPr="0046134E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46134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46" w:type="dxa"/>
          </w:tcPr>
          <w:p w14:paraId="43FA5335" w14:textId="42464C1F" w:rsidR="00C85415" w:rsidRPr="0046134E" w:rsidRDefault="00461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34E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9214" w:type="dxa"/>
          </w:tcPr>
          <w:p w14:paraId="7556DFCF" w14:textId="53080746" w:rsidR="00C85415" w:rsidRPr="0046134E" w:rsidRDefault="004613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34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6A5433" w14:paraId="3F5ED91C" w14:textId="77777777" w:rsidTr="003D7F19">
        <w:tc>
          <w:tcPr>
            <w:tcW w:w="1701" w:type="dxa"/>
          </w:tcPr>
          <w:p w14:paraId="23865AEB" w14:textId="4BA8E1F4" w:rsidR="006A5433" w:rsidRDefault="006A5433" w:rsidP="006A5433">
            <w:r w:rsidRPr="00784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Войти</w:t>
            </w:r>
          </w:p>
        </w:tc>
        <w:tc>
          <w:tcPr>
            <w:tcW w:w="846" w:type="dxa"/>
            <w:vAlign w:val="center"/>
          </w:tcPr>
          <w:p w14:paraId="745AB918" w14:textId="40E72801" w:rsidR="006A5433" w:rsidRDefault="003971C2" w:rsidP="006A5433">
            <w:proofErr w:type="spellStart"/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button</w:t>
            </w:r>
            <w:proofErr w:type="spellEnd"/>
          </w:p>
        </w:tc>
        <w:tc>
          <w:tcPr>
            <w:tcW w:w="9214" w:type="dxa"/>
          </w:tcPr>
          <w:p w14:paraId="0C60EC67" w14:textId="75F57AAE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Состояние:</w:t>
            </w:r>
          </w:p>
          <w:p w14:paraId="7D59F538" w14:textId="77777777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По умолчанию - не активна (</w:t>
            </w:r>
            <w:proofErr w:type="spellStart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Disabled</w:t>
            </w:r>
            <w:proofErr w:type="spellEnd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7F216252" w14:textId="77777777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После заполнения обязательных полей становится активна</w:t>
            </w:r>
          </w:p>
          <w:p w14:paraId="3EC5E318" w14:textId="77777777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Enabled</w:t>
            </w:r>
            <w:proofErr w:type="spellEnd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48A5DA92" w14:textId="41F97282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Действия после нажатия</w:t>
            </w:r>
            <w:r w:rsidR="00377E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++</w:t>
            </w:r>
          </w:p>
          <w:p w14:paraId="1DBEFE7D" w14:textId="1D43BCD7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Если введенные данные корректны </w:t>
            </w:r>
            <w:r w:rsidR="009C63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пользователя</w:t>
            </w:r>
          </w:p>
          <w:p w14:paraId="4335C705" w14:textId="77777777" w:rsidR="006A5433" w:rsidRP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Если введенные данные НЕ корректны - </w:t>
            </w:r>
            <w:proofErr w:type="spellStart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валидационное</w:t>
            </w:r>
            <w:proofErr w:type="spellEnd"/>
          </w:p>
          <w:p w14:paraId="577BB1BF" w14:textId="54722D56" w:rsidR="006A5433" w:rsidRDefault="006A5433" w:rsidP="006A5433"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</w:t>
            </w:r>
          </w:p>
        </w:tc>
      </w:tr>
      <w:tr w:rsidR="006A5433" w14:paraId="2ECEE428" w14:textId="77777777" w:rsidTr="003D7F19">
        <w:tc>
          <w:tcPr>
            <w:tcW w:w="1701" w:type="dxa"/>
          </w:tcPr>
          <w:p w14:paraId="5BC1ED32" w14:textId="48DA5075" w:rsidR="006A5433" w:rsidRDefault="006A5433" w:rsidP="006A5433"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</w:t>
            </w:r>
          </w:p>
        </w:tc>
        <w:tc>
          <w:tcPr>
            <w:tcW w:w="846" w:type="dxa"/>
            <w:vAlign w:val="center"/>
          </w:tcPr>
          <w:p w14:paraId="39B58AB4" w14:textId="0D720A88" w:rsidR="006A5433" w:rsidRDefault="003971C2" w:rsidP="006A5433">
            <w:proofErr w:type="spellStart"/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button</w:t>
            </w:r>
            <w:proofErr w:type="spellEnd"/>
          </w:p>
        </w:tc>
        <w:tc>
          <w:tcPr>
            <w:tcW w:w="9214" w:type="dxa"/>
          </w:tcPr>
          <w:p w14:paraId="7E45EE19" w14:textId="77777777" w:rsidR="003971C2" w:rsidRPr="006A5433" w:rsidRDefault="003971C2" w:rsidP="003971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Состояние:</w:t>
            </w:r>
          </w:p>
          <w:p w14:paraId="5BCC43E5" w14:textId="68EC2BE4" w:rsidR="003971C2" w:rsidRPr="006A5433" w:rsidRDefault="003971C2" w:rsidP="003971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По умолчанию - активна (</w:t>
            </w:r>
            <w:proofErr w:type="spellStart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Enabled</w:t>
            </w:r>
            <w:proofErr w:type="spellEnd"/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61A43958" w14:textId="77777777" w:rsidR="003971C2" w:rsidRPr="006A5433" w:rsidRDefault="003971C2" w:rsidP="003971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Действия после нажатия</w:t>
            </w:r>
          </w:p>
          <w:p w14:paraId="0496F8AE" w14:textId="3C58FAAB" w:rsidR="006A5433" w:rsidRPr="003971C2" w:rsidRDefault="00B60E3E" w:rsidP="003971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3971C2" w:rsidRPr="006A54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397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Переносит на страницу регистрации нового пользователя</w:t>
            </w:r>
          </w:p>
        </w:tc>
      </w:tr>
      <w:tr w:rsidR="006A5433" w14:paraId="114216BB" w14:textId="77777777" w:rsidTr="003D7F19">
        <w:tc>
          <w:tcPr>
            <w:tcW w:w="1701" w:type="dxa"/>
          </w:tcPr>
          <w:p w14:paraId="414C326A" w14:textId="2F6EC69F" w:rsid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Логин </w:t>
            </w:r>
          </w:p>
        </w:tc>
        <w:tc>
          <w:tcPr>
            <w:tcW w:w="846" w:type="dxa"/>
            <w:vAlign w:val="center"/>
          </w:tcPr>
          <w:p w14:paraId="2336F363" w14:textId="5AE657D2" w:rsidR="006A5433" w:rsidRDefault="003971C2" w:rsidP="006A5433">
            <w:proofErr w:type="spellStart"/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9214" w:type="dxa"/>
          </w:tcPr>
          <w:p w14:paraId="556334CA" w14:textId="77777777" w:rsidR="003971C2" w:rsidRPr="003971C2" w:rsidRDefault="003971C2" w:rsidP="003971C2">
            <w:pPr>
              <w:spacing w:after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Обязательное для заполнения</w:t>
            </w:r>
          </w:p>
          <w:p w14:paraId="59ED1102" w14:textId="51F52D6D" w:rsidR="003971C2" w:rsidRDefault="003971C2" w:rsidP="003971C2">
            <w:pPr>
              <w:spacing w:after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 Максимально 25 символов</w:t>
            </w:r>
          </w:p>
          <w:p w14:paraId="45DC83DE" w14:textId="7B943169" w:rsidR="004D4D33" w:rsidRPr="003971C2" w:rsidRDefault="004D4D33" w:rsidP="003971C2">
            <w:pPr>
              <w:spacing w:after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Минимально 2 символа</w:t>
            </w:r>
          </w:p>
          <w:p w14:paraId="0E23DF81" w14:textId="0CB5B051" w:rsidR="006A5433" w:rsidRDefault="00A4655F" w:rsidP="003971C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="003971C2"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Использование </w:t>
            </w:r>
            <w:r w:rsidR="008669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только </w:t>
            </w:r>
            <w:r w:rsidR="003971C2"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цифр и спец символов не допускается</w:t>
            </w:r>
          </w:p>
        </w:tc>
      </w:tr>
      <w:tr w:rsidR="006A5433" w14:paraId="34A3D80E" w14:textId="77777777" w:rsidTr="003D7F19">
        <w:tc>
          <w:tcPr>
            <w:tcW w:w="1701" w:type="dxa"/>
          </w:tcPr>
          <w:p w14:paraId="19D40A6C" w14:textId="45744A79" w:rsidR="006A5433" w:rsidRDefault="006A5433" w:rsidP="006A543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846" w:type="dxa"/>
            <w:vAlign w:val="center"/>
          </w:tcPr>
          <w:p w14:paraId="76A093B1" w14:textId="7CDEC419" w:rsidR="006A5433" w:rsidRDefault="003971C2" w:rsidP="006A543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9214" w:type="dxa"/>
          </w:tcPr>
          <w:p w14:paraId="15C5294E" w14:textId="77777777" w:rsidR="003971C2" w:rsidRPr="003971C2" w:rsidRDefault="003971C2" w:rsidP="003971C2">
            <w:pPr>
              <w:spacing w:after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Обязательное для заполнения</w:t>
            </w:r>
          </w:p>
          <w:p w14:paraId="44A9FAE1" w14:textId="51D753B9" w:rsidR="007024D3" w:rsidRDefault="003971C2" w:rsidP="003971C2">
            <w:pPr>
              <w:spacing w:after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2. Максимально </w:t>
            </w:r>
            <w:r w:rsidR="000614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  <w:r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символов</w:t>
            </w:r>
          </w:p>
          <w:p w14:paraId="4CB3AFC8" w14:textId="7362CDAE" w:rsidR="007024D3" w:rsidRPr="003971C2" w:rsidRDefault="007024D3" w:rsidP="003971C2">
            <w:pPr>
              <w:spacing w:after="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 Миним</w:t>
            </w:r>
            <w:r w:rsidR="00A465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ально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 символов</w:t>
            </w:r>
          </w:p>
          <w:p w14:paraId="094EF1ED" w14:textId="391F5D5C" w:rsidR="007024D3" w:rsidRPr="007024D3" w:rsidRDefault="007024D3" w:rsidP="003971C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="003971C2" w:rsidRPr="00397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 Использование цифр и спец символов допускается</w:t>
            </w:r>
          </w:p>
        </w:tc>
      </w:tr>
    </w:tbl>
    <w:p w14:paraId="71EE088D" w14:textId="667A2119" w:rsidR="00C85415" w:rsidRDefault="00C85415"/>
    <w:tbl>
      <w:tblPr>
        <w:tblStyle w:val="a3"/>
        <w:tblW w:w="11761" w:type="dxa"/>
        <w:tblLook w:val="04A0" w:firstRow="1" w:lastRow="0" w:firstColumn="1" w:lastColumn="0" w:noHBand="0" w:noVBand="1"/>
      </w:tblPr>
      <w:tblGrid>
        <w:gridCol w:w="1090"/>
        <w:gridCol w:w="1305"/>
        <w:gridCol w:w="6587"/>
        <w:gridCol w:w="2779"/>
      </w:tblGrid>
      <w:tr w:rsidR="003D7F19" w:rsidRPr="006017DB" w14:paraId="2651FAEF" w14:textId="77777777" w:rsidTr="003D7F19">
        <w:tc>
          <w:tcPr>
            <w:tcW w:w="1090" w:type="dxa"/>
          </w:tcPr>
          <w:p w14:paraId="217804A7" w14:textId="3EB45346" w:rsidR="006017DB" w:rsidRPr="006017DB" w:rsidRDefault="006017DB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7D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305" w:type="dxa"/>
          </w:tcPr>
          <w:p w14:paraId="14572E5F" w14:textId="51F117A6" w:rsidR="006017DB" w:rsidRPr="006017DB" w:rsidRDefault="006017DB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7DB">
              <w:rPr>
                <w:rFonts w:ascii="Times New Roman" w:hAnsi="Times New Roman" w:cs="Times New Roman"/>
                <w:sz w:val="28"/>
                <w:szCs w:val="28"/>
              </w:rPr>
              <w:t>OK/NOK</w:t>
            </w:r>
          </w:p>
        </w:tc>
        <w:tc>
          <w:tcPr>
            <w:tcW w:w="6587" w:type="dxa"/>
          </w:tcPr>
          <w:p w14:paraId="6F9AB2B9" w14:textId="0DF10665" w:rsidR="006017DB" w:rsidRPr="006017DB" w:rsidRDefault="006017DB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7DB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</w:p>
        </w:tc>
        <w:tc>
          <w:tcPr>
            <w:tcW w:w="2779" w:type="dxa"/>
          </w:tcPr>
          <w:p w14:paraId="1CC75699" w14:textId="728EFEEB" w:rsidR="006017DB" w:rsidRPr="006017DB" w:rsidRDefault="006017DB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7DB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3D7F19" w:rsidRPr="006017DB" w14:paraId="18059C00" w14:textId="77777777" w:rsidTr="003D7F19">
        <w:tc>
          <w:tcPr>
            <w:tcW w:w="1090" w:type="dxa"/>
          </w:tcPr>
          <w:p w14:paraId="1F337C89" w14:textId="44619549" w:rsidR="006017DB" w:rsidRDefault="007024D3" w:rsidP="006017D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  <w:r w:rsidR="006017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305" w:type="dxa"/>
          </w:tcPr>
          <w:p w14:paraId="2B5CEC83" w14:textId="5C3FBFB8" w:rsidR="006017DB" w:rsidRDefault="006017DB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7DB">
              <w:rPr>
                <w:rFonts w:ascii="Times New Roman" w:hAnsi="Times New Roman" w:cs="Times New Roman"/>
                <w:sz w:val="28"/>
                <w:szCs w:val="28"/>
              </w:rPr>
              <w:t xml:space="preserve">OK </w:t>
            </w:r>
          </w:p>
          <w:p w14:paraId="3B356FEF" w14:textId="77777777" w:rsidR="007024D3" w:rsidRDefault="007024D3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ADCBF9" w14:textId="77777777" w:rsidR="007024D3" w:rsidRDefault="007024D3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FAFF9E" w14:textId="77777777" w:rsidR="007024D3" w:rsidRDefault="007024D3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56757C" w14:textId="77777777" w:rsidR="007024D3" w:rsidRDefault="007024D3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E61803" w14:textId="77777777" w:rsidR="007024D3" w:rsidRDefault="007024D3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BFAFEB" w14:textId="77777777" w:rsidR="007024D3" w:rsidRDefault="007024D3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089F08" w14:textId="77777777" w:rsidR="008D6425" w:rsidRDefault="008D6425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108F39" w14:textId="77777777" w:rsidR="008D6425" w:rsidRDefault="008D6425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51D63F" w14:textId="77777777" w:rsidR="008666CC" w:rsidRDefault="008666CC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C803EC" w14:textId="77777777" w:rsidR="008666CC" w:rsidRDefault="008666CC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D65452" w14:textId="77777777" w:rsidR="008666CC" w:rsidRDefault="008666CC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6E9204" w14:textId="77777777" w:rsidR="008666CC" w:rsidRDefault="008666CC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3D5496" w14:textId="45B3713B" w:rsidR="006017DB" w:rsidRPr="006017DB" w:rsidRDefault="00CA305D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NOK</w:t>
            </w:r>
          </w:p>
        </w:tc>
        <w:tc>
          <w:tcPr>
            <w:tcW w:w="6587" w:type="dxa"/>
          </w:tcPr>
          <w:p w14:paraId="20979833" w14:textId="629F1221" w:rsidR="006017DB" w:rsidRDefault="006017DB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17DB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proofErr w:type="spellEnd"/>
          </w:p>
          <w:p w14:paraId="486EC31B" w14:textId="77777777" w:rsidR="00CA305D" w:rsidRPr="006017DB" w:rsidRDefault="00CA305D" w:rsidP="006017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E53BB7" w14:textId="77777777" w:rsidR="007024D3" w:rsidRDefault="007024D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1476FC" w14:textId="1333EBAE" w:rsidR="007024D3" w:rsidRPr="007024D3" w:rsidRDefault="007024D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@#$%^&amp;</w:t>
            </w:r>
            <w:proofErr w:type="gram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amp</w:t>
            </w: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;;.?,</w:t>
            </w:r>
            <w:proofErr w:type="gram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proofErr w:type="spell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gt</w:t>
            </w:r>
            <w:proofErr w:type="spell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;|\/№&amp;</w:t>
            </w:r>
            <w:proofErr w:type="spell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quot</w:t>
            </w:r>
            <w:proofErr w:type="spell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;!()_{}[&amp;</w:t>
            </w:r>
            <w:proofErr w:type="spell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</w:t>
            </w:r>
            <w:proofErr w:type="spell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0279211" w14:textId="77777777" w:rsidR="007024D3" w:rsidRDefault="007024D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4BF03F" w14:textId="77777777" w:rsidR="008D6425" w:rsidRDefault="008D6425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0388A3" w14:textId="10DE17BB" w:rsidR="007024D3" w:rsidRDefault="007024D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ЙЦУКЕНГШЩЗФЫ</w:t>
            </w:r>
          </w:p>
          <w:p w14:paraId="2D3CDC36" w14:textId="77777777" w:rsidR="007024D3" w:rsidRDefault="007024D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3D329F" w14:textId="77777777" w:rsidR="008666CC" w:rsidRDefault="008666CC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9DEF65" w14:textId="5FDE8C90" w:rsidR="004D4D33" w:rsidRPr="00AE2FFE" w:rsidRDefault="00AE2FFE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Оа</w:t>
            </w:r>
            <w:r w:rsidR="000F40BA">
              <w:rPr>
                <w:rFonts w:ascii="Times New Roman" w:hAnsi="Times New Roman" w:cs="Times New Roman"/>
                <w:sz w:val="28"/>
                <w:szCs w:val="28"/>
              </w:rPr>
              <w:t>678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0F40B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7F7F9002" w14:textId="77777777" w:rsidR="00181423" w:rsidRDefault="0018142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29EF32" w14:textId="77777777" w:rsidR="00181423" w:rsidRDefault="0018142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4E5BED" w14:textId="77777777" w:rsidR="008666CC" w:rsidRDefault="008666CC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60CFA2" w14:textId="2C297927" w:rsidR="004D4D33" w:rsidRPr="00AE2FFE" w:rsidRDefault="00AE2FFE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Аодвстраеторсчтвоазк</w:t>
            </w:r>
            <w:proofErr w:type="spellEnd"/>
          </w:p>
          <w:p w14:paraId="147F80EF" w14:textId="77777777" w:rsidR="004D4D33" w:rsidRDefault="004D4D3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91296D" w14:textId="540BB9AA" w:rsidR="008666CC" w:rsidRDefault="008666CC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DE7F3B" w14:textId="15F55F91" w:rsidR="00057197" w:rsidRDefault="00057197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Омдмхущадмбмиверт</w:t>
            </w:r>
            <w:proofErr w:type="spellEnd"/>
          </w:p>
          <w:p w14:paraId="419E85F8" w14:textId="77777777" w:rsidR="00057197" w:rsidRDefault="00057197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7005DC" w14:textId="109D85EB" w:rsidR="00065083" w:rsidRDefault="0006508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B31593">
              <w:rPr>
                <w:rFonts w:ascii="Times New Roman" w:hAnsi="Times New Roman" w:cs="Times New Roman"/>
                <w:sz w:val="28"/>
                <w:szCs w:val="28"/>
              </w:rPr>
              <w:t>нпстле</w:t>
            </w:r>
            <w:proofErr w:type="spellEnd"/>
          </w:p>
          <w:p w14:paraId="279DB115" w14:textId="77777777" w:rsidR="008666CC" w:rsidRDefault="008666CC" w:rsidP="008666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C74539" w14:textId="68738E13" w:rsidR="008666CC" w:rsidRPr="00CA305D" w:rsidRDefault="008666CC" w:rsidP="00866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аЛж</w:t>
            </w:r>
            <w:proofErr w:type="spellEnd"/>
          </w:p>
          <w:p w14:paraId="284ADE6D" w14:textId="77777777" w:rsidR="008666CC" w:rsidRDefault="008666CC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526BDE" w14:textId="277EBFD6" w:rsidR="00CA305D" w:rsidRPr="00CA305D" w:rsidRDefault="00AE2FFE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593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3159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3C011B03" w14:textId="77777777" w:rsidR="00CA305D" w:rsidRPr="00CA305D" w:rsidRDefault="00CA305D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E2B689" w14:textId="20D536E1" w:rsidR="006017DB" w:rsidRPr="00B31593" w:rsidRDefault="00CA305D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593">
              <w:rPr>
                <w:rFonts w:ascii="Times New Roman" w:hAnsi="Times New Roman" w:cs="Times New Roman"/>
                <w:sz w:val="28"/>
                <w:szCs w:val="28"/>
              </w:rPr>
              <w:t>1234567890123456</w:t>
            </w:r>
          </w:p>
        </w:tc>
        <w:tc>
          <w:tcPr>
            <w:tcW w:w="2779" w:type="dxa"/>
          </w:tcPr>
          <w:p w14:paraId="323210C5" w14:textId="4F4D46B9" w:rsidR="007024D3" w:rsidRPr="007024D3" w:rsidRDefault="008D6425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024D3" w:rsidRPr="007024D3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45BA22D1" w14:textId="49663446" w:rsidR="007024D3" w:rsidRDefault="007024D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нижний регистр</w:t>
            </w:r>
          </w:p>
          <w:p w14:paraId="70F049E1" w14:textId="77777777" w:rsidR="007024D3" w:rsidRPr="007024D3" w:rsidRDefault="007024D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FF039A" w14:textId="77777777" w:rsidR="007024D3" w:rsidRPr="00CA305D" w:rsidRDefault="007024D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спец. символы</w:t>
            </w:r>
          </w:p>
          <w:p w14:paraId="09F6C0A1" w14:textId="0D73CF8B" w:rsidR="007024D3" w:rsidRDefault="007024D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(ASCII)</w:t>
            </w:r>
          </w:p>
          <w:p w14:paraId="49E97FCF" w14:textId="77777777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8B8D6C" w14:textId="669A1B32" w:rsidR="008D6425" w:rsidRPr="00CA305D" w:rsidRDefault="008666CC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8D6425" w:rsidRPr="00CA305D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  <w:r w:rsidR="008D6425">
              <w:rPr>
                <w:rFonts w:ascii="Times New Roman" w:hAnsi="Times New Roman" w:cs="Times New Roman"/>
                <w:sz w:val="28"/>
                <w:szCs w:val="28"/>
              </w:rPr>
              <w:t xml:space="preserve"> ВЕРХНИЙ </w:t>
            </w:r>
            <w:proofErr w:type="spellStart"/>
            <w:r w:rsidR="008D6425">
              <w:rPr>
                <w:rFonts w:ascii="Times New Roman" w:hAnsi="Times New Roman" w:cs="Times New Roman"/>
                <w:sz w:val="28"/>
                <w:szCs w:val="28"/>
              </w:rPr>
              <w:t>регистор</w:t>
            </w:r>
            <w:proofErr w:type="spellEnd"/>
          </w:p>
          <w:p w14:paraId="4FEF7009" w14:textId="1C087603" w:rsidR="008D6425" w:rsidRDefault="008D6425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A4198D" w14:textId="4F9CEC3A" w:rsidR="004D4D33" w:rsidRDefault="008666CC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r w:rsidR="004D4D33">
              <w:rPr>
                <w:rFonts w:ascii="Times New Roman" w:hAnsi="Times New Roman" w:cs="Times New Roman"/>
                <w:sz w:val="28"/>
                <w:szCs w:val="28"/>
              </w:rPr>
              <w:t xml:space="preserve">символов </w:t>
            </w:r>
          </w:p>
          <w:p w14:paraId="2F0BF845" w14:textId="77777777" w:rsidR="008666CC" w:rsidRPr="00CA305D" w:rsidRDefault="008666CC" w:rsidP="00866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СМеШаННыЙ</w:t>
            </w:r>
            <w:proofErr w:type="spellEnd"/>
          </w:p>
          <w:p w14:paraId="79403259" w14:textId="77777777" w:rsidR="008666CC" w:rsidRPr="00CA305D" w:rsidRDefault="008666CC" w:rsidP="00866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</w:p>
          <w:p w14:paraId="6B2E011B" w14:textId="77777777" w:rsidR="004D4D33" w:rsidRDefault="004D4D3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9E5EA5" w14:textId="71CD12DB" w:rsidR="004D4D33" w:rsidRDefault="004D4D3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20</w:t>
            </w:r>
          </w:p>
          <w:p w14:paraId="63594A87" w14:textId="738CF754" w:rsidR="00057197" w:rsidRDefault="00057197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F94D00" w14:textId="3C1668F4" w:rsidR="00057197" w:rsidRDefault="00057197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 символов</w:t>
            </w:r>
          </w:p>
          <w:p w14:paraId="76FBE152" w14:textId="77777777" w:rsidR="004D4D33" w:rsidRDefault="004D4D3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AE30E7" w14:textId="0627364E" w:rsidR="00065083" w:rsidRDefault="00065083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D6425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="007024D3" w:rsidRPr="007024D3">
              <w:rPr>
                <w:rFonts w:ascii="Times New Roman" w:hAnsi="Times New Roman" w:cs="Times New Roman"/>
                <w:sz w:val="28"/>
                <w:szCs w:val="28"/>
              </w:rPr>
              <w:t>имвол</w:t>
            </w:r>
            <w:r w:rsidR="008D6425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</w:p>
          <w:p w14:paraId="09114560" w14:textId="02B458B9" w:rsidR="00AE2FFE" w:rsidRDefault="00AE2FFE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F9B00F" w14:textId="5E1213A2" w:rsidR="008666CC" w:rsidRPr="00CA305D" w:rsidRDefault="008666CC" w:rsidP="00866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7B9F7AF8" w14:textId="77777777" w:rsidR="008666CC" w:rsidRDefault="008666CC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AD0544" w14:textId="035B49A5" w:rsidR="00AE2FFE" w:rsidRDefault="00AE2FFE" w:rsidP="00702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71CB84BE" w14:textId="77777777" w:rsidR="007024D3" w:rsidRDefault="007024D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200B0B" w14:textId="77777777" w:rsidR="00CA305D" w:rsidRPr="00CA305D" w:rsidRDefault="00CA305D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4C4CB758" w14:textId="77777777" w:rsidR="007024D3" w:rsidRDefault="007024D3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81A0E0" w14:textId="0999A90A" w:rsidR="00CA305D" w:rsidRPr="006017DB" w:rsidRDefault="00CA305D" w:rsidP="00CA30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7F19" w:rsidRPr="006017DB" w14:paraId="4DE62982" w14:textId="77777777" w:rsidTr="003D7F19">
        <w:tc>
          <w:tcPr>
            <w:tcW w:w="1090" w:type="dxa"/>
          </w:tcPr>
          <w:p w14:paraId="5F35735D" w14:textId="53C70928" w:rsidR="008D6425" w:rsidRDefault="008D6425" w:rsidP="008D642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1305" w:type="dxa"/>
          </w:tcPr>
          <w:p w14:paraId="78D1D0F3" w14:textId="77777777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7DB">
              <w:rPr>
                <w:rFonts w:ascii="Times New Roman" w:hAnsi="Times New Roman" w:cs="Times New Roman"/>
                <w:sz w:val="28"/>
                <w:szCs w:val="28"/>
              </w:rPr>
              <w:t xml:space="preserve">OK </w:t>
            </w:r>
          </w:p>
          <w:p w14:paraId="2449E38E" w14:textId="77777777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AB7A01" w14:textId="324134D6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94B12A" w14:textId="40D7F0D9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3F975D" w14:textId="5AD52090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4F0B9B" w14:textId="1C7D043D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C2CF9F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F55D63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DE34D7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0A7A05" w14:textId="64AD4FE0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NOK</w:t>
            </w:r>
          </w:p>
          <w:p w14:paraId="2097A070" w14:textId="430E4F71" w:rsidR="004D4D33" w:rsidRPr="006017DB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87" w:type="dxa"/>
          </w:tcPr>
          <w:p w14:paraId="47A2B049" w14:textId="13024D6E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17DB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радмткгад</w:t>
            </w:r>
            <w:proofErr w:type="spellEnd"/>
          </w:p>
          <w:p w14:paraId="4751A887" w14:textId="77777777" w:rsidR="008D6425" w:rsidRPr="006017DB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7E2D06" w14:textId="39927859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1FB3CA" w14:textId="7F388C0A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  <w:p w14:paraId="3761686D" w14:textId="2EEFDCC3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87279D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849F15" w14:textId="291B1148" w:rsidR="003D7F19" w:rsidRPr="00AE2FFE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Апларащкбы</w:t>
            </w:r>
            <w:proofErr w:type="spellEnd"/>
          </w:p>
          <w:p w14:paraId="11747930" w14:textId="3C59EB13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D19905" w14:textId="77777777" w:rsidR="00181423" w:rsidRDefault="0018142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CA3ABF" w14:textId="633935CB" w:rsidR="004D4D33" w:rsidRPr="00AE2FFE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Коащвтмщарозвлератсудаопнерф</w:t>
            </w:r>
            <w:proofErr w:type="spellEnd"/>
          </w:p>
          <w:p w14:paraId="593170AC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47B7C0" w14:textId="77777777" w:rsidR="00181423" w:rsidRDefault="0018142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7912F6" w14:textId="17E81A5A" w:rsidR="008D6425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</w:t>
            </w:r>
          </w:p>
          <w:p w14:paraId="69641A09" w14:textId="70686899" w:rsidR="00AE2FFE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81B3FC" w14:textId="4E460490" w:rsidR="00AE2FFE" w:rsidRPr="00B31593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593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3159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6BE56CAB" w14:textId="77777777" w:rsidR="007B05E6" w:rsidRDefault="007B05E6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50475" w14:textId="6A196931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425">
              <w:rPr>
                <w:rFonts w:ascii="Times New Roman" w:hAnsi="Times New Roman" w:cs="Times New Roman"/>
                <w:sz w:val="28"/>
                <w:szCs w:val="28"/>
              </w:rPr>
              <w:t>1234567890123456</w:t>
            </w:r>
          </w:p>
          <w:p w14:paraId="11B87A66" w14:textId="77777777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C654E" w14:textId="0599B91D" w:rsidR="008D6425" w:rsidRPr="007024D3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@#$%^&amp;</w:t>
            </w:r>
            <w:proofErr w:type="gram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amp</w:t>
            </w: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;;.?,</w:t>
            </w:r>
            <w:proofErr w:type="gram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proofErr w:type="spell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gt</w:t>
            </w:r>
            <w:proofErr w:type="spell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;|\/№&amp;</w:t>
            </w:r>
            <w:proofErr w:type="spellStart"/>
            <w:r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quot</w:t>
            </w:r>
            <w:proofErr w:type="spellEnd"/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;!</w:t>
            </w:r>
          </w:p>
          <w:p w14:paraId="1A7201A4" w14:textId="377109CB" w:rsidR="008D6425" w:rsidRPr="00B31593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549CE0" w14:textId="79B8ACDE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887500" w14:textId="57E54D5F" w:rsidR="008D6425" w:rsidRPr="00057197" w:rsidRDefault="008D6425" w:rsidP="00057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197">
              <w:rPr>
                <w:rFonts w:ascii="Times New Roman" w:hAnsi="Times New Roman" w:cs="Times New Roman"/>
                <w:sz w:val="28"/>
                <w:szCs w:val="28"/>
              </w:rPr>
              <w:t>ЙЦУКЕНГШЩЗфывапр</w:t>
            </w:r>
            <w:r w:rsidR="007B05E6" w:rsidRPr="00057197">
              <w:rPr>
                <w:rFonts w:ascii="Times New Roman" w:hAnsi="Times New Roman" w:cs="Times New Roman"/>
                <w:sz w:val="28"/>
                <w:szCs w:val="28"/>
              </w:rPr>
              <w:t>АвДзщЗДБЬ</w:t>
            </w:r>
            <w:proofErr w:type="spellEnd"/>
          </w:p>
          <w:p w14:paraId="73F2A082" w14:textId="7A28FE80" w:rsidR="008D6425" w:rsidRPr="006017DB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dxa"/>
          </w:tcPr>
          <w:p w14:paraId="21DC1196" w14:textId="6391B36E" w:rsidR="008D6425" w:rsidRPr="007024D3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25</w:t>
            </w: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2C8B50EA" w14:textId="77ABE304" w:rsidR="008D6425" w:rsidRPr="007024D3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4D3">
              <w:rPr>
                <w:rFonts w:ascii="Times New Roman" w:hAnsi="Times New Roman" w:cs="Times New Roman"/>
                <w:sz w:val="28"/>
                <w:szCs w:val="28"/>
              </w:rPr>
              <w:t>нижний регистр</w:t>
            </w:r>
          </w:p>
          <w:p w14:paraId="2C2B4A4E" w14:textId="055D4D50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6B9A40" w14:textId="759E96B5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символа нижний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регистор</w:t>
            </w:r>
            <w:proofErr w:type="spellEnd"/>
          </w:p>
          <w:p w14:paraId="60088CCC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612A87" w14:textId="54A59F06" w:rsidR="003D7F19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10</w:t>
            </w:r>
          </w:p>
          <w:p w14:paraId="03A6C567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DF15B" w14:textId="5888B683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28</w:t>
            </w:r>
          </w:p>
          <w:p w14:paraId="42F3A903" w14:textId="77777777" w:rsidR="004D4D33" w:rsidRDefault="004D4D33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CE6CDA" w14:textId="3AE2B4DF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 символ</w:t>
            </w:r>
          </w:p>
          <w:p w14:paraId="26419F43" w14:textId="3E87956C" w:rsidR="00AE2FFE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7C2008" w14:textId="0FFDE0A0" w:rsidR="00AE2FFE" w:rsidRDefault="00AE2FFE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692E0C7F" w14:textId="77777777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A2549B" w14:textId="77777777" w:rsidR="008D6425" w:rsidRPr="00CA305D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3C948A70" w14:textId="77777777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5EE3A4" w14:textId="77777777" w:rsidR="008D6425" w:rsidRPr="00CA305D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спец. символы</w:t>
            </w:r>
          </w:p>
          <w:p w14:paraId="124FEFBC" w14:textId="58738EE8" w:rsidR="008D6425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(ASCII</w:t>
            </w:r>
            <w:r w:rsidR="009C63C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14308B2" w14:textId="77777777" w:rsidR="003D7F19" w:rsidRDefault="003D7F19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33DFC5" w14:textId="2E5D772C" w:rsidR="008D6425" w:rsidRPr="00CA305D" w:rsidRDefault="007B05E6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5719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8D6425" w:rsidRPr="00CA305D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1D1C76F0" w14:textId="77777777" w:rsidR="008D6425" w:rsidRPr="00CA305D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СМеШаННыЙ</w:t>
            </w:r>
            <w:proofErr w:type="spellEnd"/>
          </w:p>
          <w:p w14:paraId="680B9E17" w14:textId="77777777" w:rsidR="008D6425" w:rsidRPr="00CA305D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305D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</w:p>
          <w:p w14:paraId="3E04816E" w14:textId="77777777" w:rsidR="008D6425" w:rsidRPr="006017DB" w:rsidRDefault="008D6425" w:rsidP="008D64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5496AB" w14:textId="2F3C90B1" w:rsidR="006017DB" w:rsidRDefault="006017DB">
      <w:pPr>
        <w:rPr>
          <w:rFonts w:ascii="Times New Roman" w:hAnsi="Times New Roman" w:cs="Times New Roman"/>
          <w:sz w:val="28"/>
          <w:szCs w:val="28"/>
        </w:rPr>
      </w:pPr>
    </w:p>
    <w:p w14:paraId="4187A520" w14:textId="4096D593" w:rsidR="003C70AD" w:rsidRPr="003C70AD" w:rsidRDefault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тест-кейсы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645A86" w14:textId="0A640BCD" w:rsidR="003C70AD" w:rsidRDefault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</w:t>
      </w:r>
      <w:r w:rsidR="001D1AAF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40BA">
        <w:rPr>
          <w:rFonts w:ascii="Times New Roman" w:hAnsi="Times New Roman" w:cs="Times New Roman"/>
          <w:sz w:val="28"/>
          <w:szCs w:val="28"/>
        </w:rPr>
        <w:t>(Количество символов в логине не превышает 25)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3"/>
        <w:gridCol w:w="5523"/>
      </w:tblGrid>
      <w:tr w:rsidR="00842C57" w14:paraId="3879838E" w14:textId="77777777" w:rsidTr="00842C57">
        <w:tc>
          <w:tcPr>
            <w:tcW w:w="5523" w:type="dxa"/>
          </w:tcPr>
          <w:p w14:paraId="727A5538" w14:textId="5C9D90C2" w:rsidR="00842C57" w:rsidRDefault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523" w:type="dxa"/>
          </w:tcPr>
          <w:p w14:paraId="5A242A59" w14:textId="72E1DB74" w:rsidR="00842C57" w:rsidRDefault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842C57" w14:paraId="792B8580" w14:textId="77777777" w:rsidTr="00842C57">
        <w:tc>
          <w:tcPr>
            <w:tcW w:w="5523" w:type="dxa"/>
          </w:tcPr>
          <w:p w14:paraId="28B8B5A8" w14:textId="156FE660" w:rsidR="00842C57" w:rsidRDefault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1. Откры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форму </w:t>
            </w:r>
            <w:r w:rsidR="003C70AD">
              <w:rPr>
                <w:rFonts w:ascii="Times New Roman" w:hAnsi="Times New Roman" w:cs="Times New Roman"/>
                <w:sz w:val="28"/>
                <w:szCs w:val="28"/>
              </w:rPr>
              <w:t>входа в учётную запись</w:t>
            </w:r>
          </w:p>
        </w:tc>
        <w:tc>
          <w:tcPr>
            <w:tcW w:w="5523" w:type="dxa"/>
          </w:tcPr>
          <w:p w14:paraId="403682F4" w14:textId="47858F6A" w:rsidR="00842C57" w:rsidRP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064AA336" w14:textId="77777777" w:rsidR="00842C57" w:rsidRP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Все поля по умолчанию пусты</w:t>
            </w:r>
          </w:p>
          <w:p w14:paraId="511DA40E" w14:textId="431B34BE" w:rsid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Кнопка</w:t>
            </w:r>
            <w:r w:rsidR="00857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7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574A2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857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тёмного цвета</w:t>
            </w:r>
          </w:p>
        </w:tc>
      </w:tr>
      <w:tr w:rsidR="00842C57" w14:paraId="481FF23F" w14:textId="77777777" w:rsidTr="00842C57">
        <w:tc>
          <w:tcPr>
            <w:tcW w:w="5523" w:type="dxa"/>
          </w:tcPr>
          <w:p w14:paraId="675B51D0" w14:textId="3E032DD9" w:rsidR="00842C57" w:rsidRP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2. Запол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нить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355E9638" w14:textId="03247FE7" w:rsidR="00842C57" w:rsidRPr="00CC7105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74A2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="008C72DA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="00BC7C3E">
              <w:rPr>
                <w:rFonts w:ascii="Times New Roman" w:hAnsi="Times New Roman" w:cs="Times New Roman"/>
                <w:sz w:val="28"/>
                <w:szCs w:val="28"/>
              </w:rPr>
              <w:t>Апларащкбы</w:t>
            </w:r>
            <w:proofErr w:type="spellEnd"/>
          </w:p>
          <w:p w14:paraId="15AD663B" w14:textId="320FFC1A" w:rsidR="00842C57" w:rsidRPr="00CC7105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74A2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="008C72DA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="000F40BA" w:rsidRPr="006017DB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proofErr w:type="spellEnd"/>
          </w:p>
        </w:tc>
        <w:tc>
          <w:tcPr>
            <w:tcW w:w="5523" w:type="dxa"/>
          </w:tcPr>
          <w:p w14:paraId="3A4745A2" w14:textId="77777777" w:rsidR="00842C57" w:rsidRP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38379A1C" w14:textId="2DD3188C" w:rsid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933F54" w:rsidRPr="00842C57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="00933F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3F54" w:rsidRPr="00933F5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933F54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933F54" w:rsidRPr="00933F5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933F54"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C7C3E">
              <w:rPr>
                <w:rFonts w:ascii="Times New Roman" w:hAnsi="Times New Roman" w:cs="Times New Roman"/>
                <w:sz w:val="28"/>
                <w:szCs w:val="28"/>
              </w:rPr>
              <w:t>стала более яркого цвета</w:t>
            </w:r>
          </w:p>
        </w:tc>
      </w:tr>
      <w:tr w:rsidR="00842C57" w14:paraId="37EB59D3" w14:textId="77777777" w:rsidTr="00842C57">
        <w:tc>
          <w:tcPr>
            <w:tcW w:w="5523" w:type="dxa"/>
          </w:tcPr>
          <w:p w14:paraId="0C9D3F12" w14:textId="1EAADD4A" w:rsidR="00842C57" w:rsidRDefault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3. Наж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кнопку</w:t>
            </w:r>
            <w:r w:rsidR="00933F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3F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933F54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933F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5523" w:type="dxa"/>
          </w:tcPr>
          <w:p w14:paraId="49D93AB9" w14:textId="783446E5" w:rsidR="00842C57" w:rsidRPr="00842C57" w:rsidRDefault="00842C57" w:rsidP="00842C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BA743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веденные данные корректны -</w:t>
            </w:r>
          </w:p>
          <w:p w14:paraId="07894366" w14:textId="1FA3B1F0" w:rsidR="00842C57" w:rsidRDefault="00842C57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="00933F54">
              <w:rPr>
                <w:rFonts w:ascii="Times New Roman" w:hAnsi="Times New Roman" w:cs="Times New Roman"/>
                <w:sz w:val="28"/>
                <w:szCs w:val="28"/>
              </w:rPr>
              <w:t>Перенос на страницу личного кабинета</w:t>
            </w:r>
          </w:p>
        </w:tc>
      </w:tr>
    </w:tbl>
    <w:p w14:paraId="4BEE0BD6" w14:textId="5AE618B1" w:rsidR="00842C57" w:rsidRDefault="00842C57">
      <w:pPr>
        <w:rPr>
          <w:rFonts w:ascii="Times New Roman" w:hAnsi="Times New Roman" w:cs="Times New Roman"/>
          <w:sz w:val="28"/>
          <w:szCs w:val="28"/>
        </w:rPr>
      </w:pPr>
    </w:p>
    <w:p w14:paraId="770C6E3B" w14:textId="77FD3F5B" w:rsidR="003C70AD" w:rsidRPr="000F40BA" w:rsidRDefault="003C70AD" w:rsidP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</w:t>
      </w:r>
      <w:r w:rsidR="0011795D">
        <w:rPr>
          <w:rFonts w:ascii="Times New Roman" w:hAnsi="Times New Roman" w:cs="Times New Roman"/>
          <w:sz w:val="28"/>
          <w:szCs w:val="28"/>
        </w:rPr>
        <w:t xml:space="preserve"> 2</w:t>
      </w:r>
      <w:r w:rsidR="000F40BA">
        <w:rPr>
          <w:rFonts w:ascii="Times New Roman" w:hAnsi="Times New Roman" w:cs="Times New Roman"/>
          <w:sz w:val="28"/>
          <w:szCs w:val="28"/>
        </w:rPr>
        <w:t xml:space="preserve"> (В поле </w:t>
      </w:r>
      <w:r w:rsidR="000F40BA" w:rsidRPr="000F40BA">
        <w:rPr>
          <w:rFonts w:ascii="Times New Roman" w:hAnsi="Times New Roman" w:cs="Times New Roman"/>
          <w:sz w:val="28"/>
          <w:szCs w:val="28"/>
        </w:rPr>
        <w:t>“</w:t>
      </w:r>
      <w:r w:rsidR="000F40BA">
        <w:rPr>
          <w:rFonts w:ascii="Times New Roman" w:hAnsi="Times New Roman" w:cs="Times New Roman"/>
          <w:sz w:val="28"/>
          <w:szCs w:val="28"/>
        </w:rPr>
        <w:t>пароль</w:t>
      </w:r>
      <w:r w:rsidR="000F40BA" w:rsidRPr="000F40BA">
        <w:rPr>
          <w:rFonts w:ascii="Times New Roman" w:hAnsi="Times New Roman" w:cs="Times New Roman"/>
          <w:sz w:val="28"/>
          <w:szCs w:val="28"/>
        </w:rPr>
        <w:t>”</w:t>
      </w:r>
      <w:r w:rsidR="000F40BA">
        <w:rPr>
          <w:rFonts w:ascii="Times New Roman" w:hAnsi="Times New Roman" w:cs="Times New Roman"/>
          <w:sz w:val="28"/>
          <w:szCs w:val="28"/>
        </w:rPr>
        <w:t xml:space="preserve"> не должны б</w:t>
      </w:r>
      <w:r w:rsidR="001D1AAF">
        <w:rPr>
          <w:rFonts w:ascii="Times New Roman" w:hAnsi="Times New Roman" w:cs="Times New Roman"/>
          <w:sz w:val="28"/>
          <w:szCs w:val="28"/>
        </w:rPr>
        <w:t>ы</w:t>
      </w:r>
      <w:r w:rsidR="000F40BA">
        <w:rPr>
          <w:rFonts w:ascii="Times New Roman" w:hAnsi="Times New Roman" w:cs="Times New Roman"/>
          <w:sz w:val="28"/>
          <w:szCs w:val="28"/>
        </w:rPr>
        <w:t>ть только цифры)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3"/>
        <w:gridCol w:w="5523"/>
      </w:tblGrid>
      <w:tr w:rsidR="003C70AD" w14:paraId="24D2BD70" w14:textId="77777777" w:rsidTr="007619A9">
        <w:tc>
          <w:tcPr>
            <w:tcW w:w="5523" w:type="dxa"/>
          </w:tcPr>
          <w:p w14:paraId="32EDBCB4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523" w:type="dxa"/>
          </w:tcPr>
          <w:p w14:paraId="656D1530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3C70AD" w14:paraId="09E7E7A0" w14:textId="77777777" w:rsidTr="007619A9">
        <w:tc>
          <w:tcPr>
            <w:tcW w:w="5523" w:type="dxa"/>
          </w:tcPr>
          <w:p w14:paraId="43BA33D9" w14:textId="54786D03" w:rsidR="003C70AD" w:rsidRDefault="003C70AD" w:rsidP="003C70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1. Откры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 в учётную запись</w:t>
            </w:r>
          </w:p>
        </w:tc>
        <w:tc>
          <w:tcPr>
            <w:tcW w:w="5523" w:type="dxa"/>
          </w:tcPr>
          <w:p w14:paraId="42664D17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69A840FF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Все поля по умолчанию пусты</w:t>
            </w:r>
          </w:p>
          <w:p w14:paraId="1ED26E8D" w14:textId="7CB075A3" w:rsidR="003C70AD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тёмного цвета</w:t>
            </w:r>
          </w:p>
        </w:tc>
      </w:tr>
      <w:tr w:rsidR="003C70AD" w14:paraId="1D25C4F7" w14:textId="77777777" w:rsidTr="007619A9">
        <w:tc>
          <w:tcPr>
            <w:tcW w:w="5523" w:type="dxa"/>
          </w:tcPr>
          <w:p w14:paraId="44F1634A" w14:textId="5DEB89A2" w:rsidR="00CC7105" w:rsidRPr="00842C57" w:rsidRDefault="00CC7105" w:rsidP="00CC71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2. Заполн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7B7AEAF1" w14:textId="1DFC83E9" w:rsidR="00CC7105" w:rsidRPr="00CC7105" w:rsidRDefault="00CC7105" w:rsidP="00CC71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 = </w:t>
            </w:r>
            <w:proofErr w:type="spellStart"/>
            <w:r w:rsidR="000F40BA">
              <w:rPr>
                <w:rFonts w:ascii="Times New Roman" w:hAnsi="Times New Roman" w:cs="Times New Roman"/>
                <w:sz w:val="28"/>
                <w:szCs w:val="28"/>
              </w:rPr>
              <w:t>Апларащкбы</w:t>
            </w:r>
            <w:proofErr w:type="spellEnd"/>
          </w:p>
          <w:p w14:paraId="24A8F29C" w14:textId="23DA3FC7" w:rsidR="003C70AD" w:rsidRPr="000F40BA" w:rsidRDefault="00CC7105" w:rsidP="00CC71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0F40BA">
              <w:rPr>
                <w:rFonts w:ascii="Times New Roman" w:hAnsi="Times New Roman" w:cs="Times New Roman"/>
                <w:sz w:val="28"/>
                <w:szCs w:val="28"/>
              </w:rPr>
              <w:t>Оа678ов0</w:t>
            </w:r>
          </w:p>
        </w:tc>
        <w:tc>
          <w:tcPr>
            <w:tcW w:w="5523" w:type="dxa"/>
          </w:tcPr>
          <w:p w14:paraId="3D0FD64F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63A3C768" w14:textId="4F19D419" w:rsidR="003C70AD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Кнопка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стала более яркого цвета</w:t>
            </w:r>
          </w:p>
        </w:tc>
      </w:tr>
      <w:tr w:rsidR="00BA743B" w14:paraId="5BFFA9C5" w14:textId="77777777" w:rsidTr="007619A9">
        <w:tc>
          <w:tcPr>
            <w:tcW w:w="5523" w:type="dxa"/>
          </w:tcPr>
          <w:p w14:paraId="4D01F10D" w14:textId="1BF8306F" w:rsidR="00BA743B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3. Наж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5523" w:type="dxa"/>
          </w:tcPr>
          <w:p w14:paraId="025BDC5D" w14:textId="77777777" w:rsidR="00BA743B" w:rsidRPr="00842C57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веденные данные корректны -</w:t>
            </w:r>
          </w:p>
          <w:p w14:paraId="21808F21" w14:textId="1C4F0C9D" w:rsidR="00BA743B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Перенос на страницу личного кабинета</w:t>
            </w:r>
          </w:p>
        </w:tc>
      </w:tr>
    </w:tbl>
    <w:p w14:paraId="7A20E106" w14:textId="77777777" w:rsidR="003C70AD" w:rsidRPr="006017DB" w:rsidRDefault="003C70AD" w:rsidP="003C70AD">
      <w:pPr>
        <w:rPr>
          <w:rFonts w:ascii="Times New Roman" w:hAnsi="Times New Roman" w:cs="Times New Roman"/>
          <w:sz w:val="28"/>
          <w:szCs w:val="28"/>
        </w:rPr>
      </w:pPr>
    </w:p>
    <w:p w14:paraId="484E1870" w14:textId="5A65AA0D" w:rsidR="003C70AD" w:rsidRDefault="003C70AD">
      <w:pPr>
        <w:rPr>
          <w:rFonts w:ascii="Times New Roman" w:hAnsi="Times New Roman" w:cs="Times New Roman"/>
          <w:sz w:val="28"/>
          <w:szCs w:val="28"/>
        </w:rPr>
      </w:pPr>
    </w:p>
    <w:p w14:paraId="7FD9FF16" w14:textId="17329FF3" w:rsidR="003C70AD" w:rsidRPr="000F40BA" w:rsidRDefault="003C70AD" w:rsidP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</w:t>
      </w:r>
      <w:r w:rsidR="000F40BA">
        <w:rPr>
          <w:rFonts w:ascii="Times New Roman" w:hAnsi="Times New Roman" w:cs="Times New Roman"/>
          <w:sz w:val="28"/>
          <w:szCs w:val="28"/>
        </w:rPr>
        <w:t xml:space="preserve"> </w:t>
      </w:r>
      <w:r w:rsidR="0011795D">
        <w:rPr>
          <w:rFonts w:ascii="Times New Roman" w:hAnsi="Times New Roman" w:cs="Times New Roman"/>
          <w:sz w:val="28"/>
          <w:szCs w:val="28"/>
        </w:rPr>
        <w:t xml:space="preserve">3 </w:t>
      </w:r>
      <w:r w:rsidR="000F40BA">
        <w:rPr>
          <w:rFonts w:ascii="Times New Roman" w:hAnsi="Times New Roman" w:cs="Times New Roman"/>
          <w:sz w:val="28"/>
          <w:szCs w:val="28"/>
        </w:rPr>
        <w:t>(Минимальное количество символов в логине равно двум)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3"/>
        <w:gridCol w:w="5523"/>
      </w:tblGrid>
      <w:tr w:rsidR="003C70AD" w14:paraId="4B9C5146" w14:textId="77777777" w:rsidTr="007619A9">
        <w:tc>
          <w:tcPr>
            <w:tcW w:w="5523" w:type="dxa"/>
          </w:tcPr>
          <w:p w14:paraId="691BDE8F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523" w:type="dxa"/>
          </w:tcPr>
          <w:p w14:paraId="6D35FF9E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3C70AD" w14:paraId="652F6458" w14:textId="77777777" w:rsidTr="007619A9">
        <w:tc>
          <w:tcPr>
            <w:tcW w:w="5523" w:type="dxa"/>
          </w:tcPr>
          <w:p w14:paraId="46E6D474" w14:textId="6B472351" w:rsidR="003C70AD" w:rsidRDefault="003C70AD" w:rsidP="003C70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Откры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 в учётную запись</w:t>
            </w:r>
          </w:p>
        </w:tc>
        <w:tc>
          <w:tcPr>
            <w:tcW w:w="5523" w:type="dxa"/>
          </w:tcPr>
          <w:p w14:paraId="040A1A4D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129FADBB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Все поля по умолчанию пусты</w:t>
            </w:r>
          </w:p>
          <w:p w14:paraId="7B50C8AC" w14:textId="7B88CACB" w:rsidR="003C70AD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тёмного цвета</w:t>
            </w:r>
          </w:p>
        </w:tc>
      </w:tr>
      <w:tr w:rsidR="003C70AD" w14:paraId="4F11CAFD" w14:textId="77777777" w:rsidTr="007619A9">
        <w:tc>
          <w:tcPr>
            <w:tcW w:w="5523" w:type="dxa"/>
          </w:tcPr>
          <w:p w14:paraId="1587E488" w14:textId="37644828" w:rsidR="00CC7105" w:rsidRPr="00842C57" w:rsidRDefault="00CC7105" w:rsidP="00CC71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2. Заполн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1956F732" w14:textId="59D417ED" w:rsidR="00CC7105" w:rsidRPr="000F40BA" w:rsidRDefault="00CC7105" w:rsidP="00CC71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 = </w:t>
            </w:r>
            <w:proofErr w:type="spellStart"/>
            <w:r w:rsidR="000F40BA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  <w:p w14:paraId="4AAF7439" w14:textId="4BA8CB6B" w:rsidR="003C70AD" w:rsidRDefault="00CC7105" w:rsidP="00CC71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proofErr w:type="spellStart"/>
            <w:r w:rsidR="000F40BA" w:rsidRPr="006017DB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proofErr w:type="spellEnd"/>
          </w:p>
        </w:tc>
        <w:tc>
          <w:tcPr>
            <w:tcW w:w="5523" w:type="dxa"/>
          </w:tcPr>
          <w:p w14:paraId="64AE8D71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585BA690" w14:textId="41BDA272" w:rsidR="003C70AD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Кнопка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стала более яркого цвета</w:t>
            </w:r>
          </w:p>
        </w:tc>
      </w:tr>
      <w:tr w:rsidR="00BA743B" w14:paraId="0F86AAB5" w14:textId="77777777" w:rsidTr="007619A9">
        <w:tc>
          <w:tcPr>
            <w:tcW w:w="5523" w:type="dxa"/>
          </w:tcPr>
          <w:p w14:paraId="78A51C3B" w14:textId="1B66CFEB" w:rsidR="00BA743B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3. Наж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5523" w:type="dxa"/>
          </w:tcPr>
          <w:p w14:paraId="4FE6A2D0" w14:textId="77777777" w:rsidR="00BA743B" w:rsidRPr="00842C57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веденные данные корректны -</w:t>
            </w:r>
          </w:p>
          <w:p w14:paraId="48982315" w14:textId="73FBC204" w:rsidR="00BA743B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Перенос на страницу личного кабинета</w:t>
            </w:r>
          </w:p>
        </w:tc>
      </w:tr>
    </w:tbl>
    <w:p w14:paraId="3C4F9F92" w14:textId="77777777" w:rsidR="003C70AD" w:rsidRPr="006017DB" w:rsidRDefault="003C70AD" w:rsidP="003C70AD">
      <w:pPr>
        <w:rPr>
          <w:rFonts w:ascii="Times New Roman" w:hAnsi="Times New Roman" w:cs="Times New Roman"/>
          <w:sz w:val="28"/>
          <w:szCs w:val="28"/>
        </w:rPr>
      </w:pPr>
    </w:p>
    <w:p w14:paraId="09398CC4" w14:textId="72E7898F" w:rsidR="003C70AD" w:rsidRPr="00DA1CC7" w:rsidRDefault="00DA1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Негативные тест-кейсы</w:t>
      </w:r>
      <w:r w:rsidRPr="00DA1CC7">
        <w:rPr>
          <w:rFonts w:ascii="Times New Roman" w:hAnsi="Times New Roman" w:cs="Times New Roman"/>
          <w:sz w:val="28"/>
          <w:szCs w:val="28"/>
        </w:rPr>
        <w:t>:</w:t>
      </w:r>
    </w:p>
    <w:p w14:paraId="3B1579BC" w14:textId="7CAAC6B5" w:rsidR="003C70AD" w:rsidRPr="00DA1CC7" w:rsidRDefault="003C70AD" w:rsidP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 </w:t>
      </w:r>
      <w:r w:rsidR="0011795D">
        <w:rPr>
          <w:rFonts w:ascii="Times New Roman" w:hAnsi="Times New Roman" w:cs="Times New Roman"/>
          <w:sz w:val="28"/>
          <w:szCs w:val="28"/>
        </w:rPr>
        <w:t xml:space="preserve">4 </w:t>
      </w:r>
      <w:r w:rsidR="000F40BA">
        <w:rPr>
          <w:rFonts w:ascii="Times New Roman" w:hAnsi="Times New Roman" w:cs="Times New Roman"/>
          <w:sz w:val="28"/>
          <w:szCs w:val="28"/>
        </w:rPr>
        <w:t>(Поле логин не должно быть пустым)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3"/>
        <w:gridCol w:w="5523"/>
      </w:tblGrid>
      <w:tr w:rsidR="003C70AD" w14:paraId="1DAF2053" w14:textId="77777777" w:rsidTr="007619A9">
        <w:tc>
          <w:tcPr>
            <w:tcW w:w="5523" w:type="dxa"/>
          </w:tcPr>
          <w:p w14:paraId="41EBF9CA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523" w:type="dxa"/>
          </w:tcPr>
          <w:p w14:paraId="14DA81B8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A1CC7" w14:paraId="65C15C48" w14:textId="77777777" w:rsidTr="007619A9">
        <w:tc>
          <w:tcPr>
            <w:tcW w:w="5523" w:type="dxa"/>
          </w:tcPr>
          <w:p w14:paraId="6277D7A2" w14:textId="18D582AF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1. Откры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 в учётную запись</w:t>
            </w:r>
          </w:p>
        </w:tc>
        <w:tc>
          <w:tcPr>
            <w:tcW w:w="5523" w:type="dxa"/>
          </w:tcPr>
          <w:p w14:paraId="61E7A123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0E1DAB49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Все поля по умолчанию пусты</w:t>
            </w:r>
          </w:p>
          <w:p w14:paraId="54FC1513" w14:textId="1C33E2AE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тёмного цвета</w:t>
            </w:r>
          </w:p>
        </w:tc>
      </w:tr>
      <w:tr w:rsidR="00DA1CC7" w14:paraId="03B7F3BE" w14:textId="77777777" w:rsidTr="007619A9">
        <w:tc>
          <w:tcPr>
            <w:tcW w:w="5523" w:type="dxa"/>
          </w:tcPr>
          <w:p w14:paraId="73A20E1D" w14:textId="1386E53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2. Заполн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2B046825" w14:textId="49E281C3" w:rsidR="00DA1CC7" w:rsidRP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Pr="001D1AAF">
              <w:rPr>
                <w:rFonts w:ascii="Times New Roman" w:hAnsi="Times New Roman" w:cs="Times New Roman"/>
                <w:sz w:val="28"/>
                <w:szCs w:val="28"/>
              </w:rPr>
              <w:t>Логин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183CF3C" w14:textId="5C495D68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0BA">
              <w:rPr>
                <w:rFonts w:ascii="Times New Roman" w:hAnsi="Times New Roman" w:cs="Times New Roman"/>
                <w:sz w:val="28"/>
                <w:szCs w:val="28"/>
              </w:rPr>
              <w:t>● Пароль =</w:t>
            </w:r>
            <w:r w:rsidR="00BC7C3E" w:rsidRPr="000F40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F40BA" w:rsidRPr="000F40BA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proofErr w:type="spellEnd"/>
          </w:p>
        </w:tc>
        <w:tc>
          <w:tcPr>
            <w:tcW w:w="5523" w:type="dxa"/>
          </w:tcPr>
          <w:p w14:paraId="159EAF4E" w14:textId="67A748EA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Кнопка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405EC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стала более яркого цвета</w:t>
            </w:r>
          </w:p>
        </w:tc>
      </w:tr>
      <w:tr w:rsidR="00DA1CC7" w14:paraId="09BAD3F8" w14:textId="77777777" w:rsidTr="007619A9">
        <w:tc>
          <w:tcPr>
            <w:tcW w:w="5523" w:type="dxa"/>
          </w:tcPr>
          <w:p w14:paraId="430E8089" w14:textId="524329AF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3. Наж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5523" w:type="dxa"/>
          </w:tcPr>
          <w:p w14:paraId="43859E79" w14:textId="258CF1B5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Перенос на страницу личного кабинета</w:t>
            </w:r>
            <w:r w:rsidR="00BA7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C7C3E">
              <w:rPr>
                <w:rFonts w:ascii="Times New Roman" w:hAnsi="Times New Roman" w:cs="Times New Roman"/>
                <w:sz w:val="28"/>
                <w:szCs w:val="28"/>
              </w:rPr>
              <w:t>не произошёл</w:t>
            </w:r>
          </w:p>
          <w:p w14:paraId="23776D56" w14:textId="6670E1AE" w:rsidR="00BC7C3E" w:rsidRPr="000F40BA" w:rsidRDefault="00DA1CC7" w:rsidP="00BC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proofErr w:type="spellStart"/>
            <w:r w:rsidRPr="000F40BA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 w:rsidRPr="000F40B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</w:t>
            </w:r>
            <w:r w:rsidR="00BC7C3E" w:rsidRPr="000F40BA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  <w:p w14:paraId="4984E10F" w14:textId="016DEE21" w:rsidR="00DA1CC7" w:rsidRPr="00ED6406" w:rsidRDefault="00DA1CC7" w:rsidP="00BA74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40BA">
              <w:rPr>
                <w:rFonts w:ascii="Times New Roman" w:hAnsi="Times New Roman" w:cs="Times New Roman"/>
                <w:sz w:val="28"/>
                <w:szCs w:val="28"/>
              </w:rPr>
              <w:t>ошибк</w:t>
            </w:r>
            <w:r w:rsidR="00BC7C3E" w:rsidRPr="000F40BA">
              <w:rPr>
                <w:rFonts w:ascii="Times New Roman" w:hAnsi="Times New Roman" w:cs="Times New Roman"/>
                <w:sz w:val="28"/>
                <w:szCs w:val="28"/>
              </w:rPr>
              <w:t>ой</w:t>
            </w:r>
            <w:r w:rsidRPr="000F40BA">
              <w:rPr>
                <w:rFonts w:ascii="Times New Roman" w:hAnsi="Times New Roman" w:cs="Times New Roman"/>
                <w:sz w:val="28"/>
                <w:szCs w:val="28"/>
              </w:rPr>
              <w:t xml:space="preserve"> выведено на экран.</w:t>
            </w:r>
          </w:p>
        </w:tc>
      </w:tr>
    </w:tbl>
    <w:p w14:paraId="5F628A90" w14:textId="77777777" w:rsidR="003C70AD" w:rsidRPr="006017DB" w:rsidRDefault="003C70AD" w:rsidP="003C70AD">
      <w:pPr>
        <w:rPr>
          <w:rFonts w:ascii="Times New Roman" w:hAnsi="Times New Roman" w:cs="Times New Roman"/>
          <w:sz w:val="28"/>
          <w:szCs w:val="28"/>
        </w:rPr>
      </w:pPr>
    </w:p>
    <w:p w14:paraId="61775C1C" w14:textId="626A9C5D" w:rsidR="003C70AD" w:rsidRDefault="003C70AD">
      <w:pPr>
        <w:rPr>
          <w:rFonts w:ascii="Times New Roman" w:hAnsi="Times New Roman" w:cs="Times New Roman"/>
          <w:sz w:val="28"/>
          <w:szCs w:val="28"/>
        </w:rPr>
      </w:pPr>
    </w:p>
    <w:p w14:paraId="4EDAF2AC" w14:textId="1A2FC962" w:rsidR="003C70AD" w:rsidRPr="000F40BA" w:rsidRDefault="003C70AD" w:rsidP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</w:t>
      </w:r>
      <w:r w:rsidR="0011795D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40BA">
        <w:rPr>
          <w:rFonts w:ascii="Times New Roman" w:hAnsi="Times New Roman" w:cs="Times New Roman"/>
          <w:sz w:val="28"/>
          <w:szCs w:val="28"/>
        </w:rPr>
        <w:t xml:space="preserve">(Количество символов в поле </w:t>
      </w:r>
      <w:r w:rsidR="00DD0FD9" w:rsidRPr="00DD0FD9">
        <w:rPr>
          <w:rFonts w:ascii="Times New Roman" w:hAnsi="Times New Roman" w:cs="Times New Roman"/>
          <w:sz w:val="28"/>
          <w:szCs w:val="28"/>
        </w:rPr>
        <w:t>“</w:t>
      </w:r>
      <w:r w:rsidR="000F40BA">
        <w:rPr>
          <w:rFonts w:ascii="Times New Roman" w:hAnsi="Times New Roman" w:cs="Times New Roman"/>
          <w:sz w:val="28"/>
          <w:szCs w:val="28"/>
        </w:rPr>
        <w:t>логин</w:t>
      </w:r>
      <w:r w:rsidR="00DD0FD9" w:rsidRPr="00DD0FD9">
        <w:rPr>
          <w:rFonts w:ascii="Times New Roman" w:hAnsi="Times New Roman" w:cs="Times New Roman"/>
          <w:sz w:val="28"/>
          <w:szCs w:val="28"/>
        </w:rPr>
        <w:t>”</w:t>
      </w:r>
      <w:r w:rsidR="000F40BA">
        <w:rPr>
          <w:rFonts w:ascii="Times New Roman" w:hAnsi="Times New Roman" w:cs="Times New Roman"/>
          <w:sz w:val="28"/>
          <w:szCs w:val="28"/>
        </w:rPr>
        <w:t xml:space="preserve"> не должно быть меньше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3"/>
        <w:gridCol w:w="5523"/>
      </w:tblGrid>
      <w:tr w:rsidR="003C70AD" w14:paraId="367EA6DC" w14:textId="77777777" w:rsidTr="007619A9">
        <w:tc>
          <w:tcPr>
            <w:tcW w:w="5523" w:type="dxa"/>
          </w:tcPr>
          <w:p w14:paraId="409C956A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523" w:type="dxa"/>
          </w:tcPr>
          <w:p w14:paraId="521CD0AF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A1CC7" w14:paraId="192AFDF9" w14:textId="77777777" w:rsidTr="007619A9">
        <w:tc>
          <w:tcPr>
            <w:tcW w:w="5523" w:type="dxa"/>
          </w:tcPr>
          <w:p w14:paraId="33D4253B" w14:textId="7DE5FA91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1. Откры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 в учётную запись</w:t>
            </w:r>
          </w:p>
        </w:tc>
        <w:tc>
          <w:tcPr>
            <w:tcW w:w="5523" w:type="dxa"/>
          </w:tcPr>
          <w:p w14:paraId="304627C1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0E6FF41A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Все поля по умолчанию пусты</w:t>
            </w:r>
          </w:p>
          <w:p w14:paraId="3B50787C" w14:textId="4DD807D6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тёмного цвета</w:t>
            </w:r>
          </w:p>
        </w:tc>
      </w:tr>
      <w:tr w:rsidR="00DA1CC7" w14:paraId="0CEF1902" w14:textId="77777777" w:rsidTr="007619A9">
        <w:tc>
          <w:tcPr>
            <w:tcW w:w="5523" w:type="dxa"/>
          </w:tcPr>
          <w:p w14:paraId="5446E0E5" w14:textId="23076BF6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2. Заполн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3E2E9A04" w14:textId="1493A94A" w:rsidR="00DA1CC7" w:rsidRP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 = </w:t>
            </w:r>
            <w:r w:rsidR="000F40BA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6D00EF4A" w14:textId="595AF593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proofErr w:type="spellStart"/>
            <w:r w:rsidR="000F40BA" w:rsidRPr="006017DB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proofErr w:type="spellEnd"/>
          </w:p>
        </w:tc>
        <w:tc>
          <w:tcPr>
            <w:tcW w:w="5523" w:type="dxa"/>
          </w:tcPr>
          <w:p w14:paraId="6EDA0780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19D14920" w14:textId="674CFC6E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Кнопка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стала более яркого цвета</w:t>
            </w:r>
          </w:p>
        </w:tc>
      </w:tr>
      <w:tr w:rsidR="00BA743B" w14:paraId="4E51DD41" w14:textId="77777777" w:rsidTr="007619A9">
        <w:tc>
          <w:tcPr>
            <w:tcW w:w="5523" w:type="dxa"/>
          </w:tcPr>
          <w:p w14:paraId="4B9F2709" w14:textId="75A30B11" w:rsidR="00BA743B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3. Наж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5523" w:type="dxa"/>
          </w:tcPr>
          <w:p w14:paraId="19A83487" w14:textId="77777777" w:rsidR="00BA743B" w:rsidRPr="00842C57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Перенос на страницу личного кабинета запрещён</w:t>
            </w:r>
          </w:p>
          <w:p w14:paraId="5837D50B" w14:textId="77777777" w:rsidR="008526F9" w:rsidRPr="000F40BA" w:rsidRDefault="00BA743B" w:rsidP="008526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proofErr w:type="spellStart"/>
            <w:r w:rsidR="008526F9" w:rsidRPr="000F40BA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 w:rsidR="008526F9" w:rsidRPr="000F40B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с</w:t>
            </w:r>
          </w:p>
          <w:p w14:paraId="16DD9961" w14:textId="70F4DD16" w:rsidR="00BA743B" w:rsidRDefault="008526F9" w:rsidP="008526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0BA">
              <w:rPr>
                <w:rFonts w:ascii="Times New Roman" w:hAnsi="Times New Roman" w:cs="Times New Roman"/>
                <w:sz w:val="28"/>
                <w:szCs w:val="28"/>
              </w:rPr>
              <w:t>ошибкой выведено на экран.</w:t>
            </w:r>
          </w:p>
        </w:tc>
      </w:tr>
    </w:tbl>
    <w:p w14:paraId="35A1D73D" w14:textId="77777777" w:rsidR="003C70AD" w:rsidRPr="006017DB" w:rsidRDefault="003C70AD" w:rsidP="003C70AD">
      <w:pPr>
        <w:rPr>
          <w:rFonts w:ascii="Times New Roman" w:hAnsi="Times New Roman" w:cs="Times New Roman"/>
          <w:sz w:val="28"/>
          <w:szCs w:val="28"/>
        </w:rPr>
      </w:pPr>
    </w:p>
    <w:p w14:paraId="2EFD84C3" w14:textId="1CCB03B9" w:rsidR="003C70AD" w:rsidRDefault="003C70AD">
      <w:pPr>
        <w:rPr>
          <w:rFonts w:ascii="Times New Roman" w:hAnsi="Times New Roman" w:cs="Times New Roman"/>
          <w:sz w:val="28"/>
          <w:szCs w:val="28"/>
        </w:rPr>
      </w:pPr>
    </w:p>
    <w:p w14:paraId="33A2B4ED" w14:textId="526DBB23" w:rsidR="003C70AD" w:rsidRPr="00DD0FD9" w:rsidRDefault="003C70AD" w:rsidP="003C7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 </w:t>
      </w:r>
      <w:r w:rsidR="0011795D">
        <w:rPr>
          <w:rFonts w:ascii="Times New Roman" w:hAnsi="Times New Roman" w:cs="Times New Roman"/>
          <w:sz w:val="28"/>
          <w:szCs w:val="28"/>
        </w:rPr>
        <w:t xml:space="preserve">6 </w:t>
      </w:r>
      <w:r w:rsidR="00DD0FD9">
        <w:rPr>
          <w:rFonts w:ascii="Times New Roman" w:hAnsi="Times New Roman" w:cs="Times New Roman"/>
          <w:sz w:val="28"/>
          <w:szCs w:val="28"/>
        </w:rPr>
        <w:t xml:space="preserve">(В поле </w:t>
      </w:r>
      <w:r w:rsidR="00DD0FD9" w:rsidRPr="00DD0FD9">
        <w:rPr>
          <w:rFonts w:ascii="Times New Roman" w:hAnsi="Times New Roman" w:cs="Times New Roman"/>
          <w:sz w:val="28"/>
          <w:szCs w:val="28"/>
        </w:rPr>
        <w:t>“</w:t>
      </w:r>
      <w:r w:rsidR="00DD0FD9">
        <w:rPr>
          <w:rFonts w:ascii="Times New Roman" w:hAnsi="Times New Roman" w:cs="Times New Roman"/>
          <w:sz w:val="28"/>
          <w:szCs w:val="28"/>
        </w:rPr>
        <w:t>логин</w:t>
      </w:r>
      <w:r w:rsidR="00DD0FD9" w:rsidRPr="00DD0FD9">
        <w:rPr>
          <w:rFonts w:ascii="Times New Roman" w:hAnsi="Times New Roman" w:cs="Times New Roman"/>
          <w:sz w:val="28"/>
          <w:szCs w:val="28"/>
        </w:rPr>
        <w:t>”</w:t>
      </w:r>
      <w:r w:rsidR="00DD0FD9">
        <w:rPr>
          <w:rFonts w:ascii="Times New Roman" w:hAnsi="Times New Roman" w:cs="Times New Roman"/>
          <w:sz w:val="28"/>
          <w:szCs w:val="28"/>
        </w:rPr>
        <w:t xml:space="preserve"> не допускаются </w:t>
      </w:r>
      <w:r w:rsidR="00D63DF9">
        <w:rPr>
          <w:rFonts w:ascii="Times New Roman" w:hAnsi="Times New Roman" w:cs="Times New Roman"/>
          <w:sz w:val="28"/>
          <w:szCs w:val="28"/>
        </w:rPr>
        <w:t>спецсимволы</w:t>
      </w:r>
      <w:r w:rsidR="00DD0FD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3"/>
        <w:gridCol w:w="5523"/>
      </w:tblGrid>
      <w:tr w:rsidR="003C70AD" w14:paraId="584BE093" w14:textId="77777777" w:rsidTr="007619A9">
        <w:tc>
          <w:tcPr>
            <w:tcW w:w="5523" w:type="dxa"/>
          </w:tcPr>
          <w:p w14:paraId="0403BF05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Действие</w:t>
            </w:r>
          </w:p>
        </w:tc>
        <w:tc>
          <w:tcPr>
            <w:tcW w:w="5523" w:type="dxa"/>
          </w:tcPr>
          <w:p w14:paraId="1EC3CAE8" w14:textId="77777777" w:rsidR="003C70AD" w:rsidRDefault="003C70AD" w:rsidP="007619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DA1CC7" w14:paraId="21EE6053" w14:textId="77777777" w:rsidTr="007619A9">
        <w:tc>
          <w:tcPr>
            <w:tcW w:w="5523" w:type="dxa"/>
          </w:tcPr>
          <w:p w14:paraId="71F34D61" w14:textId="1CFE2BBB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1. Откры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 в учётную запись</w:t>
            </w:r>
          </w:p>
        </w:tc>
        <w:tc>
          <w:tcPr>
            <w:tcW w:w="5523" w:type="dxa"/>
          </w:tcPr>
          <w:p w14:paraId="6417C9CD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7FA5AD30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Все поля по умолчанию пусты</w:t>
            </w:r>
          </w:p>
          <w:p w14:paraId="66533A3F" w14:textId="7BCB5087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="00852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="008526F9"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тёмного цвета</w:t>
            </w:r>
          </w:p>
        </w:tc>
      </w:tr>
      <w:tr w:rsidR="00DA1CC7" w14:paraId="3A916BE6" w14:textId="77777777" w:rsidTr="007619A9">
        <w:tc>
          <w:tcPr>
            <w:tcW w:w="5523" w:type="dxa"/>
          </w:tcPr>
          <w:p w14:paraId="74EADB4F" w14:textId="48FD765F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2. Заполн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70EC4A07" w14:textId="2C1F7056" w:rsidR="00DA1CC7" w:rsidRPr="000F40BA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Логин =</w:t>
            </w:r>
            <w:r w:rsidR="000F40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F40BA" w:rsidRPr="007024D3">
              <w:rPr>
                <w:rFonts w:ascii="Times New Roman" w:hAnsi="Times New Roman" w:cs="Times New Roman"/>
                <w:sz w:val="28"/>
                <w:szCs w:val="28"/>
              </w:rPr>
              <w:t>@#$%^&amp;</w:t>
            </w:r>
            <w:proofErr w:type="gramStart"/>
            <w:r w:rsidR="000F40BA"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amp</w:t>
            </w:r>
            <w:r w:rsidR="000F40BA" w:rsidRPr="007024D3">
              <w:rPr>
                <w:rFonts w:ascii="Times New Roman" w:hAnsi="Times New Roman" w:cs="Times New Roman"/>
                <w:sz w:val="28"/>
                <w:szCs w:val="28"/>
              </w:rPr>
              <w:t>;;.?,</w:t>
            </w:r>
            <w:proofErr w:type="gramEnd"/>
            <w:r w:rsidR="000F40BA" w:rsidRPr="007024D3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proofErr w:type="spellStart"/>
            <w:r w:rsidR="000F40BA"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gt</w:t>
            </w:r>
            <w:proofErr w:type="spellEnd"/>
            <w:r w:rsidR="000F40BA" w:rsidRPr="007024D3">
              <w:rPr>
                <w:rFonts w:ascii="Times New Roman" w:hAnsi="Times New Roman" w:cs="Times New Roman"/>
                <w:sz w:val="28"/>
                <w:szCs w:val="28"/>
              </w:rPr>
              <w:t>;|\/№&amp;</w:t>
            </w:r>
            <w:proofErr w:type="spellStart"/>
            <w:r w:rsidR="000F40BA" w:rsidRPr="007024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quot</w:t>
            </w:r>
            <w:proofErr w:type="spellEnd"/>
            <w:r w:rsidR="000F40BA" w:rsidRPr="007024D3">
              <w:rPr>
                <w:rFonts w:ascii="Times New Roman" w:hAnsi="Times New Roman" w:cs="Times New Roman"/>
                <w:sz w:val="28"/>
                <w:szCs w:val="28"/>
              </w:rPr>
              <w:t>;!</w:t>
            </w:r>
          </w:p>
          <w:p w14:paraId="26B8F0C9" w14:textId="1B939595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proofErr w:type="spellStart"/>
            <w:r w:rsidR="000F40BA" w:rsidRPr="006017DB">
              <w:rPr>
                <w:rFonts w:ascii="Times New Roman" w:hAnsi="Times New Roman" w:cs="Times New Roman"/>
                <w:sz w:val="28"/>
                <w:szCs w:val="28"/>
              </w:rPr>
              <w:t>Йцукенгшщзйцукен</w:t>
            </w:r>
            <w:proofErr w:type="spellEnd"/>
          </w:p>
        </w:tc>
        <w:tc>
          <w:tcPr>
            <w:tcW w:w="5523" w:type="dxa"/>
          </w:tcPr>
          <w:p w14:paraId="35EE1E98" w14:textId="77777777" w:rsidR="00DA1CC7" w:rsidRPr="00842C5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595204DD" w14:textId="486D3EED" w:rsidR="00DA1CC7" w:rsidRDefault="00DA1CC7" w:rsidP="00DA1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● Кнопка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 w:rsidRPr="00933F54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526F9">
              <w:rPr>
                <w:rFonts w:ascii="Times New Roman" w:hAnsi="Times New Roman" w:cs="Times New Roman"/>
                <w:sz w:val="28"/>
                <w:szCs w:val="28"/>
              </w:rPr>
              <w:t>стала более яркого цвета</w:t>
            </w:r>
          </w:p>
        </w:tc>
      </w:tr>
      <w:tr w:rsidR="00BA743B" w14:paraId="4304E57B" w14:textId="77777777" w:rsidTr="007619A9">
        <w:tc>
          <w:tcPr>
            <w:tcW w:w="5523" w:type="dxa"/>
          </w:tcPr>
          <w:p w14:paraId="77E539AF" w14:textId="0AEC8BFB" w:rsidR="00BA743B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>3. Наж</w:t>
            </w:r>
            <w:r w:rsidR="00081A44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 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5523" w:type="dxa"/>
          </w:tcPr>
          <w:p w14:paraId="4FC5627A" w14:textId="77777777" w:rsidR="00BA743B" w:rsidRPr="00842C57" w:rsidRDefault="00BA743B" w:rsidP="00BA7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Перенос на страницу личного кабинета запрещён</w:t>
            </w:r>
          </w:p>
          <w:p w14:paraId="3400645D" w14:textId="77777777" w:rsidR="008526F9" w:rsidRPr="000F40BA" w:rsidRDefault="00BA743B" w:rsidP="008526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C57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proofErr w:type="spellStart"/>
            <w:r w:rsidR="008526F9" w:rsidRPr="000F40BA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 w:rsidR="008526F9" w:rsidRPr="000F40B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с</w:t>
            </w:r>
          </w:p>
          <w:p w14:paraId="186703AE" w14:textId="0E1725B8" w:rsidR="00BA743B" w:rsidRDefault="008526F9" w:rsidP="008526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0BA">
              <w:rPr>
                <w:rFonts w:ascii="Times New Roman" w:hAnsi="Times New Roman" w:cs="Times New Roman"/>
                <w:sz w:val="28"/>
                <w:szCs w:val="28"/>
              </w:rPr>
              <w:t>ошибкой выведено на экран.</w:t>
            </w:r>
          </w:p>
        </w:tc>
      </w:tr>
    </w:tbl>
    <w:p w14:paraId="2DE46D29" w14:textId="77777777" w:rsidR="003C70AD" w:rsidRPr="006017DB" w:rsidRDefault="003C70AD" w:rsidP="003C70AD">
      <w:pPr>
        <w:rPr>
          <w:rFonts w:ascii="Times New Roman" w:hAnsi="Times New Roman" w:cs="Times New Roman"/>
          <w:sz w:val="28"/>
          <w:szCs w:val="28"/>
        </w:rPr>
      </w:pPr>
    </w:p>
    <w:sectPr w:rsidR="003C70AD" w:rsidRPr="006017DB" w:rsidSect="00C85415">
      <w:pgSz w:w="11906" w:h="16838"/>
      <w:pgMar w:top="1134" w:right="85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45"/>
    <w:rsid w:val="00057197"/>
    <w:rsid w:val="00061400"/>
    <w:rsid w:val="00065083"/>
    <w:rsid w:val="00081A44"/>
    <w:rsid w:val="000C246B"/>
    <w:rsid w:val="000F40BA"/>
    <w:rsid w:val="00106A45"/>
    <w:rsid w:val="0011795D"/>
    <w:rsid w:val="00181423"/>
    <w:rsid w:val="001D1AAF"/>
    <w:rsid w:val="00377E40"/>
    <w:rsid w:val="003971C2"/>
    <w:rsid w:val="003C70AD"/>
    <w:rsid w:val="003D7F19"/>
    <w:rsid w:val="003F5FEB"/>
    <w:rsid w:val="004405EC"/>
    <w:rsid w:val="0046134E"/>
    <w:rsid w:val="00477D83"/>
    <w:rsid w:val="004D4D33"/>
    <w:rsid w:val="006017DB"/>
    <w:rsid w:val="00633B81"/>
    <w:rsid w:val="00635B01"/>
    <w:rsid w:val="006A5433"/>
    <w:rsid w:val="007024D3"/>
    <w:rsid w:val="007B05E6"/>
    <w:rsid w:val="007D474B"/>
    <w:rsid w:val="00842C57"/>
    <w:rsid w:val="008526F9"/>
    <w:rsid w:val="008574A2"/>
    <w:rsid w:val="008666CC"/>
    <w:rsid w:val="00866954"/>
    <w:rsid w:val="008C72DA"/>
    <w:rsid w:val="008D6425"/>
    <w:rsid w:val="00933F54"/>
    <w:rsid w:val="009C63CD"/>
    <w:rsid w:val="00A4655F"/>
    <w:rsid w:val="00AE2FFE"/>
    <w:rsid w:val="00B31593"/>
    <w:rsid w:val="00B60E3E"/>
    <w:rsid w:val="00B701D4"/>
    <w:rsid w:val="00B92497"/>
    <w:rsid w:val="00BA743B"/>
    <w:rsid w:val="00BC7C3E"/>
    <w:rsid w:val="00C85415"/>
    <w:rsid w:val="00CA305D"/>
    <w:rsid w:val="00CC7105"/>
    <w:rsid w:val="00D63DF9"/>
    <w:rsid w:val="00DA1CC7"/>
    <w:rsid w:val="00DD0FD9"/>
    <w:rsid w:val="00E91956"/>
    <w:rsid w:val="00ED6406"/>
    <w:rsid w:val="00FD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A60D"/>
  <w15:chartTrackingRefBased/>
  <w15:docId w15:val="{42593EC7-7560-44F8-BC00-4A45F3CB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5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A5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32</cp:revision>
  <dcterms:created xsi:type="dcterms:W3CDTF">2024-03-28T07:33:00Z</dcterms:created>
  <dcterms:modified xsi:type="dcterms:W3CDTF">2024-06-11T11:03:00Z</dcterms:modified>
</cp:coreProperties>
</file>