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A1FE" w14:textId="77777777" w:rsidR="00763DD1" w:rsidRPr="00763DD1" w:rsidRDefault="00763DD1" w:rsidP="00763DD1">
      <w:r w:rsidRPr="00763DD1">
        <w:t xml:space="preserve">Dưới đây là toàn bộ thông tin chi tiết được trích xuất từ hình ảnh </w:t>
      </w:r>
      <w:r w:rsidRPr="00763DD1">
        <w:rPr>
          <w:b/>
          <w:bCs/>
        </w:rPr>
        <w:t>Infographic về ngành Hệ thống Thông tin (Information Systems)</w:t>
      </w:r>
      <w:r w:rsidRPr="00763DD1">
        <w:t>, được trình bày theo đúng bố cục của ảnh:</w:t>
      </w:r>
    </w:p>
    <w:p w14:paraId="7AF36131" w14:textId="77777777" w:rsidR="00763DD1" w:rsidRPr="00763DD1" w:rsidRDefault="00763DD1" w:rsidP="00763DD1">
      <w:r w:rsidRPr="00763DD1">
        <w:pict w14:anchorId="0C550911">
          <v:rect id="_x0000_i1073" style="width:0;height:1.5pt" o:hralign="center" o:hrstd="t" o:hr="t" fillcolor="#a0a0a0" stroked="f"/>
        </w:pict>
      </w:r>
    </w:p>
    <w:p w14:paraId="65E47F6C" w14:textId="77777777" w:rsidR="00763DD1" w:rsidRPr="00763DD1" w:rsidRDefault="00763DD1" w:rsidP="00763DD1">
      <w:pPr>
        <w:rPr>
          <w:b/>
          <w:bCs/>
        </w:rPr>
      </w:pPr>
      <w:r w:rsidRPr="00763DD1">
        <w:rPr>
          <w:b/>
          <w:bCs/>
        </w:rPr>
        <w:t>HỆ THỐNG THÔNG TIN</w:t>
      </w:r>
    </w:p>
    <w:p w14:paraId="09F93E5C" w14:textId="77777777" w:rsidR="00763DD1" w:rsidRPr="00763DD1" w:rsidRDefault="00763DD1" w:rsidP="00763DD1">
      <w:r w:rsidRPr="00763DD1">
        <w:rPr>
          <w:b/>
          <w:bCs/>
        </w:rPr>
        <w:t>Information Systems</w:t>
      </w:r>
      <w:r w:rsidRPr="00763DD1">
        <w:t xml:space="preserve"> </w:t>
      </w:r>
      <w:r w:rsidRPr="00763DD1">
        <w:rPr>
          <w:b/>
          <w:bCs/>
        </w:rPr>
        <w:t>"Kiến trúc sư" xây cầu nối giữa Công nghệ và Doanh nghiệp</w:t>
      </w:r>
    </w:p>
    <w:p w14:paraId="39DA0705" w14:textId="77777777" w:rsidR="00763DD1" w:rsidRPr="00763DD1" w:rsidRDefault="00763DD1" w:rsidP="00763DD1">
      <w:r w:rsidRPr="00763DD1">
        <w:rPr>
          <w:i/>
          <w:iCs/>
        </w:rPr>
        <w:t>Khoa Công nghệ Thông tin, Trường Đại học Khoa học Tự nhiên - ĐHQG-HCM</w:t>
      </w:r>
      <w:r w:rsidRPr="00763DD1">
        <w:t xml:space="preserve"> </w:t>
      </w:r>
      <w:r w:rsidRPr="00763DD1">
        <w:rPr>
          <w:i/>
          <w:iCs/>
        </w:rPr>
        <w:t>"Tiên phong tri thức, kiến tạo tương lai"</w:t>
      </w:r>
    </w:p>
    <w:p w14:paraId="7C4C1C1C" w14:textId="77777777" w:rsidR="00763DD1" w:rsidRPr="00763DD1" w:rsidRDefault="00763DD1" w:rsidP="00763DD1">
      <w:r w:rsidRPr="00763DD1">
        <w:pict w14:anchorId="354978F7">
          <v:rect id="_x0000_i1074" style="width:0;height:1.5pt" o:hralign="center" o:hrstd="t" o:hr="t" fillcolor="#a0a0a0" stroked="f"/>
        </w:pict>
      </w:r>
    </w:p>
    <w:p w14:paraId="0EDF6173" w14:textId="77777777" w:rsidR="00763DD1" w:rsidRPr="00763DD1" w:rsidRDefault="00763DD1" w:rsidP="00763DD1">
      <w:pPr>
        <w:rPr>
          <w:b/>
          <w:bCs/>
        </w:rPr>
      </w:pPr>
      <w:r w:rsidRPr="00763DD1">
        <w:rPr>
          <w:b/>
          <w:bCs/>
        </w:rPr>
        <w:t>1. HTTT "CHẤT" NHƯ THẾ NÀO?</w:t>
      </w:r>
    </w:p>
    <w:p w14:paraId="2AAA353F" w14:textId="77777777" w:rsidR="00763DD1" w:rsidRPr="00763DD1" w:rsidRDefault="00763DD1" w:rsidP="00763DD1">
      <w:pPr>
        <w:numPr>
          <w:ilvl w:val="0"/>
          <w:numId w:val="1"/>
        </w:numPr>
      </w:pPr>
      <w:r w:rsidRPr="00763DD1">
        <w:rPr>
          <w:b/>
          <w:bCs/>
        </w:rPr>
        <w:t>"Người phiên dịch" đa ngôn ngữ:</w:t>
      </w:r>
      <w:r w:rsidRPr="00763DD1">
        <w:t xml:space="preserve"> Bạn sẽ là người hiểu cả hai thế giới: ngôn ngữ kinh doanh (của sếp, khách hàng) và ngôn ngữ kỹ thuật (của coder), giúp hai bên hiểu nhau.</w:t>
      </w:r>
    </w:p>
    <w:p w14:paraId="5EC97BC4" w14:textId="77777777" w:rsidR="00763DD1" w:rsidRPr="00763DD1" w:rsidRDefault="00763DD1" w:rsidP="00763DD1">
      <w:pPr>
        <w:numPr>
          <w:ilvl w:val="0"/>
          <w:numId w:val="1"/>
        </w:numPr>
      </w:pPr>
      <w:r w:rsidRPr="00763DD1">
        <w:rPr>
          <w:b/>
          <w:bCs/>
        </w:rPr>
        <w:t>Bậc thầy về dữ liệu:</w:t>
      </w:r>
      <w:r w:rsidRPr="00763DD1">
        <w:t xml:space="preserve"> Không chỉ lưu trữ, bạn biết cách tổ chức, quản lý và biến dữ liệu thành tài sản quý giá cho doanh nghiệp.</w:t>
      </w:r>
    </w:p>
    <w:p w14:paraId="729DEBC9" w14:textId="77777777" w:rsidR="00763DD1" w:rsidRPr="00763DD1" w:rsidRDefault="00763DD1" w:rsidP="00763DD1">
      <w:pPr>
        <w:numPr>
          <w:ilvl w:val="0"/>
          <w:numId w:val="1"/>
        </w:numPr>
      </w:pPr>
      <w:r w:rsidRPr="00763DD1">
        <w:rPr>
          <w:b/>
          <w:bCs/>
        </w:rPr>
        <w:t>Nhà thiết kế hệ thống "khủng":</w:t>
      </w:r>
      <w:r w:rsidRPr="00763DD1">
        <w:t xml:space="preserve"> Tư duy tổng thể giúp bạn thiết kế kiến trúc cho các hệ thống phần mềm lớn, phức tạp, đảm bảo chúng vận hành trơn tru.</w:t>
      </w:r>
    </w:p>
    <w:p w14:paraId="2F6B7934" w14:textId="77777777" w:rsidR="00763DD1" w:rsidRPr="00763DD1" w:rsidRDefault="00763DD1" w:rsidP="00763DD1">
      <w:r w:rsidRPr="00763DD1">
        <w:pict w14:anchorId="5EB26083">
          <v:rect id="_x0000_i1075" style="width:0;height:1.5pt" o:hralign="center" o:hrstd="t" o:hr="t" fillcolor="#a0a0a0" stroked="f"/>
        </w:pict>
      </w:r>
    </w:p>
    <w:p w14:paraId="49158B0B" w14:textId="77777777" w:rsidR="00763DD1" w:rsidRPr="00763DD1" w:rsidRDefault="00763DD1" w:rsidP="00763DD1">
      <w:pPr>
        <w:rPr>
          <w:b/>
          <w:bCs/>
        </w:rPr>
      </w:pPr>
      <w:r w:rsidRPr="00763DD1">
        <w:rPr>
          <w:b/>
          <w:bCs/>
        </w:rPr>
        <w:t>2. BẠN SẼ "CÂN" ĐƯỢC NHỮNG GÌ?</w:t>
      </w:r>
    </w:p>
    <w:p w14:paraId="5A8405F4" w14:textId="77777777" w:rsidR="00763DD1" w:rsidRPr="00763DD1" w:rsidRDefault="00763DD1" w:rsidP="00763DD1">
      <w:pPr>
        <w:numPr>
          <w:ilvl w:val="0"/>
          <w:numId w:val="2"/>
        </w:numPr>
      </w:pPr>
      <w:r w:rsidRPr="00763DD1">
        <w:rPr>
          <w:b/>
          <w:bCs/>
        </w:rPr>
        <w:t>Làm trùm Cơ sở dữ liệu:</w:t>
      </w:r>
      <w:r w:rsidRPr="00763DD1">
        <w:t xml:space="preserve"> Thành thạo thiết kế, cài đặt và tối ưu hóa các hệ quản trị cơ sở dữ liệu từ SQL đến NoSQL.</w:t>
      </w:r>
    </w:p>
    <w:p w14:paraId="15E53D22" w14:textId="77777777" w:rsidR="00763DD1" w:rsidRPr="00763DD1" w:rsidRDefault="00763DD1" w:rsidP="00763DD1">
      <w:pPr>
        <w:numPr>
          <w:ilvl w:val="0"/>
          <w:numId w:val="2"/>
        </w:numPr>
      </w:pPr>
      <w:r w:rsidRPr="00763DD1">
        <w:rPr>
          <w:b/>
          <w:bCs/>
        </w:rPr>
        <w:t>Phân tích &amp; "kể chuyện" dữ liệu:</w:t>
      </w:r>
      <w:r w:rsidRPr="00763DD1">
        <w:t xml:space="preserve"> Sử dụng các công cụ phân tích hiện đại (BI tools) để trực quan hóa dữ liệu, giúp nhà quản lý ra quyết định chiến lược.</w:t>
      </w:r>
    </w:p>
    <w:p w14:paraId="1666EC83" w14:textId="77777777" w:rsidR="00763DD1" w:rsidRPr="00763DD1" w:rsidRDefault="00763DD1" w:rsidP="00763DD1">
      <w:pPr>
        <w:numPr>
          <w:ilvl w:val="0"/>
          <w:numId w:val="2"/>
        </w:numPr>
      </w:pPr>
      <w:r w:rsidRPr="00763DD1">
        <w:rPr>
          <w:b/>
          <w:bCs/>
        </w:rPr>
        <w:t>Xây dựng hệ thống thông minh:</w:t>
      </w:r>
      <w:r w:rsidRPr="00763DD1">
        <w:t xml:space="preserve"> Kết hợp các công nghệ tiên tiến (AI, IoT) vào hệ thống thông tin để tự động hóa và nâng cao hiệu quả.</w:t>
      </w:r>
    </w:p>
    <w:p w14:paraId="058C290C" w14:textId="77777777" w:rsidR="00763DD1" w:rsidRPr="00763DD1" w:rsidRDefault="00763DD1" w:rsidP="00763DD1">
      <w:pPr>
        <w:numPr>
          <w:ilvl w:val="0"/>
          <w:numId w:val="2"/>
        </w:numPr>
      </w:pPr>
      <w:r w:rsidRPr="00763DD1">
        <w:rPr>
          <w:b/>
          <w:bCs/>
        </w:rPr>
        <w:t>Bảo mật &amp; Tư vấn hệ thống:</w:t>
      </w:r>
      <w:r w:rsidRPr="00763DD1">
        <w:t xml:space="preserve"> Đánh giá rủi ro an toàn thông tin và tư vấn giải pháp công nghệ phù hợp nhất cho nhu cầu của tổ chức.</w:t>
      </w:r>
    </w:p>
    <w:p w14:paraId="6D0F6176" w14:textId="77777777" w:rsidR="00763DD1" w:rsidRPr="00763DD1" w:rsidRDefault="00763DD1" w:rsidP="00763DD1">
      <w:r w:rsidRPr="00763DD1">
        <w:pict w14:anchorId="7C2D780C">
          <v:rect id="_x0000_i1076" style="width:0;height:1.5pt" o:hralign="center" o:hrstd="t" o:hr="t" fillcolor="#a0a0a0" stroked="f"/>
        </w:pict>
      </w:r>
    </w:p>
    <w:p w14:paraId="021ADD3D" w14:textId="77777777" w:rsidR="00763DD1" w:rsidRPr="00763DD1" w:rsidRDefault="00763DD1" w:rsidP="00763DD1">
      <w:pPr>
        <w:rPr>
          <w:b/>
          <w:bCs/>
        </w:rPr>
      </w:pPr>
      <w:r w:rsidRPr="00763DD1">
        <w:rPr>
          <w:b/>
          <w:bCs/>
        </w:rPr>
        <w:t>3. HƯỚNG NGHIÊN CỨU "CHẤT LỪ"</w:t>
      </w:r>
    </w:p>
    <w:p w14:paraId="5BA619E4" w14:textId="77777777" w:rsidR="00763DD1" w:rsidRPr="00763DD1" w:rsidRDefault="00763DD1" w:rsidP="00763DD1">
      <w:pPr>
        <w:numPr>
          <w:ilvl w:val="0"/>
          <w:numId w:val="3"/>
        </w:numPr>
      </w:pPr>
      <w:r w:rsidRPr="00763DD1">
        <w:t>Hệ thống thông tin Quản lý (Management Information Systems).</w:t>
      </w:r>
    </w:p>
    <w:p w14:paraId="0E3C2A88" w14:textId="77777777" w:rsidR="00763DD1" w:rsidRPr="00763DD1" w:rsidRDefault="00763DD1" w:rsidP="00763DD1">
      <w:pPr>
        <w:numPr>
          <w:ilvl w:val="0"/>
          <w:numId w:val="3"/>
        </w:numPr>
      </w:pPr>
      <w:r w:rsidRPr="00763DD1">
        <w:t>Phân tích dữ liệu kinh doanh (Business Analytics).</w:t>
      </w:r>
    </w:p>
    <w:p w14:paraId="353860B3" w14:textId="77777777" w:rsidR="00763DD1" w:rsidRPr="00763DD1" w:rsidRDefault="00763DD1" w:rsidP="00763DD1">
      <w:pPr>
        <w:numPr>
          <w:ilvl w:val="0"/>
          <w:numId w:val="3"/>
        </w:numPr>
      </w:pPr>
      <w:r w:rsidRPr="00763DD1">
        <w:t>Hệ khuyến nghị (Recommender Systems).</w:t>
      </w:r>
    </w:p>
    <w:p w14:paraId="4EE27CD5" w14:textId="77777777" w:rsidR="00763DD1" w:rsidRPr="00763DD1" w:rsidRDefault="00763DD1" w:rsidP="00763DD1">
      <w:pPr>
        <w:numPr>
          <w:ilvl w:val="0"/>
          <w:numId w:val="3"/>
        </w:numPr>
      </w:pPr>
      <w:r w:rsidRPr="00763DD1">
        <w:t>Khai phá dữ liệu (Data Mining).</w:t>
      </w:r>
    </w:p>
    <w:p w14:paraId="61DBCDFF" w14:textId="77777777" w:rsidR="00763DD1" w:rsidRPr="00763DD1" w:rsidRDefault="00763DD1" w:rsidP="00763DD1">
      <w:pPr>
        <w:numPr>
          <w:ilvl w:val="0"/>
          <w:numId w:val="3"/>
        </w:numPr>
      </w:pPr>
      <w:r w:rsidRPr="00763DD1">
        <w:t>Kho dữ liệu (Data Warehouse).</w:t>
      </w:r>
    </w:p>
    <w:p w14:paraId="487A8894" w14:textId="77777777" w:rsidR="00763DD1" w:rsidRPr="00763DD1" w:rsidRDefault="00763DD1" w:rsidP="00763DD1">
      <w:pPr>
        <w:numPr>
          <w:ilvl w:val="0"/>
          <w:numId w:val="3"/>
        </w:numPr>
      </w:pPr>
      <w:r w:rsidRPr="00763DD1">
        <w:t>Thu hồi thông tin (Information Retrieval).</w:t>
      </w:r>
    </w:p>
    <w:p w14:paraId="1FD6608C" w14:textId="77777777" w:rsidR="00763DD1" w:rsidRPr="00763DD1" w:rsidRDefault="00763DD1" w:rsidP="00763DD1">
      <w:r w:rsidRPr="00763DD1">
        <w:pict w14:anchorId="77636B3A">
          <v:rect id="_x0000_i1077" style="width:0;height:1.5pt" o:hralign="center" o:hrstd="t" o:hr="t" fillcolor="#a0a0a0" stroked="f"/>
        </w:pict>
      </w:r>
    </w:p>
    <w:p w14:paraId="7E4298F9" w14:textId="77777777" w:rsidR="00763DD1" w:rsidRPr="00763DD1" w:rsidRDefault="00763DD1" w:rsidP="00763DD1">
      <w:pPr>
        <w:rPr>
          <w:b/>
          <w:bCs/>
        </w:rPr>
      </w:pPr>
      <w:r w:rsidRPr="00763DD1">
        <w:rPr>
          <w:b/>
          <w:bCs/>
        </w:rPr>
        <w:t>4. HTTT GIỮA "VŨ TRỤ" IT</w:t>
      </w:r>
    </w:p>
    <w:p w14:paraId="5BF3788C" w14:textId="77777777" w:rsidR="00763DD1" w:rsidRPr="00763DD1" w:rsidRDefault="00763DD1" w:rsidP="00763DD1">
      <w:pPr>
        <w:numPr>
          <w:ilvl w:val="0"/>
          <w:numId w:val="4"/>
        </w:numPr>
      </w:pPr>
      <w:r w:rsidRPr="00763DD1">
        <w:rPr>
          <w:b/>
          <w:bCs/>
        </w:rPr>
        <w:t>vs. Khoa học Máy tính:</w:t>
      </w:r>
    </w:p>
    <w:p w14:paraId="266488E0" w14:textId="77777777" w:rsidR="00763DD1" w:rsidRPr="00763DD1" w:rsidRDefault="00763DD1" w:rsidP="00763DD1">
      <w:pPr>
        <w:numPr>
          <w:ilvl w:val="1"/>
          <w:numId w:val="4"/>
        </w:numPr>
      </w:pPr>
      <w:r w:rsidRPr="00763DD1">
        <w:t>KHMT tập trung vào thuật toán, lý thuyết tính toán để tạo ra công nghệ.</w:t>
      </w:r>
    </w:p>
    <w:p w14:paraId="79E3B012" w14:textId="77777777" w:rsidR="00763DD1" w:rsidRPr="00763DD1" w:rsidRDefault="00763DD1" w:rsidP="00763DD1">
      <w:pPr>
        <w:numPr>
          <w:ilvl w:val="1"/>
          <w:numId w:val="4"/>
        </w:numPr>
      </w:pPr>
      <w:r w:rsidRPr="00763DD1">
        <w:t xml:space="preserve">HTTT tập trung vào việc </w:t>
      </w:r>
      <w:r w:rsidRPr="00763DD1">
        <w:rPr>
          <w:b/>
          <w:bCs/>
        </w:rPr>
        <w:t>ứng dụng</w:t>
      </w:r>
      <w:r w:rsidRPr="00763DD1">
        <w:t xml:space="preserve"> công nghệ đó để giải quyết bài toán quản lý và vận hành doanh nghiệp.</w:t>
      </w:r>
    </w:p>
    <w:p w14:paraId="2EE6934F" w14:textId="77777777" w:rsidR="00763DD1" w:rsidRPr="00763DD1" w:rsidRDefault="00763DD1" w:rsidP="00763DD1">
      <w:pPr>
        <w:numPr>
          <w:ilvl w:val="0"/>
          <w:numId w:val="4"/>
        </w:numPr>
      </w:pPr>
      <w:r w:rsidRPr="00763DD1">
        <w:rPr>
          <w:b/>
          <w:bCs/>
        </w:rPr>
        <w:t>vs. Kỹ thuật Phần mềm:</w:t>
      </w:r>
    </w:p>
    <w:p w14:paraId="5EADFF69" w14:textId="77777777" w:rsidR="00763DD1" w:rsidRPr="00763DD1" w:rsidRDefault="00763DD1" w:rsidP="00763DD1">
      <w:pPr>
        <w:numPr>
          <w:ilvl w:val="1"/>
          <w:numId w:val="4"/>
        </w:numPr>
      </w:pPr>
      <w:r w:rsidRPr="00763DD1">
        <w:t>KTPM tập trung vào quy trình sản xuất, kiểm thử và bảo trì phần mềm.</w:t>
      </w:r>
    </w:p>
    <w:p w14:paraId="542C4472" w14:textId="77777777" w:rsidR="00763DD1" w:rsidRPr="00763DD1" w:rsidRDefault="00763DD1" w:rsidP="00763DD1">
      <w:pPr>
        <w:numPr>
          <w:ilvl w:val="1"/>
          <w:numId w:val="4"/>
        </w:numPr>
      </w:pPr>
      <w:r w:rsidRPr="00763DD1">
        <w:t xml:space="preserve">HTTT quan tâm đến </w:t>
      </w:r>
      <w:r w:rsidRPr="00763DD1">
        <w:rPr>
          <w:b/>
          <w:bCs/>
        </w:rPr>
        <w:t>quy trình nghiệp vụ</w:t>
      </w:r>
      <w:r w:rsidRPr="00763DD1">
        <w:t xml:space="preserve"> và cách phần mềm tương tác với con người/tổ chức để tạo ra giá trị.</w:t>
      </w:r>
    </w:p>
    <w:p w14:paraId="414AB96F" w14:textId="77777777" w:rsidR="00763DD1" w:rsidRPr="00763DD1" w:rsidRDefault="00763DD1" w:rsidP="00763DD1">
      <w:pPr>
        <w:numPr>
          <w:ilvl w:val="0"/>
          <w:numId w:val="4"/>
        </w:numPr>
      </w:pPr>
      <w:r w:rsidRPr="00763DD1">
        <w:rPr>
          <w:b/>
          <w:bCs/>
        </w:rPr>
        <w:t>vs. Khoa học Dữ liệu:</w:t>
      </w:r>
    </w:p>
    <w:p w14:paraId="6AB8A001" w14:textId="77777777" w:rsidR="00763DD1" w:rsidRPr="00763DD1" w:rsidRDefault="00763DD1" w:rsidP="00763DD1">
      <w:pPr>
        <w:numPr>
          <w:ilvl w:val="1"/>
          <w:numId w:val="4"/>
        </w:numPr>
      </w:pPr>
      <w:r w:rsidRPr="00763DD1">
        <w:t>KHDL thiên về toán học, thống kê để tìm ra mô hình dự đoán.</w:t>
      </w:r>
    </w:p>
    <w:p w14:paraId="47DF278C" w14:textId="77777777" w:rsidR="00763DD1" w:rsidRPr="00763DD1" w:rsidRDefault="00763DD1" w:rsidP="00763DD1">
      <w:pPr>
        <w:numPr>
          <w:ilvl w:val="1"/>
          <w:numId w:val="4"/>
        </w:numPr>
      </w:pPr>
      <w:r w:rsidRPr="00763DD1">
        <w:t xml:space="preserve">HTTT thiên về việc </w:t>
      </w:r>
      <w:r w:rsidRPr="00763DD1">
        <w:rPr>
          <w:b/>
          <w:bCs/>
        </w:rPr>
        <w:t>tổ chức, quản lý luồng dữ liệu</w:t>
      </w:r>
      <w:r w:rsidRPr="00763DD1">
        <w:t xml:space="preserve"> và tích hợp kết quả phân tích vào hệ thống ra quyết định.</w:t>
      </w:r>
    </w:p>
    <w:p w14:paraId="56FCEFE3" w14:textId="77777777" w:rsidR="00763DD1" w:rsidRPr="00763DD1" w:rsidRDefault="00763DD1" w:rsidP="00763DD1">
      <w:pPr>
        <w:numPr>
          <w:ilvl w:val="0"/>
          <w:numId w:val="4"/>
        </w:numPr>
      </w:pPr>
      <w:r w:rsidRPr="00763DD1">
        <w:rPr>
          <w:b/>
          <w:bCs/>
        </w:rPr>
        <w:t>vs. Mạng máy tính &amp; Viễn thông:</w:t>
      </w:r>
    </w:p>
    <w:p w14:paraId="408BC2FD" w14:textId="77777777" w:rsidR="00763DD1" w:rsidRPr="00763DD1" w:rsidRDefault="00763DD1" w:rsidP="00763DD1">
      <w:pPr>
        <w:numPr>
          <w:ilvl w:val="1"/>
          <w:numId w:val="4"/>
        </w:numPr>
      </w:pPr>
      <w:r w:rsidRPr="00763DD1">
        <w:t>MMT đảm bảo hạ tầng kết nối, đường truyền dữ liệu.</w:t>
      </w:r>
    </w:p>
    <w:p w14:paraId="4CC4307D" w14:textId="77777777" w:rsidR="00763DD1" w:rsidRPr="00763DD1" w:rsidRDefault="00763DD1" w:rsidP="00763DD1">
      <w:pPr>
        <w:numPr>
          <w:ilvl w:val="1"/>
          <w:numId w:val="4"/>
        </w:numPr>
      </w:pPr>
      <w:r w:rsidRPr="00763DD1">
        <w:t xml:space="preserve">HTTT tập trung vào </w:t>
      </w:r>
      <w:r w:rsidRPr="00763DD1">
        <w:rPr>
          <w:b/>
          <w:bCs/>
        </w:rPr>
        <w:t>dữ liệu và ứng dụng</w:t>
      </w:r>
      <w:r w:rsidRPr="00763DD1">
        <w:t xml:space="preserve"> chạy trên hạ tầng đó để phục vụ người dùng cuối.</w:t>
      </w:r>
    </w:p>
    <w:p w14:paraId="1D84F751" w14:textId="77777777" w:rsidR="00763DD1" w:rsidRPr="00763DD1" w:rsidRDefault="00763DD1" w:rsidP="00763DD1">
      <w:r w:rsidRPr="00763DD1">
        <w:pict w14:anchorId="3C158E7A">
          <v:rect id="_x0000_i1078" style="width:0;height:1.5pt" o:hralign="center" o:hrstd="t" o:hr="t" fillcolor="#a0a0a0" stroked="f"/>
        </w:pict>
      </w:r>
    </w:p>
    <w:p w14:paraId="111091FB" w14:textId="77777777" w:rsidR="00763DD1" w:rsidRPr="00763DD1" w:rsidRDefault="00763DD1" w:rsidP="00763DD1">
      <w:pPr>
        <w:rPr>
          <w:b/>
          <w:bCs/>
        </w:rPr>
      </w:pPr>
      <w:r w:rsidRPr="00763DD1">
        <w:rPr>
          <w:b/>
          <w:bCs/>
        </w:rPr>
        <w:t>5. ỨNG DỤNG THỰC TẾ</w:t>
      </w:r>
    </w:p>
    <w:p w14:paraId="43BCFC76" w14:textId="77777777" w:rsidR="00763DD1" w:rsidRPr="00763DD1" w:rsidRDefault="00763DD1" w:rsidP="00763DD1">
      <w:pPr>
        <w:numPr>
          <w:ilvl w:val="0"/>
          <w:numId w:val="5"/>
        </w:numPr>
      </w:pPr>
      <w:r w:rsidRPr="00763DD1">
        <w:rPr>
          <w:b/>
          <w:bCs/>
        </w:rPr>
        <w:t>Sàn thương mại điện tử:</w:t>
      </w:r>
      <w:r w:rsidRPr="00763DD1">
        <w:t xml:space="preserve"> Các nền tảng như Shopee, Tiki... quản lý hàng triệu giao dịch và người dùng mỗi ngày.</w:t>
      </w:r>
    </w:p>
    <w:p w14:paraId="442E1023" w14:textId="77777777" w:rsidR="00763DD1" w:rsidRPr="00763DD1" w:rsidRDefault="00763DD1" w:rsidP="00763DD1">
      <w:pPr>
        <w:numPr>
          <w:ilvl w:val="0"/>
          <w:numId w:val="5"/>
        </w:numPr>
      </w:pPr>
      <w:r w:rsidRPr="00763DD1">
        <w:rPr>
          <w:b/>
          <w:bCs/>
        </w:rPr>
        <w:t>Ứng dụng đặt xe công nghệ:</w:t>
      </w:r>
      <w:r w:rsidRPr="00763DD1">
        <w:t xml:space="preserve"> Hệ thống điều phối xe, tính cước phí và quản lý tài xế theo thời gian thực (Grab, Gojek).</w:t>
      </w:r>
    </w:p>
    <w:p w14:paraId="362DDD51" w14:textId="77777777" w:rsidR="00763DD1" w:rsidRPr="00763DD1" w:rsidRDefault="00763DD1" w:rsidP="00763DD1">
      <w:pPr>
        <w:numPr>
          <w:ilvl w:val="0"/>
          <w:numId w:val="5"/>
        </w:numPr>
      </w:pPr>
      <w:r w:rsidRPr="00763DD1">
        <w:rPr>
          <w:b/>
          <w:bCs/>
        </w:rPr>
        <w:t>Hệ thống quản trị doanh nghiệp (ERP):</w:t>
      </w:r>
      <w:r w:rsidRPr="00763DD1">
        <w:t xml:space="preserve"> "Bộ não" quản lý toàn bộ nguồn lực: nhân sự, tài chính, kho bãi... của các tập đoàn lớn.</w:t>
      </w:r>
    </w:p>
    <w:p w14:paraId="189034A9" w14:textId="77777777" w:rsidR="00763DD1" w:rsidRPr="00763DD1" w:rsidRDefault="00763DD1" w:rsidP="00763DD1">
      <w:pPr>
        <w:numPr>
          <w:ilvl w:val="0"/>
          <w:numId w:val="5"/>
        </w:numPr>
      </w:pPr>
      <w:r w:rsidRPr="00763DD1">
        <w:rPr>
          <w:b/>
          <w:bCs/>
        </w:rPr>
        <w:t>Mạng xã hội:</w:t>
      </w:r>
      <w:r w:rsidRPr="00763DD1">
        <w:t xml:space="preserve"> Xử lý và lưu trữ lượng tương tác khổng lồ, gợi ý nội dung (Facebook, Zalo).</w:t>
      </w:r>
    </w:p>
    <w:p w14:paraId="6F40EEC4" w14:textId="77777777" w:rsidR="00763DD1" w:rsidRPr="00763DD1" w:rsidRDefault="00763DD1" w:rsidP="00763DD1">
      <w:pPr>
        <w:numPr>
          <w:ilvl w:val="0"/>
          <w:numId w:val="5"/>
        </w:numPr>
      </w:pPr>
      <w:r w:rsidRPr="00763DD1">
        <w:rPr>
          <w:b/>
          <w:bCs/>
        </w:rPr>
        <w:t>Tài chính &amp; E-banking:</w:t>
      </w:r>
      <w:r w:rsidRPr="00763DD1">
        <w:t xml:space="preserve"> Các ứng dụng ngân hàng số, ví điện tử, thanh toán không tiền mặt an toàn.</w:t>
      </w:r>
    </w:p>
    <w:p w14:paraId="2914B7F6" w14:textId="77777777" w:rsidR="00763DD1" w:rsidRPr="00763DD1" w:rsidRDefault="00763DD1" w:rsidP="00763DD1">
      <w:pPr>
        <w:numPr>
          <w:ilvl w:val="0"/>
          <w:numId w:val="5"/>
        </w:numPr>
      </w:pPr>
      <w:r w:rsidRPr="00763DD1">
        <w:rPr>
          <w:b/>
          <w:bCs/>
        </w:rPr>
        <w:t>Quản lý chuỗi cung ứng:</w:t>
      </w:r>
      <w:r w:rsidRPr="00763DD1">
        <w:t xml:space="preserve"> Theo dõi hành trình sản phẩm từ nhà máy đến tay người tiêu dùng, tối ưu hóa Logistics.</w:t>
      </w:r>
    </w:p>
    <w:p w14:paraId="1AE21B6E" w14:textId="77777777" w:rsidR="00763DD1" w:rsidRPr="00763DD1" w:rsidRDefault="00763DD1" w:rsidP="00763DD1">
      <w:r w:rsidRPr="00763DD1">
        <w:pict w14:anchorId="2207A248">
          <v:rect id="_x0000_i1079" style="width:0;height:1.5pt" o:hralign="center" o:hrstd="t" o:hr="t" fillcolor="#a0a0a0" stroked="f"/>
        </w:pict>
      </w:r>
    </w:p>
    <w:p w14:paraId="6F43143D" w14:textId="77777777" w:rsidR="00763DD1" w:rsidRPr="00763DD1" w:rsidRDefault="00763DD1" w:rsidP="00763DD1">
      <w:pPr>
        <w:rPr>
          <w:b/>
          <w:bCs/>
        </w:rPr>
      </w:pPr>
      <w:r w:rsidRPr="00763DD1">
        <w:rPr>
          <w:b/>
          <w:bCs/>
        </w:rPr>
        <w:t>6. SỰ NGHIỆP "CẤT CÁNH" VỚI CÁC VAI TRÒ</w:t>
      </w:r>
    </w:p>
    <w:p w14:paraId="7B6C5AB9" w14:textId="77777777" w:rsidR="00763DD1" w:rsidRPr="00763DD1" w:rsidRDefault="00763DD1" w:rsidP="00763DD1">
      <w:pPr>
        <w:numPr>
          <w:ilvl w:val="0"/>
          <w:numId w:val="6"/>
        </w:numPr>
      </w:pPr>
      <w:r w:rsidRPr="00763DD1">
        <w:rPr>
          <w:b/>
          <w:bCs/>
        </w:rPr>
        <w:t>Chuyên viên Phân tích Nghiệp vụ (BA):</w:t>
      </w:r>
      <w:r w:rsidRPr="00763DD1">
        <w:t xml:space="preserve"> Cầu nối quan trọng, xác định yêu cầu của doanh nghiệp và chuyển ngữ cho đội kỹ thuật.</w:t>
      </w:r>
    </w:p>
    <w:p w14:paraId="06E16113" w14:textId="77777777" w:rsidR="00763DD1" w:rsidRPr="00763DD1" w:rsidRDefault="00763DD1" w:rsidP="00763DD1">
      <w:pPr>
        <w:numPr>
          <w:ilvl w:val="0"/>
          <w:numId w:val="6"/>
        </w:numPr>
      </w:pPr>
      <w:r w:rsidRPr="00763DD1">
        <w:rPr>
          <w:b/>
          <w:bCs/>
        </w:rPr>
        <w:t>Quản trị viên CSDL (DBA):</w:t>
      </w:r>
      <w:r w:rsidRPr="00763DD1">
        <w:t xml:space="preserve"> Chịu trách nhiệm vận hành, bảo mật và backup hệ thống dữ liệu cốt lõi.</w:t>
      </w:r>
    </w:p>
    <w:p w14:paraId="0F55BEBE" w14:textId="77777777" w:rsidR="00763DD1" w:rsidRPr="00763DD1" w:rsidRDefault="00763DD1" w:rsidP="00763DD1">
      <w:pPr>
        <w:numPr>
          <w:ilvl w:val="0"/>
          <w:numId w:val="6"/>
        </w:numPr>
      </w:pPr>
      <w:r w:rsidRPr="00763DD1">
        <w:rPr>
          <w:b/>
          <w:bCs/>
        </w:rPr>
        <w:t>Chuyên viên Phân tích Dữ liệu (DA):</w:t>
      </w:r>
      <w:r w:rsidRPr="00763DD1">
        <w:t xml:space="preserve"> Biến dữ liệu thô thành báo cáo, dashboard hỗ trợ ra quyết định kinh doanh.</w:t>
      </w:r>
    </w:p>
    <w:p w14:paraId="67833246" w14:textId="77777777" w:rsidR="00763DD1" w:rsidRPr="00763DD1" w:rsidRDefault="00763DD1" w:rsidP="00763DD1">
      <w:pPr>
        <w:numPr>
          <w:ilvl w:val="0"/>
          <w:numId w:val="6"/>
        </w:numPr>
      </w:pPr>
      <w:r w:rsidRPr="00763DD1">
        <w:rPr>
          <w:b/>
          <w:bCs/>
        </w:rPr>
        <w:t>Kỹ sư Dữ liệu (Data Engineer):</w:t>
      </w:r>
      <w:r w:rsidRPr="00763DD1">
        <w:t xml:space="preserve"> Xây dựng kiến trúc dữ liệu, đường ống xử lý dữ liệu lớn (Big Data).</w:t>
      </w:r>
    </w:p>
    <w:p w14:paraId="2F2C8A90" w14:textId="77777777" w:rsidR="00763DD1" w:rsidRPr="00763DD1" w:rsidRDefault="00763DD1" w:rsidP="00763DD1">
      <w:pPr>
        <w:numPr>
          <w:ilvl w:val="0"/>
          <w:numId w:val="6"/>
        </w:numPr>
      </w:pPr>
      <w:r w:rsidRPr="00763DD1">
        <w:rPr>
          <w:b/>
          <w:bCs/>
        </w:rPr>
        <w:t>Nhà Khoa học Dữ liệu (Data Scientist):</w:t>
      </w:r>
      <w:r w:rsidRPr="00763DD1">
        <w:t xml:space="preserve"> Áp dụng thuật toán cao cấp để dự báo xu hướng và tìm kiếm insight sâu.</w:t>
      </w:r>
    </w:p>
    <w:p w14:paraId="5ACC75B3" w14:textId="77777777" w:rsidR="00763DD1" w:rsidRPr="00763DD1" w:rsidRDefault="00763DD1" w:rsidP="00763DD1">
      <w:pPr>
        <w:numPr>
          <w:ilvl w:val="0"/>
          <w:numId w:val="6"/>
        </w:numPr>
      </w:pPr>
      <w:r w:rsidRPr="00763DD1">
        <w:rPr>
          <w:b/>
          <w:bCs/>
        </w:rPr>
        <w:t>Giám đốc Thông tin (CIO):</w:t>
      </w:r>
      <w:r w:rsidRPr="00763DD1">
        <w:t xml:space="preserve"> Lãnh đạo cấp cao, hoạch định chiến lược công nghệ thông tin cho toàn doanh nghiệp.</w:t>
      </w:r>
    </w:p>
    <w:p w14:paraId="70CC477D" w14:textId="77777777" w:rsidR="00763DD1" w:rsidRPr="00763DD1" w:rsidRDefault="00763DD1" w:rsidP="00763DD1">
      <w:r w:rsidRPr="00763DD1">
        <w:pict w14:anchorId="19E97455">
          <v:rect id="_x0000_i1080" style="width:0;height:1.5pt" o:hralign="center" o:hrstd="t" o:hr="t" fillcolor="#a0a0a0" stroked="f"/>
        </w:pict>
      </w:r>
    </w:p>
    <w:p w14:paraId="67DF8317" w14:textId="77777777" w:rsidR="00763DD1" w:rsidRPr="00763DD1" w:rsidRDefault="00763DD1" w:rsidP="00763DD1">
      <w:pPr>
        <w:rPr>
          <w:b/>
          <w:bCs/>
        </w:rPr>
      </w:pPr>
      <w:r w:rsidRPr="00763DD1">
        <w:rPr>
          <w:b/>
          <w:bCs/>
        </w:rPr>
        <w:t>7. VÌ SAO NÊN CHỌN HTTT TẠI FIT@HCMUS?</w:t>
      </w:r>
    </w:p>
    <w:p w14:paraId="04B4ECCA" w14:textId="77777777" w:rsidR="00763DD1" w:rsidRPr="00763DD1" w:rsidRDefault="00763DD1" w:rsidP="00763DD1">
      <w:pPr>
        <w:numPr>
          <w:ilvl w:val="0"/>
          <w:numId w:val="7"/>
        </w:numPr>
      </w:pPr>
      <w:r w:rsidRPr="00763DD1">
        <w:rPr>
          <w:b/>
          <w:bCs/>
        </w:rPr>
        <w:t>Chất lượng đào tạo hàng đầu:</w:t>
      </w:r>
      <w:r w:rsidRPr="00763DD1">
        <w:t xml:space="preserve"> Chương trình đạt chuẩn kiểm định quốc tế AUN-QA, luôn cập nhật các công nghệ hot nhất thị trường.</w:t>
      </w:r>
    </w:p>
    <w:p w14:paraId="2BECB649" w14:textId="77777777" w:rsidR="00763DD1" w:rsidRPr="00763DD1" w:rsidRDefault="00763DD1" w:rsidP="00763DD1">
      <w:pPr>
        <w:numPr>
          <w:ilvl w:val="0"/>
          <w:numId w:val="7"/>
        </w:numPr>
      </w:pPr>
      <w:r w:rsidRPr="00763DD1">
        <w:rPr>
          <w:b/>
          <w:bCs/>
        </w:rPr>
        <w:t>Mạng lưới doanh nghiệp rộng mở:</w:t>
      </w:r>
      <w:r w:rsidRPr="00763DD1">
        <w:t xml:space="preserve"> Hợp tác chặt chẽ với nhiều công ty công nghệ và tập đoàn lớn, mang lại cơ hội thực tập và việc làm phong phú.</w:t>
      </w:r>
    </w:p>
    <w:p w14:paraId="3319CB23" w14:textId="77777777" w:rsidR="00763DD1" w:rsidRPr="00763DD1" w:rsidRDefault="00763DD1" w:rsidP="00763DD1">
      <w:pPr>
        <w:numPr>
          <w:ilvl w:val="0"/>
          <w:numId w:val="7"/>
        </w:numPr>
      </w:pPr>
      <w:r w:rsidRPr="00763DD1">
        <w:rPr>
          <w:b/>
          <w:bCs/>
        </w:rPr>
        <w:t>Môi trường năng động:</w:t>
      </w:r>
      <w:r w:rsidRPr="00763DD1">
        <w:t xml:space="preserve"> Sinh viên được tham gia nhiều CLB chuyên môn, cuộc thi học thuật và rèn luyện kỹ năng mềm toàn diện.</w:t>
      </w:r>
    </w:p>
    <w:p w14:paraId="458B70CB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5AA"/>
    <w:multiLevelType w:val="multilevel"/>
    <w:tmpl w:val="605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C1A61"/>
    <w:multiLevelType w:val="multilevel"/>
    <w:tmpl w:val="80A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10132"/>
    <w:multiLevelType w:val="multilevel"/>
    <w:tmpl w:val="00F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747D9"/>
    <w:multiLevelType w:val="multilevel"/>
    <w:tmpl w:val="48CC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75FED"/>
    <w:multiLevelType w:val="multilevel"/>
    <w:tmpl w:val="A308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00798"/>
    <w:multiLevelType w:val="multilevel"/>
    <w:tmpl w:val="F05C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8667AB"/>
    <w:multiLevelType w:val="multilevel"/>
    <w:tmpl w:val="D3E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15471">
    <w:abstractNumId w:val="6"/>
  </w:num>
  <w:num w:numId="2" w16cid:durableId="1136994130">
    <w:abstractNumId w:val="4"/>
  </w:num>
  <w:num w:numId="3" w16cid:durableId="1915819280">
    <w:abstractNumId w:val="2"/>
  </w:num>
  <w:num w:numId="4" w16cid:durableId="1289584028">
    <w:abstractNumId w:val="3"/>
  </w:num>
  <w:num w:numId="5" w16cid:durableId="246351444">
    <w:abstractNumId w:val="1"/>
  </w:num>
  <w:num w:numId="6" w16cid:durableId="945238329">
    <w:abstractNumId w:val="5"/>
  </w:num>
  <w:num w:numId="7" w16cid:durableId="16956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A9"/>
    <w:rsid w:val="007201A9"/>
    <w:rsid w:val="0074622D"/>
    <w:rsid w:val="00763DD1"/>
    <w:rsid w:val="00901D7C"/>
    <w:rsid w:val="00F4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E4FA7-6F6B-44B4-B8BE-CE244E4BC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2</cp:revision>
  <dcterms:created xsi:type="dcterms:W3CDTF">2025-12-09T15:55:00Z</dcterms:created>
  <dcterms:modified xsi:type="dcterms:W3CDTF">2025-12-09T15:55:00Z</dcterms:modified>
</cp:coreProperties>
</file>