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Default="000651FE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5CB29EE3" w14:textId="77777777" w:rsidR="00097428" w:rsidRDefault="000651F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4B866220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3058649A" w14:textId="77777777" w:rsidR="00097428" w:rsidRDefault="000651FE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A1831E6" w14:textId="77777777" w:rsidR="00097428" w:rsidRDefault="000651FE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MÔN: HQT CSDL</w:t>
      </w:r>
    </w:p>
    <w:p w14:paraId="1D3F291C" w14:textId="1F39ABBB" w:rsidR="00097428" w:rsidRDefault="00777312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Nhóm: </w:t>
      </w:r>
      <w:r w:rsidR="006F663A">
        <w:rPr>
          <w:sz w:val="26"/>
          <w:szCs w:val="26"/>
        </w:rPr>
        <w:t>8 T</w:t>
      </w:r>
      <w:r w:rsidR="000651FE">
        <w:rPr>
          <w:sz w:val="26"/>
          <w:szCs w:val="26"/>
        </w:rPr>
        <w:t xml:space="preserve">hực hiện đề tài: </w:t>
      </w:r>
      <w:r w:rsidR="006F663A" w:rsidRPr="006F663A">
        <w:rPr>
          <w:sz w:val="26"/>
          <w:szCs w:val="26"/>
        </w:rPr>
        <w:t>A Comparative Study of NoSQL and Relational Database</w:t>
      </w: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6"/>
        <w:gridCol w:w="1890"/>
        <w:gridCol w:w="1620"/>
        <w:gridCol w:w="2700"/>
        <w:gridCol w:w="1431"/>
        <w:gridCol w:w="1854"/>
      </w:tblGrid>
      <w:tr w:rsidR="00EA51A7" w14:paraId="7C637708" w14:textId="77777777" w:rsidTr="00EA51A7">
        <w:tc>
          <w:tcPr>
            <w:tcW w:w="2689" w:type="dxa"/>
            <w:shd w:val="clear" w:color="auto" w:fill="auto"/>
            <w:vAlign w:val="center"/>
          </w:tcPr>
          <w:p w14:paraId="1B18E7DF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2584218B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9078891" w14:textId="74301AF3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10F0FED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9E2A422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56BF6632" w14:textId="77777777" w:rsidR="00EA51A7" w:rsidRDefault="00EA51A7" w:rsidP="003171C4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1854" w:type="dxa"/>
            <w:vAlign w:val="center"/>
          </w:tcPr>
          <w:p w14:paraId="07C06EB3" w14:textId="77777777" w:rsidR="00EA51A7" w:rsidRDefault="00EA51A7" w:rsidP="003171C4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EA51A7" w14:paraId="0A192278" w14:textId="77777777" w:rsidTr="00EA51A7">
        <w:tc>
          <w:tcPr>
            <w:tcW w:w="2689" w:type="dxa"/>
            <w:shd w:val="clear" w:color="auto" w:fill="auto"/>
          </w:tcPr>
          <w:p w14:paraId="0EDA5BFB" w14:textId="17034D4E" w:rsidR="00EA51A7" w:rsidRDefault="00EA51A7" w:rsidP="003171C4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Long Vũ</w:t>
            </w:r>
          </w:p>
        </w:tc>
        <w:tc>
          <w:tcPr>
            <w:tcW w:w="1986" w:type="dxa"/>
            <w:shd w:val="clear" w:color="auto" w:fill="auto"/>
          </w:tcPr>
          <w:p w14:paraId="6A075937" w14:textId="45CD0FE6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16/11/2002</w:t>
            </w:r>
          </w:p>
        </w:tc>
        <w:tc>
          <w:tcPr>
            <w:tcW w:w="1890" w:type="dxa"/>
            <w:shd w:val="clear" w:color="auto" w:fill="auto"/>
          </w:tcPr>
          <w:p w14:paraId="36F67330" w14:textId="74E4CB14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0950080119</w:t>
            </w:r>
          </w:p>
        </w:tc>
        <w:tc>
          <w:tcPr>
            <w:tcW w:w="1620" w:type="dxa"/>
            <w:shd w:val="clear" w:color="auto" w:fill="auto"/>
          </w:tcPr>
          <w:p w14:paraId="27ADDAF8" w14:textId="5CCE0E05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53B63076" w14:textId="03F1DD2E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0F6E0CF1" w14:textId="59FE0118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sz w:val="26"/>
                <w:szCs w:val="26"/>
              </w:rPr>
              <w:t>34%</w:t>
            </w:r>
          </w:p>
        </w:tc>
        <w:tc>
          <w:tcPr>
            <w:tcW w:w="1854" w:type="dxa"/>
          </w:tcPr>
          <w:p w14:paraId="0BF32683" w14:textId="6A331E6D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Nhóm trưởng</w:t>
            </w:r>
          </w:p>
        </w:tc>
      </w:tr>
      <w:tr w:rsidR="00EA51A7" w14:paraId="7092B330" w14:textId="77777777" w:rsidTr="00EA51A7">
        <w:tc>
          <w:tcPr>
            <w:tcW w:w="2689" w:type="dxa"/>
            <w:shd w:val="clear" w:color="auto" w:fill="auto"/>
          </w:tcPr>
          <w:p w14:paraId="014C15E3" w14:textId="75E245C3" w:rsidR="00EA51A7" w:rsidRDefault="00EA51A7" w:rsidP="003171C4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Quốc Huy</w:t>
            </w:r>
          </w:p>
        </w:tc>
        <w:tc>
          <w:tcPr>
            <w:tcW w:w="1986" w:type="dxa"/>
            <w:shd w:val="clear" w:color="auto" w:fill="auto"/>
          </w:tcPr>
          <w:p w14:paraId="5EF05318" w14:textId="739937EA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52E2B">
              <w:rPr>
                <w:sz w:val="26"/>
                <w:szCs w:val="26"/>
              </w:rPr>
              <w:t xml:space="preserve">27/07/2002 </w:t>
            </w:r>
          </w:p>
        </w:tc>
        <w:tc>
          <w:tcPr>
            <w:tcW w:w="1890" w:type="dxa"/>
            <w:shd w:val="clear" w:color="auto" w:fill="auto"/>
          </w:tcPr>
          <w:p w14:paraId="44B0B150" w14:textId="7747C7F5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52E2B">
              <w:rPr>
                <w:sz w:val="26"/>
                <w:szCs w:val="26"/>
              </w:rPr>
              <w:t>0950080124</w:t>
            </w:r>
          </w:p>
        </w:tc>
        <w:tc>
          <w:tcPr>
            <w:tcW w:w="1620" w:type="dxa"/>
            <w:shd w:val="clear" w:color="auto" w:fill="auto"/>
          </w:tcPr>
          <w:p w14:paraId="498F1717" w14:textId="44A1EE9F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11759CB5" w14:textId="1BB9F915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68098CF0" w14:textId="5169B925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33%</w:t>
            </w:r>
          </w:p>
        </w:tc>
        <w:tc>
          <w:tcPr>
            <w:tcW w:w="1854" w:type="dxa"/>
          </w:tcPr>
          <w:p w14:paraId="5170D470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EA51A7" w14:paraId="451EDB50" w14:textId="77777777" w:rsidTr="00EA51A7">
        <w:tc>
          <w:tcPr>
            <w:tcW w:w="2689" w:type="dxa"/>
            <w:shd w:val="clear" w:color="auto" w:fill="auto"/>
          </w:tcPr>
          <w:p w14:paraId="46F124DC" w14:textId="0E9DA458" w:rsidR="00EA51A7" w:rsidRDefault="00EA51A7" w:rsidP="003171C4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Vũ Nguyên</w:t>
            </w:r>
          </w:p>
        </w:tc>
        <w:tc>
          <w:tcPr>
            <w:tcW w:w="1986" w:type="dxa"/>
            <w:shd w:val="clear" w:color="auto" w:fill="auto"/>
          </w:tcPr>
          <w:p w14:paraId="2C1FDF78" w14:textId="22832081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171C4">
              <w:rPr>
                <w:sz w:val="26"/>
                <w:szCs w:val="26"/>
              </w:rPr>
              <w:t>12/3/2002</w:t>
            </w:r>
          </w:p>
        </w:tc>
        <w:tc>
          <w:tcPr>
            <w:tcW w:w="1890" w:type="dxa"/>
            <w:shd w:val="clear" w:color="auto" w:fill="auto"/>
          </w:tcPr>
          <w:p w14:paraId="5DCCC660" w14:textId="79F3AFD3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171C4">
              <w:rPr>
                <w:sz w:val="26"/>
                <w:szCs w:val="26"/>
              </w:rPr>
              <w:t>0950080155</w:t>
            </w:r>
          </w:p>
        </w:tc>
        <w:tc>
          <w:tcPr>
            <w:tcW w:w="1620" w:type="dxa"/>
            <w:shd w:val="clear" w:color="auto" w:fill="auto"/>
          </w:tcPr>
          <w:p w14:paraId="13E32B2B" w14:textId="6D40629F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0CFBBF61" w14:textId="48955E84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30E9ACE7" w14:textId="76F31EB6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33%</w:t>
            </w:r>
          </w:p>
        </w:tc>
        <w:tc>
          <w:tcPr>
            <w:tcW w:w="1854" w:type="dxa"/>
          </w:tcPr>
          <w:p w14:paraId="0F9AEA65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EA51A7" w14:paraId="0676AF6A" w14:textId="77777777" w:rsidTr="00EA51A7">
        <w:tc>
          <w:tcPr>
            <w:tcW w:w="2689" w:type="dxa"/>
            <w:shd w:val="clear" w:color="auto" w:fill="auto"/>
          </w:tcPr>
          <w:p w14:paraId="4BD075DC" w14:textId="6AD1F9FD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86" w:type="dxa"/>
            <w:shd w:val="clear" w:color="auto" w:fill="auto"/>
          </w:tcPr>
          <w:p w14:paraId="1746650C" w14:textId="0A2AFE0D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029F34F6" w14:textId="52F4152A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30BF6C4D" w14:textId="27DF5AE1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</w:tcPr>
          <w:p w14:paraId="3AAAA2E3" w14:textId="73E8870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shd w:val="clear" w:color="auto" w:fill="9CC3E5"/>
          </w:tcPr>
          <w:p w14:paraId="3F37B1EF" w14:textId="225FD419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56B20500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</w:tbl>
    <w:p w14:paraId="6508CD74" w14:textId="77777777" w:rsidR="00097428" w:rsidRDefault="000651FE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BD0DFB6" w14:textId="77777777" w:rsidR="00452E2B" w:rsidRDefault="000651FE" w:rsidP="00452E2B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</w:t>
      </w:r>
      <w:r w:rsidR="00452E2B">
        <w:rPr>
          <w:sz w:val="26"/>
          <w:szCs w:val="26"/>
        </w:rPr>
        <w:t>Thứ hai, ngày 14  tháng 11 năm 2022</w:t>
      </w:r>
    </w:p>
    <w:p w14:paraId="5AA042E7" w14:textId="347E2DEE" w:rsidR="00097428" w:rsidRDefault="000651FE" w:rsidP="00452E2B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Tên đề tài: </w:t>
      </w:r>
      <w:r w:rsidR="00EA51A7" w:rsidRPr="006F663A">
        <w:rPr>
          <w:sz w:val="26"/>
          <w:szCs w:val="26"/>
        </w:rPr>
        <w:t>A Comparative Study of NoSQL and Relational Database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2E327927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097428" w14:paraId="1D1A91FC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CB5ED5E" w14:textId="33A44C73" w:rsidR="00097428" w:rsidRDefault="00452E2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6F663A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/11/2022</w:t>
            </w:r>
          </w:p>
        </w:tc>
        <w:tc>
          <w:tcPr>
            <w:tcW w:w="7095" w:type="dxa"/>
            <w:shd w:val="clear" w:color="auto" w:fill="auto"/>
          </w:tcPr>
          <w:p w14:paraId="65563CAA" w14:textId="77777777" w:rsidR="006F663A" w:rsidRDefault="006F663A" w:rsidP="006F663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Tìm hiểu:</w:t>
            </w:r>
          </w:p>
          <w:p w14:paraId="38623088" w14:textId="77777777" w:rsidR="006F663A" w:rsidRDefault="006F663A" w:rsidP="006F663A">
            <w:pPr>
              <w:pStyle w:val="NormalWeb"/>
              <w:spacing w:before="0" w:beforeAutospacing="0" w:after="0" w:afterAutospacing="0"/>
              <w:ind w:left="360"/>
              <w:jc w:val="both"/>
            </w:pPr>
            <w:r>
              <w:rPr>
                <w:color w:val="000000"/>
                <w:sz w:val="26"/>
                <w:szCs w:val="26"/>
              </w:rPr>
              <w:t>- Dịch sơ lược nội dung</w:t>
            </w:r>
          </w:p>
          <w:p w14:paraId="29ECA507" w14:textId="56EDD966" w:rsidR="006F663A" w:rsidRDefault="006F663A" w:rsidP="006F663A">
            <w:pPr>
              <w:pStyle w:val="NormalWeb"/>
              <w:spacing w:before="0" w:beforeAutospacing="0" w:after="0" w:afterAutospacing="0"/>
              <w:ind w:left="360"/>
              <w:jc w:val="both"/>
            </w:pPr>
            <w:r>
              <w:rPr>
                <w:color w:val="000000"/>
                <w:sz w:val="26"/>
                <w:szCs w:val="26"/>
              </w:rPr>
              <w:t>- Phân công cho từng thành viên dịch thuật các phần của bài báo và nắm sơ lược</w:t>
            </w:r>
            <w:r w:rsidR="00EA51A7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7A6006A9" w14:textId="3AE103A9" w:rsidR="00097428" w:rsidRPr="00452E2B" w:rsidRDefault="00097428" w:rsidP="006F663A">
            <w:pPr>
              <w:pStyle w:val="ListParagraph"/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097428" w14:paraId="36CFCFF6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1F5F3A2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6BE4955" w14:textId="3AAF3463" w:rsidR="00097428" w:rsidRDefault="006F663A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17/11/2022</w:t>
            </w:r>
          </w:p>
        </w:tc>
        <w:tc>
          <w:tcPr>
            <w:tcW w:w="7095" w:type="dxa"/>
            <w:shd w:val="clear" w:color="auto" w:fill="auto"/>
          </w:tcPr>
          <w:p w14:paraId="0D100B89" w14:textId="0D4E110C" w:rsidR="00097428" w:rsidRDefault="006F663A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github và đăng tải lên github</w:t>
            </w:r>
          </w:p>
        </w:tc>
        <w:tc>
          <w:tcPr>
            <w:tcW w:w="3495" w:type="dxa"/>
            <w:shd w:val="clear" w:color="auto" w:fill="auto"/>
          </w:tcPr>
          <w:p w14:paraId="3B974F73" w14:textId="77777777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06D468D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9D3CA0E" w14:textId="3B3870DB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160" w:type="dxa"/>
            <w:shd w:val="clear" w:color="auto" w:fill="auto"/>
          </w:tcPr>
          <w:p w14:paraId="5CFB52D3" w14:textId="24E6540E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0A55D64" w14:textId="3136F874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2FC9F04" w14:textId="77777777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…./….</w:t>
            </w:r>
            <w:r w:rsidR="000651FE">
              <w:rPr>
                <w:sz w:val="26"/>
                <w:szCs w:val="26"/>
              </w:rPr>
              <w:t>/2022</w:t>
            </w:r>
          </w:p>
          <w:p w14:paraId="50E496D5" w14:textId="1DAA6876" w:rsidR="0048594D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C7B37F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4E1F606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4C2A03F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 w:rsidRPr="00F512EE">
              <w:rPr>
                <w:i/>
                <w:iCs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0850A4F9" w14:textId="77777777" w:rsidTr="00881399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CFB1B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3C2686BC" w:rsidR="00865E1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2053FBB7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8D597B6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529DD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2320CDB" w14:textId="2D0BA5FA" w:rsidR="00865E1E" w:rsidRPr="00F512E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…../…./2022</w:t>
            </w:r>
          </w:p>
          <w:p w14:paraId="160DCE20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AA95E3E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E914857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69106F2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69B1DB5F" w14:textId="77777777" w:rsidTr="00881399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906B8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78F9729" w14:textId="0B61DDD5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1B5B787" w14:textId="77777777" w:rsidTr="00881399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39C39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E128B1F" w14:textId="77777777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9185847" w14:textId="4487F0FF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…../…../…..</w:t>
            </w:r>
          </w:p>
          <w:p w14:paraId="276E68B9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711397BF" w14:textId="17B16FBA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 w14:paraId="51B45859" w14:textId="29490362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79FD1B88" w14:textId="77777777" w:rsidR="00097428" w:rsidRDefault="000651FE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049C36AE" w:rsidR="00097428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Thứ …</w:t>
            </w:r>
            <w:r w:rsidR="006F663A">
              <w:rPr>
                <w:i/>
                <w:sz w:val="26"/>
                <w:szCs w:val="26"/>
              </w:rPr>
              <w:t>3</w:t>
            </w:r>
            <w:r>
              <w:rPr>
                <w:i/>
                <w:sz w:val="26"/>
                <w:szCs w:val="26"/>
              </w:rPr>
              <w:t>.</w:t>
            </w:r>
            <w:r w:rsidR="00332D3B">
              <w:rPr>
                <w:i/>
                <w:sz w:val="26"/>
                <w:szCs w:val="26"/>
              </w:rPr>
              <w:t xml:space="preserve"> , ngày 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6F663A">
              <w:rPr>
                <w:i/>
                <w:sz w:val="26"/>
                <w:szCs w:val="26"/>
              </w:rPr>
              <w:t>15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>tháng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</w:t>
            </w:r>
            <w:r w:rsidR="006F663A">
              <w:rPr>
                <w:i/>
                <w:sz w:val="26"/>
                <w:szCs w:val="26"/>
              </w:rPr>
              <w:t>11</w:t>
            </w:r>
            <w:r>
              <w:rPr>
                <w:i/>
                <w:sz w:val="26"/>
                <w:szCs w:val="26"/>
              </w:rPr>
              <w:t>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 xml:space="preserve"> năm 202</w:t>
            </w:r>
            <w:r w:rsidR="00865E1E">
              <w:rPr>
                <w:i/>
                <w:sz w:val="26"/>
                <w:szCs w:val="26"/>
              </w:rPr>
              <w:t xml:space="preserve">2  </w:t>
            </w:r>
          </w:p>
          <w:p w14:paraId="3EBD86CE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07E951EC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lastRenderedPageBreak/>
              <w:t>(Ký và ghi rõ họ tên)</w:t>
            </w:r>
          </w:p>
          <w:p w14:paraId="58AF92F7" w14:textId="19864AAA" w:rsidR="00332D3B" w:rsidRDefault="006F663A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VŨ</w:t>
            </w:r>
            <w:r w:rsidR="00332D3B">
              <w:rPr>
                <w:i/>
                <w:sz w:val="26"/>
                <w:szCs w:val="26"/>
              </w:rPr>
              <w:t xml:space="preserve"> </w:t>
            </w:r>
          </w:p>
          <w:p w14:paraId="1CF89058" w14:textId="3BE7BD0F" w:rsidR="00332D3B" w:rsidRDefault="00332D3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00F79CD1" w14:textId="77777777" w:rsidR="00097428" w:rsidRDefault="00097428"/>
    <w:sectPr w:rsidR="00097428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3318" w14:textId="77777777" w:rsidR="00405093" w:rsidRDefault="00405093">
      <w:r>
        <w:separator/>
      </w:r>
    </w:p>
  </w:endnote>
  <w:endnote w:type="continuationSeparator" w:id="0">
    <w:p w14:paraId="273296D3" w14:textId="77777777" w:rsidR="00405093" w:rsidRDefault="0040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7777777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7BDD" w14:textId="77777777" w:rsidR="00405093" w:rsidRDefault="00405093">
      <w:r>
        <w:separator/>
      </w:r>
    </w:p>
  </w:footnote>
  <w:footnote w:type="continuationSeparator" w:id="0">
    <w:p w14:paraId="00A4FBA1" w14:textId="77777777" w:rsidR="00405093" w:rsidRDefault="00405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70BA9"/>
    <w:multiLevelType w:val="hybridMultilevel"/>
    <w:tmpl w:val="CFF0CFD2"/>
    <w:lvl w:ilvl="0" w:tplc="17F0AA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29587">
    <w:abstractNumId w:val="1"/>
  </w:num>
  <w:num w:numId="2" w16cid:durableId="183220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53C71"/>
    <w:rsid w:val="000651FE"/>
    <w:rsid w:val="00097428"/>
    <w:rsid w:val="000B27A1"/>
    <w:rsid w:val="000F7C50"/>
    <w:rsid w:val="002855A8"/>
    <w:rsid w:val="003171C4"/>
    <w:rsid w:val="00332D3B"/>
    <w:rsid w:val="003F43BB"/>
    <w:rsid w:val="00405093"/>
    <w:rsid w:val="004422C9"/>
    <w:rsid w:val="00452E2B"/>
    <w:rsid w:val="0048594D"/>
    <w:rsid w:val="004F7C8C"/>
    <w:rsid w:val="0050292D"/>
    <w:rsid w:val="006F663A"/>
    <w:rsid w:val="00777312"/>
    <w:rsid w:val="00853C2D"/>
    <w:rsid w:val="00865E1E"/>
    <w:rsid w:val="00881399"/>
    <w:rsid w:val="008B35C8"/>
    <w:rsid w:val="009237AA"/>
    <w:rsid w:val="00B3335B"/>
    <w:rsid w:val="00B81EF4"/>
    <w:rsid w:val="00C13EDD"/>
    <w:rsid w:val="00CA0EC3"/>
    <w:rsid w:val="00CD1376"/>
    <w:rsid w:val="00EA51A7"/>
    <w:rsid w:val="00F512EE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52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63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Zero Draged</cp:lastModifiedBy>
  <cp:revision>9</cp:revision>
  <dcterms:created xsi:type="dcterms:W3CDTF">2022-11-14T01:36:00Z</dcterms:created>
  <dcterms:modified xsi:type="dcterms:W3CDTF">2022-11-18T03:58:00Z</dcterms:modified>
</cp:coreProperties>
</file>