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2A59F" w14:textId="77777777" w:rsidR="00FD6B65" w:rsidRDefault="00FD6B65" w:rsidP="00FD6B6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61289A07" w14:textId="77777777" w:rsidR="00FD6B65" w:rsidRDefault="00FD6B65" w:rsidP="00FD6B6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Ордена трудового Красного Знамени федеральное государственное бюджетное</w:t>
      </w:r>
    </w:p>
    <w:p w14:paraId="6DA9F381" w14:textId="77777777" w:rsidR="00FD6B65" w:rsidRDefault="00FD6B65" w:rsidP="00FD6B6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образовательное учреждение высшего образования</w:t>
      </w:r>
    </w:p>
    <w:p w14:paraId="2BEF8A76" w14:textId="77777777" w:rsidR="00FD6B65" w:rsidRDefault="00FD6B65" w:rsidP="00FD6B6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1F9F883E" w14:textId="77777777" w:rsidR="00FD6B65" w:rsidRDefault="00FD6B65" w:rsidP="00FD6B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3A6EEA" w14:textId="77777777" w:rsidR="00FD6B65" w:rsidRDefault="00FD6B65" w:rsidP="00FD6B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Математическая кибернетика и информационные технологии</w:t>
      </w:r>
    </w:p>
    <w:p w14:paraId="4ABDF048" w14:textId="77777777" w:rsidR="00FD6B65" w:rsidRDefault="00FD6B65" w:rsidP="00FD6B65">
      <w:pPr>
        <w:rPr>
          <w:rFonts w:ascii="Times New Roman" w:hAnsi="Times New Roman" w:cs="Times New Roman"/>
        </w:rPr>
      </w:pPr>
    </w:p>
    <w:p w14:paraId="73B7DBDC" w14:textId="77777777" w:rsidR="00FD6B65" w:rsidRDefault="00FD6B65" w:rsidP="00FD6B65">
      <w:pPr>
        <w:rPr>
          <w:rFonts w:ascii="Times New Roman" w:hAnsi="Times New Roman" w:cs="Times New Roman"/>
        </w:rPr>
      </w:pPr>
    </w:p>
    <w:p w14:paraId="6F7A81BA" w14:textId="77777777" w:rsidR="00FD6B65" w:rsidRDefault="00FD6B65" w:rsidP="00FD6B65">
      <w:pPr>
        <w:rPr>
          <w:rFonts w:ascii="Times New Roman" w:hAnsi="Times New Roman" w:cs="Times New Roman"/>
        </w:rPr>
      </w:pPr>
    </w:p>
    <w:p w14:paraId="49CFB1AF" w14:textId="77777777" w:rsidR="00FD6B65" w:rsidRDefault="00FD6B65" w:rsidP="00FD6B65">
      <w:pPr>
        <w:rPr>
          <w:rFonts w:ascii="Times New Roman" w:hAnsi="Times New Roman" w:cs="Times New Roman"/>
          <w:sz w:val="40"/>
          <w:szCs w:val="40"/>
        </w:rPr>
      </w:pPr>
    </w:p>
    <w:p w14:paraId="3FE05CD1" w14:textId="6EACCC19" w:rsidR="00FD6B65" w:rsidRDefault="00FD6B65" w:rsidP="00FD6B65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Лабораторная работа №</w:t>
      </w:r>
      <w:r w:rsidR="00230AB7">
        <w:rPr>
          <w:rFonts w:ascii="Times New Roman" w:hAnsi="Times New Roman" w:cs="Times New Roman"/>
          <w:sz w:val="40"/>
          <w:szCs w:val="40"/>
        </w:rPr>
        <w:t>2</w:t>
      </w:r>
    </w:p>
    <w:p w14:paraId="1D559A64" w14:textId="578A14C0" w:rsidR="00FD6B65" w:rsidRPr="00A904FF" w:rsidRDefault="00C156AB" w:rsidP="00FD6B65">
      <w:pPr>
        <w:spacing w:after="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156AB">
        <w:rPr>
          <w:rFonts w:ascii="Times New Roman" w:hAnsi="Times New Roman" w:cs="Times New Roman"/>
          <w:b/>
          <w:bCs/>
          <w:sz w:val="40"/>
          <w:szCs w:val="40"/>
        </w:rPr>
        <w:t>Инструмент сборки Gradle</w:t>
      </w:r>
    </w:p>
    <w:p w14:paraId="7810A758" w14:textId="77777777" w:rsidR="00FD6B65" w:rsidRDefault="00FD6B65" w:rsidP="00FD6B6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по дисциплине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  <w:t>«Информационные технологии и программирование»</w:t>
      </w:r>
    </w:p>
    <w:p w14:paraId="31F0E3F0" w14:textId="77777777" w:rsidR="00FD6B65" w:rsidRDefault="00FD6B65" w:rsidP="00FD6B6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1654987" w14:textId="77777777" w:rsidR="00FD6B65" w:rsidRDefault="00FD6B65" w:rsidP="00FD6B6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5C283A1" w14:textId="77777777" w:rsidR="00FD6B65" w:rsidRDefault="00FD6B65" w:rsidP="00FD6B6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2408B2F" w14:textId="77777777" w:rsidR="00FD6B65" w:rsidRDefault="00FD6B65" w:rsidP="00FD6B65">
      <w:pPr>
        <w:spacing w:after="0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Выполнил: студент гр. БВТ2403</w:t>
      </w:r>
    </w:p>
    <w:p w14:paraId="71286B4A" w14:textId="124FDA3A" w:rsidR="00FD6B65" w:rsidRDefault="00FD6B65" w:rsidP="00FD6B65">
      <w:pPr>
        <w:spacing w:after="0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Куликов А.А.</w:t>
      </w:r>
    </w:p>
    <w:p w14:paraId="36A8FCF1" w14:textId="77777777" w:rsidR="00FD6B65" w:rsidRDefault="00FD6B65" w:rsidP="00FD6B65">
      <w:pPr>
        <w:spacing w:after="0"/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0BFC7FF2" w14:textId="77777777" w:rsidR="00FD6B65" w:rsidRDefault="00FD6B65" w:rsidP="00FD6B65">
      <w:pPr>
        <w:spacing w:after="0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Руководитель: </w:t>
      </w:r>
    </w:p>
    <w:p w14:paraId="70C52AF2" w14:textId="77777777" w:rsidR="00FD6B65" w:rsidRDefault="00FD6B65" w:rsidP="00FD6B65">
      <w:pPr>
        <w:spacing w:after="0"/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570D836B" w14:textId="77777777" w:rsidR="00FD6B65" w:rsidRDefault="00FD6B65" w:rsidP="00FD6B65">
      <w:pPr>
        <w:spacing w:after="0"/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3C77834D" w14:textId="77777777" w:rsidR="00FD6B65" w:rsidRDefault="00FD6B65" w:rsidP="00FD6B65">
      <w:pPr>
        <w:spacing w:after="0"/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4FF4FC3C" w14:textId="77777777" w:rsidR="00FD6B65" w:rsidRDefault="00FD6B65" w:rsidP="00FD6B65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47D6CC8" w14:textId="77777777" w:rsidR="00FD6B65" w:rsidRDefault="00FD6B65" w:rsidP="00FD6B65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AC2E61C" w14:textId="77777777" w:rsidR="00FD6B65" w:rsidRDefault="00FD6B65" w:rsidP="00FD6B65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2029585" w14:textId="77777777" w:rsidR="00FD6B65" w:rsidRDefault="00FD6B65" w:rsidP="00FD6B65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82EBE86" w14:textId="4B483E68" w:rsidR="00FD6B65" w:rsidRDefault="00FD6B65" w:rsidP="00FD6B65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Москва, 202</w:t>
      </w:r>
      <w:r w:rsidR="00775A27">
        <w:rPr>
          <w:rFonts w:ascii="Times New Roman" w:hAnsi="Times New Roman" w:cs="Times New Roman"/>
          <w:color w:val="000000"/>
          <w:sz w:val="28"/>
          <w:szCs w:val="28"/>
        </w:rPr>
        <w:t>6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г.</w:t>
      </w:r>
    </w:p>
    <w:p w14:paraId="6C3AA958" w14:textId="33C04E18" w:rsidR="008708B0" w:rsidRDefault="008708B0" w:rsidP="008708B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Цель работы: 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="00503F3A" w:rsidRPr="00503F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Изучить основы работы с современным инструментом сборки Gradle и его скриптами на языке Kotlin (.kts). Научиться создавать проекты, управлять зависимостями, настраивать плагины, выполнять сборку из командной строки и среды разработки, а также создавать пользовательские задачи для автоматизации процессов разработки.</w:t>
      </w:r>
    </w:p>
    <w:p w14:paraId="7A141DD5" w14:textId="77777777" w:rsidR="00EB07AF" w:rsidRDefault="00EB07AF" w:rsidP="008708B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3DE931D" w14:textId="413F2ED6" w:rsidR="00EB07AF" w:rsidRPr="00EB07AF" w:rsidRDefault="00EB07AF" w:rsidP="008708B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B07AF">
        <w:rPr>
          <w:rFonts w:ascii="Times New Roman" w:hAnsi="Times New Roman" w:cs="Times New Roman"/>
          <w:b/>
          <w:bCs/>
          <w:sz w:val="28"/>
          <w:szCs w:val="28"/>
        </w:rPr>
        <w:t>Теория</w:t>
      </w:r>
      <w:r w:rsidRPr="00356482">
        <w:rPr>
          <w:rFonts w:ascii="Times New Roman" w:hAnsi="Times New Roman" w:cs="Times New Roman"/>
          <w:sz w:val="28"/>
          <w:szCs w:val="28"/>
        </w:rPr>
        <w:t>:</w:t>
      </w:r>
    </w:p>
    <w:p w14:paraId="7CF267C7" w14:textId="77777777" w:rsidR="00E85205" w:rsidRPr="00E85205" w:rsidRDefault="00E85205" w:rsidP="00E85205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E85205">
        <w:rPr>
          <w:rFonts w:ascii="Times New Roman" w:hAnsi="Times New Roman" w:cs="Times New Roman"/>
          <w:b/>
          <w:bCs/>
          <w:sz w:val="28"/>
          <w:szCs w:val="28"/>
        </w:rPr>
        <w:t>Gradle</w:t>
      </w:r>
      <w:r w:rsidRPr="00E85205">
        <w:rPr>
          <w:rFonts w:ascii="Times New Roman" w:hAnsi="Times New Roman" w:cs="Times New Roman"/>
          <w:sz w:val="28"/>
          <w:szCs w:val="28"/>
        </w:rPr>
        <w:t> — это мощная и гибкая система автоматизации сборки, которая сочетает лучшие черты Ant (гибкость) и Maven (стандартизация). Он использует предметно-ориентированный язык (DSL) на основе Groovy или Kotlin для написания скриптов сборки.</w:t>
      </w:r>
    </w:p>
    <w:p w14:paraId="3FD31077" w14:textId="77777777" w:rsidR="00E85205" w:rsidRPr="00E85205" w:rsidRDefault="00E85205" w:rsidP="00E85205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E85205">
        <w:rPr>
          <w:rFonts w:ascii="Times New Roman" w:hAnsi="Times New Roman" w:cs="Times New Roman"/>
          <w:sz w:val="28"/>
          <w:szCs w:val="28"/>
        </w:rPr>
        <w:t>При создании проекта Gradle формирует стандартную структуру. Основные конфигурационные файлы находятся в корне проекта:</w:t>
      </w:r>
    </w:p>
    <w:p w14:paraId="1F2B7EC6" w14:textId="77777777" w:rsidR="00E85205" w:rsidRPr="00E85205" w:rsidRDefault="00E85205" w:rsidP="00E85205">
      <w:pPr>
        <w:numPr>
          <w:ilvl w:val="0"/>
          <w:numId w:val="18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E85205">
        <w:rPr>
          <w:rFonts w:ascii="Times New Roman" w:hAnsi="Times New Roman" w:cs="Times New Roman"/>
          <w:sz w:val="28"/>
          <w:szCs w:val="28"/>
        </w:rPr>
        <w:t>build.gradle.kts: Основной файл сборки, написанный на Kotlin. Содержит инструкции по компиляции, упаковке, управлению зависимостями и настройке плагинов.</w:t>
      </w:r>
    </w:p>
    <w:p w14:paraId="3A2E1613" w14:textId="6E8E4A29" w:rsidR="00E85205" w:rsidRPr="00E85205" w:rsidRDefault="00E85205" w:rsidP="00E85205">
      <w:pPr>
        <w:numPr>
          <w:ilvl w:val="0"/>
          <w:numId w:val="18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E85205">
        <w:rPr>
          <w:rFonts w:ascii="Times New Roman" w:hAnsi="Times New Roman" w:cs="Times New Roman"/>
          <w:sz w:val="28"/>
          <w:szCs w:val="28"/>
        </w:rPr>
        <w:t>settings.gradle.kts: Файл настроек проекта. Используется для имени корневого проекта, управления мультимодульными проектами (включение подпроектов через include) и настройки репозиториев для плагинов.</w:t>
      </w:r>
    </w:p>
    <w:p w14:paraId="5B1FF471" w14:textId="1FD14418" w:rsidR="00E85205" w:rsidRPr="00E85205" w:rsidRDefault="00E85205" w:rsidP="00E85205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85205">
        <w:rPr>
          <w:rFonts w:ascii="Times New Roman" w:hAnsi="Times New Roman" w:cs="Times New Roman"/>
          <w:b/>
          <w:bCs/>
          <w:sz w:val="28"/>
          <w:szCs w:val="28"/>
        </w:rPr>
        <w:t>Основные блоки build.gradle.kts</w:t>
      </w:r>
    </w:p>
    <w:p w14:paraId="73F18623" w14:textId="77777777" w:rsidR="00E85205" w:rsidRPr="00E85205" w:rsidRDefault="00E85205" w:rsidP="00E85205">
      <w:pPr>
        <w:numPr>
          <w:ilvl w:val="0"/>
          <w:numId w:val="19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E85205">
        <w:rPr>
          <w:rFonts w:ascii="Times New Roman" w:hAnsi="Times New Roman" w:cs="Times New Roman"/>
          <w:sz w:val="28"/>
          <w:szCs w:val="28"/>
        </w:rPr>
        <w:t>plugins:</w:t>
      </w:r>
    </w:p>
    <w:p w14:paraId="13B3ECEC" w14:textId="77777777" w:rsidR="00E85205" w:rsidRPr="00E85205" w:rsidRDefault="00E85205" w:rsidP="00E85205">
      <w:pPr>
        <w:numPr>
          <w:ilvl w:val="1"/>
          <w:numId w:val="19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E85205">
        <w:rPr>
          <w:rFonts w:ascii="Times New Roman" w:hAnsi="Times New Roman" w:cs="Times New Roman"/>
          <w:sz w:val="28"/>
          <w:szCs w:val="28"/>
        </w:rPr>
        <w:t>Подключает плагины, расширяющие функциональность сборки.</w:t>
      </w:r>
    </w:p>
    <w:p w14:paraId="7894C51D" w14:textId="77777777" w:rsidR="00E85205" w:rsidRPr="00E85205" w:rsidRDefault="00E85205" w:rsidP="00E85205">
      <w:pPr>
        <w:numPr>
          <w:ilvl w:val="1"/>
          <w:numId w:val="19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E85205">
        <w:rPr>
          <w:rFonts w:ascii="Times New Roman" w:hAnsi="Times New Roman" w:cs="Times New Roman"/>
          <w:i/>
          <w:iCs/>
          <w:sz w:val="28"/>
          <w:szCs w:val="28"/>
        </w:rPr>
        <w:t>Пример:</w:t>
      </w:r>
      <w:r w:rsidRPr="00E85205">
        <w:rPr>
          <w:rFonts w:ascii="Times New Roman" w:hAnsi="Times New Roman" w:cs="Times New Roman"/>
          <w:sz w:val="28"/>
          <w:szCs w:val="28"/>
        </w:rPr>
        <w:t> id("java") для поддержки Java, id("application") для запуска приложений.</w:t>
      </w:r>
    </w:p>
    <w:p w14:paraId="7E5AF041" w14:textId="77777777" w:rsidR="00E85205" w:rsidRPr="00E85205" w:rsidRDefault="00E85205" w:rsidP="00E85205">
      <w:pPr>
        <w:numPr>
          <w:ilvl w:val="0"/>
          <w:numId w:val="19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E85205">
        <w:rPr>
          <w:rFonts w:ascii="Times New Roman" w:hAnsi="Times New Roman" w:cs="Times New Roman"/>
          <w:sz w:val="28"/>
          <w:szCs w:val="28"/>
        </w:rPr>
        <w:t>group</w:t>
      </w:r>
      <w:r w:rsidRPr="00E85205">
        <w:rPr>
          <w:rFonts w:ascii="Times New Roman" w:hAnsi="Times New Roman" w:cs="Times New Roman"/>
          <w:b/>
          <w:bCs/>
          <w:sz w:val="28"/>
          <w:szCs w:val="28"/>
        </w:rPr>
        <w:t> и </w:t>
      </w:r>
      <w:r w:rsidRPr="00E85205">
        <w:rPr>
          <w:rFonts w:ascii="Times New Roman" w:hAnsi="Times New Roman" w:cs="Times New Roman"/>
          <w:sz w:val="28"/>
          <w:szCs w:val="28"/>
        </w:rPr>
        <w:t>version:</w:t>
      </w:r>
    </w:p>
    <w:p w14:paraId="01BFDE3C" w14:textId="77777777" w:rsidR="00E85205" w:rsidRPr="00E85205" w:rsidRDefault="00E85205" w:rsidP="00E85205">
      <w:pPr>
        <w:numPr>
          <w:ilvl w:val="1"/>
          <w:numId w:val="19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E85205">
        <w:rPr>
          <w:rFonts w:ascii="Times New Roman" w:hAnsi="Times New Roman" w:cs="Times New Roman"/>
          <w:sz w:val="28"/>
          <w:szCs w:val="28"/>
        </w:rPr>
        <w:t>Идентифицируют проект аналогично Maven (GAV). version = "1.0-SNAPSHOT" указывает на версию в разработке.</w:t>
      </w:r>
    </w:p>
    <w:p w14:paraId="38BD5793" w14:textId="77777777" w:rsidR="00E85205" w:rsidRPr="00E85205" w:rsidRDefault="00E85205" w:rsidP="00E85205">
      <w:pPr>
        <w:numPr>
          <w:ilvl w:val="0"/>
          <w:numId w:val="19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E85205">
        <w:rPr>
          <w:rFonts w:ascii="Times New Roman" w:hAnsi="Times New Roman" w:cs="Times New Roman"/>
          <w:sz w:val="28"/>
          <w:szCs w:val="28"/>
        </w:rPr>
        <w:t>repositories:</w:t>
      </w:r>
    </w:p>
    <w:p w14:paraId="52D56996" w14:textId="77777777" w:rsidR="00E85205" w:rsidRPr="00E85205" w:rsidRDefault="00E85205" w:rsidP="00E85205">
      <w:pPr>
        <w:numPr>
          <w:ilvl w:val="1"/>
          <w:numId w:val="19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E85205">
        <w:rPr>
          <w:rFonts w:ascii="Times New Roman" w:hAnsi="Times New Roman" w:cs="Times New Roman"/>
          <w:sz w:val="28"/>
          <w:szCs w:val="28"/>
        </w:rPr>
        <w:t>Определяет, откуда Gradle будет скачивать зависимости.</w:t>
      </w:r>
    </w:p>
    <w:p w14:paraId="60407F66" w14:textId="77777777" w:rsidR="00E85205" w:rsidRPr="00E85205" w:rsidRDefault="00E85205" w:rsidP="00E85205">
      <w:pPr>
        <w:numPr>
          <w:ilvl w:val="1"/>
          <w:numId w:val="19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E85205">
        <w:rPr>
          <w:rFonts w:ascii="Times New Roman" w:hAnsi="Times New Roman" w:cs="Times New Roman"/>
          <w:i/>
          <w:iCs/>
          <w:sz w:val="28"/>
          <w:szCs w:val="28"/>
        </w:rPr>
        <w:t>Пример:</w:t>
      </w:r>
      <w:r w:rsidRPr="00E85205">
        <w:rPr>
          <w:rFonts w:ascii="Times New Roman" w:hAnsi="Times New Roman" w:cs="Times New Roman"/>
          <w:sz w:val="28"/>
          <w:szCs w:val="28"/>
        </w:rPr>
        <w:t> mavenCentral(), jcenter(), google().</w:t>
      </w:r>
    </w:p>
    <w:p w14:paraId="25645914" w14:textId="77777777" w:rsidR="00E85205" w:rsidRPr="00E85205" w:rsidRDefault="00E85205" w:rsidP="00E85205">
      <w:pPr>
        <w:numPr>
          <w:ilvl w:val="0"/>
          <w:numId w:val="19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E85205">
        <w:rPr>
          <w:rFonts w:ascii="Times New Roman" w:hAnsi="Times New Roman" w:cs="Times New Roman"/>
          <w:sz w:val="28"/>
          <w:szCs w:val="28"/>
        </w:rPr>
        <w:t>dependencies:</w:t>
      </w:r>
    </w:p>
    <w:p w14:paraId="15BA12C2" w14:textId="77777777" w:rsidR="00E85205" w:rsidRPr="00E85205" w:rsidRDefault="00E85205" w:rsidP="00E85205">
      <w:pPr>
        <w:numPr>
          <w:ilvl w:val="1"/>
          <w:numId w:val="19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E85205">
        <w:rPr>
          <w:rFonts w:ascii="Times New Roman" w:hAnsi="Times New Roman" w:cs="Times New Roman"/>
          <w:sz w:val="28"/>
          <w:szCs w:val="28"/>
        </w:rPr>
        <w:t>Перечисляет внешние библиотеки, необходимые проекту.</w:t>
      </w:r>
    </w:p>
    <w:p w14:paraId="1E6E62B0" w14:textId="77777777" w:rsidR="00E85205" w:rsidRPr="00E85205" w:rsidRDefault="00E85205" w:rsidP="00E85205">
      <w:pPr>
        <w:numPr>
          <w:ilvl w:val="1"/>
          <w:numId w:val="19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E85205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Конфигурации зависимостей (Scopes):</w:t>
      </w:r>
      <w:r w:rsidRPr="00E85205">
        <w:rPr>
          <w:rFonts w:ascii="Times New Roman" w:hAnsi="Times New Roman" w:cs="Times New Roman"/>
          <w:sz w:val="28"/>
          <w:szCs w:val="28"/>
        </w:rPr>
        <w:t> Определяют область видимости библиотеки.</w:t>
      </w:r>
    </w:p>
    <w:p w14:paraId="0BCCB4FC" w14:textId="77777777" w:rsidR="00E85205" w:rsidRPr="00E85205" w:rsidRDefault="00E85205" w:rsidP="00E85205">
      <w:pPr>
        <w:numPr>
          <w:ilvl w:val="2"/>
          <w:numId w:val="19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E85205">
        <w:rPr>
          <w:rFonts w:ascii="Times New Roman" w:hAnsi="Times New Roman" w:cs="Times New Roman"/>
          <w:sz w:val="28"/>
          <w:szCs w:val="28"/>
        </w:rPr>
        <w:t>implementation: зависимость доступна во время компиляции и выполнения, но не "протекает" в API других модулей.</w:t>
      </w:r>
    </w:p>
    <w:p w14:paraId="4747E01E" w14:textId="77777777" w:rsidR="00E85205" w:rsidRPr="00E85205" w:rsidRDefault="00E85205" w:rsidP="00E85205">
      <w:pPr>
        <w:numPr>
          <w:ilvl w:val="2"/>
          <w:numId w:val="19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E85205">
        <w:rPr>
          <w:rFonts w:ascii="Times New Roman" w:hAnsi="Times New Roman" w:cs="Times New Roman"/>
          <w:sz w:val="28"/>
          <w:szCs w:val="28"/>
        </w:rPr>
        <w:t>testImplementation: зависимость нужна только для компиляции и выполнения тестов.</w:t>
      </w:r>
    </w:p>
    <w:p w14:paraId="2B6DBE0F" w14:textId="77777777" w:rsidR="00E85205" w:rsidRPr="00E85205" w:rsidRDefault="00E85205" w:rsidP="00E85205">
      <w:pPr>
        <w:numPr>
          <w:ilvl w:val="0"/>
          <w:numId w:val="19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E85205">
        <w:rPr>
          <w:rFonts w:ascii="Times New Roman" w:hAnsi="Times New Roman" w:cs="Times New Roman"/>
          <w:sz w:val="28"/>
          <w:szCs w:val="28"/>
        </w:rPr>
        <w:t>application:</w:t>
      </w:r>
    </w:p>
    <w:p w14:paraId="2C211327" w14:textId="77777777" w:rsidR="00E85205" w:rsidRPr="00E85205" w:rsidRDefault="00E85205" w:rsidP="00E85205">
      <w:pPr>
        <w:numPr>
          <w:ilvl w:val="1"/>
          <w:numId w:val="19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E85205">
        <w:rPr>
          <w:rFonts w:ascii="Times New Roman" w:hAnsi="Times New Roman" w:cs="Times New Roman"/>
          <w:sz w:val="28"/>
          <w:szCs w:val="28"/>
        </w:rPr>
        <w:t>Блок для настройки плагина application.</w:t>
      </w:r>
    </w:p>
    <w:p w14:paraId="0BE88082" w14:textId="77777777" w:rsidR="00E85205" w:rsidRPr="00E85205" w:rsidRDefault="00E85205" w:rsidP="00E85205">
      <w:pPr>
        <w:numPr>
          <w:ilvl w:val="1"/>
          <w:numId w:val="19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E85205">
        <w:rPr>
          <w:rFonts w:ascii="Times New Roman" w:hAnsi="Times New Roman" w:cs="Times New Roman"/>
          <w:i/>
          <w:iCs/>
          <w:sz w:val="28"/>
          <w:szCs w:val="28"/>
        </w:rPr>
        <w:t>Пример:</w:t>
      </w:r>
      <w:r w:rsidRPr="00E85205">
        <w:rPr>
          <w:rFonts w:ascii="Times New Roman" w:hAnsi="Times New Roman" w:cs="Times New Roman"/>
          <w:sz w:val="28"/>
          <w:szCs w:val="28"/>
        </w:rPr>
        <w:t> mainClass.set("org.example.Main") указывает точку входа в программу.</w:t>
      </w:r>
    </w:p>
    <w:p w14:paraId="7196BDAF" w14:textId="77777777" w:rsidR="00E85205" w:rsidRPr="00E85205" w:rsidRDefault="00E85205" w:rsidP="00E85205">
      <w:pPr>
        <w:numPr>
          <w:ilvl w:val="0"/>
          <w:numId w:val="19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E85205">
        <w:rPr>
          <w:rFonts w:ascii="Times New Roman" w:hAnsi="Times New Roman" w:cs="Times New Roman"/>
          <w:sz w:val="28"/>
          <w:szCs w:val="28"/>
        </w:rPr>
        <w:t>tasks:</w:t>
      </w:r>
    </w:p>
    <w:p w14:paraId="3EF7E733" w14:textId="77777777" w:rsidR="00E85205" w:rsidRPr="00E85205" w:rsidRDefault="00E85205" w:rsidP="00E85205">
      <w:pPr>
        <w:numPr>
          <w:ilvl w:val="1"/>
          <w:numId w:val="19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E85205">
        <w:rPr>
          <w:rFonts w:ascii="Times New Roman" w:hAnsi="Times New Roman" w:cs="Times New Roman"/>
          <w:sz w:val="28"/>
          <w:szCs w:val="28"/>
        </w:rPr>
        <w:t>Блок для настройки стандартных задач (например, тестов tasks.test) или создания пользовательских задач.</w:t>
      </w:r>
    </w:p>
    <w:p w14:paraId="51B10EE0" w14:textId="62111403" w:rsidR="00701BC2" w:rsidRPr="0038513A" w:rsidRDefault="009A704E" w:rsidP="00E85205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38513A">
        <w:rPr>
          <w:rFonts w:ascii="Times New Roman" w:hAnsi="Times New Roman" w:cs="Times New Roman"/>
          <w:sz w:val="28"/>
          <w:szCs w:val="28"/>
        </w:rPr>
        <w:br w:type="page"/>
      </w:r>
    </w:p>
    <w:p w14:paraId="742AE380" w14:textId="4C9B1769" w:rsidR="00701BC2" w:rsidRDefault="00EF3F5E" w:rsidP="00EF3F5E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Индивидуальное задание:</w:t>
      </w:r>
    </w:p>
    <w:p w14:paraId="5B8A5818" w14:textId="7C9BCCF9" w:rsidR="000F3BAB" w:rsidRDefault="00AF0DC4" w:rsidP="00701EF6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1</w:t>
      </w:r>
    </w:p>
    <w:p w14:paraId="4677C53F" w14:textId="7B42910D" w:rsidR="005F16C2" w:rsidRPr="005F16C2" w:rsidRDefault="005F16C2" w:rsidP="005F16C2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Условие</w:t>
      </w:r>
      <w:r w:rsidRPr="0065717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: </w:t>
      </w:r>
    </w:p>
    <w:p w14:paraId="430F6BEB" w14:textId="58F51412" w:rsidR="000F3BAB" w:rsidRPr="001A3FCE" w:rsidRDefault="00184755" w:rsidP="008708B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184755">
        <w:rPr>
          <w:rFonts w:ascii="Times New Roman" w:hAnsi="Times New Roman" w:cs="Times New Roman"/>
          <w:sz w:val="28"/>
          <w:szCs w:val="28"/>
        </w:rPr>
        <w:t>знакомьтесь с теоретической частью и создайте новый проект Gradle, как описано в методических указаниях. Изучите структуру созданного проекта и содержимое файлов build.gradle.kts и settings.gradle.kts. Добавьте в файл build.gradle.kts плагин application и укажите главный класс.</w:t>
      </w:r>
    </w:p>
    <w:p w14:paraId="0F712102" w14:textId="7C465C42" w:rsidR="001A3FCE" w:rsidRDefault="001A3FCE" w:rsidP="008708B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A3FC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24E4D08" wp14:editId="4793A11A">
            <wp:extent cx="5940425" cy="1682750"/>
            <wp:effectExtent l="0" t="0" r="3175" b="0"/>
            <wp:docPr id="1606112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1124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0C7B5" w14:textId="77777777" w:rsidR="00260B86" w:rsidRPr="00260B86" w:rsidRDefault="00260B86" w:rsidP="008708B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D394396" w14:textId="66C90B65" w:rsidR="001A3FCE" w:rsidRPr="001A3FCE" w:rsidRDefault="00260B86" w:rsidP="008708B0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0B8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9C72065" wp14:editId="5C8C91A4">
            <wp:extent cx="5940425" cy="5203190"/>
            <wp:effectExtent l="0" t="0" r="3175" b="0"/>
            <wp:docPr id="2057803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8038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0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02096" w14:textId="1470C740" w:rsidR="000F3BAB" w:rsidRDefault="000F3BAB" w:rsidP="008708B0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ECA72ED" w14:textId="5C53A476" w:rsidR="001246DB" w:rsidRDefault="001246DB" w:rsidP="001246DB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Задание 2</w:t>
      </w:r>
    </w:p>
    <w:p w14:paraId="0FD92AA5" w14:textId="5B9BA0A5" w:rsidR="001246DB" w:rsidRDefault="001246DB" w:rsidP="001246DB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Условие</w:t>
      </w:r>
      <w:r w:rsidRPr="0065717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: </w:t>
      </w:r>
    </w:p>
    <w:p w14:paraId="05336EBC" w14:textId="6FB04C17" w:rsidR="00C0780A" w:rsidRDefault="00984D0B" w:rsidP="007447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84D0B">
        <w:rPr>
          <w:rFonts w:ascii="Times New Roman" w:hAnsi="Times New Roman" w:cs="Times New Roman"/>
          <w:sz w:val="28"/>
          <w:szCs w:val="28"/>
        </w:rPr>
        <w:t>Найдите на сайте mvnrepository.com библиотеку Apache Commons Lang3. Добавьте ее в раздел dependencies вашего файла build.gradle.kts с областью видимости implementation. Синхронизируйте проект, чтобы зависимости загрузились. Подключите две зависимости: ch.qos.logback:logback-classic и org.slf4j:slf4j-api. Это стандартный стек логирования для Java. Найдите их актуальные версии на Maven Central.</w:t>
      </w:r>
    </w:p>
    <w:p w14:paraId="63487EC5" w14:textId="575AA994" w:rsidR="001F32E1" w:rsidRDefault="00E64AF1" w:rsidP="007447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64A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28809C" wp14:editId="3D8C1C85">
            <wp:extent cx="5940425" cy="1572260"/>
            <wp:effectExtent l="0" t="0" r="3175" b="8890"/>
            <wp:docPr id="134033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334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08B33" w14:textId="7C9E4596" w:rsidR="008B4688" w:rsidRPr="008B4688" w:rsidRDefault="008B4688" w:rsidP="0074473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07BB54A" w14:textId="432EFC9F" w:rsidR="005879EC" w:rsidRPr="005879EC" w:rsidRDefault="005879EC" w:rsidP="0074473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45B96A29" w14:textId="752A8F91" w:rsidR="00F63C9A" w:rsidRDefault="00F63C9A" w:rsidP="007C22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7F852D6" w14:textId="33AB1016" w:rsidR="00F63C9A" w:rsidRDefault="00F63C9A" w:rsidP="00F63C9A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3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ab/>
      </w:r>
    </w:p>
    <w:p w14:paraId="7AA7197D" w14:textId="6ED7800D" w:rsidR="005F16C2" w:rsidRPr="00260B86" w:rsidRDefault="00F63C9A" w:rsidP="005F16C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Условие</w:t>
      </w:r>
      <w:r w:rsidRPr="0065717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: </w:t>
      </w:r>
      <w:r w:rsidR="00984D0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984D0B" w:rsidRPr="00984D0B">
        <w:rPr>
          <w:rFonts w:ascii="Times New Roman" w:hAnsi="Times New Roman" w:cs="Times New Roman"/>
          <w:sz w:val="28"/>
          <w:szCs w:val="28"/>
        </w:rPr>
        <w:t>Создайте в пакете org.example класс Main (если его нет). Инициализируйте логгер, в методе main напишите код, который выводит приветствие в консоль, запрашивает у пользователя ввод строки. Используя методы из библиотеки Apache Commons Lang3 (например, StringUtils.reverse() или StringUtils.capitalize()), выполните какое-либо действие над введенной строкой. Выведите результат с помощью логгера. Добавьте запись в лог о начале и завершении работы программы.</w:t>
      </w:r>
    </w:p>
    <w:p w14:paraId="1AA344E8" w14:textId="1EED37B2" w:rsidR="00E173E5" w:rsidRDefault="00E64AF1" w:rsidP="005F16C2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64AF1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lastRenderedPageBreak/>
        <w:drawing>
          <wp:inline distT="0" distB="0" distL="0" distR="0" wp14:anchorId="0D7E5992" wp14:editId="4C59484C">
            <wp:extent cx="5940425" cy="4919345"/>
            <wp:effectExtent l="0" t="0" r="3175" b="0"/>
            <wp:docPr id="1700638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383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1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493FA" w14:textId="7174E96A" w:rsidR="00E64AF1" w:rsidRPr="00A5426A" w:rsidRDefault="00E64AF1" w:rsidP="005F16C2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64AF1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drawing>
          <wp:inline distT="0" distB="0" distL="0" distR="0" wp14:anchorId="2D2B6EE9" wp14:editId="5A5A923F">
            <wp:extent cx="5940425" cy="1945640"/>
            <wp:effectExtent l="0" t="0" r="3175" b="0"/>
            <wp:docPr id="1139443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4435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19F4E" w14:textId="667EA771" w:rsidR="00427167" w:rsidRPr="00E64AF1" w:rsidRDefault="00427167" w:rsidP="00F63C9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C20370E" w14:textId="18CA2665" w:rsidR="00427167" w:rsidRDefault="00427167" w:rsidP="00427167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4</w:t>
      </w:r>
    </w:p>
    <w:p w14:paraId="6CE858B5" w14:textId="777065F9" w:rsidR="00427167" w:rsidRDefault="00427167" w:rsidP="0042716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Условие</w:t>
      </w:r>
      <w:r w:rsidRPr="0065717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0F5196D6" w14:textId="1151DA8B" w:rsidR="00427167" w:rsidRDefault="00984D0B" w:rsidP="00427167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D0B">
        <w:rPr>
          <w:rFonts w:ascii="Times New Roman" w:eastAsia="Times New Roman" w:hAnsi="Times New Roman" w:cs="Times New Roman"/>
          <w:sz w:val="28"/>
          <w:szCs w:val="28"/>
          <w:lang w:eastAsia="ru-RU"/>
        </w:rPr>
        <w:t>В блок plugins файла build.gradle.kts добавьте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84D0B">
        <w:rPr>
          <w:rFonts w:ascii="Times New Roman" w:eastAsia="Times New Roman" w:hAnsi="Times New Roman" w:cs="Times New Roman"/>
          <w:sz w:val="28"/>
          <w:szCs w:val="28"/>
          <w:lang w:eastAsia="ru-RU"/>
        </w:rPr>
        <w:t>id("com.github.johnrengelman.shadow") version "8.1.1". Это плагин для создания fat JAR. В конец файла build.gradle.kts добавьте конфигурацию для плагина Shadow, чтобы он знал, где находится ваш главный класс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D89582A" w14:textId="77777777" w:rsidR="00984D0B" w:rsidRDefault="00984D0B" w:rsidP="00427167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5067EDE" w14:textId="0FF393F0" w:rsidR="00984D0B" w:rsidRDefault="00984D0B" w:rsidP="00427167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D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терминале выполните команду gradle shadowJar. Найдите созданный JAR-файл в директории build/libs/. Он будет иметь суффикс -all. Запустите его из </w:t>
      </w:r>
      <w:r w:rsidRPr="00984D0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командной строки с помощью java -jar build/libs/название_вашего_файлаall.jar. Убедитесь, что программа работает.</w:t>
      </w:r>
    </w:p>
    <w:p w14:paraId="771DEEB5" w14:textId="2DFCA3FA" w:rsidR="005C30D5" w:rsidRDefault="00A5426A" w:rsidP="00427167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5426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02B7198" wp14:editId="2DB1A627">
            <wp:extent cx="4706007" cy="1257475"/>
            <wp:effectExtent l="0" t="0" r="0" b="0"/>
            <wp:docPr id="21437829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7829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1FADE" w14:textId="39B1207D" w:rsidR="002A0DA9" w:rsidRDefault="002A0DA9" w:rsidP="00427167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A0DA9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drawing>
          <wp:inline distT="0" distB="0" distL="0" distR="0" wp14:anchorId="5B383F5D" wp14:editId="36ED89A0">
            <wp:extent cx="5940425" cy="1640205"/>
            <wp:effectExtent l="0" t="0" r="3175" b="0"/>
            <wp:docPr id="613897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8974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3794E" w14:textId="07FCDE0A" w:rsidR="002A0DA9" w:rsidRDefault="002A0DA9" w:rsidP="00427167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A0DA9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drawing>
          <wp:inline distT="0" distB="0" distL="0" distR="0" wp14:anchorId="0ADEDF08" wp14:editId="231EEEA1">
            <wp:extent cx="3410426" cy="1857634"/>
            <wp:effectExtent l="0" t="0" r="0" b="9525"/>
            <wp:docPr id="197607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073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6192A" w14:textId="09D50373" w:rsidR="002A0DA9" w:rsidRPr="000A2668" w:rsidRDefault="002A0DA9" w:rsidP="00427167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A0DA9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drawing>
          <wp:inline distT="0" distB="0" distL="0" distR="0" wp14:anchorId="4BF1FDDC" wp14:editId="7D7435A8">
            <wp:extent cx="5940425" cy="1671955"/>
            <wp:effectExtent l="0" t="0" r="3175" b="4445"/>
            <wp:docPr id="3783746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3746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25C26" w14:textId="77777777" w:rsidR="002A0DA9" w:rsidRPr="002A0DA9" w:rsidRDefault="002A0DA9" w:rsidP="00427167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BA55416" w14:textId="60C46089" w:rsidR="00427167" w:rsidRPr="00427167" w:rsidRDefault="00427167" w:rsidP="00427167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AED030F" w14:textId="6C6F5B75" w:rsidR="00427167" w:rsidRDefault="00427167" w:rsidP="00427167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5</w:t>
      </w:r>
    </w:p>
    <w:p w14:paraId="747C16B3" w14:textId="77777777" w:rsidR="00427167" w:rsidRDefault="00427167" w:rsidP="00427167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Условие</w:t>
      </w:r>
      <w:r w:rsidRPr="0065717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: </w:t>
      </w:r>
    </w:p>
    <w:p w14:paraId="335A6E11" w14:textId="77777777" w:rsidR="00BD7D4F" w:rsidRDefault="00BD7D4F" w:rsidP="00427167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7D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Создайте Gradle-задачу с именем generateBuildPassport, которая будет создавать в ресурсах проекта файл build-passport.properties со следующей информацией: </w:t>
      </w:r>
    </w:p>
    <w:p w14:paraId="60EB8C85" w14:textId="77777777" w:rsidR="00BD7D4F" w:rsidRDefault="00BD7D4F" w:rsidP="00427167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7D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• Имя пользователя, который запустил сборку (из переменной окружения USERNAME или USER) </w:t>
      </w:r>
    </w:p>
    <w:p w14:paraId="4800D84E" w14:textId="77777777" w:rsidR="00BD7D4F" w:rsidRDefault="00BD7D4F" w:rsidP="00427167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7D4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• Название операционной системы </w:t>
      </w:r>
    </w:p>
    <w:p w14:paraId="68368309" w14:textId="77777777" w:rsidR="00BD7D4F" w:rsidRDefault="00BD7D4F" w:rsidP="00427167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7D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• Версия Java, на которой работает Gradle </w:t>
      </w:r>
    </w:p>
    <w:p w14:paraId="5A63596D" w14:textId="77777777" w:rsidR="00BD7D4F" w:rsidRDefault="00BD7D4F" w:rsidP="00427167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7D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• Текущая дата и время сборки </w:t>
      </w:r>
    </w:p>
    <w:p w14:paraId="1EEC78F6" w14:textId="0E4DD14E" w:rsidR="00427167" w:rsidRPr="00260B86" w:rsidRDefault="00BD7D4F" w:rsidP="00427167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7D4F">
        <w:rPr>
          <w:rFonts w:ascii="Times New Roman" w:eastAsia="Times New Roman" w:hAnsi="Times New Roman" w:cs="Times New Roman"/>
          <w:sz w:val="28"/>
          <w:szCs w:val="28"/>
          <w:lang w:eastAsia="ru-RU"/>
        </w:rPr>
        <w:t>• Произвольное приветственное сообщение</w:t>
      </w:r>
    </w:p>
    <w:p w14:paraId="78E1DA3F" w14:textId="1DE45207" w:rsidR="00B339E3" w:rsidRDefault="00B339E3" w:rsidP="00427167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9D0EC27" w14:textId="39B84534" w:rsidR="009B567B" w:rsidRDefault="009B567B" w:rsidP="00427167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A266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D43BFC5" wp14:editId="5B20C746">
            <wp:extent cx="5363323" cy="4591691"/>
            <wp:effectExtent l="0" t="0" r="8890" b="0"/>
            <wp:docPr id="15013433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3433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CDB6D" w14:textId="2D80423F" w:rsidR="009B567B" w:rsidRDefault="009B567B" w:rsidP="00427167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A2668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C7A2B07" wp14:editId="446E884A">
            <wp:extent cx="5940425" cy="1127125"/>
            <wp:effectExtent l="0" t="0" r="3175" b="0"/>
            <wp:docPr id="1188256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2562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C860A" w14:textId="70794678" w:rsidR="009B567B" w:rsidRDefault="009B567B" w:rsidP="00427167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A2668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7915C88" wp14:editId="0F2E735E">
            <wp:extent cx="5940425" cy="1447165"/>
            <wp:effectExtent l="0" t="0" r="3175" b="635"/>
            <wp:docPr id="1940522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225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D02F7" w14:textId="3B49A931" w:rsidR="009B567B" w:rsidRDefault="009B567B" w:rsidP="00427167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07F3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13EC9272" wp14:editId="2D63A1F7">
            <wp:extent cx="5940425" cy="1454150"/>
            <wp:effectExtent l="0" t="0" r="3175" b="0"/>
            <wp:docPr id="284626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267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82889" w14:textId="77777777" w:rsidR="009B567B" w:rsidRPr="00B339E3" w:rsidRDefault="009B567B" w:rsidP="00427167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54A219E" w14:textId="10B0B939" w:rsidR="00BD7D4F" w:rsidRDefault="009B567B" w:rsidP="00427167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07F3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6BE7B20" wp14:editId="0B8CCF9A">
            <wp:extent cx="5940425" cy="5109210"/>
            <wp:effectExtent l="0" t="0" r="3175" b="0"/>
            <wp:docPr id="8486693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6693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0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8BB1C" w14:textId="4220C35A" w:rsidR="009B567B" w:rsidRPr="009B567B" w:rsidRDefault="009B567B" w:rsidP="00427167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07F3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DF32870" wp14:editId="74633B3C">
            <wp:extent cx="5382376" cy="1724266"/>
            <wp:effectExtent l="0" t="0" r="0" b="9525"/>
            <wp:docPr id="946574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5748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B0A4D" w14:textId="23B64ED7" w:rsidR="00427167" w:rsidRDefault="00BD7D4F" w:rsidP="00427167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27220">
        <w:rPr>
          <w:rFonts w:ascii="Times New Roman" w:hAnsi="Times New Roman" w:cs="Times New Roman"/>
          <w:b/>
          <w:bCs/>
          <w:sz w:val="28"/>
          <w:szCs w:val="28"/>
        </w:rPr>
        <w:t>Дополнительное задание</w:t>
      </w:r>
    </w:p>
    <w:p w14:paraId="577FD1FA" w14:textId="77777777" w:rsidR="00427167" w:rsidRDefault="00427167" w:rsidP="00427167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Условие</w:t>
      </w:r>
      <w:r w:rsidRPr="0065717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: </w:t>
      </w:r>
    </w:p>
    <w:p w14:paraId="7CD2A45C" w14:textId="3351FE46" w:rsidR="00F63C9A" w:rsidRDefault="00BD7D4F" w:rsidP="00BD7D4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D7D4F">
        <w:rPr>
          <w:rFonts w:ascii="Times New Roman" w:hAnsi="Times New Roman" w:cs="Times New Roman"/>
          <w:sz w:val="28"/>
          <w:szCs w:val="28"/>
        </w:rPr>
        <w:lastRenderedPageBreak/>
        <w:t>Для проектов посложнее Gradle предлагает разбивать код на модули. Создайте простую многомодульную структуру, выделив логику работы со строками в отдельную библиотеку. В корневой папке проекта создайте подпроект string-utils.</w:t>
      </w:r>
    </w:p>
    <w:p w14:paraId="1A8C72BA" w14:textId="56491D20" w:rsidR="009E2D46" w:rsidRDefault="009E2D46" w:rsidP="00BD7D4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9E2D4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DEF3043" wp14:editId="2DAAECB1">
            <wp:extent cx="5940425" cy="5285740"/>
            <wp:effectExtent l="0" t="0" r="3175" b="0"/>
            <wp:docPr id="1991328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3286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8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1DB54" w14:textId="5672A204" w:rsidR="009E2D46" w:rsidRDefault="009E2D46" w:rsidP="00BD7D4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9E2D4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6BE553D" wp14:editId="6AA40B43">
            <wp:extent cx="5940425" cy="2491105"/>
            <wp:effectExtent l="0" t="0" r="3175" b="4445"/>
            <wp:docPr id="2425737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5737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B13E4" w14:textId="77777777" w:rsidR="009E2D46" w:rsidRPr="009E2D46" w:rsidRDefault="009E2D46" w:rsidP="00BD7D4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082D2269" w14:textId="663E823A" w:rsidR="000A2668" w:rsidRPr="009E2D46" w:rsidRDefault="000A2668" w:rsidP="00BD7D4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756662ED" w14:textId="7F5817C1" w:rsidR="000A2668" w:rsidRDefault="000A2668" w:rsidP="00BD7D4F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3A603B6" w14:textId="1835FE7E" w:rsidR="000A2668" w:rsidRDefault="009E2D46" w:rsidP="00BD7D4F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2D46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A70E164" wp14:editId="0783AD52">
            <wp:extent cx="3572374" cy="2057687"/>
            <wp:effectExtent l="0" t="0" r="9525" b="0"/>
            <wp:docPr id="2003351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3512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D347A" w14:textId="217D7A98" w:rsidR="009E2D46" w:rsidRDefault="009E2D46" w:rsidP="00BD7D4F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2D46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5D4CF9D" wp14:editId="302DB54B">
            <wp:extent cx="3524742" cy="495369"/>
            <wp:effectExtent l="0" t="0" r="0" b="0"/>
            <wp:docPr id="1383816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8163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CA6C8" w14:textId="68574848" w:rsidR="001F4E13" w:rsidRDefault="001F4E13" w:rsidP="00BD7D4F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F4E13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77CEEC2" wp14:editId="47F7F913">
            <wp:extent cx="5940425" cy="3483610"/>
            <wp:effectExtent l="0" t="0" r="3175" b="2540"/>
            <wp:docPr id="5750664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0664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68C76" w14:textId="5F1F992E" w:rsidR="001F4E13" w:rsidRDefault="001F4E13" w:rsidP="00BD7D4F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F4E13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A446F6C" wp14:editId="0E7369CA">
            <wp:extent cx="3372321" cy="1057423"/>
            <wp:effectExtent l="0" t="0" r="0" b="9525"/>
            <wp:docPr id="1935000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0002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98F35" w14:textId="6404A328" w:rsidR="004807F3" w:rsidRDefault="009E2D46" w:rsidP="00BD7D4F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2D46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0F41DFC" wp14:editId="520EEAB6">
            <wp:extent cx="5940425" cy="2827020"/>
            <wp:effectExtent l="0" t="0" r="3175" b="0"/>
            <wp:docPr id="519640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6401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4A9FF" w14:textId="79B5ECBB" w:rsidR="004807F3" w:rsidRDefault="004807F3" w:rsidP="00BD7D4F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F202353" w14:textId="2A5F3DB6" w:rsidR="004807F3" w:rsidRPr="000A2668" w:rsidRDefault="004807F3" w:rsidP="00BD7D4F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F311862" w14:textId="3981329B" w:rsidR="00527220" w:rsidRDefault="00527220" w:rsidP="0052722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27220">
        <w:rPr>
          <w:rFonts w:ascii="Times New Roman" w:hAnsi="Times New Roman" w:cs="Times New Roman"/>
          <w:b/>
          <w:bCs/>
          <w:sz w:val="28"/>
          <w:szCs w:val="28"/>
        </w:rPr>
        <w:t>Дополнительное задание:</w:t>
      </w:r>
    </w:p>
    <w:p w14:paraId="72689FE3" w14:textId="28469DB3" w:rsidR="00527220" w:rsidRPr="00527220" w:rsidRDefault="00527220" w:rsidP="00527220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Условие</w:t>
      </w:r>
      <w:r w:rsidRPr="0065717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: </w:t>
      </w:r>
    </w:p>
    <w:p w14:paraId="2F5D3F5D" w14:textId="4414A9EA" w:rsidR="008321CF" w:rsidRDefault="00BD7D4F" w:rsidP="008321C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D7D4F">
        <w:rPr>
          <w:rFonts w:ascii="Times New Roman" w:hAnsi="Times New Roman" w:cs="Times New Roman"/>
          <w:sz w:val="28"/>
          <w:szCs w:val="28"/>
        </w:rPr>
        <w:t>Добавьте</w:t>
      </w:r>
      <w:r w:rsidRPr="001A3FCE">
        <w:rPr>
          <w:rFonts w:ascii="Times New Roman" w:hAnsi="Times New Roman" w:cs="Times New Roman"/>
          <w:sz w:val="28"/>
          <w:szCs w:val="28"/>
        </w:rPr>
        <w:t xml:space="preserve"> </w:t>
      </w:r>
      <w:r w:rsidRPr="00BD7D4F">
        <w:rPr>
          <w:rFonts w:ascii="Times New Roman" w:hAnsi="Times New Roman" w:cs="Times New Roman"/>
          <w:sz w:val="28"/>
          <w:szCs w:val="28"/>
        </w:rPr>
        <w:t>в</w:t>
      </w:r>
      <w:r w:rsidRPr="001A3FCE">
        <w:rPr>
          <w:rFonts w:ascii="Times New Roman" w:hAnsi="Times New Roman" w:cs="Times New Roman"/>
          <w:sz w:val="28"/>
          <w:szCs w:val="28"/>
        </w:rPr>
        <w:t xml:space="preserve"> </w:t>
      </w:r>
      <w:r w:rsidRPr="00BD7D4F">
        <w:rPr>
          <w:rFonts w:ascii="Times New Roman" w:hAnsi="Times New Roman" w:cs="Times New Roman"/>
          <w:sz w:val="28"/>
          <w:szCs w:val="28"/>
        </w:rPr>
        <w:t>задачу</w:t>
      </w:r>
      <w:r w:rsidRPr="001A3FCE">
        <w:rPr>
          <w:rFonts w:ascii="Times New Roman" w:hAnsi="Times New Roman" w:cs="Times New Roman"/>
          <w:sz w:val="28"/>
          <w:szCs w:val="28"/>
        </w:rPr>
        <w:t xml:space="preserve"> </w:t>
      </w:r>
      <w:r w:rsidRPr="00BD7D4F">
        <w:rPr>
          <w:rFonts w:ascii="Times New Roman" w:hAnsi="Times New Roman" w:cs="Times New Roman"/>
          <w:sz w:val="28"/>
          <w:szCs w:val="28"/>
          <w:lang w:val="en-US"/>
        </w:rPr>
        <w:t>GenerateBuildInfoTask</w:t>
      </w:r>
      <w:r w:rsidRPr="001A3FCE">
        <w:rPr>
          <w:rFonts w:ascii="Times New Roman" w:hAnsi="Times New Roman" w:cs="Times New Roman"/>
          <w:sz w:val="28"/>
          <w:szCs w:val="28"/>
        </w:rPr>
        <w:t xml:space="preserve"> </w:t>
      </w:r>
      <w:r w:rsidRPr="00BD7D4F">
        <w:rPr>
          <w:rFonts w:ascii="Times New Roman" w:hAnsi="Times New Roman" w:cs="Times New Roman"/>
          <w:sz w:val="28"/>
          <w:szCs w:val="28"/>
        </w:rPr>
        <w:t>новое</w:t>
      </w:r>
      <w:r w:rsidRPr="001A3FCE">
        <w:rPr>
          <w:rFonts w:ascii="Times New Roman" w:hAnsi="Times New Roman" w:cs="Times New Roman"/>
          <w:sz w:val="28"/>
          <w:szCs w:val="28"/>
        </w:rPr>
        <w:t xml:space="preserve"> </w:t>
      </w:r>
      <w:r w:rsidRPr="00BD7D4F">
        <w:rPr>
          <w:rFonts w:ascii="Times New Roman" w:hAnsi="Times New Roman" w:cs="Times New Roman"/>
          <w:sz w:val="28"/>
          <w:szCs w:val="28"/>
        </w:rPr>
        <w:t>поле</w:t>
      </w:r>
      <w:r w:rsidRPr="001A3FCE">
        <w:rPr>
          <w:rFonts w:ascii="Times New Roman" w:hAnsi="Times New Roman" w:cs="Times New Roman"/>
          <w:sz w:val="28"/>
          <w:szCs w:val="28"/>
        </w:rPr>
        <w:t xml:space="preserve"> @</w:t>
      </w:r>
      <w:r w:rsidRPr="00BD7D4F"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Pr="001A3FCE">
        <w:rPr>
          <w:rFonts w:ascii="Times New Roman" w:hAnsi="Times New Roman" w:cs="Times New Roman"/>
          <w:sz w:val="28"/>
          <w:szCs w:val="28"/>
        </w:rPr>
        <w:t xml:space="preserve"> </w:t>
      </w:r>
      <w:r w:rsidRPr="00BD7D4F">
        <w:rPr>
          <w:rFonts w:ascii="Times New Roman" w:hAnsi="Times New Roman" w:cs="Times New Roman"/>
          <w:sz w:val="28"/>
          <w:szCs w:val="28"/>
          <w:lang w:val="en-US"/>
        </w:rPr>
        <w:t>gitCommitHash</w:t>
      </w:r>
      <w:r w:rsidRPr="001A3FCE">
        <w:rPr>
          <w:rFonts w:ascii="Times New Roman" w:hAnsi="Times New Roman" w:cs="Times New Roman"/>
          <w:sz w:val="28"/>
          <w:szCs w:val="28"/>
        </w:rPr>
        <w:t xml:space="preserve">: </w:t>
      </w:r>
      <w:r w:rsidRPr="00BD7D4F">
        <w:rPr>
          <w:rFonts w:ascii="Times New Roman" w:hAnsi="Times New Roman" w:cs="Times New Roman"/>
          <w:sz w:val="28"/>
          <w:szCs w:val="28"/>
          <w:lang w:val="en-US"/>
        </w:rPr>
        <w:t>Property</w:t>
      </w:r>
      <w:r w:rsidRPr="001A3FCE">
        <w:rPr>
          <w:rFonts w:ascii="Times New Roman" w:hAnsi="Times New Roman" w:cs="Times New Roman"/>
          <w:sz w:val="28"/>
          <w:szCs w:val="28"/>
        </w:rPr>
        <w:t xml:space="preserve">. </w:t>
      </w:r>
      <w:r w:rsidRPr="00BD7D4F">
        <w:rPr>
          <w:rFonts w:ascii="Times New Roman" w:hAnsi="Times New Roman" w:cs="Times New Roman"/>
          <w:sz w:val="28"/>
          <w:szCs w:val="28"/>
        </w:rPr>
        <w:t>Получите хеш последнего коммита и добавьте его в генерируемый файл. Сделайте так, чтобы номер сборки автоматически увеличивался при каждой сборке (например, читая предыдущее значение из файла и инкрементируя его).</w:t>
      </w:r>
    </w:p>
    <w:p w14:paraId="215AAB6A" w14:textId="065A3CEF" w:rsidR="001E3FD7" w:rsidRPr="001E3FD7" w:rsidRDefault="001E3FD7" w:rsidP="008321C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E3FD7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EE056F8" wp14:editId="6AE21AF6">
            <wp:extent cx="5940425" cy="5362575"/>
            <wp:effectExtent l="0" t="0" r="3175" b="9525"/>
            <wp:docPr id="1516046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04600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A2785" w14:textId="2E1CE3C1" w:rsidR="00D978D0" w:rsidRDefault="00D978D0" w:rsidP="008321C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978D0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55A2640" wp14:editId="67786DB5">
            <wp:extent cx="5940425" cy="6262370"/>
            <wp:effectExtent l="0" t="0" r="3175" b="5080"/>
            <wp:docPr id="1575598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59812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6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E16FE" w14:textId="4B36A4A2" w:rsidR="00D978D0" w:rsidRPr="00D978D0" w:rsidRDefault="00D978D0" w:rsidP="008321C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978D0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A56AFC0" wp14:editId="3AA10482">
            <wp:extent cx="5134692" cy="4201111"/>
            <wp:effectExtent l="0" t="0" r="8890" b="9525"/>
            <wp:docPr id="102786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8643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704A8" w14:textId="0B2A1FB1" w:rsidR="001246DB" w:rsidRDefault="001246DB" w:rsidP="008708B0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B3D5C73" w14:textId="6855F60C" w:rsidR="00D978D0" w:rsidRDefault="00D978D0" w:rsidP="008708B0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978D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4CD2278" wp14:editId="2D49E26C">
            <wp:extent cx="5940425" cy="1726565"/>
            <wp:effectExtent l="0" t="0" r="3175" b="6985"/>
            <wp:docPr id="1122766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7668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0A77A" w14:textId="0DE8B9D5" w:rsidR="00583777" w:rsidRPr="00D978D0" w:rsidRDefault="00583777" w:rsidP="008708B0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377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42DCDF0" wp14:editId="15AC2504">
            <wp:extent cx="5940425" cy="2030730"/>
            <wp:effectExtent l="0" t="0" r="3175" b="7620"/>
            <wp:docPr id="110718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1886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9C173" w14:textId="77777777" w:rsidR="005632F6" w:rsidRDefault="005632F6" w:rsidP="008708B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9822BE6" w14:textId="13691B0F" w:rsidR="00975403" w:rsidRDefault="00975403" w:rsidP="008708B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A402BCC" w14:textId="4B1039D2" w:rsidR="008708B0" w:rsidRDefault="008708B0" w:rsidP="008708B0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Вывод:</w:t>
      </w:r>
    </w:p>
    <w:p w14:paraId="394228BA" w14:textId="36F7C86A" w:rsidR="00226C45" w:rsidRPr="00657174" w:rsidRDefault="00D04514" w:rsidP="00D04514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0451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lastRenderedPageBreak/>
        <w:t>В ходе выполнения лабораторной работы был освоен современный инструмент сборки Gradle с использованием Kotlin DSL (build.gradle.kts). Были изучены основные принципы конфигурации проекта: подключение плагинов (включая application и shadow), управление зависимостями из центральных репозиториев и настройка точки входа в приложение. Практически были отработаны навыки запуска сборки из командной строки и из среды разработки.</w:t>
      </w:r>
    </w:p>
    <w:sectPr w:rsidR="00226C45" w:rsidRPr="006571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C576E"/>
    <w:multiLevelType w:val="hybridMultilevel"/>
    <w:tmpl w:val="DDD61F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75426F"/>
    <w:multiLevelType w:val="hybridMultilevel"/>
    <w:tmpl w:val="9DD69C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246354"/>
    <w:multiLevelType w:val="hybridMultilevel"/>
    <w:tmpl w:val="FDC2C5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E9438A"/>
    <w:multiLevelType w:val="hybridMultilevel"/>
    <w:tmpl w:val="1F880B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0E5E4D"/>
    <w:multiLevelType w:val="multilevel"/>
    <w:tmpl w:val="F15C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0539B0"/>
    <w:multiLevelType w:val="multilevel"/>
    <w:tmpl w:val="ABCE7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2F7989"/>
    <w:multiLevelType w:val="hybridMultilevel"/>
    <w:tmpl w:val="6B0E9A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CE546B"/>
    <w:multiLevelType w:val="multilevel"/>
    <w:tmpl w:val="8742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B40F91"/>
    <w:multiLevelType w:val="hybridMultilevel"/>
    <w:tmpl w:val="CEF65A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F60786"/>
    <w:multiLevelType w:val="hybridMultilevel"/>
    <w:tmpl w:val="A900E2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355211"/>
    <w:multiLevelType w:val="hybridMultilevel"/>
    <w:tmpl w:val="5B02F6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013DE4"/>
    <w:multiLevelType w:val="hybridMultilevel"/>
    <w:tmpl w:val="30B4B0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5A1D3D"/>
    <w:multiLevelType w:val="hybridMultilevel"/>
    <w:tmpl w:val="CC7C24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D139AF"/>
    <w:multiLevelType w:val="hybridMultilevel"/>
    <w:tmpl w:val="432EB7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9663AA"/>
    <w:multiLevelType w:val="multilevel"/>
    <w:tmpl w:val="8ACC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9D074C"/>
    <w:multiLevelType w:val="hybridMultilevel"/>
    <w:tmpl w:val="2ADCAE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2557F8"/>
    <w:multiLevelType w:val="hybridMultilevel"/>
    <w:tmpl w:val="3118C9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496804"/>
    <w:multiLevelType w:val="hybridMultilevel"/>
    <w:tmpl w:val="43E07A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6B1364"/>
    <w:multiLevelType w:val="hybridMultilevel"/>
    <w:tmpl w:val="3AA093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450833">
    <w:abstractNumId w:val="9"/>
  </w:num>
  <w:num w:numId="2" w16cid:durableId="434405284">
    <w:abstractNumId w:val="18"/>
  </w:num>
  <w:num w:numId="3" w16cid:durableId="350575742">
    <w:abstractNumId w:val="10"/>
  </w:num>
  <w:num w:numId="4" w16cid:durableId="649528662">
    <w:abstractNumId w:val="8"/>
  </w:num>
  <w:num w:numId="5" w16cid:durableId="173306732">
    <w:abstractNumId w:val="16"/>
  </w:num>
  <w:num w:numId="6" w16cid:durableId="721902694">
    <w:abstractNumId w:val="11"/>
  </w:num>
  <w:num w:numId="7" w16cid:durableId="1284537401">
    <w:abstractNumId w:val="6"/>
  </w:num>
  <w:num w:numId="8" w16cid:durableId="1045447069">
    <w:abstractNumId w:val="2"/>
  </w:num>
  <w:num w:numId="9" w16cid:durableId="757286959">
    <w:abstractNumId w:val="3"/>
  </w:num>
  <w:num w:numId="10" w16cid:durableId="363558964">
    <w:abstractNumId w:val="12"/>
  </w:num>
  <w:num w:numId="11" w16cid:durableId="764813849">
    <w:abstractNumId w:val="17"/>
  </w:num>
  <w:num w:numId="12" w16cid:durableId="561675659">
    <w:abstractNumId w:val="1"/>
  </w:num>
  <w:num w:numId="13" w16cid:durableId="195967602">
    <w:abstractNumId w:val="15"/>
  </w:num>
  <w:num w:numId="14" w16cid:durableId="1068068899">
    <w:abstractNumId w:val="13"/>
  </w:num>
  <w:num w:numId="15" w16cid:durableId="1112020834">
    <w:abstractNumId w:val="0"/>
  </w:num>
  <w:num w:numId="16" w16cid:durableId="624702892">
    <w:abstractNumId w:val="14"/>
  </w:num>
  <w:num w:numId="17" w16cid:durableId="287594479">
    <w:abstractNumId w:val="7"/>
  </w:num>
  <w:num w:numId="18" w16cid:durableId="2138329194">
    <w:abstractNumId w:val="5"/>
  </w:num>
  <w:num w:numId="19" w16cid:durableId="18060454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7CB"/>
    <w:rsid w:val="00003866"/>
    <w:rsid w:val="00012F86"/>
    <w:rsid w:val="00045475"/>
    <w:rsid w:val="000571D8"/>
    <w:rsid w:val="00060FA3"/>
    <w:rsid w:val="00087983"/>
    <w:rsid w:val="000A2668"/>
    <w:rsid w:val="000C1CF8"/>
    <w:rsid w:val="000D75C9"/>
    <w:rsid w:val="000F3BAB"/>
    <w:rsid w:val="001246DB"/>
    <w:rsid w:val="00130917"/>
    <w:rsid w:val="001343CD"/>
    <w:rsid w:val="001409A4"/>
    <w:rsid w:val="00184755"/>
    <w:rsid w:val="001870EA"/>
    <w:rsid w:val="001A3FCE"/>
    <w:rsid w:val="001D3599"/>
    <w:rsid w:val="001E3FD7"/>
    <w:rsid w:val="001F2C75"/>
    <w:rsid w:val="001F32E1"/>
    <w:rsid w:val="001F4E13"/>
    <w:rsid w:val="002027CB"/>
    <w:rsid w:val="00204050"/>
    <w:rsid w:val="00226C45"/>
    <w:rsid w:val="00230712"/>
    <w:rsid w:val="00230AB7"/>
    <w:rsid w:val="00233326"/>
    <w:rsid w:val="00246971"/>
    <w:rsid w:val="00260B86"/>
    <w:rsid w:val="002714A8"/>
    <w:rsid w:val="00273606"/>
    <w:rsid w:val="002A0DA9"/>
    <w:rsid w:val="002D73CD"/>
    <w:rsid w:val="003004E0"/>
    <w:rsid w:val="003338CB"/>
    <w:rsid w:val="003501EE"/>
    <w:rsid w:val="00356482"/>
    <w:rsid w:val="00371061"/>
    <w:rsid w:val="0038513A"/>
    <w:rsid w:val="003A1B7A"/>
    <w:rsid w:val="003B4D3F"/>
    <w:rsid w:val="003D1FFA"/>
    <w:rsid w:val="003E26C6"/>
    <w:rsid w:val="00417DB3"/>
    <w:rsid w:val="00426322"/>
    <w:rsid w:val="00427167"/>
    <w:rsid w:val="004353EF"/>
    <w:rsid w:val="00435C99"/>
    <w:rsid w:val="0044491E"/>
    <w:rsid w:val="004807F3"/>
    <w:rsid w:val="00484E29"/>
    <w:rsid w:val="004D4006"/>
    <w:rsid w:val="004E51CA"/>
    <w:rsid w:val="004F06BB"/>
    <w:rsid w:val="00503F3A"/>
    <w:rsid w:val="00527220"/>
    <w:rsid w:val="005409C6"/>
    <w:rsid w:val="00540D64"/>
    <w:rsid w:val="00547B50"/>
    <w:rsid w:val="00557CBB"/>
    <w:rsid w:val="005632F6"/>
    <w:rsid w:val="00571B99"/>
    <w:rsid w:val="00583777"/>
    <w:rsid w:val="005879EC"/>
    <w:rsid w:val="005A2387"/>
    <w:rsid w:val="005A43ED"/>
    <w:rsid w:val="005A6856"/>
    <w:rsid w:val="005C30D5"/>
    <w:rsid w:val="005F16C2"/>
    <w:rsid w:val="00605E03"/>
    <w:rsid w:val="006229E9"/>
    <w:rsid w:val="00634B6C"/>
    <w:rsid w:val="00657174"/>
    <w:rsid w:val="00691D3D"/>
    <w:rsid w:val="006D7C1A"/>
    <w:rsid w:val="006F1794"/>
    <w:rsid w:val="00701BC2"/>
    <w:rsid w:val="00701EF6"/>
    <w:rsid w:val="007068C4"/>
    <w:rsid w:val="00731719"/>
    <w:rsid w:val="007322D0"/>
    <w:rsid w:val="00744731"/>
    <w:rsid w:val="00760DDF"/>
    <w:rsid w:val="0077316F"/>
    <w:rsid w:val="00775A27"/>
    <w:rsid w:val="00775D6F"/>
    <w:rsid w:val="0079277C"/>
    <w:rsid w:val="007A6320"/>
    <w:rsid w:val="007B099F"/>
    <w:rsid w:val="007B55FE"/>
    <w:rsid w:val="007C22C9"/>
    <w:rsid w:val="007D0307"/>
    <w:rsid w:val="007D16ED"/>
    <w:rsid w:val="007E1E08"/>
    <w:rsid w:val="007E681D"/>
    <w:rsid w:val="007F0737"/>
    <w:rsid w:val="00800A73"/>
    <w:rsid w:val="00804B77"/>
    <w:rsid w:val="008266FB"/>
    <w:rsid w:val="00831FC7"/>
    <w:rsid w:val="008321CF"/>
    <w:rsid w:val="0085019C"/>
    <w:rsid w:val="008569F4"/>
    <w:rsid w:val="008708B0"/>
    <w:rsid w:val="008B4688"/>
    <w:rsid w:val="008F0E69"/>
    <w:rsid w:val="00975403"/>
    <w:rsid w:val="00982C3B"/>
    <w:rsid w:val="00984D0B"/>
    <w:rsid w:val="00995568"/>
    <w:rsid w:val="009A6EC2"/>
    <w:rsid w:val="009A704E"/>
    <w:rsid w:val="009B567B"/>
    <w:rsid w:val="009E28B9"/>
    <w:rsid w:val="009E2D46"/>
    <w:rsid w:val="00A07783"/>
    <w:rsid w:val="00A34411"/>
    <w:rsid w:val="00A37F72"/>
    <w:rsid w:val="00A5426A"/>
    <w:rsid w:val="00A545B1"/>
    <w:rsid w:val="00A6682B"/>
    <w:rsid w:val="00A904FF"/>
    <w:rsid w:val="00AD4F13"/>
    <w:rsid w:val="00AF0DC4"/>
    <w:rsid w:val="00B01F77"/>
    <w:rsid w:val="00B04E02"/>
    <w:rsid w:val="00B0604C"/>
    <w:rsid w:val="00B339E3"/>
    <w:rsid w:val="00B733BB"/>
    <w:rsid w:val="00B74EF4"/>
    <w:rsid w:val="00B95932"/>
    <w:rsid w:val="00BB079A"/>
    <w:rsid w:val="00BB0EFD"/>
    <w:rsid w:val="00BC7C70"/>
    <w:rsid w:val="00BD7D4F"/>
    <w:rsid w:val="00C0780A"/>
    <w:rsid w:val="00C156AB"/>
    <w:rsid w:val="00C370B6"/>
    <w:rsid w:val="00C72533"/>
    <w:rsid w:val="00C74D19"/>
    <w:rsid w:val="00CC78D1"/>
    <w:rsid w:val="00D04514"/>
    <w:rsid w:val="00D212B4"/>
    <w:rsid w:val="00D71CD8"/>
    <w:rsid w:val="00D767C5"/>
    <w:rsid w:val="00D978D0"/>
    <w:rsid w:val="00DC280E"/>
    <w:rsid w:val="00DC32A8"/>
    <w:rsid w:val="00DE6490"/>
    <w:rsid w:val="00E01D54"/>
    <w:rsid w:val="00E03D0E"/>
    <w:rsid w:val="00E173E5"/>
    <w:rsid w:val="00E34760"/>
    <w:rsid w:val="00E63450"/>
    <w:rsid w:val="00E64AF1"/>
    <w:rsid w:val="00E817CD"/>
    <w:rsid w:val="00E85205"/>
    <w:rsid w:val="00E86042"/>
    <w:rsid w:val="00EA0038"/>
    <w:rsid w:val="00EA21C8"/>
    <w:rsid w:val="00EB07AF"/>
    <w:rsid w:val="00EF3F5E"/>
    <w:rsid w:val="00F4425C"/>
    <w:rsid w:val="00F50E08"/>
    <w:rsid w:val="00F63C9A"/>
    <w:rsid w:val="00F70BB0"/>
    <w:rsid w:val="00F82B44"/>
    <w:rsid w:val="00F92021"/>
    <w:rsid w:val="00FC34D3"/>
    <w:rsid w:val="00FD3924"/>
    <w:rsid w:val="00FD6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DA689"/>
  <w15:chartTrackingRefBased/>
  <w15:docId w15:val="{F34C8903-7515-4832-BF9C-AF2B181AA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6B65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EF3F5E"/>
    <w:rPr>
      <w:rFonts w:ascii="Courier New" w:eastAsia="Times New Roman" w:hAnsi="Courier New" w:cs="Courier New" w:hint="default"/>
      <w:sz w:val="20"/>
      <w:szCs w:val="20"/>
    </w:rPr>
  </w:style>
  <w:style w:type="paragraph" w:styleId="a3">
    <w:name w:val="List Paragraph"/>
    <w:basedOn w:val="a"/>
    <w:uiPriority w:val="34"/>
    <w:qFormat/>
    <w:rsid w:val="00B733BB"/>
    <w:pPr>
      <w:ind w:left="720"/>
      <w:contextualSpacing/>
    </w:pPr>
  </w:style>
  <w:style w:type="character" w:styleId="a4">
    <w:name w:val="Strong"/>
    <w:basedOn w:val="a0"/>
    <w:uiPriority w:val="22"/>
    <w:qFormat/>
    <w:rsid w:val="003710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73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3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0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D606EC-A022-4A64-8EE5-7086478986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16</Pages>
  <Words>870</Words>
  <Characters>4959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куликов лёша</dc:creator>
  <cp:keywords/>
  <dc:description/>
  <cp:lastModifiedBy>Алексей</cp:lastModifiedBy>
  <cp:revision>212</cp:revision>
  <dcterms:created xsi:type="dcterms:W3CDTF">2025-09-22T18:15:00Z</dcterms:created>
  <dcterms:modified xsi:type="dcterms:W3CDTF">2026-06-08T11:29:00Z</dcterms:modified>
</cp:coreProperties>
</file>