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ein echtes Porn Game – aber mit Gehirn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Perfekt. Dann drehen wir das Design einmal sauber gerade.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pa3xsxyat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DAS MISSVERSTÄNDNIS (bei fast allen Projekten)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meisten denken: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Porn Game = Content + Unlocks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Game = Systeme + Verzicht auf Porn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Das ist falsch.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Wahrheit ist: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Porn ist der Output – dein System ist die Maschine dahinter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d07rvn2y2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DEIN ZIEL (klar formuliert)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willst: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Ein Spiel, das tatsächlich erregend ist –</w:t>
        <w:br w:type="textWrapping"/>
        <w:t xml:space="preserve">aber wo die Erregung aus Systemen entsteht, nicht aus Menü-Optionen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4crx2opod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DIE RICHTIGE DESIGN-FUSION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 bauen: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e7t794lthm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NICHT: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„Sex freischalten bei Trust ≥ 10“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„Wähle Szene A oder B“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4aszcjkq4j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SONDERN: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 → Spannung → Eskalation → Szene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ws6mjjzsfh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🫀 DAS KERNPRINZIP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Porn in deinem Spiel funktioniert wie Feuer: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zu schnell → geht aus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zu langsam → passiert nichts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falscher Kontext → wird unangenehm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richtiges Timing → 🔥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zvp1seuu6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DIE 3 EBENEN VON „SMART PORN“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uxrcvpra7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🔹 ACCESS (Zugang)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„Du hast genug Punkte“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Kontext stimmt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 stimmt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Verhalten war konsistent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Beispiel: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gleiche Szene kann </w:t>
      </w:r>
      <w:r w:rsidDel="00000000" w:rsidR="00000000" w:rsidRPr="00000000">
        <w:rPr>
          <w:b w:val="1"/>
          <w:bCs w:val="1"/>
          <w:rtl w:val="0"/>
        </w:rPr>
        <w:t xml:space="preserve">3x nicht passieren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beim 4. Mal plötzlich doch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n0qx5w4k2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🔹 ESCALATION (Steigerung)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Nicht: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direkt „Sexszene“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Blick → Nähe → Spannung → Unsicherheit → Entscheidung → Eskalation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👉 Dein System macht genau das schon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dra4514ag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🔹 INSTABILITY (der Schlüssel!)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dein Alleinstellungsmerkmal: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🔥 Porn ist NICHT stabil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cwed8k7f0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Beispiel: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Figur B:</w:t>
      </w:r>
    </w:p>
    <w:p w:rsidR="00000000" w:rsidDel="00000000" w:rsidP="00000000" w:rsidRDefault="00000000" w:rsidRPr="00000000" w14:paraId="0000003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hohe Attraction</w:t>
      </w:r>
    </w:p>
    <w:p w:rsidR="00000000" w:rsidDel="00000000" w:rsidP="00000000" w:rsidRDefault="00000000" w:rsidRPr="00000000" w14:paraId="0000003A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niedriger Trust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Ergebnis: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intensive Szene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aber danach:</w:t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Gerüchte ↑</w:t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Distanz ↑</w:t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Chaos ↑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DAS ist „komplexes Porn Game“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u21qobborq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WIE DU DAS KONKRET BAUST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Jetzt wird’s praktisch.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rtqeje755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🎮 1. „Erotic Trigger System“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Ersetze: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trust &gt; 10: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sex_scene()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mit: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attraction_B &gt; 7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 context == "night"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 private_trust_B &gt; 4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and consistency_score high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trigger_intimacy_event()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👉 Ergebnis: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keine Garantie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Farming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echtes Gefühl von „es passiert gerade“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syujtu6l1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🫀 2. 3 TYPEN VON PORN-SZENEN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n296che9n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🫶 A – Stabil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hoher Trust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niedrige rumor_heat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Gefühl: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warm, ruhig, echt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w8o31cw60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B – Instabil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hohe Attraction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niedriger Trust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Gefühl: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intensiv, riskant, gefährlich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jstbcl8qz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❄️ C – Broken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Boundary verletzt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Gefühl: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Spannung bricht</w:t>
        <w:br w:type="textWrapping"/>
        <w:t xml:space="preserve">keine Szene oder unangenehme Dynamik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Das macht dein Spiel </w:t>
      </w:r>
      <w:r w:rsidDel="00000000" w:rsidR="00000000" w:rsidRPr="00000000">
        <w:rPr>
          <w:b w:val="1"/>
          <w:bCs w:val="1"/>
          <w:rtl w:val="0"/>
        </w:rPr>
        <w:t xml:space="preserve">10x interessanter als Standard Porn Games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ix4tml7ys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3. „Du kannst es verkacken“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EXTREM wichtig.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meisten Porn Games: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nichts kann schiefgehen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Deins: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Timing falsch → Moment weg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falscher Ton → später blockiert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Inkonsistenz → Drift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laut deinem System: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delayed drift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boundary breach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xv1hs2aii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4. DER PSYCHOLOGISCHE TRICK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Warum das besser funktioniert als normale Porn Games: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ynivlurq7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Standard: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Spieler klickt → bekommt Content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oruiw18xb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Dein Spiel: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Spieler UNSICHER: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„War das richtig?“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„Warum hat sie anders reagiert?“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„Bin ich kurz davor?“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Diese Unsicherheit erzeugt: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Spannung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Fokus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sa8boy6uv2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5. WICHTIG: DU DARFST NICHT ZU NETT SEIN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dein Spiel immer belohnt: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es wird langweilig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brauchst: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verpasste Chancen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falsche Momente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ambivalente Reaktionen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Dein eigenes System sagt das schon: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delayed drift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rumor_heat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exclusivity tension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