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D82DF" w14:textId="77777777" w:rsidR="00DF3700" w:rsidRDefault="00782A87" w:rsidP="00782A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go kit</w:t>
      </w:r>
      <w:r>
        <w:rPr>
          <w:rFonts w:hint="eastAsia"/>
        </w:rPr>
        <w:t>的组成</w:t>
      </w:r>
    </w:p>
    <w:p w14:paraId="1E928047" w14:textId="77777777" w:rsidR="00782A87" w:rsidRDefault="00782A87" w:rsidP="00782A87">
      <w:pPr>
        <w:pStyle w:val="a3"/>
        <w:ind w:left="360" w:firstLineChars="0" w:firstLine="0"/>
      </w:pPr>
      <w:r>
        <w:rPr>
          <w:rFonts w:hint="eastAsia"/>
        </w:rPr>
        <w:t>包括三个部分</w:t>
      </w:r>
    </w:p>
    <w:p w14:paraId="754FE068" w14:textId="7C7E9928" w:rsidR="00782A87" w:rsidRDefault="00782A87" w:rsidP="00064A3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transport</w:t>
      </w:r>
      <w:r w:rsidR="00080943">
        <w:t xml:space="preserve"> </w:t>
      </w:r>
      <w:r w:rsidR="00080943">
        <w:rPr>
          <w:rFonts w:hint="eastAsia"/>
        </w:rPr>
        <w:t>用来接收对应的http/</w:t>
      </w:r>
      <w:proofErr w:type="spellStart"/>
      <w:r w:rsidR="00080943">
        <w:rPr>
          <w:rFonts w:hint="eastAsia"/>
        </w:rPr>
        <w:t>rpc</w:t>
      </w:r>
      <w:proofErr w:type="spellEnd"/>
      <w:r w:rsidR="00080943">
        <w:rPr>
          <w:rFonts w:hint="eastAsia"/>
        </w:rPr>
        <w:t>请求，然后转发给endpoint</w:t>
      </w:r>
    </w:p>
    <w:p w14:paraId="2A398A62" w14:textId="672D6F1C" w:rsidR="00064A39" w:rsidRDefault="00064A39" w:rsidP="00064A3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endpoint ：</w:t>
      </w:r>
    </w:p>
    <w:p w14:paraId="7A945CE3" w14:textId="77777777" w:rsidR="00064A39" w:rsidRDefault="00064A39" w:rsidP="00064A39">
      <w:pPr>
        <w:pStyle w:val="a3"/>
        <w:ind w:left="780" w:firstLine="480"/>
      </w:pPr>
      <w:r>
        <w:t>端点是服务器和客户端的基本构建块。在Go kit中，主要消息传递模式是RPC。端点表示单个RPC方法。Go工具包服务中的每个服务方法都转换为端点，以便在服务器和客户端之间进行RPC样式通信。每个端点使用传输层通过使用HTTP或</w:t>
      </w:r>
      <w:proofErr w:type="spellStart"/>
      <w:r>
        <w:t>gRPC</w:t>
      </w:r>
      <w:proofErr w:type="spellEnd"/>
      <w:r>
        <w:t>等具体传输将服务方法公开给外部世界。可以使用多个传输来公开单个端点。</w:t>
      </w:r>
    </w:p>
    <w:p w14:paraId="28BC6C79" w14:textId="77777777" w:rsidR="00064A39" w:rsidRDefault="00064A39" w:rsidP="00064A39">
      <w:pPr>
        <w:pStyle w:val="a3"/>
        <w:ind w:left="780" w:firstLine="480"/>
      </w:pPr>
    </w:p>
    <w:p w14:paraId="0F37B528" w14:textId="5F9A291C" w:rsidR="00064A39" w:rsidRPr="00064A39" w:rsidRDefault="00064A39" w:rsidP="00064A39">
      <w:pPr>
        <w:pStyle w:val="a3"/>
        <w:ind w:left="780" w:firstLineChars="0" w:firstLine="0"/>
        <w:rPr>
          <w:rFonts w:hint="eastAsia"/>
        </w:rPr>
      </w:pPr>
      <w:r>
        <w:t>是</w:t>
      </w:r>
      <w:proofErr w:type="spellStart"/>
      <w:r>
        <w:t>gokit</w:t>
      </w:r>
      <w:proofErr w:type="spellEnd"/>
      <w:r>
        <w:t>最重要的一个层，是一个抽象的接收请求返回响应的函数类型。在这个定义的类型里面会去调用service层的方法，组装成response返回。而</w:t>
      </w:r>
      <w:proofErr w:type="spellStart"/>
      <w:r>
        <w:t>gokit</w:t>
      </w:r>
      <w:proofErr w:type="spellEnd"/>
      <w:r>
        <w:t>中的所有中间件</w:t>
      </w:r>
      <w:bookmarkStart w:id="0" w:name="_GoBack"/>
      <w:bookmarkEnd w:id="0"/>
      <w:r>
        <w:t>组件都是通过装饰者设计模式注入的。</w:t>
      </w:r>
    </w:p>
    <w:sectPr w:rsidR="00064A39" w:rsidRPr="00064A39" w:rsidSect="00870C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61D0D"/>
    <w:multiLevelType w:val="hybridMultilevel"/>
    <w:tmpl w:val="FD2C4286"/>
    <w:lvl w:ilvl="0" w:tplc="C2EA35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8B627F3"/>
    <w:multiLevelType w:val="hybridMultilevel"/>
    <w:tmpl w:val="EB68948A"/>
    <w:lvl w:ilvl="0" w:tplc="5AF0FC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E2"/>
    <w:rsid w:val="00064A39"/>
    <w:rsid w:val="00080943"/>
    <w:rsid w:val="0015392D"/>
    <w:rsid w:val="004E79E2"/>
    <w:rsid w:val="00782A87"/>
    <w:rsid w:val="0087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8C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196</Characters>
  <Application>Microsoft Macintosh Word</Application>
  <DocSecurity>0</DocSecurity>
  <Lines>8</Lines>
  <Paragraphs>11</Paragraphs>
  <ScaleCrop>false</ScaleCrop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2022-06-21T03:01:00Z</dcterms:created>
  <dcterms:modified xsi:type="dcterms:W3CDTF">2022-06-21T03:03:00Z</dcterms:modified>
</cp:coreProperties>
</file>