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A11BA7" w14:textId="77777777" w:rsidR="00496CB6" w:rsidRDefault="00496CB6"/>
    <w:p w14:paraId="61AE956E" w14:textId="77777777" w:rsidR="00496CB6" w:rsidRDefault="00496CB6"/>
    <w:p w14:paraId="01A78CE8" w14:textId="77777777" w:rsidR="00496CB6" w:rsidRDefault="00496CB6"/>
    <w:p w14:paraId="13D561FF" w14:textId="77777777" w:rsidR="00496CB6" w:rsidRDefault="00496CB6"/>
    <w:p w14:paraId="7C1D3293" w14:textId="77777777" w:rsidR="00496CB6" w:rsidRDefault="001F2B78">
      <w:pPr>
        <w:spacing w:after="60"/>
        <w:jc w:val="center"/>
      </w:pPr>
      <w:r>
        <w:rPr>
          <w:b/>
          <w:bCs/>
          <w:color w:val="1B5E20"/>
          <w:sz w:val="52"/>
          <w:szCs w:val="52"/>
        </w:rPr>
        <w:t>UNISABANETA</w:t>
      </w:r>
    </w:p>
    <w:p w14:paraId="072A2CED" w14:textId="5E9240D1" w:rsidR="00496CB6" w:rsidRDefault="00FE04FC">
      <w:pPr>
        <w:spacing w:after="400"/>
        <w:jc w:val="center"/>
      </w:pPr>
      <w:r>
        <w:rPr>
          <w:i/>
          <w:iCs/>
          <w:color w:val="455A64"/>
          <w:sz w:val="26"/>
          <w:szCs w:val="26"/>
        </w:rPr>
        <w:t>Ingeniería Informática</w:t>
      </w:r>
    </w:p>
    <w:p w14:paraId="780A312C" w14:textId="5395EC0A" w:rsidR="00496CB6" w:rsidRDefault="001F2B78">
      <w:pPr>
        <w:pBdr>
          <w:top w:val="single" w:sz="6" w:space="0" w:color="1B5E20"/>
          <w:bottom w:val="single" w:sz="6" w:space="0" w:color="1B5E20"/>
        </w:pBdr>
        <w:spacing w:after="160"/>
        <w:jc w:val="center"/>
      </w:pPr>
      <w:r>
        <w:rPr>
          <w:b/>
          <w:bCs/>
          <w:color w:val="1B5E20"/>
          <w:sz w:val="48"/>
          <w:szCs w:val="48"/>
        </w:rPr>
        <w:t>SISTEMA DE APOYO ACADÉMICO CON RECOMENDACIÓN DE CURSOS</w:t>
      </w:r>
    </w:p>
    <w:p w14:paraId="3A0D6437" w14:textId="77777777" w:rsidR="00496CB6" w:rsidRDefault="001F2B78">
      <w:pPr>
        <w:spacing w:before="160" w:after="600"/>
        <w:jc w:val="center"/>
      </w:pPr>
      <w:r>
        <w:rPr>
          <w:i/>
          <w:iCs/>
          <w:color w:val="2E7D32"/>
          <w:sz w:val="30"/>
          <w:szCs w:val="30"/>
        </w:rPr>
        <w:t>Documentación Técnica y Funcional del Proyecto</w:t>
      </w:r>
    </w:p>
    <w:p w14:paraId="2ECA55F1" w14:textId="77777777" w:rsidR="00496CB6" w:rsidRDefault="00496CB6"/>
    <w:p w14:paraId="234FCEBA" w14:textId="77777777" w:rsidR="00496CB6" w:rsidRDefault="00496C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96CB6" w14:paraId="48C22B65"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47BA76AF" w14:textId="6AA3FF7F" w:rsidR="00496CB6" w:rsidRDefault="001F2B78">
            <w:r>
              <w:rPr>
                <w:b/>
                <w:bCs/>
                <w:color w:val="FFFFFF"/>
                <w:sz w:val="20"/>
                <w:szCs w:val="20"/>
              </w:rPr>
              <w:t>Autora</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767EB7E" w14:textId="77777777" w:rsidR="00496CB6" w:rsidRDefault="001F2B78">
            <w:r>
              <w:rPr>
                <w:sz w:val="20"/>
                <w:szCs w:val="20"/>
              </w:rPr>
              <w:t>Lorena Roa Rivera</w:t>
            </w:r>
          </w:p>
        </w:tc>
      </w:tr>
      <w:tr w:rsidR="00496CB6" w14:paraId="14EF9617"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C07ADBD" w14:textId="77777777" w:rsidR="00496CB6" w:rsidRDefault="001F2B78">
            <w:r>
              <w:rPr>
                <w:b/>
                <w:bCs/>
                <w:color w:val="FFFFFF"/>
                <w:sz w:val="20"/>
                <w:szCs w:val="20"/>
              </w:rPr>
              <w:t>Institución</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DA102A7" w14:textId="2BCD6EB0" w:rsidR="00496CB6" w:rsidRDefault="001F2B78">
            <w:r>
              <w:rPr>
                <w:sz w:val="20"/>
                <w:szCs w:val="20"/>
              </w:rPr>
              <w:t xml:space="preserve">Unisabaneta </w:t>
            </w:r>
          </w:p>
        </w:tc>
      </w:tr>
      <w:tr w:rsidR="00496CB6" w14:paraId="1E20542E"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465DA687" w14:textId="77777777" w:rsidR="00496CB6" w:rsidRDefault="001F2B78">
            <w:r>
              <w:rPr>
                <w:b/>
                <w:bCs/>
                <w:color w:val="FFFFFF"/>
                <w:sz w:val="20"/>
                <w:szCs w:val="20"/>
              </w:rPr>
              <w:t>Versión</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1CA6F66" w14:textId="77777777" w:rsidR="00496CB6" w:rsidRDefault="001F2B78">
            <w:r>
              <w:rPr>
                <w:sz w:val="20"/>
                <w:szCs w:val="20"/>
              </w:rPr>
              <w:t>1.0.0</w:t>
            </w:r>
          </w:p>
        </w:tc>
      </w:tr>
      <w:tr w:rsidR="00496CB6" w14:paraId="648475D3"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94A1E0F" w14:textId="77777777" w:rsidR="00496CB6" w:rsidRDefault="001F2B78">
            <w:r>
              <w:rPr>
                <w:b/>
                <w:bCs/>
                <w:color w:val="FFFFFF"/>
                <w:sz w:val="20"/>
                <w:szCs w:val="20"/>
              </w:rPr>
              <w:t>Fecha</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B700BE1" w14:textId="77777777" w:rsidR="00496CB6" w:rsidRDefault="001F2B78">
            <w:r>
              <w:rPr>
                <w:sz w:val="20"/>
                <w:szCs w:val="20"/>
              </w:rPr>
              <w:t>Marzo 2026</w:t>
            </w:r>
          </w:p>
        </w:tc>
      </w:tr>
      <w:tr w:rsidR="00496CB6" w14:paraId="5E47D61A"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48A91D9B" w14:textId="77777777" w:rsidR="00496CB6" w:rsidRDefault="001F2B78">
            <w:r>
              <w:rPr>
                <w:b/>
                <w:bCs/>
                <w:color w:val="FFFFFF"/>
                <w:sz w:val="20"/>
                <w:szCs w:val="20"/>
              </w:rPr>
              <w:t>Estado</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AE1AA1D" w14:textId="77777777" w:rsidR="00496CB6" w:rsidRDefault="001F2B78">
            <w:r>
              <w:rPr>
                <w:sz w:val="20"/>
                <w:szCs w:val="20"/>
              </w:rPr>
              <w:t xml:space="preserve">En </w:t>
            </w:r>
            <w:r>
              <w:rPr>
                <w:sz w:val="20"/>
                <w:szCs w:val="20"/>
              </w:rPr>
              <w:t>desarrollo</w:t>
            </w:r>
          </w:p>
        </w:tc>
      </w:tr>
    </w:tbl>
    <w:p w14:paraId="04ED8CCC" w14:textId="77777777" w:rsidR="00496CB6" w:rsidRDefault="001F2B78">
      <w:r>
        <w:br w:type="page"/>
      </w:r>
    </w:p>
    <w:p w14:paraId="283F306C" w14:textId="77777777" w:rsidR="00496CB6" w:rsidRDefault="001F2B78">
      <w:pPr>
        <w:pStyle w:val="Ttulo1"/>
      </w:pPr>
      <w:r>
        <w:lastRenderedPageBreak/>
        <w:t>1. DESCRIPCIÓN GENERAL DEL SISTEMA</w:t>
      </w:r>
    </w:p>
    <w:p w14:paraId="1B316F8F" w14:textId="77777777" w:rsidR="00496CB6" w:rsidRDefault="00496CB6">
      <w:pPr>
        <w:pBdr>
          <w:bottom w:val="single" w:sz="4" w:space="0" w:color="4CAF50"/>
        </w:pBdr>
        <w:spacing w:before="120" w:after="120"/>
      </w:pPr>
    </w:p>
    <w:p w14:paraId="52918FFF" w14:textId="77777777" w:rsidR="00496CB6" w:rsidRDefault="00496CB6"/>
    <w:p w14:paraId="354E1BAE" w14:textId="77777777" w:rsidR="00496CB6" w:rsidRDefault="001F2B78">
      <w:pPr>
        <w:pStyle w:val="Ttulo2"/>
      </w:pPr>
      <w:r>
        <w:t>1.1 Nombre del Sistema</w:t>
      </w:r>
    </w:p>
    <w:p w14:paraId="1088A739" w14:textId="77777777" w:rsidR="00496CB6" w:rsidRDefault="001F2B78">
      <w:pPr>
        <w:spacing w:before="60" w:after="60"/>
      </w:pPr>
      <w:r>
        <w:t>Sistema de Apoyo Académico con Recomendación de Cursos – SARC</w:t>
      </w:r>
    </w:p>
    <w:p w14:paraId="6583F458" w14:textId="77777777" w:rsidR="00496CB6" w:rsidRDefault="00496CB6"/>
    <w:p w14:paraId="1241CE7B" w14:textId="77777777" w:rsidR="00496CB6" w:rsidRDefault="001F2B78">
      <w:pPr>
        <w:pStyle w:val="Ttulo2"/>
      </w:pPr>
      <w:r>
        <w:t>1.2 Problema que Resuelve</w:t>
      </w:r>
    </w:p>
    <w:p w14:paraId="019AF77D" w14:textId="77777777" w:rsidR="00496CB6" w:rsidRDefault="001F2B78">
      <w:pPr>
        <w:spacing w:before="60" w:after="60"/>
      </w:pPr>
      <w:r>
        <w:t xml:space="preserve">En el entorno universitario colombiano, muchos estudiantes presentan dificultades </w:t>
      </w:r>
      <w:r>
        <w:t>académicas en áreas como matemáticas, idiomas y programación, áreas que son transversales a múltiples carreras. Sin embargo, la oferta de formación complementaria suele ser dispersa, poco accesible o desconocida para los estudiantes. Esto provoca bajo rendimiento académico, deserción y falta de competencias clave para el mercado laboral.</w:t>
      </w:r>
    </w:p>
    <w:p w14:paraId="31152FBB" w14:textId="77777777" w:rsidR="00496CB6" w:rsidRDefault="001F2B78">
      <w:pPr>
        <w:spacing w:before="60" w:after="60"/>
      </w:pPr>
      <w:r>
        <w:t>El SARC busca resolver este problema centralizando la oferta de cursos complementarios y orientando al estudiante hacia los recursos más adecuados según su perfil y necesidades académicas.</w:t>
      </w:r>
    </w:p>
    <w:p w14:paraId="14D4F10E" w14:textId="77777777" w:rsidR="00496CB6" w:rsidRDefault="00496CB6"/>
    <w:p w14:paraId="48305614" w14:textId="77777777" w:rsidR="00496CB6" w:rsidRDefault="001F2B78">
      <w:pPr>
        <w:pStyle w:val="Ttulo2"/>
      </w:pPr>
      <w:r>
        <w:t>1.3 Objetivo General</w:t>
      </w:r>
    </w:p>
    <w:p w14:paraId="01631101" w14:textId="77777777" w:rsidR="00496CB6" w:rsidRDefault="001F2B78">
      <w:pPr>
        <w:spacing w:before="60" w:after="60"/>
      </w:pPr>
      <w:r>
        <w:t>Desarrollar una plataforma web que facilite el acceso de los estudiantes universitarios a cursos complementarios, mediante un sistema de recomendación personalizada y seguimiento del progreso académico, con el fin de fortalecer sus competencias profesionales e interdisciplinarias.</w:t>
      </w:r>
    </w:p>
    <w:p w14:paraId="508FF2FB" w14:textId="77777777" w:rsidR="00496CB6" w:rsidRDefault="00496CB6"/>
    <w:p w14:paraId="3D697A0D" w14:textId="77777777" w:rsidR="00496CB6" w:rsidRDefault="001F2B78">
      <w:pPr>
        <w:pStyle w:val="Ttulo2"/>
      </w:pPr>
      <w:r>
        <w:t>1.4 Objetivos Específicos</w:t>
      </w:r>
    </w:p>
    <w:p w14:paraId="127C1520" w14:textId="77777777" w:rsidR="00496CB6" w:rsidRDefault="001F2B78">
      <w:pPr>
        <w:pStyle w:val="Prrafodelista"/>
        <w:numPr>
          <w:ilvl w:val="0"/>
          <w:numId w:val="2"/>
        </w:numPr>
        <w:spacing w:before="40" w:after="40"/>
      </w:pPr>
      <w:r>
        <w:t>Implementar un módulo de autenticación seguro que permita a los estudiantes acceder a la plataforma con sus credenciales institucionales.</w:t>
      </w:r>
    </w:p>
    <w:p w14:paraId="3D431C48" w14:textId="77777777" w:rsidR="00496CB6" w:rsidRDefault="001F2B78">
      <w:pPr>
        <w:pStyle w:val="Prrafodelista"/>
        <w:numPr>
          <w:ilvl w:val="0"/>
          <w:numId w:val="2"/>
        </w:numPr>
        <w:spacing w:before="40" w:after="40"/>
      </w:pPr>
      <w:r>
        <w:t>Desarrollar un módulo de recomendación de cursos basado en el perfil académico disponible, los cursos registrados, la modalidad y las tareas sugeridas al estudiante.</w:t>
      </w:r>
    </w:p>
    <w:p w14:paraId="52A0BDB6" w14:textId="77777777" w:rsidR="00496CB6" w:rsidRDefault="001F2B78">
      <w:pPr>
        <w:pStyle w:val="Prrafodelista"/>
        <w:numPr>
          <w:ilvl w:val="0"/>
          <w:numId w:val="2"/>
        </w:numPr>
        <w:spacing w:before="40" w:after="40"/>
      </w:pPr>
      <w:r>
        <w:t>Crear un catálogo de cursos filtrable por área interdisciplinaria y modalidad (virtual, presencial, híbrido).</w:t>
      </w:r>
    </w:p>
    <w:p w14:paraId="7B9ADADC" w14:textId="77777777" w:rsidR="00496CB6" w:rsidRDefault="001F2B78">
      <w:pPr>
        <w:pStyle w:val="Prrafodelista"/>
        <w:numPr>
          <w:ilvl w:val="0"/>
          <w:numId w:val="2"/>
        </w:numPr>
        <w:spacing w:before="40" w:after="40"/>
      </w:pPr>
      <w:r>
        <w:t>Diseñar e implementar un módulo de seguimiento del progreso académico que permita al estudiante visualizar su avance en cada curso inscrito.</w:t>
      </w:r>
    </w:p>
    <w:p w14:paraId="7ECB31C3" w14:textId="77777777" w:rsidR="00496CB6" w:rsidRDefault="001F2B78">
      <w:pPr>
        <w:pStyle w:val="Prrafodelista"/>
        <w:numPr>
          <w:ilvl w:val="0"/>
          <w:numId w:val="2"/>
        </w:numPr>
        <w:spacing w:before="40" w:after="40"/>
      </w:pPr>
      <w:r>
        <w:t>Generar reportes de progreso descargables en formato PDF para uso personal y administrativo.</w:t>
      </w:r>
    </w:p>
    <w:p w14:paraId="5441122E" w14:textId="77777777" w:rsidR="00496CB6" w:rsidRDefault="001F2B78">
      <w:pPr>
        <w:pStyle w:val="Prrafodelista"/>
        <w:numPr>
          <w:ilvl w:val="0"/>
          <w:numId w:val="2"/>
        </w:numPr>
        <w:spacing w:before="40" w:after="40"/>
      </w:pPr>
      <w:r>
        <w:t>Incluir un asistente virtual que proporcione recomendaciones de acciones concretas al estudiante.</w:t>
      </w:r>
    </w:p>
    <w:p w14:paraId="5F6350CA" w14:textId="77777777" w:rsidR="00496CB6" w:rsidRDefault="001F2B78">
      <w:pPr>
        <w:pStyle w:val="Prrafodelista"/>
        <w:numPr>
          <w:ilvl w:val="0"/>
          <w:numId w:val="2"/>
        </w:numPr>
        <w:spacing w:before="40" w:after="40"/>
      </w:pPr>
      <w:r>
        <w:t>Desarrollar un panel de perfil de usuario editable con preferencias de modalidad y datos personales.</w:t>
      </w:r>
    </w:p>
    <w:p w14:paraId="001F4CAC" w14:textId="77777777" w:rsidR="00496CB6" w:rsidRDefault="00496CB6"/>
    <w:p w14:paraId="4BCD1C8E" w14:textId="77777777" w:rsidR="00496CB6" w:rsidRDefault="001F2B78">
      <w:pPr>
        <w:pStyle w:val="Ttulo2"/>
      </w:pPr>
      <w:r>
        <w:lastRenderedPageBreak/>
        <w:t>1.5 Alcance del Sistema</w:t>
      </w:r>
    </w:p>
    <w:p w14:paraId="16CD44AA" w14:textId="77777777" w:rsidR="00496CB6" w:rsidRDefault="001F2B78">
      <w:pPr>
        <w:spacing w:before="60" w:after="60"/>
      </w:pPr>
      <w:r>
        <w:t>El sistema cubre los siguientes procesos dentro del ciclo académico complementario:</w:t>
      </w:r>
    </w:p>
    <w:p w14:paraId="5BCFDDC9" w14:textId="77777777" w:rsidR="00496CB6" w:rsidRDefault="001F2B78">
      <w:pPr>
        <w:pStyle w:val="Prrafodelista"/>
        <w:numPr>
          <w:ilvl w:val="0"/>
          <w:numId w:val="2"/>
        </w:numPr>
        <w:spacing w:before="40" w:after="40"/>
      </w:pPr>
      <w:r>
        <w:t>Inicio de sesión de estudiantes mediante Firebase Authentication; para la demo, si el correo no existe se crea el usuario con Email/Password.</w:t>
      </w:r>
    </w:p>
    <w:p w14:paraId="507C526B" w14:textId="77777777" w:rsidR="00496CB6" w:rsidRDefault="001F2B78">
      <w:pPr>
        <w:pStyle w:val="Prrafodelista"/>
        <w:numPr>
          <w:ilvl w:val="0"/>
          <w:numId w:val="2"/>
        </w:numPr>
        <w:spacing w:before="40" w:after="40"/>
      </w:pPr>
      <w:r>
        <w:t>Visualización del panel principal (dashboard) con cursos sugeridos y recomendaciones del asistente virtual.</w:t>
      </w:r>
    </w:p>
    <w:p w14:paraId="4C72AA03" w14:textId="77777777" w:rsidR="00496CB6" w:rsidRDefault="001F2B78">
      <w:pPr>
        <w:pStyle w:val="Prrafodelista"/>
        <w:numPr>
          <w:ilvl w:val="0"/>
          <w:numId w:val="2"/>
        </w:numPr>
        <w:spacing w:before="40" w:after="40"/>
      </w:pPr>
      <w:r>
        <w:t>Exploración y filtrado del catálogo de cursos disponibles.</w:t>
      </w:r>
    </w:p>
    <w:p w14:paraId="65F11871" w14:textId="77777777" w:rsidR="00496CB6" w:rsidRDefault="001F2B78">
      <w:pPr>
        <w:pStyle w:val="Prrafodelista"/>
        <w:numPr>
          <w:ilvl w:val="0"/>
          <w:numId w:val="2"/>
        </w:numPr>
        <w:spacing w:before="40" w:after="40"/>
      </w:pPr>
      <w:r>
        <w:t xml:space="preserve">Inscripción a cursos con </w:t>
      </w:r>
      <w:r>
        <w:t>gestión de disponibilidad de cupos.</w:t>
      </w:r>
    </w:p>
    <w:p w14:paraId="6D43A1B5" w14:textId="77777777" w:rsidR="00496CB6" w:rsidRDefault="001F2B78">
      <w:pPr>
        <w:pStyle w:val="Prrafodelista"/>
        <w:numPr>
          <w:ilvl w:val="0"/>
          <w:numId w:val="2"/>
        </w:numPr>
        <w:spacing w:before="40" w:after="40"/>
      </w:pPr>
      <w:r>
        <w:t>Visualización del progreso académico por curso.</w:t>
      </w:r>
    </w:p>
    <w:p w14:paraId="569F83DB" w14:textId="77777777" w:rsidR="00496CB6" w:rsidRDefault="001F2B78">
      <w:pPr>
        <w:pStyle w:val="Prrafodelista"/>
        <w:numPr>
          <w:ilvl w:val="0"/>
          <w:numId w:val="2"/>
        </w:numPr>
        <w:spacing w:before="40" w:after="40"/>
      </w:pPr>
      <w:r>
        <w:t>Generación y descarga de reportes de progreso en PDF.</w:t>
      </w:r>
    </w:p>
    <w:p w14:paraId="40924000" w14:textId="77777777" w:rsidR="00496CB6" w:rsidRDefault="001F2B78">
      <w:pPr>
        <w:pStyle w:val="Prrafodelista"/>
        <w:numPr>
          <w:ilvl w:val="0"/>
          <w:numId w:val="2"/>
        </w:numPr>
        <w:spacing w:before="40" w:after="40"/>
      </w:pPr>
      <w:r>
        <w:t>Edición del perfil del usuario (contraseña, foto, modalidad preferida).</w:t>
      </w:r>
    </w:p>
    <w:p w14:paraId="45AE18DD" w14:textId="77777777" w:rsidR="00496CB6" w:rsidRDefault="001F2B78">
      <w:pPr>
        <w:spacing w:before="60" w:after="60"/>
      </w:pPr>
      <w:r>
        <w:t>Quedan fuera del alcance para esta versión: gestión de contenido de cursos por docentes, módulos de pago, videoconferencias, foros académicos y análisis predictivo avanzado de deserción estudiantil.</w:t>
      </w:r>
    </w:p>
    <w:p w14:paraId="42FCC075" w14:textId="77777777" w:rsidR="00496CB6" w:rsidRDefault="00496CB6"/>
    <w:p w14:paraId="7570311A" w14:textId="77777777" w:rsidR="00496CB6" w:rsidRDefault="001F2B78">
      <w:pPr>
        <w:pStyle w:val="Ttulo2"/>
      </w:pPr>
      <w:r>
        <w:t>1.6 Público Objetivo / Usuarios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34773F36"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C18A229" w14:textId="77777777" w:rsidR="00496CB6" w:rsidRDefault="001F2B78">
            <w:r>
              <w:rPr>
                <w:b/>
                <w:bCs/>
                <w:color w:val="FFFFFF"/>
                <w:sz w:val="20"/>
                <w:szCs w:val="20"/>
              </w:rPr>
              <w:t>Tipo de Usuario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811F882" w14:textId="77777777" w:rsidR="00496CB6" w:rsidRDefault="001F2B78">
            <w:r>
              <w:rPr>
                <w:b/>
                <w:bCs/>
                <w:color w:val="FFFFFF"/>
                <w:sz w:val="20"/>
                <w:szCs w:val="20"/>
              </w:rPr>
              <w:t>Descripción</w:t>
            </w:r>
          </w:p>
        </w:tc>
      </w:tr>
      <w:tr w:rsidR="00496CB6" w14:paraId="784AE8D6"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DC0C5FE" w14:textId="77777777" w:rsidR="00496CB6" w:rsidRDefault="001F2B78">
            <w:r>
              <w:rPr>
                <w:sz w:val="20"/>
                <w:szCs w:val="20"/>
              </w:rPr>
              <w:t>Estudiante</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7789723" w14:textId="77777777" w:rsidR="00496CB6" w:rsidRDefault="001F2B78">
            <w:r>
              <w:rPr>
                <w:sz w:val="20"/>
                <w:szCs w:val="20"/>
              </w:rPr>
              <w:t>Usuario principal. Accede a la plataforma para explorar cursos, inscribirse, ver su progreso y descargar reportes. Puede ser de cualquier carrera o facultad.</w:t>
            </w:r>
          </w:p>
        </w:tc>
      </w:tr>
      <w:tr w:rsidR="00496CB6" w14:paraId="4C570053"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CD352C0" w14:textId="77777777" w:rsidR="00496CB6" w:rsidRDefault="001F2B78">
            <w:r>
              <w:rPr>
                <w:sz w:val="20"/>
                <w:szCs w:val="20"/>
              </w:rPr>
              <w:t>Administrador</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21A7715" w14:textId="77777777" w:rsidR="00496CB6" w:rsidRDefault="001F2B78">
            <w:r>
              <w:rPr>
                <w:sz w:val="20"/>
                <w:szCs w:val="20"/>
              </w:rPr>
              <w:t>Rol proyectado para versiones futuras. La versión actual no incluye panel administrativo; la gestión se realiza desde la configuración del proyecto y Firebase.</w:t>
            </w:r>
            <w:r>
              <w:rPr>
                <w:sz w:val="20"/>
                <w:szCs w:val="20"/>
              </w:rPr>
            </w:r>
          </w:p>
        </w:tc>
      </w:tr>
    </w:tbl>
    <w:p w14:paraId="40B443A0" w14:textId="77777777" w:rsidR="00496CB6" w:rsidRDefault="00496CB6"/>
    <w:p w14:paraId="5E9328F0" w14:textId="77777777" w:rsidR="00496CB6" w:rsidRDefault="001F2B78">
      <w:pPr>
        <w:pStyle w:val="Ttulo2"/>
      </w:pPr>
      <w:r>
        <w:t>1.7 Justificación del Proyecto</w:t>
      </w:r>
    </w:p>
    <w:p w14:paraId="0041D9EA" w14:textId="795194C3" w:rsidR="0089130F" w:rsidRDefault="0089130F" w:rsidP="0089130F">
      <w:pPr>
        <w:spacing w:before="60" w:after="60"/>
      </w:pPr>
      <w:r>
        <w:t>La formación interdisciplinaria es reconocida mundialmente como un factor diferenciador en la calidad de los egresados universitarios. Unisabaneta, como institución comprometida con la excelencia académica, necesita una herramienta que democratice el acceso a cursos complementarios y que oriente a los estudiantes de manera personalizada.</w:t>
      </w:r>
    </w:p>
    <w:p w14:paraId="3C6A6DEE" w14:textId="77777777" w:rsidR="0089130F" w:rsidRDefault="0089130F" w:rsidP="0089130F">
      <w:pPr>
        <w:spacing w:before="60" w:after="60"/>
      </w:pPr>
      <w:r>
        <w:t>El SARC es una herramienta tecnológica que apoya uno de los objetivos más importantes de la UNESCO (la organización mundial de educación de las Naciones Unidas): el ODS 4 (Objetivo de Desarrollo Sostenible número 4), que busca garantizar que todas las personas tengan acceso a una educación de calidad a lo largo de toda su vida.</w:t>
      </w:r>
    </w:p>
    <w:p w14:paraId="7DF578C2" w14:textId="4BF1B2C1" w:rsidR="00496CB6" w:rsidRDefault="0089130F" w:rsidP="0089130F">
      <w:pPr>
        <w:spacing w:before="60" w:after="60"/>
      </w:pPr>
      <w:r>
        <w:t>En términos prácticos, el sistema permite que cualquier estudiante, sin importar su carrera o situación, pueda seguir aprendiendo de forma continua, acceder a nuevos conocimientos fácilmente y recibir una experiencia adaptada a sus propias necesidades e intereses, todo a través de una página web moderna y fácil de usar.</w:t>
      </w:r>
    </w:p>
    <w:p w14:paraId="4D2694F3" w14:textId="77777777" w:rsidR="00496CB6" w:rsidRDefault="001F2B78">
      <w:r>
        <w:br w:type="page"/>
      </w:r>
    </w:p>
    <w:p w14:paraId="5C2D0C76" w14:textId="77777777" w:rsidR="00496CB6" w:rsidRDefault="001F2B78">
      <w:pPr>
        <w:pStyle w:val="Ttulo1"/>
      </w:pPr>
      <w:r>
        <w:lastRenderedPageBreak/>
        <w:t>2. DOCUMENTO DE REQUERIMIENTOS DEL SISTEMA (SRS)</w:t>
      </w:r>
    </w:p>
    <w:p w14:paraId="4743F112" w14:textId="77777777" w:rsidR="00496CB6" w:rsidRDefault="00496CB6">
      <w:pPr>
        <w:pBdr>
          <w:bottom w:val="single" w:sz="4" w:space="0" w:color="4CAF50"/>
        </w:pBdr>
        <w:spacing w:before="120" w:after="120"/>
      </w:pPr>
    </w:p>
    <w:p w14:paraId="14841017" w14:textId="14441CE8" w:rsidR="00496CB6" w:rsidRDefault="001F2B78">
      <w:pPr>
        <w:spacing w:before="60" w:after="60"/>
      </w:pPr>
      <w:r>
        <w:rPr>
          <w:color w:val="455A64"/>
        </w:rPr>
        <w:t>Basado en el estándar IEEE 830</w:t>
      </w:r>
    </w:p>
    <w:p w14:paraId="2969FFF3" w14:textId="77777777" w:rsidR="00496CB6" w:rsidRDefault="00496CB6"/>
    <w:p w14:paraId="628CCC97" w14:textId="77777777" w:rsidR="00496CB6" w:rsidRDefault="001F2B78">
      <w:pPr>
        <w:pStyle w:val="Ttulo2"/>
      </w:pPr>
      <w:r>
        <w:t>2.1 Introducción</w:t>
      </w:r>
    </w:p>
    <w:p w14:paraId="4E91A95A" w14:textId="77777777" w:rsidR="00496CB6" w:rsidRDefault="001F2B78">
      <w:pPr>
        <w:pStyle w:val="Ttulo3"/>
      </w:pPr>
      <w:r>
        <w:t>2.1.1 Propósito del Documento</w:t>
      </w:r>
    </w:p>
    <w:p w14:paraId="451ABC22" w14:textId="77777777" w:rsidR="00496CB6" w:rsidRDefault="001F2B78">
      <w:pPr>
        <w:spacing w:before="60" w:after="60"/>
      </w:pPr>
      <w:r>
        <w:t xml:space="preserve">Este documento describe de forma completa y </w:t>
      </w:r>
      <w:r>
        <w:t>precisa los requerimientos funcionales y no funcionales del Sistema de Apoyo Académico con Recomendación de Cursos (SARC). Está dirigido al equipo de desarrollo, al cliente institucional (Unisabaneta) y a los evaluadores académicos del proyecto.</w:t>
      </w:r>
    </w:p>
    <w:p w14:paraId="2DB04769" w14:textId="77777777" w:rsidR="00496CB6" w:rsidRDefault="00496CB6"/>
    <w:p w14:paraId="5EB03F90" w14:textId="77777777" w:rsidR="00496CB6" w:rsidRDefault="001F2B78">
      <w:pPr>
        <w:pStyle w:val="Ttulo3"/>
      </w:pPr>
      <w:r>
        <w:t>2.1.2 Alcance</w:t>
      </w:r>
    </w:p>
    <w:p w14:paraId="2A836EE6" w14:textId="77777777" w:rsidR="00496CB6" w:rsidRDefault="001F2B78">
      <w:pPr>
        <w:spacing w:before="60" w:after="60"/>
      </w:pPr>
      <w:r>
        <w:t>El SARC es una plataforma web que permite a los estudiantes universitarios acceder a cursos complementarios, recibir recomendaciones personalizadas y hacer seguimiento a su progreso académico. El sistema será accesible desde navegadores web estándar y no requiere instalación de software adicional.</w:t>
      </w:r>
    </w:p>
    <w:p w14:paraId="0F424380" w14:textId="77777777" w:rsidR="00496CB6" w:rsidRDefault="00496CB6"/>
    <w:p w14:paraId="7C244616" w14:textId="77777777" w:rsidR="00496CB6" w:rsidRDefault="001F2B78">
      <w:pPr>
        <w:pStyle w:val="Ttulo3"/>
      </w:pPr>
      <w:r>
        <w:t>2.1.3 Definiciones y Acrónimos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96CB6" w14:paraId="7EA15BD6" w14:textId="77777777">
        <w:tc>
          <w:tcPr>
            <w:tcW w:w="18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16A1A9DD" w14:textId="77777777" w:rsidR="00496CB6" w:rsidRDefault="001F2B78">
            <w:r>
              <w:rPr>
                <w:b/>
                <w:bCs/>
                <w:color w:val="FFFFFF"/>
                <w:sz w:val="20"/>
                <w:szCs w:val="20"/>
              </w:rPr>
              <w:t>Término / Acrónimo</w:t>
            </w:r>
          </w:p>
        </w:tc>
        <w:tc>
          <w:tcPr>
            <w:tcW w:w="75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2FE3E1A" w14:textId="77777777" w:rsidR="00496CB6" w:rsidRDefault="001F2B78">
            <w:r>
              <w:rPr>
                <w:b/>
                <w:bCs/>
                <w:color w:val="FFFFFF"/>
                <w:sz w:val="20"/>
                <w:szCs w:val="20"/>
              </w:rPr>
              <w:t>Definición</w:t>
            </w:r>
          </w:p>
        </w:tc>
      </w:tr>
      <w:tr w:rsidR="00496CB6" w14:paraId="355CCAEE"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F4D0C45" w14:textId="77777777" w:rsidR="00496CB6" w:rsidRDefault="001F2B78">
            <w:r>
              <w:rPr>
                <w:sz w:val="20"/>
                <w:szCs w:val="20"/>
              </w:rPr>
              <w:t>SARC</w:t>
            </w:r>
          </w:p>
        </w:tc>
        <w:tc>
          <w:tcPr>
            <w:tcW w:w="7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DC595C" w14:textId="77777777" w:rsidR="00496CB6" w:rsidRDefault="001F2B78">
            <w:r>
              <w:rPr>
                <w:sz w:val="20"/>
                <w:szCs w:val="20"/>
              </w:rPr>
              <w:t>Sistema de Apoyo Académico con Recomendación de Cursos.</w:t>
            </w:r>
          </w:p>
        </w:tc>
      </w:tr>
      <w:tr w:rsidR="00496CB6" w14:paraId="7AD1E23B" w14:textId="77777777">
        <w:tc>
          <w:tcPr>
            <w:tcW w:w="1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3E1E241" w14:textId="77777777" w:rsidR="00496CB6" w:rsidRDefault="001F2B78">
            <w:r>
              <w:rPr>
                <w:sz w:val="20"/>
                <w:szCs w:val="20"/>
              </w:rPr>
              <w:t>SRS</w:t>
            </w:r>
          </w:p>
        </w:tc>
        <w:tc>
          <w:tcPr>
            <w:tcW w:w="75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BB1B0A1" w14:textId="77777777" w:rsidR="00496CB6" w:rsidRDefault="001F2B78">
            <w:r>
              <w:rPr>
                <w:sz w:val="20"/>
                <w:szCs w:val="20"/>
              </w:rPr>
              <w:t xml:space="preserve">Software Requirements Specification – Especificación de </w:t>
            </w:r>
            <w:r>
              <w:rPr>
                <w:sz w:val="20"/>
                <w:szCs w:val="20"/>
              </w:rPr>
              <w:t>Requerimientos de Software.</w:t>
            </w:r>
          </w:p>
        </w:tc>
      </w:tr>
      <w:tr w:rsidR="00496CB6" w14:paraId="6A685915"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0E0F827" w14:textId="77777777" w:rsidR="00496CB6" w:rsidRDefault="001F2B78">
            <w:r>
              <w:rPr>
                <w:sz w:val="20"/>
                <w:szCs w:val="20"/>
              </w:rPr>
              <w:t>IEEE 830</w:t>
            </w:r>
          </w:p>
        </w:tc>
        <w:tc>
          <w:tcPr>
            <w:tcW w:w="7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19CE0C9" w14:textId="77777777" w:rsidR="00496CB6" w:rsidRDefault="001F2B78">
            <w:r>
              <w:rPr>
                <w:sz w:val="20"/>
                <w:szCs w:val="20"/>
              </w:rPr>
              <w:t>Estándar para documentos de especificación de requerimientos de software.</w:t>
            </w:r>
          </w:p>
        </w:tc>
      </w:tr>
      <w:tr w:rsidR="00496CB6" w14:paraId="43C0B632"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8A7E46A" w14:textId="77777777" w:rsidR="00496CB6" w:rsidRDefault="001F2B78">
            <w:r>
              <w:rPr>
                <w:sz w:val="20"/>
                <w:szCs w:val="20"/>
              </w:rPr>
              <w:t>RF</w:t>
            </w:r>
          </w:p>
        </w:tc>
        <w:tc>
          <w:tcPr>
            <w:tcW w:w="7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BF29166" w14:textId="77777777" w:rsidR="00496CB6" w:rsidRDefault="001F2B78">
            <w:r>
              <w:rPr>
                <w:sz w:val="20"/>
                <w:szCs w:val="20"/>
              </w:rPr>
              <w:t>Requerimiento Funcional.</w:t>
            </w:r>
          </w:p>
        </w:tc>
      </w:tr>
      <w:tr w:rsidR="00496CB6" w14:paraId="75DBBD85" w14:textId="77777777">
        <w:tc>
          <w:tcPr>
            <w:tcW w:w="1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31A6239" w14:textId="77777777" w:rsidR="00496CB6" w:rsidRDefault="001F2B78">
            <w:r>
              <w:rPr>
                <w:sz w:val="20"/>
                <w:szCs w:val="20"/>
              </w:rPr>
              <w:t>RNF</w:t>
            </w:r>
          </w:p>
        </w:tc>
        <w:tc>
          <w:tcPr>
            <w:tcW w:w="75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636F82E" w14:textId="77777777" w:rsidR="00496CB6" w:rsidRDefault="001F2B78">
            <w:r>
              <w:rPr>
                <w:sz w:val="20"/>
                <w:szCs w:val="20"/>
              </w:rPr>
              <w:t>Requerimiento No Funcional.</w:t>
            </w:r>
          </w:p>
        </w:tc>
      </w:tr>
      <w:tr w:rsidR="00496CB6" w14:paraId="07BCF0A2"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A029C18" w14:textId="77777777" w:rsidR="00496CB6" w:rsidRDefault="001F2B78">
            <w:r>
              <w:rPr>
                <w:sz w:val="20"/>
                <w:szCs w:val="20"/>
              </w:rPr>
              <w:t>Dashboard</w:t>
            </w:r>
          </w:p>
        </w:tc>
        <w:tc>
          <w:tcPr>
            <w:tcW w:w="7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12AF31A" w14:textId="77777777" w:rsidR="00496CB6" w:rsidRDefault="001F2B78">
            <w:r>
              <w:rPr>
                <w:sz w:val="20"/>
                <w:szCs w:val="20"/>
              </w:rPr>
              <w:t xml:space="preserve">Panel principal que centraliza la información más relevante para el </w:t>
            </w:r>
            <w:r>
              <w:rPr>
                <w:sz w:val="20"/>
                <w:szCs w:val="20"/>
              </w:rPr>
              <w:t>usuario.</w:t>
            </w:r>
          </w:p>
        </w:tc>
      </w:tr>
      <w:tr w:rsidR="00496CB6" w14:paraId="0ACBD86E" w14:textId="77777777">
        <w:tc>
          <w:tcPr>
            <w:tcW w:w="1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6683590" w14:textId="77777777" w:rsidR="00496CB6" w:rsidRDefault="001F2B78">
            <w:r>
              <w:rPr>
                <w:sz w:val="20"/>
                <w:szCs w:val="20"/>
              </w:rPr>
              <w:t>Cupo</w:t>
            </w:r>
          </w:p>
        </w:tc>
        <w:tc>
          <w:tcPr>
            <w:tcW w:w="75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6DBD6CB" w14:textId="77777777" w:rsidR="00496CB6" w:rsidRDefault="001F2B78">
            <w:r>
              <w:rPr>
                <w:sz w:val="20"/>
                <w:szCs w:val="20"/>
              </w:rPr>
              <w:t>Disponibilidad de inscripciones en un curso específico.</w:t>
            </w:r>
          </w:p>
        </w:tc>
      </w:tr>
    </w:tbl>
    <w:p w14:paraId="493AADA8" w14:textId="77777777" w:rsidR="00496CB6" w:rsidRDefault="00496CB6"/>
    <w:p w14:paraId="6B24DA9F" w14:textId="7E43FF3F" w:rsidR="00496CB6" w:rsidRDefault="001F2B78">
      <w:pPr>
        <w:pStyle w:val="Ttulo2"/>
      </w:pPr>
      <w:r>
        <w:t xml:space="preserve">2.2 Descripción General </w:t>
      </w:r>
    </w:p>
    <w:p w14:paraId="7FE408BC" w14:textId="77777777" w:rsidR="00496CB6" w:rsidRDefault="001F2B78">
      <w:pPr>
        <w:pStyle w:val="Ttulo3"/>
      </w:pPr>
      <w:r>
        <w:t>2.2.1 Perspectiva del Producto</w:t>
      </w:r>
    </w:p>
    <w:p w14:paraId="6A30019D" w14:textId="77777777" w:rsidR="00496CB6" w:rsidRDefault="001F2B78">
      <w:pPr>
        <w:spacing w:before="60" w:after="60"/>
      </w:pPr>
      <w:r>
        <w:t>El SARC es un sistema web independiente que funciona como complemento al sistema académico oficial, sin reemplazarlo. En la versión actual opera como sistema funcional con base de datos implementada en Firebase para soportar autenticación, almacenamiento y consulta de información académica.</w:t>
      </w:r>
    </w:p>
    <w:p w14:paraId="4EBAE4D6" w14:textId="77777777" w:rsidR="00496CB6" w:rsidRDefault="00496CB6"/>
    <w:p w14:paraId="72E9C8CB" w14:textId="77777777" w:rsidR="00496CB6" w:rsidRDefault="001F2B78">
      <w:pPr>
        <w:pStyle w:val="Ttulo3"/>
      </w:pPr>
      <w:r>
        <w:t>2.2.2 Funciones Principales del Sistema</w:t>
      </w:r>
    </w:p>
    <w:p w14:paraId="0DC918E6" w14:textId="77777777" w:rsidR="00496CB6" w:rsidRDefault="001F2B78">
      <w:pPr>
        <w:pStyle w:val="Prrafodelista"/>
        <w:numPr>
          <w:ilvl w:val="0"/>
          <w:numId w:val="2"/>
        </w:numPr>
        <w:spacing w:before="40" w:after="40"/>
      </w:pPr>
      <w:r>
        <w:t>Autenticación y gestión de sesiones de estudiantes.</w:t>
      </w:r>
    </w:p>
    <w:p w14:paraId="76CCDA7C" w14:textId="77777777" w:rsidR="00496CB6" w:rsidRDefault="001F2B78">
      <w:pPr>
        <w:pStyle w:val="Prrafodelista"/>
        <w:numPr>
          <w:ilvl w:val="0"/>
          <w:numId w:val="2"/>
        </w:numPr>
        <w:spacing w:before="40" w:after="40"/>
      </w:pPr>
      <w:r>
        <w:t>Motor de recomendación de cursos basado en perfil académico.</w:t>
      </w:r>
    </w:p>
    <w:p w14:paraId="2BE6CA53" w14:textId="77777777" w:rsidR="00496CB6" w:rsidRDefault="001F2B78">
      <w:pPr>
        <w:pStyle w:val="Prrafodelista"/>
        <w:numPr>
          <w:ilvl w:val="0"/>
          <w:numId w:val="2"/>
        </w:numPr>
        <w:spacing w:before="40" w:after="40"/>
      </w:pPr>
      <w:r>
        <w:t>Catálogo de cursos con filtros por área y modalidad.</w:t>
      </w:r>
    </w:p>
    <w:p w14:paraId="4FEC8E9E" w14:textId="77777777" w:rsidR="00496CB6" w:rsidRDefault="001F2B78">
      <w:pPr>
        <w:pStyle w:val="Prrafodelista"/>
        <w:numPr>
          <w:ilvl w:val="0"/>
          <w:numId w:val="2"/>
        </w:numPr>
        <w:spacing w:before="40" w:after="40"/>
      </w:pPr>
      <w:r>
        <w:t xml:space="preserve">Gestión de </w:t>
      </w:r>
      <w:r>
        <w:t>inscripciones con control de cupos.</w:t>
      </w:r>
    </w:p>
    <w:p w14:paraId="412833A4" w14:textId="77777777" w:rsidR="00496CB6" w:rsidRDefault="001F2B78">
      <w:pPr>
        <w:pStyle w:val="Prrafodelista"/>
        <w:numPr>
          <w:ilvl w:val="0"/>
          <w:numId w:val="2"/>
        </w:numPr>
        <w:spacing w:before="40" w:after="40"/>
      </w:pPr>
      <w:r>
        <w:t>Módulo de seguimiento del progreso académico.</w:t>
      </w:r>
    </w:p>
    <w:p w14:paraId="3E51F82A" w14:textId="77777777" w:rsidR="00496CB6" w:rsidRDefault="001F2B78">
      <w:pPr>
        <w:pStyle w:val="Prrafodelista"/>
        <w:numPr>
          <w:ilvl w:val="0"/>
          <w:numId w:val="2"/>
        </w:numPr>
        <w:spacing w:before="40" w:after="40"/>
      </w:pPr>
      <w:r>
        <w:t>Generación de reportes en PDF.</w:t>
      </w:r>
    </w:p>
    <w:p w14:paraId="69AA3813" w14:textId="77777777" w:rsidR="00496CB6" w:rsidRDefault="001F2B78">
      <w:pPr>
        <w:pStyle w:val="Prrafodelista"/>
        <w:numPr>
          <w:ilvl w:val="0"/>
          <w:numId w:val="2"/>
        </w:numPr>
        <w:spacing w:before="40" w:after="40"/>
      </w:pPr>
      <w:r>
        <w:t>Edición del perfil de usuario.</w:t>
      </w:r>
    </w:p>
    <w:p w14:paraId="4236226B" w14:textId="77777777" w:rsidR="00496CB6" w:rsidRDefault="00496CB6"/>
    <w:p w14:paraId="31D343D4" w14:textId="77777777" w:rsidR="00496CB6" w:rsidRDefault="001F2B78">
      <w:pPr>
        <w:pStyle w:val="Ttulo3"/>
      </w:pPr>
      <w:r>
        <w:t>2.2.3 Restricciones del Sistema</w:t>
      </w:r>
    </w:p>
    <w:p w14:paraId="10DDF782" w14:textId="77777777" w:rsidR="00496CB6" w:rsidRDefault="001F2B78">
      <w:pPr>
        <w:pStyle w:val="Prrafodelista"/>
        <w:numPr>
          <w:ilvl w:val="0"/>
          <w:numId w:val="2"/>
        </w:numPr>
        <w:spacing w:before="40" w:after="40"/>
      </w:pPr>
      <w:r>
        <w:t xml:space="preserve">El sistema no gestiona contenido de cursos (videos, materiales); solo </w:t>
      </w:r>
      <w:r>
        <w:t>inscripción y seguimiento.</w:t>
      </w:r>
    </w:p>
    <w:p w14:paraId="2E6CE163" w14:textId="77777777" w:rsidR="00496CB6" w:rsidRDefault="001F2B78">
      <w:pPr>
        <w:pStyle w:val="Prrafodelista"/>
        <w:numPr>
          <w:ilvl w:val="0"/>
          <w:numId w:val="2"/>
        </w:numPr>
        <w:spacing w:before="40" w:after="40"/>
      </w:pPr>
      <w:r>
        <w:t>La autenticación se realiza con Firebase Authentication usando correo y contraseña; el enfoque institucional se mantiene en la documentación, aunque el código no valida por dominio.</w:t>
      </w:r>
    </w:p>
    <w:p w14:paraId="220F5E6B" w14:textId="77777777" w:rsidR="00496CB6" w:rsidRDefault="001F2B78">
      <w:pPr>
        <w:pStyle w:val="Prrafodelista"/>
        <w:numPr>
          <w:ilvl w:val="0"/>
          <w:numId w:val="2"/>
        </w:numPr>
        <w:spacing w:before="40" w:after="40"/>
      </w:pPr>
      <w:r>
        <w:t>No se procesan pagos ni transacciones monetarias en esta versión.</w:t>
      </w:r>
    </w:p>
    <w:p w14:paraId="42A60557" w14:textId="77777777" w:rsidR="00496CB6" w:rsidRDefault="00496CB6"/>
    <w:p w14:paraId="7627A59B" w14:textId="77777777" w:rsidR="00496CB6" w:rsidRDefault="001F2B78">
      <w:pPr>
        <w:pStyle w:val="Ttulo3"/>
      </w:pPr>
      <w:r>
        <w:t>2.2.4 Suposiciones y Dependencias</w:t>
      </w:r>
    </w:p>
    <w:p w14:paraId="6A0924B1" w14:textId="6E520CEE" w:rsidR="00496CB6" w:rsidRDefault="001F2B78">
      <w:pPr>
        <w:pStyle w:val="Prrafodelista"/>
        <w:numPr>
          <w:ilvl w:val="0"/>
          <w:numId w:val="2"/>
        </w:numPr>
        <w:spacing w:before="40" w:after="40"/>
      </w:pPr>
      <w:r>
        <w:t xml:space="preserve">Se asume que los estudiantes tienen acceso a internet </w:t>
      </w:r>
      <w:r w:rsidR="00557BD8">
        <w:t>estable</w:t>
      </w:r>
      <w:r w:rsidR="00DD56C4">
        <w:t xml:space="preserve"> y con buena velocidad</w:t>
      </w:r>
      <w:r>
        <w:t>.</w:t>
      </w:r>
    </w:p>
    <w:p w14:paraId="7BD17E07" w14:textId="77777777" w:rsidR="00496CB6" w:rsidRDefault="001F2B78">
      <w:pPr>
        <w:pStyle w:val="Prrafodelista"/>
        <w:numPr>
          <w:ilvl w:val="0"/>
          <w:numId w:val="2"/>
        </w:numPr>
        <w:spacing w:before="40" w:after="40"/>
      </w:pPr>
      <w:r>
        <w:t>Los datos académicos del estudiante (carrera, semestre, facultad) son provistos por el sistema académico institucional.</w:t>
      </w:r>
    </w:p>
    <w:p w14:paraId="2EDCC9AE" w14:textId="77777777" w:rsidR="00496CB6" w:rsidRDefault="001F2B78">
      <w:pPr>
        <w:pStyle w:val="Prrafodelista"/>
        <w:numPr>
          <w:ilvl w:val="0"/>
          <w:numId w:val="2"/>
        </w:numPr>
        <w:spacing w:before="40" w:after="40"/>
      </w:pPr>
      <w:r>
        <w:t>La recuperación de contraseña depende del servicio de correo de Firebase Authentication y de la configuración del proveedor Email/Password.</w:t>
      </w:r>
    </w:p>
    <w:p w14:paraId="6731EADB" w14:textId="77777777" w:rsidR="00496CB6" w:rsidRDefault="00496CB6"/>
    <w:p w14:paraId="010BBAD0" w14:textId="77777777" w:rsidR="00496CB6" w:rsidRDefault="001F2B78">
      <w:pPr>
        <w:pStyle w:val="Ttulo2"/>
      </w:pPr>
      <w:r>
        <w:t>2.3 Requerimientos Funcionales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3436"/>
        <w:gridCol w:w="1418"/>
        <w:gridCol w:w="1746"/>
      </w:tblGrid>
      <w:tr w:rsidR="00496CB6" w14:paraId="28F901C0"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A0A7C94" w14:textId="77777777" w:rsidR="00496CB6" w:rsidRDefault="001F2B78">
            <w:pPr>
              <w:jc w:val="center"/>
            </w:pPr>
            <w:r>
              <w:rPr>
                <w:b/>
                <w:bCs/>
                <w:color w:val="FFFFFF"/>
                <w:sz w:val="20"/>
                <w:szCs w:val="20"/>
              </w:rPr>
              <w:t>ID</w:t>
            </w:r>
          </w:p>
        </w:tc>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F5A0A64" w14:textId="77777777" w:rsidR="00496CB6" w:rsidRDefault="001F2B78">
            <w:r>
              <w:rPr>
                <w:b/>
                <w:bCs/>
                <w:color w:val="FFFFFF"/>
                <w:sz w:val="20"/>
                <w:szCs w:val="20"/>
              </w:rPr>
              <w:t>Nombre</w:t>
            </w:r>
          </w:p>
        </w:tc>
        <w:tc>
          <w:tcPr>
            <w:tcW w:w="3436"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C4D6E59" w14:textId="77777777" w:rsidR="00496CB6" w:rsidRDefault="001F2B78">
            <w:r>
              <w:rPr>
                <w:b/>
                <w:bCs/>
                <w:color w:val="FFFFFF"/>
                <w:sz w:val="20"/>
                <w:szCs w:val="20"/>
              </w:rPr>
              <w:t>Descripción</w:t>
            </w:r>
          </w:p>
        </w:tc>
        <w:tc>
          <w:tcPr>
            <w:tcW w:w="1418"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418F4C3C" w14:textId="77777777" w:rsidR="00496CB6" w:rsidRDefault="001F2B78">
            <w:pPr>
              <w:jc w:val="center"/>
            </w:pPr>
            <w:r>
              <w:rPr>
                <w:b/>
                <w:bCs/>
                <w:color w:val="FFFFFF"/>
                <w:sz w:val="20"/>
                <w:szCs w:val="20"/>
              </w:rPr>
              <w:t>Prioridad</w:t>
            </w:r>
          </w:p>
        </w:tc>
        <w:tc>
          <w:tcPr>
            <w:tcW w:w="1746"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16C7609" w14:textId="77777777" w:rsidR="00496CB6" w:rsidRDefault="001F2B78">
            <w:r>
              <w:rPr>
                <w:b/>
                <w:bCs/>
                <w:color w:val="FFFFFF"/>
                <w:sz w:val="20"/>
                <w:szCs w:val="20"/>
              </w:rPr>
              <w:t>Actor</w:t>
            </w:r>
          </w:p>
        </w:tc>
      </w:tr>
      <w:tr w:rsidR="00496CB6" w14:paraId="2E00540F"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3C4EB5A" w14:textId="77777777" w:rsidR="00496CB6" w:rsidRDefault="001F2B78">
            <w:pPr>
              <w:jc w:val="center"/>
            </w:pPr>
            <w:r>
              <w:rPr>
                <w:sz w:val="20"/>
                <w:szCs w:val="20"/>
              </w:rPr>
              <w:t>RF-01</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485DC45" w14:textId="77777777" w:rsidR="00496CB6" w:rsidRDefault="001F2B78">
            <w:r>
              <w:rPr>
                <w:sz w:val="20"/>
                <w:szCs w:val="20"/>
              </w:rPr>
              <w:t>Registro de usuario</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E603794" w14:textId="77777777" w:rsidR="00496CB6" w:rsidRDefault="001F2B78">
            <w:r>
              <w:rPr>
                <w:sz w:val="20"/>
                <w:szCs w:val="20"/>
              </w:rPr>
              <w:t>El sistema permite iniciar sesión con correo y contraseña mediante Firebase. Para facilitar la demo, si el usuario no existe se crea automáticamente con Email/Password.</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C4113EA"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7A5C841" w14:textId="77777777" w:rsidR="00496CB6" w:rsidRDefault="001F2B78">
            <w:r>
              <w:rPr>
                <w:sz w:val="20"/>
                <w:szCs w:val="20"/>
              </w:rPr>
              <w:t>Estudiante</w:t>
            </w:r>
          </w:p>
        </w:tc>
      </w:tr>
      <w:tr w:rsidR="00496CB6" w14:paraId="0CC26AF1"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DA59365" w14:textId="77777777" w:rsidR="00496CB6" w:rsidRDefault="001F2B78">
            <w:pPr>
              <w:jc w:val="center"/>
            </w:pPr>
            <w:r>
              <w:rPr>
                <w:sz w:val="20"/>
                <w:szCs w:val="20"/>
              </w:rPr>
              <w:t>RF-02</w:t>
            </w:r>
          </w:p>
        </w:tc>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41482A0" w14:textId="77777777" w:rsidR="00496CB6" w:rsidRDefault="001F2B78">
            <w:r>
              <w:rPr>
                <w:sz w:val="20"/>
                <w:szCs w:val="20"/>
              </w:rPr>
              <w:t xml:space="preserve">Inicio de </w:t>
            </w:r>
            <w:r>
              <w:rPr>
                <w:sz w:val="20"/>
                <w:szCs w:val="20"/>
              </w:rPr>
              <w:t>sesión</w:t>
            </w:r>
          </w:p>
        </w:tc>
        <w:tc>
          <w:tcPr>
            <w:tcW w:w="343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1E41469" w14:textId="77777777" w:rsidR="00496CB6" w:rsidRDefault="001F2B78">
            <w:r>
              <w:rPr>
                <w:sz w:val="20"/>
                <w:szCs w:val="20"/>
              </w:rPr>
              <w:t>El estudiante ingresa correo y contraseña. Firebase valida las credenciales y, si son correctas, el sistema carga sus datos y redirige al dashboard.</w:t>
            </w:r>
          </w:p>
        </w:tc>
        <w:tc>
          <w:tcPr>
            <w:tcW w:w="141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5EFC347"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A237168" w14:textId="77777777" w:rsidR="00496CB6" w:rsidRDefault="001F2B78">
            <w:r>
              <w:rPr>
                <w:sz w:val="20"/>
                <w:szCs w:val="20"/>
              </w:rPr>
              <w:t>Estudiante</w:t>
            </w:r>
          </w:p>
        </w:tc>
      </w:tr>
      <w:tr w:rsidR="00496CB6" w14:paraId="6B8C3F78"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8D4FF5" w14:textId="77777777" w:rsidR="00496CB6" w:rsidRDefault="001F2B78">
            <w:pPr>
              <w:jc w:val="center"/>
            </w:pPr>
            <w:r>
              <w:rPr>
                <w:sz w:val="20"/>
                <w:szCs w:val="20"/>
              </w:rPr>
              <w:t>RF-03</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D412A84" w14:textId="77777777" w:rsidR="00496CB6" w:rsidRDefault="001F2B78">
            <w:r>
              <w:rPr>
                <w:sz w:val="20"/>
                <w:szCs w:val="20"/>
              </w:rPr>
              <w:t>Recuperar contraseña</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808F2DB" w14:textId="77777777" w:rsidR="00496CB6" w:rsidRDefault="001F2B78">
            <w:r>
              <w:rPr>
                <w:sz w:val="20"/>
                <w:szCs w:val="20"/>
              </w:rPr>
              <w:t>El sistema permite solicitar recuperación de contraseña mediante Firebase Authentication. La solicitud envía un correo seguro al usuario configurado.</w:t>
            </w:r>
            <w:r>
              <w:rPr>
                <w:sz w:val="20"/>
                <w:szCs w:val="20"/>
              </w:rPr>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A597A6C"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5BA6A48" w14:textId="77777777" w:rsidR="00496CB6" w:rsidRDefault="001F2B78">
            <w:r>
              <w:rPr>
                <w:sz w:val="20"/>
                <w:szCs w:val="20"/>
              </w:rPr>
              <w:t>Estudiante</w:t>
            </w:r>
          </w:p>
        </w:tc>
      </w:tr>
      <w:tr w:rsidR="00496CB6" w14:paraId="04FA219C"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E6BCD56" w14:textId="77777777" w:rsidR="00496CB6" w:rsidRDefault="001F2B78">
            <w:pPr>
              <w:jc w:val="center"/>
            </w:pPr>
            <w:r>
              <w:rPr>
                <w:sz w:val="20"/>
                <w:szCs w:val="20"/>
              </w:rPr>
              <w:t>RF-04</w:t>
            </w:r>
          </w:p>
        </w:tc>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8B14811" w14:textId="77777777" w:rsidR="00496CB6" w:rsidRDefault="001F2B78">
            <w:r>
              <w:rPr>
                <w:sz w:val="20"/>
                <w:szCs w:val="20"/>
              </w:rPr>
              <w:t>Dashboard principal</w:t>
            </w:r>
          </w:p>
        </w:tc>
        <w:tc>
          <w:tcPr>
            <w:tcW w:w="343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4267657" w14:textId="77777777" w:rsidR="00496CB6" w:rsidRDefault="001F2B78">
            <w:r>
              <w:rPr>
                <w:sz w:val="20"/>
                <w:szCs w:val="20"/>
              </w:rPr>
              <w:t xml:space="preserve">Al iniciar sesión, el sistema muestra: bienvenida, cursos sugeridos (hasta 3) y lista de tareas </w:t>
            </w:r>
            <w:r>
              <w:rPr>
                <w:sz w:val="20"/>
                <w:szCs w:val="20"/>
              </w:rPr>
              <w:lastRenderedPageBreak/>
              <w:t>recomendadas por el asistente virtual.</w:t>
            </w:r>
          </w:p>
        </w:tc>
        <w:tc>
          <w:tcPr>
            <w:tcW w:w="141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296A9FE" w14:textId="77777777" w:rsidR="00496CB6" w:rsidRDefault="001F2B78">
            <w:pPr>
              <w:jc w:val="center"/>
            </w:pPr>
            <w:r>
              <w:rPr>
                <w:sz w:val="20"/>
                <w:szCs w:val="20"/>
              </w:rPr>
              <w:lastRenderedPageBreak/>
              <w:t>Alta</w:t>
            </w:r>
          </w:p>
        </w:tc>
        <w:tc>
          <w:tcPr>
            <w:tcW w:w="174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9044C92" w14:textId="77777777" w:rsidR="00496CB6" w:rsidRDefault="001F2B78">
            <w:r>
              <w:rPr>
                <w:sz w:val="20"/>
                <w:szCs w:val="20"/>
              </w:rPr>
              <w:t>Estudiante</w:t>
            </w:r>
          </w:p>
        </w:tc>
      </w:tr>
      <w:tr w:rsidR="00496CB6" w14:paraId="2A91E53A"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AE8035D" w14:textId="77777777" w:rsidR="00496CB6" w:rsidRDefault="001F2B78">
            <w:pPr>
              <w:jc w:val="center"/>
            </w:pPr>
            <w:r>
              <w:rPr>
                <w:sz w:val="20"/>
                <w:szCs w:val="20"/>
              </w:rPr>
              <w:t>RF-05</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1D5C847" w14:textId="77777777" w:rsidR="00496CB6" w:rsidRDefault="001F2B78">
            <w:r>
              <w:rPr>
                <w:sz w:val="20"/>
                <w:szCs w:val="20"/>
              </w:rPr>
              <w:t>Catálogo de cursos</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170F5D5" w14:textId="77777777" w:rsidR="00496CB6" w:rsidRDefault="001F2B78">
            <w:r>
              <w:rPr>
                <w:sz w:val="20"/>
                <w:szCs w:val="20"/>
              </w:rPr>
              <w:t>El módulo de Recomendaciones lista todos los cursos disponibles con opciones de filtrado por área interdisciplinaria y modalidad.</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5939C09"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AD5E3D2" w14:textId="77777777" w:rsidR="00496CB6" w:rsidRDefault="001F2B78">
            <w:r>
              <w:rPr>
                <w:sz w:val="20"/>
                <w:szCs w:val="20"/>
              </w:rPr>
              <w:t>Estudiante</w:t>
            </w:r>
          </w:p>
        </w:tc>
      </w:tr>
      <w:tr w:rsidR="00496CB6" w14:paraId="6DD17C33"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A13B850" w14:textId="77777777" w:rsidR="00496CB6" w:rsidRDefault="001F2B78">
            <w:pPr>
              <w:jc w:val="center"/>
            </w:pPr>
            <w:r>
              <w:rPr>
                <w:sz w:val="20"/>
                <w:szCs w:val="20"/>
              </w:rPr>
              <w:t>RF-06</w:t>
            </w:r>
          </w:p>
        </w:tc>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192B187" w14:textId="77777777" w:rsidR="00496CB6" w:rsidRDefault="001F2B78">
            <w:r>
              <w:rPr>
                <w:sz w:val="20"/>
                <w:szCs w:val="20"/>
              </w:rPr>
              <w:t>Filtrar cursos</w:t>
            </w:r>
          </w:p>
        </w:tc>
        <w:tc>
          <w:tcPr>
            <w:tcW w:w="343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3B14111" w14:textId="77777777" w:rsidR="00496CB6" w:rsidRDefault="001F2B78">
            <w:r>
              <w:rPr>
                <w:sz w:val="20"/>
                <w:szCs w:val="20"/>
              </w:rPr>
              <w:t xml:space="preserve">El sistema filtra la lista de cursos en </w:t>
            </w:r>
            <w:r>
              <w:rPr>
                <w:sz w:val="20"/>
                <w:szCs w:val="20"/>
              </w:rPr>
              <w:t>tiempo real al seleccionar valores en los selectores de Área y Modalidad.</w:t>
            </w:r>
          </w:p>
        </w:tc>
        <w:tc>
          <w:tcPr>
            <w:tcW w:w="141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219E56C" w14:textId="77777777" w:rsidR="00496CB6" w:rsidRDefault="001F2B78">
            <w:pPr>
              <w:jc w:val="center"/>
            </w:pPr>
            <w:r>
              <w:rPr>
                <w:sz w:val="20"/>
                <w:szCs w:val="20"/>
              </w:rPr>
              <w:t>Media</w:t>
            </w:r>
          </w:p>
        </w:tc>
        <w:tc>
          <w:tcPr>
            <w:tcW w:w="174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6831536" w14:textId="77777777" w:rsidR="00496CB6" w:rsidRDefault="001F2B78">
            <w:r>
              <w:rPr>
                <w:sz w:val="20"/>
                <w:szCs w:val="20"/>
              </w:rPr>
              <w:t>Estudiante</w:t>
            </w:r>
          </w:p>
        </w:tc>
      </w:tr>
      <w:tr w:rsidR="00496CB6" w14:paraId="3AA04F2B"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896AA97" w14:textId="77777777" w:rsidR="00496CB6" w:rsidRDefault="001F2B78">
            <w:pPr>
              <w:jc w:val="center"/>
            </w:pPr>
            <w:r>
              <w:rPr>
                <w:sz w:val="20"/>
                <w:szCs w:val="20"/>
              </w:rPr>
              <w:t>RF-07</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71B1248" w14:textId="77777777" w:rsidR="00496CB6" w:rsidRDefault="001F2B78">
            <w:r>
              <w:rPr>
                <w:sz w:val="20"/>
                <w:szCs w:val="20"/>
              </w:rPr>
              <w:t>Ver detalle del curso</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499538A" w14:textId="77777777" w:rsidR="00496CB6" w:rsidRDefault="001F2B78">
            <w:r>
              <w:rPr>
                <w:sz w:val="20"/>
                <w:szCs w:val="20"/>
              </w:rPr>
              <w:t>Al hacer clic en 'Ver detalles', el sistema muestra una pantalla con descripción, duración y nivel del curso.</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9268084" w14:textId="77777777" w:rsidR="00496CB6" w:rsidRDefault="001F2B78">
            <w:pPr>
              <w:jc w:val="center"/>
            </w:pPr>
            <w:r>
              <w:rPr>
                <w:sz w:val="20"/>
                <w:szCs w:val="20"/>
              </w:rPr>
              <w:t>Media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51D2850" w14:textId="77777777" w:rsidR="00496CB6" w:rsidRDefault="001F2B78">
            <w:r>
              <w:rPr>
                <w:sz w:val="20"/>
                <w:szCs w:val="20"/>
              </w:rPr>
              <w:t>Estudiante</w:t>
            </w:r>
          </w:p>
        </w:tc>
      </w:tr>
      <w:tr w:rsidR="00496CB6" w14:paraId="1D955C5F"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309F0C0" w14:textId="77777777" w:rsidR="00496CB6" w:rsidRDefault="001F2B78">
            <w:pPr>
              <w:jc w:val="center"/>
            </w:pPr>
            <w:r>
              <w:rPr>
                <w:sz w:val="20"/>
                <w:szCs w:val="20"/>
              </w:rPr>
              <w:t>RF-08</w:t>
            </w:r>
          </w:p>
        </w:tc>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F65BE35" w14:textId="77777777" w:rsidR="00496CB6" w:rsidRDefault="001F2B78">
            <w:r>
              <w:rPr>
                <w:sz w:val="20"/>
                <w:szCs w:val="20"/>
              </w:rPr>
              <w:t>Inscripción a curso</w:t>
            </w:r>
          </w:p>
        </w:tc>
        <w:tc>
          <w:tcPr>
            <w:tcW w:w="343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D3EC389" w14:textId="77777777" w:rsidR="00496CB6" w:rsidRDefault="001F2B78">
            <w:r>
              <w:rPr>
                <w:sz w:val="20"/>
                <w:szCs w:val="20"/>
              </w:rPr>
              <w:t>El sistema permite inscribirse a un curso. Si hay cupos disponibles, muestra confirmación exitosa. Si no hay cupos, muestra modal con cursos alternativos.</w:t>
            </w:r>
          </w:p>
        </w:tc>
        <w:tc>
          <w:tcPr>
            <w:tcW w:w="141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BE00ECD"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DA49282" w14:textId="77777777" w:rsidR="00496CB6" w:rsidRDefault="001F2B78">
            <w:r>
              <w:rPr>
                <w:sz w:val="20"/>
                <w:szCs w:val="20"/>
              </w:rPr>
              <w:t>Estudiante</w:t>
            </w:r>
          </w:p>
        </w:tc>
      </w:tr>
      <w:tr w:rsidR="00496CB6" w14:paraId="0D911B80"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6056582" w14:textId="77777777" w:rsidR="00496CB6" w:rsidRDefault="001F2B78">
            <w:pPr>
              <w:jc w:val="center"/>
            </w:pPr>
            <w:r>
              <w:rPr>
                <w:sz w:val="20"/>
                <w:szCs w:val="20"/>
              </w:rPr>
              <w:t>RF-09</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813DA29" w14:textId="77777777" w:rsidR="00496CB6" w:rsidRDefault="001F2B78">
            <w:r>
              <w:rPr>
                <w:sz w:val="20"/>
                <w:szCs w:val="20"/>
              </w:rPr>
              <w:t>Cursos alternativos</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CA517A2" w14:textId="77777777" w:rsidR="00496CB6" w:rsidRDefault="001F2B78">
            <w:r>
              <w:rPr>
                <w:sz w:val="20"/>
                <w:szCs w:val="20"/>
              </w:rPr>
              <w:t xml:space="preserve">Cuando no hay cupos, el </w:t>
            </w:r>
            <w:r>
              <w:rPr>
                <w:sz w:val="20"/>
                <w:szCs w:val="20"/>
              </w:rPr>
              <w:t>sistema sugiere 2 cursos alternativos relacionados con el curso solicitado.</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488794A" w14:textId="77777777" w:rsidR="00496CB6" w:rsidRDefault="001F2B78">
            <w:pPr>
              <w:jc w:val="center"/>
            </w:pPr>
            <w:r>
              <w:rPr>
                <w:sz w:val="20"/>
                <w:szCs w:val="20"/>
              </w:rPr>
              <w:t>Media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2A20B1D" w14:textId="77777777" w:rsidR="00496CB6" w:rsidRDefault="001F2B78">
            <w:r>
              <w:rPr>
                <w:sz w:val="20"/>
                <w:szCs w:val="20"/>
              </w:rPr>
              <w:t>Estudiante</w:t>
            </w:r>
          </w:p>
        </w:tc>
      </w:tr>
      <w:tr w:rsidR="00496CB6" w14:paraId="3A568D77"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2D8A750" w14:textId="77777777" w:rsidR="00496CB6" w:rsidRDefault="001F2B78">
            <w:pPr>
              <w:jc w:val="center"/>
            </w:pPr>
            <w:r>
              <w:rPr>
                <w:sz w:val="20"/>
                <w:szCs w:val="20"/>
              </w:rPr>
              <w:t>RF-10</w:t>
            </w:r>
          </w:p>
        </w:tc>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C97692D" w14:textId="77777777" w:rsidR="00496CB6" w:rsidRDefault="001F2B78">
            <w:r>
              <w:rPr>
                <w:sz w:val="20"/>
                <w:szCs w:val="20"/>
              </w:rPr>
              <w:t>Mi progreso</w:t>
            </w:r>
          </w:p>
        </w:tc>
        <w:tc>
          <w:tcPr>
            <w:tcW w:w="343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7AAB744" w14:textId="77777777" w:rsidR="00496CB6" w:rsidRDefault="001F2B78">
            <w:r>
              <w:rPr>
                <w:sz w:val="20"/>
                <w:szCs w:val="20"/>
              </w:rPr>
              <w:t>El módulo muestra todos los cursos inscritos con barra de progreso, estado, último acceso e icono representativo.</w:t>
            </w:r>
          </w:p>
        </w:tc>
        <w:tc>
          <w:tcPr>
            <w:tcW w:w="141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B459653"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7A4DA46" w14:textId="77777777" w:rsidR="00496CB6" w:rsidRDefault="001F2B78">
            <w:r>
              <w:rPr>
                <w:sz w:val="20"/>
                <w:szCs w:val="20"/>
              </w:rPr>
              <w:t>Estudiante</w:t>
            </w:r>
          </w:p>
        </w:tc>
      </w:tr>
      <w:tr w:rsidR="00496CB6" w14:paraId="673188A2"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57DE67F" w14:textId="77777777" w:rsidR="00496CB6" w:rsidRDefault="001F2B78">
            <w:pPr>
              <w:jc w:val="center"/>
            </w:pPr>
            <w:r>
              <w:rPr>
                <w:sz w:val="20"/>
                <w:szCs w:val="20"/>
              </w:rPr>
              <w:t>RF-11</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A006EED" w14:textId="77777777" w:rsidR="00496CB6" w:rsidRDefault="001F2B78">
            <w:r>
              <w:rPr>
                <w:sz w:val="20"/>
                <w:szCs w:val="20"/>
              </w:rPr>
              <w:t>Reporte detallado</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DAC5D4E" w14:textId="77777777" w:rsidR="00496CB6" w:rsidRDefault="001F2B78">
            <w:r>
              <w:rPr>
                <w:sz w:val="20"/>
                <w:szCs w:val="20"/>
              </w:rPr>
              <w:t>Al hacer clic en 'Ver reporte detallado', el sistema muestra modal con: lecciones completadas, tiempo invertido, promedio de evaluaciones y recomendación.</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8843FB2"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48C58A6" w14:textId="77777777" w:rsidR="00496CB6" w:rsidRDefault="001F2B78">
            <w:r>
              <w:rPr>
                <w:sz w:val="20"/>
                <w:szCs w:val="20"/>
              </w:rPr>
              <w:t>Estudiante</w:t>
            </w:r>
          </w:p>
        </w:tc>
      </w:tr>
      <w:tr w:rsidR="00496CB6" w14:paraId="5208F87E"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2538EC2" w14:textId="77777777" w:rsidR="00496CB6" w:rsidRDefault="001F2B78">
            <w:pPr>
              <w:jc w:val="center"/>
            </w:pPr>
            <w:r>
              <w:rPr>
                <w:sz w:val="20"/>
                <w:szCs w:val="20"/>
              </w:rPr>
              <w:t>RF-12</w:t>
            </w:r>
          </w:p>
        </w:tc>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A989580" w14:textId="77777777" w:rsidR="00496CB6" w:rsidRDefault="001F2B78">
            <w:r>
              <w:rPr>
                <w:sz w:val="20"/>
                <w:szCs w:val="20"/>
              </w:rPr>
              <w:t>Descargar reporte PDF</w:t>
            </w:r>
          </w:p>
        </w:tc>
        <w:tc>
          <w:tcPr>
            <w:tcW w:w="343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AAC0E11" w14:textId="77777777" w:rsidR="00496CB6" w:rsidRDefault="001F2B78">
            <w:r>
              <w:rPr>
                <w:sz w:val="20"/>
                <w:szCs w:val="20"/>
              </w:rPr>
              <w:t>El sistema genera y descarga un archivo PDF simple con el reporte de progreso del curso seleccionado y los datos principales del estudiante.</w:t>
            </w:r>
            <w:r>
              <w:rPr>
                <w:sz w:val="20"/>
                <w:szCs w:val="20"/>
              </w:rPr>
            </w:r>
          </w:p>
        </w:tc>
        <w:tc>
          <w:tcPr>
            <w:tcW w:w="141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5A46F5A"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050ACFC" w14:textId="77777777" w:rsidR="00496CB6" w:rsidRDefault="001F2B78">
            <w:r>
              <w:rPr>
                <w:sz w:val="20"/>
                <w:szCs w:val="20"/>
              </w:rPr>
              <w:t>Estudiante</w:t>
            </w:r>
          </w:p>
        </w:tc>
      </w:tr>
      <w:tr w:rsidR="00496CB6" w14:paraId="17306F1C"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D31D569" w14:textId="77777777" w:rsidR="00496CB6" w:rsidRDefault="001F2B78">
            <w:pPr>
              <w:jc w:val="center"/>
            </w:pPr>
            <w:r>
              <w:rPr>
                <w:sz w:val="20"/>
                <w:szCs w:val="20"/>
              </w:rPr>
              <w:t>RF-13</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BD4FC9B" w14:textId="77777777" w:rsidR="00496CB6" w:rsidRDefault="001F2B78">
            <w:r>
              <w:rPr>
                <w:sz w:val="20"/>
                <w:szCs w:val="20"/>
              </w:rPr>
              <w:t>Ver perfil</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4EB8984" w14:textId="77777777" w:rsidR="00496CB6" w:rsidRDefault="001F2B78">
            <w:r>
              <w:rPr>
                <w:sz w:val="20"/>
                <w:szCs w:val="20"/>
              </w:rPr>
              <w:t>El sistema muestra datos del estudiante: nombre, facultad, carrera, semestre, modalidad preferida y foto de perfil.</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B078A89"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B5A6DBB" w14:textId="77777777" w:rsidR="00496CB6" w:rsidRDefault="001F2B78">
            <w:r>
              <w:rPr>
                <w:sz w:val="20"/>
                <w:szCs w:val="20"/>
              </w:rPr>
              <w:t>Estudiante</w:t>
            </w:r>
          </w:p>
        </w:tc>
      </w:tr>
      <w:tr w:rsidR="00496CB6" w14:paraId="5318DFA8"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8234649" w14:textId="77777777" w:rsidR="00496CB6" w:rsidRDefault="001F2B78">
            <w:pPr>
              <w:jc w:val="center"/>
            </w:pPr>
            <w:r>
              <w:rPr>
                <w:sz w:val="20"/>
                <w:szCs w:val="20"/>
              </w:rPr>
              <w:t>RF-14</w:t>
            </w:r>
          </w:p>
        </w:tc>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C4C3271" w14:textId="77777777" w:rsidR="00496CB6" w:rsidRDefault="001F2B78">
            <w:r>
              <w:rPr>
                <w:sz w:val="20"/>
                <w:szCs w:val="20"/>
              </w:rPr>
              <w:t>Editar perfil</w:t>
            </w:r>
          </w:p>
        </w:tc>
        <w:tc>
          <w:tcPr>
            <w:tcW w:w="343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237DD4F" w14:textId="77777777" w:rsidR="00496CB6" w:rsidRDefault="001F2B78">
            <w:r>
              <w:rPr>
                <w:sz w:val="20"/>
                <w:szCs w:val="20"/>
              </w:rPr>
              <w:t>El sistema permite al estudiante cambiar su foto de perfil, actualizar su contraseña y modificar su modalidad preferida.</w:t>
            </w:r>
          </w:p>
        </w:tc>
        <w:tc>
          <w:tcPr>
            <w:tcW w:w="141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4320BBF" w14:textId="77777777" w:rsidR="00496CB6" w:rsidRDefault="001F2B78">
            <w:pPr>
              <w:jc w:val="center"/>
            </w:pPr>
            <w:r>
              <w:rPr>
                <w:sz w:val="20"/>
                <w:szCs w:val="20"/>
              </w:rPr>
              <w:t>Media</w:t>
            </w:r>
          </w:p>
        </w:tc>
        <w:tc>
          <w:tcPr>
            <w:tcW w:w="174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EF97561" w14:textId="77777777" w:rsidR="00496CB6" w:rsidRDefault="001F2B78">
            <w:r>
              <w:rPr>
                <w:sz w:val="20"/>
                <w:szCs w:val="20"/>
              </w:rPr>
              <w:t>Estudiante</w:t>
            </w:r>
          </w:p>
        </w:tc>
      </w:tr>
      <w:tr w:rsidR="00496CB6" w14:paraId="19C5E57E"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C490C90" w14:textId="77777777" w:rsidR="00496CB6" w:rsidRDefault="001F2B78">
            <w:pPr>
              <w:jc w:val="center"/>
            </w:pPr>
            <w:r>
              <w:rPr>
                <w:sz w:val="20"/>
                <w:szCs w:val="20"/>
              </w:rPr>
              <w:t>RF-15</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73FD08" w14:textId="77777777" w:rsidR="00496CB6" w:rsidRDefault="001F2B78">
            <w:r>
              <w:rPr>
                <w:sz w:val="20"/>
                <w:szCs w:val="20"/>
              </w:rPr>
              <w:t>Cerrar sesión</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1BED42E" w14:textId="77777777" w:rsidR="00496CB6" w:rsidRDefault="001F2B78">
            <w:r>
              <w:rPr>
                <w:sz w:val="20"/>
                <w:szCs w:val="20"/>
              </w:rPr>
              <w:t xml:space="preserve">El sistema cierra la sesión activa del usuario y redirige a la </w:t>
            </w:r>
            <w:r>
              <w:rPr>
                <w:sz w:val="20"/>
                <w:szCs w:val="20"/>
              </w:rPr>
              <w:t>pantalla de inicio de sesión.</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0DEABFF"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97933D2" w14:textId="77777777" w:rsidR="00496CB6" w:rsidRDefault="001F2B78">
            <w:r>
              <w:rPr>
                <w:sz w:val="20"/>
                <w:szCs w:val="20"/>
              </w:rPr>
              <w:t>Estudiante</w:t>
            </w:r>
          </w:p>
        </w:tc>
      </w:tr>
    </w:tbl>
    <w:p w14:paraId="5801E352" w14:textId="77777777" w:rsidR="00496CB6" w:rsidRDefault="00496CB6"/>
    <w:p w14:paraId="5B7AA4BE" w14:textId="77777777" w:rsidR="00496CB6" w:rsidRDefault="001F2B78">
      <w:pPr>
        <w:pStyle w:val="Ttulo2"/>
      </w:pPr>
      <w:r>
        <w:t>2.4 Requerimientos No Funcionales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
        <w:gridCol w:w="1701"/>
        <w:gridCol w:w="6521"/>
      </w:tblGrid>
      <w:tr w:rsidR="00496CB6" w14:paraId="5F14E5F4"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B0EF2B4" w14:textId="77777777" w:rsidR="00496CB6" w:rsidRDefault="001F2B78">
            <w:pPr>
              <w:jc w:val="center"/>
            </w:pPr>
            <w:r>
              <w:rPr>
                <w:b/>
                <w:bCs/>
                <w:color w:val="FFFFFF"/>
                <w:sz w:val="20"/>
                <w:szCs w:val="20"/>
              </w:rPr>
              <w:t>ID</w:t>
            </w:r>
          </w:p>
        </w:tc>
        <w:tc>
          <w:tcPr>
            <w:tcW w:w="1701"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781A986" w14:textId="77777777" w:rsidR="00496CB6" w:rsidRDefault="001F2B78">
            <w:r>
              <w:rPr>
                <w:b/>
                <w:bCs/>
                <w:color w:val="FFFFFF"/>
                <w:sz w:val="20"/>
                <w:szCs w:val="20"/>
              </w:rPr>
              <w:t>Categoría</w:t>
            </w:r>
          </w:p>
        </w:tc>
        <w:tc>
          <w:tcPr>
            <w:tcW w:w="6521"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451541F" w14:textId="77777777" w:rsidR="00496CB6" w:rsidRDefault="001F2B78">
            <w:r>
              <w:rPr>
                <w:b/>
                <w:bCs/>
                <w:color w:val="FFFFFF"/>
                <w:sz w:val="20"/>
                <w:szCs w:val="20"/>
              </w:rPr>
              <w:t>Descripción</w:t>
            </w:r>
          </w:p>
        </w:tc>
      </w:tr>
      <w:tr w:rsidR="00496CB6" w14:paraId="02940A64"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FC6A06D" w14:textId="77777777" w:rsidR="00496CB6" w:rsidRDefault="001F2B78">
            <w:pPr>
              <w:jc w:val="center"/>
            </w:pPr>
            <w:r>
              <w:rPr>
                <w:sz w:val="20"/>
                <w:szCs w:val="20"/>
              </w:rPr>
              <w:t>RNF-01</w:t>
            </w:r>
          </w:p>
        </w:tc>
        <w:tc>
          <w:tcPr>
            <w:tcW w:w="170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20546D2" w14:textId="77777777" w:rsidR="00496CB6" w:rsidRDefault="001F2B78">
            <w:r>
              <w:rPr>
                <w:sz w:val="20"/>
                <w:szCs w:val="20"/>
              </w:rPr>
              <w:t>Seguridad</w:t>
            </w:r>
          </w:p>
        </w:tc>
        <w:tc>
          <w:tcPr>
            <w:tcW w:w="652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F7ABC3B" w14:textId="77777777" w:rsidR="00496CB6" w:rsidRDefault="001F2B78">
            <w:r>
              <w:rPr>
                <w:sz w:val="20"/>
                <w:szCs w:val="20"/>
              </w:rPr>
              <w:t>Las credenciales se gestionan con Firebase Authentication. La información académica se protege en Firestore mediante reglas por userId.</w:t>
            </w:r>
            <w:r>
              <w:rPr>
                <w:sz w:val="20"/>
                <w:szCs w:val="20"/>
              </w:rPr>
            </w:r>
          </w:p>
        </w:tc>
      </w:tr>
      <w:tr w:rsidR="00496CB6" w14:paraId="2D3294B5"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45F4179" w14:textId="77777777" w:rsidR="00496CB6" w:rsidRDefault="001F2B78">
            <w:pPr>
              <w:jc w:val="center"/>
            </w:pPr>
            <w:r>
              <w:rPr>
                <w:sz w:val="20"/>
                <w:szCs w:val="20"/>
              </w:rPr>
              <w:t>RNF-02</w:t>
            </w:r>
          </w:p>
        </w:tc>
        <w:tc>
          <w:tcPr>
            <w:tcW w:w="170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55F79B4" w14:textId="77777777" w:rsidR="00496CB6" w:rsidRDefault="001F2B78">
            <w:r>
              <w:rPr>
                <w:sz w:val="20"/>
                <w:szCs w:val="20"/>
              </w:rPr>
              <w:t>Seguridad</w:t>
            </w:r>
          </w:p>
        </w:tc>
        <w:tc>
          <w:tcPr>
            <w:tcW w:w="652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ACCC872" w14:textId="05BB8A3D" w:rsidR="00496CB6" w:rsidRDefault="004D35F6">
            <w:r w:rsidRPr="004D35F6">
              <w:rPr>
                <w:sz w:val="20"/>
                <w:szCs w:val="20"/>
              </w:rPr>
              <w:t>El sistema debe proteger la información contra ataques informáticos comunes, revisando y filtrando todo lo que el usuario escribe en los formularios, y verificando que cada acción realizada provenga realmente del sistema y no de una fuente externa maliciosa.</w:t>
            </w:r>
          </w:p>
        </w:tc>
      </w:tr>
      <w:tr w:rsidR="00496CB6" w14:paraId="20C05738"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87FAEB0" w14:textId="77777777" w:rsidR="00496CB6" w:rsidRDefault="001F2B78">
            <w:pPr>
              <w:jc w:val="center"/>
            </w:pPr>
            <w:r>
              <w:rPr>
                <w:sz w:val="20"/>
                <w:szCs w:val="20"/>
              </w:rPr>
              <w:t>RNF-03</w:t>
            </w:r>
          </w:p>
        </w:tc>
        <w:tc>
          <w:tcPr>
            <w:tcW w:w="170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55D3BA1" w14:textId="77777777" w:rsidR="00496CB6" w:rsidRDefault="001F2B78">
            <w:r>
              <w:rPr>
                <w:sz w:val="20"/>
                <w:szCs w:val="20"/>
              </w:rPr>
              <w:t>Rendimiento</w:t>
            </w:r>
          </w:p>
        </w:tc>
        <w:tc>
          <w:tcPr>
            <w:tcW w:w="652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4C550FB" w14:textId="4856C797" w:rsidR="00496CB6" w:rsidRDefault="001F2B78">
            <w:r>
              <w:rPr>
                <w:sz w:val="20"/>
                <w:szCs w:val="20"/>
              </w:rPr>
              <w:t xml:space="preserve">El tiempo de carga del dashboard principal no debe superar 2 segundos con conexión </w:t>
            </w:r>
            <w:r>
              <w:rPr>
                <w:sz w:val="20"/>
                <w:szCs w:val="20"/>
              </w:rPr>
              <w:t>estándar</w:t>
            </w:r>
            <w:r>
              <w:rPr>
                <w:sz w:val="20"/>
                <w:szCs w:val="20"/>
              </w:rPr>
              <w:t>.</w:t>
            </w:r>
          </w:p>
        </w:tc>
      </w:tr>
      <w:tr w:rsidR="00496CB6" w14:paraId="42BD372D"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DDED55D" w14:textId="77777777" w:rsidR="00496CB6" w:rsidRDefault="001F2B78">
            <w:pPr>
              <w:jc w:val="center"/>
            </w:pPr>
            <w:r>
              <w:rPr>
                <w:sz w:val="20"/>
                <w:szCs w:val="20"/>
              </w:rPr>
              <w:t>RNF-04</w:t>
            </w:r>
          </w:p>
        </w:tc>
        <w:tc>
          <w:tcPr>
            <w:tcW w:w="170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8AC1858" w14:textId="77777777" w:rsidR="00496CB6" w:rsidRDefault="001F2B78">
            <w:r>
              <w:rPr>
                <w:sz w:val="20"/>
                <w:szCs w:val="20"/>
              </w:rPr>
              <w:t>Rendimiento</w:t>
            </w:r>
          </w:p>
        </w:tc>
        <w:tc>
          <w:tcPr>
            <w:tcW w:w="652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D2EAD5A" w14:textId="77777777" w:rsidR="00496CB6" w:rsidRDefault="001F2B78">
            <w:r>
              <w:rPr>
                <w:sz w:val="20"/>
                <w:szCs w:val="20"/>
              </w:rPr>
              <w:t>El sistema debe responder adecuadamente en un entorno académico de demostración y quedar preparado para escalar mediante servicios administrados de Firebase.</w:t>
            </w:r>
          </w:p>
        </w:tc>
      </w:tr>
      <w:tr w:rsidR="00496CB6" w14:paraId="6CA0EC20"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FFA9F3F" w14:textId="77777777" w:rsidR="00496CB6" w:rsidRDefault="001F2B78">
            <w:pPr>
              <w:jc w:val="center"/>
            </w:pPr>
            <w:r>
              <w:rPr>
                <w:sz w:val="20"/>
                <w:szCs w:val="20"/>
              </w:rPr>
              <w:t>RNF-05</w:t>
            </w:r>
          </w:p>
        </w:tc>
        <w:tc>
          <w:tcPr>
            <w:tcW w:w="170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CBC3549" w14:textId="77777777" w:rsidR="00496CB6" w:rsidRDefault="001F2B78">
            <w:r>
              <w:rPr>
                <w:sz w:val="20"/>
                <w:szCs w:val="20"/>
              </w:rPr>
              <w:t>Usabilidad</w:t>
            </w:r>
          </w:p>
        </w:tc>
        <w:tc>
          <w:tcPr>
            <w:tcW w:w="652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B552608" w14:textId="77777777" w:rsidR="00496CB6" w:rsidRDefault="001F2B78">
            <w:r>
              <w:rPr>
                <w:sz w:val="20"/>
                <w:szCs w:val="20"/>
              </w:rPr>
              <w:t>La interfaz debe mantener consistencia visual institucional, claridad de uso y flujos de inscripción de pocos clics.</w:t>
            </w:r>
            <w:r>
              <w:rPr>
                <w:sz w:val="20"/>
                <w:szCs w:val="20"/>
              </w:rPr>
            </w:r>
          </w:p>
        </w:tc>
      </w:tr>
      <w:tr w:rsidR="00496CB6" w14:paraId="055C9EE5"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48F850D" w14:textId="77777777" w:rsidR="00496CB6" w:rsidRDefault="001F2B78">
            <w:pPr>
              <w:jc w:val="center"/>
            </w:pPr>
            <w:r>
              <w:rPr>
                <w:sz w:val="20"/>
                <w:szCs w:val="20"/>
              </w:rPr>
              <w:t>RNF-06</w:t>
            </w:r>
          </w:p>
        </w:tc>
        <w:tc>
          <w:tcPr>
            <w:tcW w:w="170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0F0469F" w14:textId="77777777" w:rsidR="00496CB6" w:rsidRDefault="001F2B78">
            <w:r>
              <w:rPr>
                <w:sz w:val="20"/>
                <w:szCs w:val="20"/>
              </w:rPr>
              <w:t>Usabilidad</w:t>
            </w:r>
          </w:p>
        </w:tc>
        <w:tc>
          <w:tcPr>
            <w:tcW w:w="652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CD22830" w14:textId="137ACC41" w:rsidR="00496CB6" w:rsidRDefault="001F2B78">
            <w:r>
              <w:rPr>
                <w:sz w:val="20"/>
                <w:szCs w:val="20"/>
              </w:rPr>
              <w:t>El sistema debe ser responsivo y adaptable a dispositivos móviles</w:t>
            </w:r>
            <w:r>
              <w:rPr>
                <w:sz w:val="20"/>
                <w:szCs w:val="20"/>
              </w:rPr>
              <w:t>.</w:t>
            </w:r>
          </w:p>
        </w:tc>
      </w:tr>
      <w:tr w:rsidR="00496CB6" w14:paraId="77EC82EE"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D48686B" w14:textId="77777777" w:rsidR="00496CB6" w:rsidRDefault="001F2B78">
            <w:pPr>
              <w:jc w:val="center"/>
            </w:pPr>
            <w:r>
              <w:rPr>
                <w:sz w:val="20"/>
                <w:szCs w:val="20"/>
              </w:rPr>
              <w:t>RNF-07</w:t>
            </w:r>
          </w:p>
        </w:tc>
        <w:tc>
          <w:tcPr>
            <w:tcW w:w="170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DDAB7AC" w14:textId="77777777" w:rsidR="00496CB6" w:rsidRDefault="001F2B78">
            <w:r>
              <w:rPr>
                <w:sz w:val="20"/>
                <w:szCs w:val="20"/>
              </w:rPr>
              <w:t>Disponibilidad</w:t>
            </w:r>
          </w:p>
        </w:tc>
        <w:tc>
          <w:tcPr>
            <w:tcW w:w="652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AC5236A" w14:textId="77777777" w:rsidR="00496CB6" w:rsidRDefault="001F2B78">
            <w:r>
              <w:rPr>
                <w:sz w:val="20"/>
                <w:szCs w:val="20"/>
              </w:rPr>
              <w:t>La disponibilidad dependerá del entorno de despliegue seleccionado. Para la versión con Firebase, se proyecta el uso de servicios administrados para mejorar disponibilidad.</w:t>
            </w:r>
          </w:p>
        </w:tc>
      </w:tr>
      <w:tr w:rsidR="00496CB6" w14:paraId="6EA9005A"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767D42E" w14:textId="77777777" w:rsidR="00496CB6" w:rsidRDefault="001F2B78">
            <w:pPr>
              <w:jc w:val="center"/>
            </w:pPr>
            <w:r>
              <w:rPr>
                <w:sz w:val="20"/>
                <w:szCs w:val="20"/>
              </w:rPr>
              <w:t>RNF-08</w:t>
            </w:r>
          </w:p>
        </w:tc>
        <w:tc>
          <w:tcPr>
            <w:tcW w:w="170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543BBF4" w14:textId="77777777" w:rsidR="00496CB6" w:rsidRDefault="001F2B78">
            <w:r>
              <w:rPr>
                <w:sz w:val="20"/>
                <w:szCs w:val="20"/>
              </w:rPr>
              <w:t>Escalabilidad</w:t>
            </w:r>
          </w:p>
        </w:tc>
        <w:tc>
          <w:tcPr>
            <w:tcW w:w="652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28E7846" w14:textId="77777777" w:rsidR="00496CB6" w:rsidRDefault="001F2B78">
            <w:r>
              <w:rPr>
                <w:sz w:val="20"/>
                <w:szCs w:val="20"/>
              </w:rPr>
              <w:t>La arquitectura ya integra Firebase Authentication y Cloud Firestore; puede escalar agregando roles, almacenamiento de archivos, panel administrativo y despliegue en hosting estático.</w:t>
            </w:r>
          </w:p>
        </w:tc>
      </w:tr>
      <w:tr w:rsidR="00496CB6" w:rsidRPr="003F4E55" w14:paraId="37710CF1"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47F5E40" w14:textId="77777777" w:rsidR="00496CB6" w:rsidRDefault="001F2B78">
            <w:pPr>
              <w:jc w:val="center"/>
            </w:pPr>
            <w:r>
              <w:rPr>
                <w:sz w:val="20"/>
                <w:szCs w:val="20"/>
              </w:rPr>
              <w:t>RNF-09</w:t>
            </w:r>
          </w:p>
        </w:tc>
        <w:tc>
          <w:tcPr>
            <w:tcW w:w="170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54FAA46" w14:textId="77777777" w:rsidR="00496CB6" w:rsidRDefault="001F2B78">
            <w:r>
              <w:rPr>
                <w:sz w:val="20"/>
                <w:szCs w:val="20"/>
              </w:rPr>
              <w:t>Compatibilidad</w:t>
            </w:r>
          </w:p>
        </w:tc>
        <w:tc>
          <w:tcPr>
            <w:tcW w:w="652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C43FDEB" w14:textId="77777777" w:rsidR="00496CB6" w:rsidRPr="00FE04FC" w:rsidRDefault="001F2B78">
            <w:pPr>
              <w:rPr>
                <w:lang w:val="en-US"/>
              </w:rPr>
            </w:pPr>
            <w:r>
              <w:rPr>
                <w:sz w:val="20"/>
                <w:szCs w:val="20"/>
                <w:lang w:val="en-US"/>
              </w:rPr>
              <w:t xml:space="preserve">Compatible con Google Chrome 100+, Firefox 95+, Microsoft Edge 100+ y Safari </w:t>
            </w:r>
            <w:r>
              <w:rPr>
                <w:sz w:val="20"/>
                <w:szCs w:val="20"/>
                <w:lang w:val="en-US"/>
              </w:rPr>
              <w:t>15+.</w:t>
            </w:r>
          </w:p>
        </w:tc>
      </w:tr>
    </w:tbl>
    <w:p w14:paraId="070A5AF6" w14:textId="77777777" w:rsidR="00496CB6" w:rsidRPr="00FE04FC" w:rsidRDefault="00496CB6">
      <w:pPr>
        <w:rPr>
          <w:lang w:val="en-US"/>
        </w:rPr>
      </w:pPr>
    </w:p>
    <w:p w14:paraId="335047F0" w14:textId="77777777" w:rsidR="00496CB6" w:rsidRDefault="001F2B78">
      <w:pPr>
        <w:pStyle w:val="Ttulo2"/>
      </w:pPr>
      <w:r>
        <w:t>2.5 Reglas de Negocio</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
        <w:gridCol w:w="8222"/>
      </w:tblGrid>
      <w:tr w:rsidR="00496CB6" w14:paraId="2344979C" w14:textId="77777777" w:rsidTr="00E4420F">
        <w:tc>
          <w:tcPr>
            <w:tcW w:w="1133"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9E4A159" w14:textId="77777777" w:rsidR="00496CB6" w:rsidRDefault="001F2B78">
            <w:pPr>
              <w:jc w:val="center"/>
            </w:pPr>
            <w:r>
              <w:rPr>
                <w:b/>
                <w:bCs/>
                <w:color w:val="FFFFFF"/>
                <w:sz w:val="20"/>
                <w:szCs w:val="20"/>
              </w:rPr>
              <w:t>ID</w:t>
            </w:r>
          </w:p>
        </w:tc>
        <w:tc>
          <w:tcPr>
            <w:tcW w:w="8222"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430EA108" w14:textId="77777777" w:rsidR="00496CB6" w:rsidRDefault="001F2B78">
            <w:r>
              <w:rPr>
                <w:b/>
                <w:bCs/>
                <w:color w:val="FFFFFF"/>
                <w:sz w:val="20"/>
                <w:szCs w:val="20"/>
              </w:rPr>
              <w:t>Regla de Negocio</w:t>
            </w:r>
          </w:p>
        </w:tc>
      </w:tr>
      <w:tr w:rsidR="00496CB6" w14:paraId="70B419D7" w14:textId="77777777" w:rsidTr="00E4420F">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78FE23" w14:textId="77777777" w:rsidR="00496CB6" w:rsidRDefault="001F2B78">
            <w:pPr>
              <w:jc w:val="center"/>
            </w:pPr>
            <w:r>
              <w:rPr>
                <w:sz w:val="20"/>
                <w:szCs w:val="20"/>
              </w:rPr>
              <w:t>RN-01</w:t>
            </w:r>
          </w:p>
        </w:tc>
        <w:tc>
          <w:tcPr>
            <w:tcW w:w="822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1BA3C9C" w14:textId="77777777" w:rsidR="00496CB6" w:rsidRDefault="001F2B78">
            <w:r>
              <w:rPr>
                <w:sz w:val="20"/>
                <w:szCs w:val="20"/>
              </w:rPr>
              <w:t>Un estudiante solo puede inscribirse en un mismo curso una vez. No se permiten inscripciones duplicadas.</w:t>
            </w:r>
          </w:p>
        </w:tc>
      </w:tr>
      <w:tr w:rsidR="00496CB6" w14:paraId="03A9887A" w14:textId="77777777" w:rsidTr="00E4420F">
        <w:tc>
          <w:tcPr>
            <w:tcW w:w="113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8503FE5" w14:textId="77777777" w:rsidR="00496CB6" w:rsidRDefault="001F2B78">
            <w:pPr>
              <w:jc w:val="center"/>
            </w:pPr>
            <w:r>
              <w:rPr>
                <w:sz w:val="20"/>
                <w:szCs w:val="20"/>
              </w:rPr>
              <w:t>RN-02</w:t>
            </w:r>
          </w:p>
        </w:tc>
        <w:tc>
          <w:tcPr>
            <w:tcW w:w="822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9B01885" w14:textId="77777777" w:rsidR="00496CB6" w:rsidRDefault="001F2B78">
            <w:r>
              <w:rPr>
                <w:sz w:val="20"/>
                <w:szCs w:val="20"/>
              </w:rPr>
              <w:t xml:space="preserve">Si un curso no tiene cupos disponibles, el sistema debe sugerir </w:t>
            </w:r>
            <w:r>
              <w:rPr>
                <w:sz w:val="20"/>
                <w:szCs w:val="20"/>
              </w:rPr>
              <w:t>automáticamente 2 cursos alternativos de la misma área.</w:t>
            </w:r>
          </w:p>
        </w:tc>
      </w:tr>
      <w:tr w:rsidR="00496CB6" w14:paraId="43AAC2E3" w14:textId="77777777" w:rsidTr="00E4420F">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E561DA" w14:textId="77777777" w:rsidR="00496CB6" w:rsidRDefault="001F2B78">
            <w:pPr>
              <w:jc w:val="center"/>
            </w:pPr>
            <w:r>
              <w:rPr>
                <w:sz w:val="20"/>
                <w:szCs w:val="20"/>
              </w:rPr>
              <w:t>RN-03</w:t>
            </w:r>
          </w:p>
        </w:tc>
        <w:tc>
          <w:tcPr>
            <w:tcW w:w="822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FE79E26" w14:textId="77777777" w:rsidR="00496CB6" w:rsidRDefault="001F2B78">
            <w:r>
              <w:rPr>
                <w:sz w:val="20"/>
                <w:szCs w:val="20"/>
              </w:rPr>
              <w:t>Las recomendaciones del asistente virtual se presentan con base en los cursos, el perfil guardado y las tareas configuradas; no hay algoritmo de machine learning en esta versión.</w:t>
            </w:r>
          </w:p>
        </w:tc>
      </w:tr>
      <w:tr w:rsidR="00496CB6" w14:paraId="12485D4D" w14:textId="77777777" w:rsidTr="00E4420F">
        <w:tc>
          <w:tcPr>
            <w:tcW w:w="113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9036951" w14:textId="77777777" w:rsidR="00496CB6" w:rsidRDefault="001F2B78">
            <w:pPr>
              <w:jc w:val="center"/>
            </w:pPr>
            <w:r>
              <w:rPr>
                <w:sz w:val="20"/>
                <w:szCs w:val="20"/>
              </w:rPr>
              <w:t>RN-04</w:t>
            </w:r>
          </w:p>
        </w:tc>
        <w:tc>
          <w:tcPr>
            <w:tcW w:w="822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2EBFCA6" w14:textId="77777777" w:rsidR="00496CB6" w:rsidRDefault="001F2B78">
            <w:r>
              <w:rPr>
                <w:sz w:val="20"/>
                <w:szCs w:val="20"/>
              </w:rPr>
              <w:t xml:space="preserve">El reporte de progreso PDF siempre incluye: nombre del </w:t>
            </w:r>
            <w:r>
              <w:rPr>
                <w:sz w:val="20"/>
                <w:szCs w:val="20"/>
              </w:rPr>
              <w:t>estudiante, fecha, curso, modalidad, progreso, lecciones, tiempo, promedio y estado.</w:t>
            </w:r>
          </w:p>
        </w:tc>
      </w:tr>
      <w:tr w:rsidR="00496CB6" w14:paraId="2FFF5121" w14:textId="77777777" w:rsidTr="00E4420F">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D300326" w14:textId="77777777" w:rsidR="00496CB6" w:rsidRDefault="001F2B78">
            <w:pPr>
              <w:jc w:val="center"/>
            </w:pPr>
            <w:r>
              <w:rPr>
                <w:sz w:val="20"/>
                <w:szCs w:val="20"/>
              </w:rPr>
              <w:t>RN-05</w:t>
            </w:r>
          </w:p>
        </w:tc>
        <w:tc>
          <w:tcPr>
            <w:tcW w:w="822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5F5C124" w14:textId="77777777" w:rsidR="00496CB6" w:rsidRDefault="001F2B78">
            <w:r>
              <w:rPr>
                <w:sz w:val="20"/>
                <w:szCs w:val="20"/>
              </w:rPr>
              <w:t>El acceso se realiza con correo y contraseña mediante Firebase Authentication. El dominio institucional es una condición esperada del proyecto, pero no se valida explícitamente en el código actual.</w:t>
            </w:r>
          </w:p>
        </w:tc>
      </w:tr>
    </w:tbl>
    <w:p w14:paraId="70D82AAA" w14:textId="77777777" w:rsidR="00496CB6" w:rsidRDefault="001F2B78">
      <w:r>
        <w:br w:type="page"/>
      </w:r>
    </w:p>
    <w:p w14:paraId="2FE9A722" w14:textId="77777777" w:rsidR="00496CB6" w:rsidRDefault="001F2B78">
      <w:pPr>
        <w:pStyle w:val="Ttulo1"/>
      </w:pPr>
      <w:r>
        <w:lastRenderedPageBreak/>
        <w:t>3. DIAGRAMAS DE CASOS DE USO</w:t>
      </w:r>
    </w:p>
    <w:p w14:paraId="31BD8211" w14:textId="77777777" w:rsidR="00496CB6" w:rsidRDefault="00496CB6">
      <w:pPr>
        <w:pBdr>
          <w:bottom w:val="single" w:sz="4" w:space="0" w:color="4CAF50"/>
        </w:pBdr>
        <w:spacing w:before="120" w:after="120"/>
      </w:pPr>
    </w:p>
    <w:p w14:paraId="4E33A14A" w14:textId="77777777" w:rsidR="00496CB6" w:rsidRDefault="00496CB6"/>
    <w:p w14:paraId="2DBF68EE" w14:textId="77777777" w:rsidR="00496CB6" w:rsidRDefault="001F2B78">
      <w:pPr>
        <w:pStyle w:val="Ttulo2"/>
      </w:pPr>
      <w:r>
        <w:t>3.1 Actores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1109DB3D"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3292C28" w14:textId="77777777" w:rsidR="00496CB6" w:rsidRDefault="001F2B78">
            <w:r>
              <w:rPr>
                <w:b/>
                <w:bCs/>
                <w:color w:val="FFFFFF"/>
                <w:sz w:val="20"/>
                <w:szCs w:val="20"/>
              </w:rPr>
              <w:t>Actor</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D8FCF1F" w14:textId="77777777" w:rsidR="00496CB6" w:rsidRDefault="001F2B78">
            <w:r>
              <w:rPr>
                <w:b/>
                <w:bCs/>
                <w:color w:val="FFFFFF"/>
                <w:sz w:val="20"/>
                <w:szCs w:val="20"/>
              </w:rPr>
              <w:t>Descripción</w:t>
            </w:r>
          </w:p>
        </w:tc>
      </w:tr>
      <w:tr w:rsidR="00496CB6" w14:paraId="5498056D"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22C7A1E" w14:textId="77777777" w:rsidR="00496CB6" w:rsidRDefault="001F2B78">
            <w:r>
              <w:rPr>
                <w:sz w:val="20"/>
                <w:szCs w:val="20"/>
              </w:rPr>
              <w:t>Estudiante</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F55AB43" w14:textId="77777777" w:rsidR="00496CB6" w:rsidRDefault="001F2B78">
            <w:r>
              <w:rPr>
                <w:sz w:val="20"/>
                <w:szCs w:val="20"/>
              </w:rPr>
              <w:t>Actor principal. Interactúa con todas las funciones de la plataforma: autenticación, exploración de cursos, inscripción y seguimiento.</w:t>
            </w:r>
          </w:p>
        </w:tc>
      </w:tr>
      <w:tr w:rsidR="00496CB6" w14:paraId="697CA194"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7150980" w14:textId="77777777" w:rsidR="00496CB6" w:rsidRDefault="001F2B78">
            <w:r>
              <w:rPr>
                <w:sz w:val="20"/>
                <w:szCs w:val="20"/>
              </w:rPr>
              <w:t>Sistema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D1A6AB6" w14:textId="77777777" w:rsidR="00496CB6" w:rsidRDefault="001F2B78">
            <w:r>
              <w:rPr>
                <w:sz w:val="20"/>
                <w:szCs w:val="20"/>
              </w:rPr>
              <w:t xml:space="preserve">Actor secundario. Ejecuta procesos automáticos: recomendaciones, validación de </w:t>
            </w:r>
            <w:r>
              <w:rPr>
                <w:sz w:val="20"/>
                <w:szCs w:val="20"/>
              </w:rPr>
              <w:t>cupos, generación de reportes PDF.</w:t>
            </w:r>
          </w:p>
        </w:tc>
      </w:tr>
      <w:tr w:rsidR="00496CB6" w14:paraId="2C953C5F"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D4FA652" w14:textId="77777777" w:rsidR="00496CB6" w:rsidRDefault="001F2B78">
            <w:r>
              <w:rPr>
                <w:sz w:val="20"/>
                <w:szCs w:val="20"/>
              </w:rPr>
              <w:t>Administrador</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3AC85C9" w14:textId="77777777" w:rsidR="00496CB6" w:rsidRDefault="001F2B78" w:rsidP="003D1783">
            <w:pPr>
              <w:ind w:left="708" w:hanging="708"/>
            </w:pPr>
            <w:r>
              <w:rPr>
                <w:sz w:val="20"/>
                <w:szCs w:val="20"/>
              </w:rPr>
              <w:t>Actor futuro</w:t>
            </w:r>
            <w:r>
              <w:rPr>
                <w:sz w:val="20"/>
                <w:szCs w:val="20"/>
              </w:rPr>
              <w:t xml:space="preserve"> (fuera del alcance visual actual)</w:t>
            </w:r>
            <w:r>
              <w:rPr>
                <w:sz w:val="20"/>
                <w:szCs w:val="20"/>
              </w:rPr>
              <w:t>. Gestiona el catálogo de cursos, cupos y usuarios.</w:t>
            </w:r>
          </w:p>
        </w:tc>
      </w:tr>
    </w:tbl>
    <w:p w14:paraId="7439E5DF" w14:textId="77777777" w:rsidR="00496CB6" w:rsidRDefault="00496CB6"/>
    <w:p w14:paraId="6C348249" w14:textId="77777777" w:rsidR="00496CB6" w:rsidRDefault="001F2B78">
      <w:pPr>
        <w:pStyle w:val="Ttulo2"/>
      </w:pPr>
      <w:r>
        <w:t>3.2 Lista de Casos de Uso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76"/>
        <w:gridCol w:w="3324"/>
        <w:gridCol w:w="1496"/>
        <w:gridCol w:w="1564"/>
      </w:tblGrid>
      <w:tr w:rsidR="00496CB6" w14:paraId="6D715E73"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577287A" w14:textId="77777777" w:rsidR="00496CB6" w:rsidRDefault="001F2B78">
            <w:pPr>
              <w:jc w:val="center"/>
            </w:pPr>
            <w:r>
              <w:rPr>
                <w:b/>
                <w:bCs/>
                <w:color w:val="FFFFFF"/>
                <w:sz w:val="20"/>
                <w:szCs w:val="20"/>
              </w:rPr>
              <w:t>CU-ID</w:t>
            </w:r>
          </w:p>
        </w:tc>
        <w:tc>
          <w:tcPr>
            <w:tcW w:w="2076"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75890D6" w14:textId="77777777" w:rsidR="00496CB6" w:rsidRDefault="001F2B78">
            <w:r>
              <w:rPr>
                <w:b/>
                <w:bCs/>
                <w:color w:val="FFFFFF"/>
                <w:sz w:val="20"/>
                <w:szCs w:val="20"/>
              </w:rPr>
              <w:t>Nombre</w:t>
            </w:r>
          </w:p>
        </w:tc>
        <w:tc>
          <w:tcPr>
            <w:tcW w:w="3324"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BB92447" w14:textId="77777777" w:rsidR="00496CB6" w:rsidRDefault="001F2B78">
            <w:r>
              <w:rPr>
                <w:b/>
                <w:bCs/>
                <w:color w:val="FFFFFF"/>
                <w:sz w:val="20"/>
                <w:szCs w:val="20"/>
              </w:rPr>
              <w:t>Descripción</w:t>
            </w:r>
          </w:p>
        </w:tc>
        <w:tc>
          <w:tcPr>
            <w:tcW w:w="1496"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8B19D05" w14:textId="77777777" w:rsidR="00496CB6" w:rsidRDefault="001F2B78">
            <w:r>
              <w:rPr>
                <w:b/>
                <w:bCs/>
                <w:color w:val="FFFFFF"/>
                <w:sz w:val="20"/>
                <w:szCs w:val="20"/>
              </w:rPr>
              <w:t>Actor</w:t>
            </w:r>
          </w:p>
        </w:tc>
        <w:tc>
          <w:tcPr>
            <w:tcW w:w="1564"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0E1B1DF" w14:textId="77777777" w:rsidR="00496CB6" w:rsidRDefault="001F2B78">
            <w:pPr>
              <w:jc w:val="center"/>
            </w:pPr>
            <w:r>
              <w:rPr>
                <w:b/>
                <w:bCs/>
                <w:color w:val="FFFFFF"/>
                <w:sz w:val="20"/>
                <w:szCs w:val="20"/>
              </w:rPr>
              <w:t>RF Asociado</w:t>
            </w:r>
          </w:p>
        </w:tc>
      </w:tr>
      <w:tr w:rsidR="00496CB6" w14:paraId="4BD40B67"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1414296" w14:textId="77777777" w:rsidR="00496CB6" w:rsidRDefault="001F2B78">
            <w:pPr>
              <w:jc w:val="center"/>
            </w:pPr>
            <w:r>
              <w:rPr>
                <w:sz w:val="20"/>
                <w:szCs w:val="20"/>
              </w:rPr>
              <w:t>CU-01</w:t>
            </w:r>
          </w:p>
        </w:tc>
        <w:tc>
          <w:tcPr>
            <w:tcW w:w="20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FA44D95" w14:textId="77777777" w:rsidR="00496CB6" w:rsidRDefault="001F2B78">
            <w:r>
              <w:rPr>
                <w:sz w:val="20"/>
                <w:szCs w:val="20"/>
              </w:rPr>
              <w:t>Iniciar sesión</w:t>
            </w:r>
          </w:p>
        </w:tc>
        <w:tc>
          <w:tcPr>
            <w:tcW w:w="332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D4125D8" w14:textId="77777777" w:rsidR="00496CB6" w:rsidRDefault="001F2B78">
            <w:r>
              <w:rPr>
                <w:sz w:val="20"/>
                <w:szCs w:val="20"/>
              </w:rPr>
              <w:t xml:space="preserve">El </w:t>
            </w:r>
            <w:r>
              <w:rPr>
                <w:sz w:val="20"/>
                <w:szCs w:val="20"/>
              </w:rPr>
              <w:t>estudiante ingresa credenciales y accede al dashboard.</w:t>
            </w:r>
          </w:p>
        </w:tc>
        <w:tc>
          <w:tcPr>
            <w:tcW w:w="149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755ABB4"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CA9093C" w14:textId="77777777" w:rsidR="00496CB6" w:rsidRDefault="001F2B78">
            <w:pPr>
              <w:jc w:val="center"/>
            </w:pPr>
            <w:r>
              <w:rPr>
                <w:sz w:val="20"/>
                <w:szCs w:val="20"/>
              </w:rPr>
              <w:t>RF-02</w:t>
            </w:r>
          </w:p>
        </w:tc>
      </w:tr>
      <w:tr w:rsidR="00496CB6" w14:paraId="7765746B"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0C648A2" w14:textId="77777777" w:rsidR="00496CB6" w:rsidRDefault="001F2B78">
            <w:pPr>
              <w:jc w:val="center"/>
            </w:pPr>
            <w:r>
              <w:rPr>
                <w:sz w:val="20"/>
                <w:szCs w:val="20"/>
              </w:rPr>
              <w:t>CU-02</w:t>
            </w:r>
          </w:p>
        </w:tc>
        <w:tc>
          <w:tcPr>
            <w:tcW w:w="20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1DD3D00" w14:textId="77777777" w:rsidR="00496CB6" w:rsidRDefault="001F2B78">
            <w:r>
              <w:rPr>
                <w:sz w:val="20"/>
                <w:szCs w:val="20"/>
              </w:rPr>
              <w:t>Recuperar contraseña</w:t>
            </w:r>
          </w:p>
        </w:tc>
        <w:tc>
          <w:tcPr>
            <w:tcW w:w="332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F7A1426" w14:textId="77777777" w:rsidR="00496CB6" w:rsidRDefault="001F2B78">
            <w:r>
              <w:rPr>
                <w:sz w:val="20"/>
                <w:szCs w:val="20"/>
              </w:rPr>
              <w:t>El estudiante solicita recuperación enviando su correo.</w:t>
            </w:r>
          </w:p>
        </w:tc>
        <w:tc>
          <w:tcPr>
            <w:tcW w:w="149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963C60E"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3B1CF2B" w14:textId="77777777" w:rsidR="00496CB6" w:rsidRDefault="001F2B78">
            <w:pPr>
              <w:jc w:val="center"/>
            </w:pPr>
            <w:r>
              <w:rPr>
                <w:sz w:val="20"/>
                <w:szCs w:val="20"/>
              </w:rPr>
              <w:t>RF-03</w:t>
            </w:r>
          </w:p>
        </w:tc>
      </w:tr>
      <w:tr w:rsidR="00496CB6" w14:paraId="767D60B9"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A3017DF" w14:textId="77777777" w:rsidR="00496CB6" w:rsidRDefault="001F2B78">
            <w:pPr>
              <w:jc w:val="center"/>
            </w:pPr>
            <w:r>
              <w:rPr>
                <w:sz w:val="20"/>
                <w:szCs w:val="20"/>
              </w:rPr>
              <w:t>CU-03</w:t>
            </w:r>
          </w:p>
        </w:tc>
        <w:tc>
          <w:tcPr>
            <w:tcW w:w="20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210882C" w14:textId="77777777" w:rsidR="00496CB6" w:rsidRDefault="001F2B78">
            <w:r>
              <w:rPr>
                <w:sz w:val="20"/>
                <w:szCs w:val="20"/>
              </w:rPr>
              <w:t>Ver dashboard</w:t>
            </w:r>
          </w:p>
        </w:tc>
        <w:tc>
          <w:tcPr>
            <w:tcW w:w="332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F44E8BB" w14:textId="77777777" w:rsidR="00496CB6" w:rsidRDefault="001F2B78">
            <w:r>
              <w:rPr>
                <w:sz w:val="20"/>
                <w:szCs w:val="20"/>
              </w:rPr>
              <w:t xml:space="preserve">El estudiante visualiza cursos sugeridos y </w:t>
            </w:r>
            <w:r>
              <w:rPr>
                <w:sz w:val="20"/>
                <w:szCs w:val="20"/>
              </w:rPr>
              <w:t>recomendaciones.</w:t>
            </w:r>
          </w:p>
        </w:tc>
        <w:tc>
          <w:tcPr>
            <w:tcW w:w="149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1A14BBE" w14:textId="77777777" w:rsidR="00496CB6" w:rsidRDefault="001F2B78">
            <w:r>
              <w:rPr>
                <w:sz w:val="20"/>
                <w:szCs w:val="20"/>
              </w:rPr>
              <w:t>Estudiante, Sistema</w:t>
            </w:r>
          </w:p>
        </w:tc>
        <w:tc>
          <w:tcPr>
            <w:tcW w:w="156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3E36A99" w14:textId="77777777" w:rsidR="00496CB6" w:rsidRDefault="001F2B78">
            <w:pPr>
              <w:jc w:val="center"/>
            </w:pPr>
            <w:r>
              <w:rPr>
                <w:sz w:val="20"/>
                <w:szCs w:val="20"/>
              </w:rPr>
              <w:t>RF-04</w:t>
            </w:r>
          </w:p>
        </w:tc>
      </w:tr>
      <w:tr w:rsidR="00496CB6" w14:paraId="5C78A0E1"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2F47DD6" w14:textId="77777777" w:rsidR="00496CB6" w:rsidRDefault="001F2B78">
            <w:pPr>
              <w:jc w:val="center"/>
            </w:pPr>
            <w:r>
              <w:rPr>
                <w:sz w:val="20"/>
                <w:szCs w:val="20"/>
              </w:rPr>
              <w:t>CU-04</w:t>
            </w:r>
          </w:p>
        </w:tc>
        <w:tc>
          <w:tcPr>
            <w:tcW w:w="20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88C527C" w14:textId="77777777" w:rsidR="00496CB6" w:rsidRDefault="001F2B78">
            <w:r>
              <w:rPr>
                <w:sz w:val="20"/>
                <w:szCs w:val="20"/>
              </w:rPr>
              <w:t>Explorar catálogo</w:t>
            </w:r>
          </w:p>
        </w:tc>
        <w:tc>
          <w:tcPr>
            <w:tcW w:w="332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A452D6B" w14:textId="77777777" w:rsidR="00496CB6" w:rsidRDefault="001F2B78">
            <w:r>
              <w:rPr>
                <w:sz w:val="20"/>
                <w:szCs w:val="20"/>
              </w:rPr>
              <w:t>El estudiante navega y filtra el catálogo de cursos.</w:t>
            </w:r>
          </w:p>
        </w:tc>
        <w:tc>
          <w:tcPr>
            <w:tcW w:w="149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AEC61EC"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97584E8" w14:textId="77777777" w:rsidR="00496CB6" w:rsidRDefault="001F2B78">
            <w:pPr>
              <w:jc w:val="center"/>
            </w:pPr>
            <w:r>
              <w:rPr>
                <w:sz w:val="20"/>
                <w:szCs w:val="20"/>
              </w:rPr>
              <w:t>RF-05, RF-06</w:t>
            </w:r>
          </w:p>
        </w:tc>
      </w:tr>
      <w:tr w:rsidR="00496CB6" w14:paraId="6DABC597"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AC0C775" w14:textId="77777777" w:rsidR="00496CB6" w:rsidRDefault="001F2B78">
            <w:pPr>
              <w:jc w:val="center"/>
            </w:pPr>
            <w:r>
              <w:rPr>
                <w:sz w:val="20"/>
                <w:szCs w:val="20"/>
              </w:rPr>
              <w:t>CU-05</w:t>
            </w:r>
          </w:p>
        </w:tc>
        <w:tc>
          <w:tcPr>
            <w:tcW w:w="20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0B0A6AC" w14:textId="77777777" w:rsidR="00496CB6" w:rsidRDefault="001F2B78">
            <w:r>
              <w:rPr>
                <w:sz w:val="20"/>
                <w:szCs w:val="20"/>
              </w:rPr>
              <w:t>Ver detalle de curso</w:t>
            </w:r>
          </w:p>
        </w:tc>
        <w:tc>
          <w:tcPr>
            <w:tcW w:w="332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3F70627" w14:textId="77777777" w:rsidR="00496CB6" w:rsidRDefault="001F2B78">
            <w:r>
              <w:rPr>
                <w:sz w:val="20"/>
                <w:szCs w:val="20"/>
              </w:rPr>
              <w:t>El estudiante consulta información detallada de un curso.</w:t>
            </w:r>
          </w:p>
        </w:tc>
        <w:tc>
          <w:tcPr>
            <w:tcW w:w="149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6B3CEC5"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B105C24" w14:textId="77777777" w:rsidR="00496CB6" w:rsidRDefault="001F2B78">
            <w:pPr>
              <w:jc w:val="center"/>
            </w:pPr>
            <w:r>
              <w:rPr>
                <w:sz w:val="20"/>
                <w:szCs w:val="20"/>
              </w:rPr>
              <w:t>RF-07</w:t>
            </w:r>
          </w:p>
        </w:tc>
      </w:tr>
      <w:tr w:rsidR="00496CB6" w14:paraId="67BB590B"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1C81D13" w14:textId="77777777" w:rsidR="00496CB6" w:rsidRDefault="001F2B78">
            <w:pPr>
              <w:jc w:val="center"/>
            </w:pPr>
            <w:r>
              <w:rPr>
                <w:sz w:val="20"/>
                <w:szCs w:val="20"/>
              </w:rPr>
              <w:t>CU-06</w:t>
            </w:r>
          </w:p>
        </w:tc>
        <w:tc>
          <w:tcPr>
            <w:tcW w:w="20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5105F69" w14:textId="77777777" w:rsidR="00496CB6" w:rsidRDefault="001F2B78">
            <w:r>
              <w:rPr>
                <w:sz w:val="20"/>
                <w:szCs w:val="20"/>
              </w:rPr>
              <w:t>Inscribirse en curso</w:t>
            </w:r>
          </w:p>
        </w:tc>
        <w:tc>
          <w:tcPr>
            <w:tcW w:w="332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028FC37" w14:textId="77777777" w:rsidR="00496CB6" w:rsidRDefault="001F2B78">
            <w:r>
              <w:rPr>
                <w:sz w:val="20"/>
                <w:szCs w:val="20"/>
              </w:rPr>
              <w:t>El estudiante solicita inscripción. El sistema valida cupos.</w:t>
            </w:r>
          </w:p>
        </w:tc>
        <w:tc>
          <w:tcPr>
            <w:tcW w:w="149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F607EE1" w14:textId="77777777" w:rsidR="00496CB6" w:rsidRDefault="001F2B78">
            <w:r>
              <w:rPr>
                <w:sz w:val="20"/>
                <w:szCs w:val="20"/>
              </w:rPr>
              <w:t>Estudiante, Sistema</w:t>
            </w:r>
          </w:p>
        </w:tc>
        <w:tc>
          <w:tcPr>
            <w:tcW w:w="156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3F060B8" w14:textId="77777777" w:rsidR="00496CB6" w:rsidRDefault="001F2B78">
            <w:pPr>
              <w:jc w:val="center"/>
            </w:pPr>
            <w:r>
              <w:rPr>
                <w:sz w:val="20"/>
                <w:szCs w:val="20"/>
              </w:rPr>
              <w:t>RF-08, RF-09</w:t>
            </w:r>
          </w:p>
        </w:tc>
      </w:tr>
      <w:tr w:rsidR="00496CB6" w14:paraId="1AB68ED3"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53F1E9" w14:textId="77777777" w:rsidR="00496CB6" w:rsidRDefault="001F2B78">
            <w:pPr>
              <w:jc w:val="center"/>
            </w:pPr>
            <w:r>
              <w:rPr>
                <w:sz w:val="20"/>
                <w:szCs w:val="20"/>
              </w:rPr>
              <w:t>CU-07</w:t>
            </w:r>
          </w:p>
        </w:tc>
        <w:tc>
          <w:tcPr>
            <w:tcW w:w="20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474353C" w14:textId="77777777" w:rsidR="00496CB6" w:rsidRDefault="001F2B78">
            <w:r>
              <w:rPr>
                <w:sz w:val="20"/>
                <w:szCs w:val="20"/>
              </w:rPr>
              <w:t>Ver mi progreso</w:t>
            </w:r>
          </w:p>
        </w:tc>
        <w:tc>
          <w:tcPr>
            <w:tcW w:w="332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92B247A" w14:textId="77777777" w:rsidR="00496CB6" w:rsidRDefault="001F2B78">
            <w:r>
              <w:rPr>
                <w:sz w:val="20"/>
                <w:szCs w:val="20"/>
              </w:rPr>
              <w:t>El estudiante consulta el avance en sus cursos inscritos.</w:t>
            </w:r>
          </w:p>
        </w:tc>
        <w:tc>
          <w:tcPr>
            <w:tcW w:w="149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7232274"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9ED9695" w14:textId="77777777" w:rsidR="00496CB6" w:rsidRDefault="001F2B78">
            <w:pPr>
              <w:jc w:val="center"/>
            </w:pPr>
            <w:r>
              <w:rPr>
                <w:sz w:val="20"/>
                <w:szCs w:val="20"/>
              </w:rPr>
              <w:t>RF-10</w:t>
            </w:r>
          </w:p>
        </w:tc>
      </w:tr>
      <w:tr w:rsidR="00496CB6" w14:paraId="24B91720"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891ED12" w14:textId="77777777" w:rsidR="00496CB6" w:rsidRDefault="001F2B78">
            <w:pPr>
              <w:jc w:val="center"/>
            </w:pPr>
            <w:r>
              <w:rPr>
                <w:sz w:val="20"/>
                <w:szCs w:val="20"/>
              </w:rPr>
              <w:t>CU-08</w:t>
            </w:r>
          </w:p>
        </w:tc>
        <w:tc>
          <w:tcPr>
            <w:tcW w:w="20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140C320" w14:textId="77777777" w:rsidR="00496CB6" w:rsidRDefault="001F2B78">
            <w:r>
              <w:rPr>
                <w:sz w:val="20"/>
                <w:szCs w:val="20"/>
              </w:rPr>
              <w:t>Ver reporte detallado</w:t>
            </w:r>
          </w:p>
        </w:tc>
        <w:tc>
          <w:tcPr>
            <w:tcW w:w="332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C8A7891" w14:textId="77777777" w:rsidR="00496CB6" w:rsidRDefault="001F2B78">
            <w:r>
              <w:rPr>
                <w:sz w:val="20"/>
                <w:szCs w:val="20"/>
              </w:rPr>
              <w:t xml:space="preserve">El </w:t>
            </w:r>
            <w:r>
              <w:rPr>
                <w:sz w:val="20"/>
                <w:szCs w:val="20"/>
              </w:rPr>
              <w:t>estudiante consulta estadísticas detalladas de un curso.</w:t>
            </w:r>
          </w:p>
        </w:tc>
        <w:tc>
          <w:tcPr>
            <w:tcW w:w="149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74039A1"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5EF9F25" w14:textId="77777777" w:rsidR="00496CB6" w:rsidRDefault="001F2B78">
            <w:pPr>
              <w:jc w:val="center"/>
            </w:pPr>
            <w:r>
              <w:rPr>
                <w:sz w:val="20"/>
                <w:szCs w:val="20"/>
              </w:rPr>
              <w:t>RF-11</w:t>
            </w:r>
          </w:p>
        </w:tc>
      </w:tr>
      <w:tr w:rsidR="00496CB6" w14:paraId="667A93E7"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BB8E171" w14:textId="77777777" w:rsidR="00496CB6" w:rsidRDefault="001F2B78">
            <w:pPr>
              <w:jc w:val="center"/>
            </w:pPr>
            <w:r>
              <w:rPr>
                <w:sz w:val="20"/>
                <w:szCs w:val="20"/>
              </w:rPr>
              <w:t>CU-09</w:t>
            </w:r>
          </w:p>
        </w:tc>
        <w:tc>
          <w:tcPr>
            <w:tcW w:w="20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EAD9C72" w14:textId="77777777" w:rsidR="00496CB6" w:rsidRDefault="001F2B78">
            <w:r>
              <w:rPr>
                <w:sz w:val="20"/>
                <w:szCs w:val="20"/>
              </w:rPr>
              <w:t>Descargar reporte PDF</w:t>
            </w:r>
          </w:p>
        </w:tc>
        <w:tc>
          <w:tcPr>
            <w:tcW w:w="332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5578692" w14:textId="77777777" w:rsidR="00496CB6" w:rsidRDefault="001F2B78">
            <w:r>
              <w:rPr>
                <w:sz w:val="20"/>
                <w:szCs w:val="20"/>
              </w:rPr>
              <w:t>El sistema genera y descarga un reporte en PDF.</w:t>
            </w:r>
          </w:p>
        </w:tc>
        <w:tc>
          <w:tcPr>
            <w:tcW w:w="149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D281FB" w14:textId="77777777" w:rsidR="00496CB6" w:rsidRDefault="001F2B78">
            <w:r>
              <w:rPr>
                <w:sz w:val="20"/>
                <w:szCs w:val="20"/>
              </w:rPr>
              <w:t>Estudiante, Sistema</w:t>
            </w:r>
          </w:p>
        </w:tc>
        <w:tc>
          <w:tcPr>
            <w:tcW w:w="156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BD14616" w14:textId="77777777" w:rsidR="00496CB6" w:rsidRDefault="001F2B78">
            <w:pPr>
              <w:jc w:val="center"/>
            </w:pPr>
            <w:r>
              <w:rPr>
                <w:sz w:val="20"/>
                <w:szCs w:val="20"/>
              </w:rPr>
              <w:t>RF-12</w:t>
            </w:r>
          </w:p>
        </w:tc>
      </w:tr>
      <w:tr w:rsidR="00496CB6" w14:paraId="4AA64847"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78903ED" w14:textId="77777777" w:rsidR="00496CB6" w:rsidRDefault="001F2B78">
            <w:pPr>
              <w:jc w:val="center"/>
            </w:pPr>
            <w:r>
              <w:rPr>
                <w:sz w:val="20"/>
                <w:szCs w:val="20"/>
              </w:rPr>
              <w:t>CU-10</w:t>
            </w:r>
          </w:p>
        </w:tc>
        <w:tc>
          <w:tcPr>
            <w:tcW w:w="20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E684A01" w14:textId="77777777" w:rsidR="00496CB6" w:rsidRDefault="001F2B78">
            <w:r>
              <w:rPr>
                <w:sz w:val="20"/>
                <w:szCs w:val="20"/>
              </w:rPr>
              <w:t>Editar perfil</w:t>
            </w:r>
          </w:p>
        </w:tc>
        <w:tc>
          <w:tcPr>
            <w:tcW w:w="332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1EBD6F6" w14:textId="77777777" w:rsidR="00496CB6" w:rsidRDefault="001F2B78">
            <w:r>
              <w:rPr>
                <w:sz w:val="20"/>
                <w:szCs w:val="20"/>
              </w:rPr>
              <w:t xml:space="preserve">El estudiante actualiza contraseña, foto y </w:t>
            </w:r>
            <w:r>
              <w:rPr>
                <w:sz w:val="20"/>
                <w:szCs w:val="20"/>
              </w:rPr>
              <w:t>modalidad.</w:t>
            </w:r>
          </w:p>
        </w:tc>
        <w:tc>
          <w:tcPr>
            <w:tcW w:w="149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FA289F5"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993801B" w14:textId="77777777" w:rsidR="00496CB6" w:rsidRDefault="001F2B78">
            <w:pPr>
              <w:jc w:val="center"/>
            </w:pPr>
            <w:r>
              <w:rPr>
                <w:sz w:val="20"/>
                <w:szCs w:val="20"/>
              </w:rPr>
              <w:t>RF-14</w:t>
            </w:r>
          </w:p>
        </w:tc>
      </w:tr>
      <w:tr w:rsidR="00496CB6" w14:paraId="4821990F"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82F95AC" w14:textId="77777777" w:rsidR="00496CB6" w:rsidRDefault="001F2B78">
            <w:pPr>
              <w:jc w:val="center"/>
            </w:pPr>
            <w:r>
              <w:rPr>
                <w:sz w:val="20"/>
                <w:szCs w:val="20"/>
              </w:rPr>
              <w:t>CU-11</w:t>
            </w:r>
          </w:p>
        </w:tc>
        <w:tc>
          <w:tcPr>
            <w:tcW w:w="20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48DC513" w14:textId="77777777" w:rsidR="00496CB6" w:rsidRDefault="001F2B78">
            <w:r>
              <w:rPr>
                <w:sz w:val="20"/>
                <w:szCs w:val="20"/>
              </w:rPr>
              <w:t>Cerrar sesión</w:t>
            </w:r>
          </w:p>
        </w:tc>
        <w:tc>
          <w:tcPr>
            <w:tcW w:w="332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DCE185B" w14:textId="77777777" w:rsidR="00496CB6" w:rsidRDefault="001F2B78">
            <w:r>
              <w:rPr>
                <w:sz w:val="20"/>
                <w:szCs w:val="20"/>
              </w:rPr>
              <w:t>El estudiante finaliza su sesión activa.</w:t>
            </w:r>
          </w:p>
        </w:tc>
        <w:tc>
          <w:tcPr>
            <w:tcW w:w="149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6894C92"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C4B845D" w14:textId="77777777" w:rsidR="00496CB6" w:rsidRDefault="001F2B78">
            <w:pPr>
              <w:jc w:val="center"/>
            </w:pPr>
            <w:r>
              <w:rPr>
                <w:sz w:val="20"/>
                <w:szCs w:val="20"/>
              </w:rPr>
              <w:t>RF-15</w:t>
            </w:r>
          </w:p>
        </w:tc>
      </w:tr>
    </w:tbl>
    <w:p w14:paraId="4BF9B3E8" w14:textId="77777777" w:rsidR="00496CB6" w:rsidRDefault="00496CB6"/>
    <w:p w14:paraId="4577B4DB" w14:textId="77777777" w:rsidR="00496CB6" w:rsidRDefault="001F2B78">
      <w:pPr>
        <w:pStyle w:val="Ttulo2"/>
      </w:pPr>
      <w:r>
        <w:lastRenderedPageBreak/>
        <w:t>3.3 Representación del Diagrama de Casos de Uso (UML)</w:t>
      </w:r>
    </w:p>
    <w:p w14:paraId="1C620CC7" w14:textId="77777777" w:rsidR="00496CB6" w:rsidRDefault="001F2B78">
      <w:pPr>
        <w:spacing w:before="60" w:after="60"/>
      </w:pPr>
      <w:r>
        <w:t>A continuación se describe la notación textual del diagrama UML de casos de uso:</w:t>
      </w:r>
    </w:p>
    <w:p w14:paraId="7890F240" w14:textId="77777777" w:rsidR="00496CB6" w:rsidRDefault="00496CB6"/>
    <w:p w14:paraId="6BAA77C9" w14:textId="77777777" w:rsidR="00496CB6" w:rsidRDefault="001F2B78">
      <w:pPr>
        <w:spacing w:before="60" w:after="60"/>
      </w:pPr>
      <w:r>
        <w:rPr>
          <w:b/>
          <w:bCs/>
        </w:rPr>
        <w:t>Sistema: [SARC – Sistema de Apoyo Académico]</w:t>
      </w:r>
    </w:p>
    <w:p w14:paraId="05C241A6" w14:textId="77777777" w:rsidR="00496CB6" w:rsidRDefault="001F2B78">
      <w:pPr>
        <w:spacing w:before="60" w:after="60"/>
      </w:pPr>
      <w:r>
        <w:t>Actor: Estudiante</w:t>
      </w:r>
    </w:p>
    <w:p w14:paraId="085D38E0" w14:textId="77777777" w:rsidR="00496CB6" w:rsidRDefault="001F2B78">
      <w:pPr>
        <w:pStyle w:val="Prrafodelista"/>
        <w:numPr>
          <w:ilvl w:val="0"/>
          <w:numId w:val="2"/>
        </w:numPr>
        <w:spacing w:before="40" w:after="40"/>
      </w:pPr>
      <w:r>
        <w:t>(CU-01) Iniciar sesión</w:t>
      </w:r>
    </w:p>
    <w:p w14:paraId="7B5BAC5C" w14:textId="77777777" w:rsidR="00496CB6" w:rsidRDefault="001F2B78">
      <w:pPr>
        <w:pStyle w:val="Prrafodelista"/>
        <w:numPr>
          <w:ilvl w:val="0"/>
          <w:numId w:val="2"/>
        </w:numPr>
        <w:spacing w:before="40" w:after="40"/>
      </w:pPr>
      <w:r>
        <w:t>(CU-02) Recuperar contraseña &lt;&lt;extend&gt;&gt; (CU-01)</w:t>
      </w:r>
    </w:p>
    <w:p w14:paraId="06F02E1A" w14:textId="77777777" w:rsidR="00496CB6" w:rsidRDefault="001F2B78">
      <w:pPr>
        <w:pStyle w:val="Prrafodelista"/>
        <w:numPr>
          <w:ilvl w:val="0"/>
          <w:numId w:val="2"/>
        </w:numPr>
        <w:spacing w:before="40" w:after="40"/>
      </w:pPr>
      <w:r>
        <w:t>(CU-03) Ver dashboard &lt;&lt;include&gt;&gt; (CU-04) Explorar catálogo</w:t>
      </w:r>
    </w:p>
    <w:p w14:paraId="4725457B" w14:textId="77777777" w:rsidR="00496CB6" w:rsidRDefault="001F2B78">
      <w:pPr>
        <w:pStyle w:val="Prrafodelista"/>
        <w:numPr>
          <w:ilvl w:val="0"/>
          <w:numId w:val="2"/>
        </w:numPr>
        <w:spacing w:before="40" w:after="40"/>
      </w:pPr>
      <w:r>
        <w:t>(CU-05) Ver detalle de curso</w:t>
      </w:r>
    </w:p>
    <w:p w14:paraId="7BE755B3" w14:textId="77777777" w:rsidR="00496CB6" w:rsidRDefault="001F2B78">
      <w:pPr>
        <w:pStyle w:val="Prrafodelista"/>
        <w:numPr>
          <w:ilvl w:val="0"/>
          <w:numId w:val="2"/>
        </w:numPr>
        <w:spacing w:before="40" w:after="40"/>
      </w:pPr>
      <w:r>
        <w:t>(CU-06) Inscribirse en curso &lt;&lt;include&gt;&gt; (CU-09) Gestionar cupos</w:t>
      </w:r>
    </w:p>
    <w:p w14:paraId="74CFA1F2" w14:textId="77777777" w:rsidR="00496CB6" w:rsidRDefault="001F2B78">
      <w:pPr>
        <w:pStyle w:val="Prrafodelista"/>
        <w:numPr>
          <w:ilvl w:val="0"/>
          <w:numId w:val="2"/>
        </w:numPr>
        <w:spacing w:before="40" w:after="40"/>
      </w:pPr>
      <w:r>
        <w:t>(CU-07) Ver mi progreso</w:t>
      </w:r>
    </w:p>
    <w:p w14:paraId="5C84ACBC" w14:textId="77777777" w:rsidR="00496CB6" w:rsidRDefault="001F2B78">
      <w:pPr>
        <w:pStyle w:val="Prrafodelista"/>
        <w:numPr>
          <w:ilvl w:val="0"/>
          <w:numId w:val="2"/>
        </w:numPr>
        <w:spacing w:before="40" w:after="40"/>
      </w:pPr>
      <w:r>
        <w:t>(CU-08) Ver reporte detallado &lt;&lt;include&gt;&gt; (CU-09) Descargar reporte PDF</w:t>
      </w:r>
    </w:p>
    <w:p w14:paraId="68E390D2" w14:textId="77777777" w:rsidR="00496CB6" w:rsidRDefault="001F2B78">
      <w:pPr>
        <w:pStyle w:val="Prrafodelista"/>
        <w:numPr>
          <w:ilvl w:val="0"/>
          <w:numId w:val="2"/>
        </w:numPr>
        <w:spacing w:before="40" w:after="40"/>
      </w:pPr>
      <w:r>
        <w:t>(CU-10) Editar perfil</w:t>
      </w:r>
    </w:p>
    <w:p w14:paraId="7D37B109" w14:textId="77777777" w:rsidR="00496CB6" w:rsidRDefault="001F2B78">
      <w:pPr>
        <w:pStyle w:val="Prrafodelista"/>
        <w:numPr>
          <w:ilvl w:val="0"/>
          <w:numId w:val="2"/>
        </w:numPr>
        <w:spacing w:before="40" w:after="40"/>
      </w:pPr>
      <w:r>
        <w:t>(CU-11) Cerrar sesión</w:t>
      </w:r>
    </w:p>
    <w:p w14:paraId="5C8FA3EC" w14:textId="77777777" w:rsidR="00496CB6" w:rsidRDefault="00496CB6"/>
    <w:p w14:paraId="0D90861B" w14:textId="77777777" w:rsidR="00496CB6" w:rsidRDefault="001F2B78">
      <w:pPr>
        <w:pStyle w:val="Ttulo2"/>
      </w:pPr>
      <w:r>
        <w:t>3.4 Escenarios Principales y Alternativos</w:t>
      </w:r>
    </w:p>
    <w:p w14:paraId="7C756676" w14:textId="77777777" w:rsidR="00496CB6" w:rsidRDefault="001F2B78">
      <w:pPr>
        <w:pStyle w:val="Ttulo3"/>
      </w:pPr>
      <w:r>
        <w:t>CU-06: Inscribirse en Curso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54E6C372"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EE8C6F6" w14:textId="77777777" w:rsidR="00496CB6" w:rsidRDefault="001F2B78">
            <w:r>
              <w:rPr>
                <w:b/>
                <w:bCs/>
                <w:color w:val="FFFFFF"/>
                <w:sz w:val="20"/>
                <w:szCs w:val="20"/>
              </w:rPr>
              <w:t xml:space="preserve">Flujo </w:t>
            </w:r>
            <w:r>
              <w:rPr>
                <w:b/>
                <w:bCs/>
                <w:color w:val="FFFFFF"/>
                <w:sz w:val="20"/>
                <w:szCs w:val="20"/>
              </w:rPr>
              <w:t>Principal</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3259C38" w14:textId="77777777" w:rsidR="00496CB6" w:rsidRDefault="001F2B78">
            <w:r>
              <w:rPr>
                <w:b/>
                <w:bCs/>
                <w:color w:val="FFFFFF"/>
                <w:sz w:val="20"/>
                <w:szCs w:val="20"/>
              </w:rPr>
              <w:t>Descripción</w:t>
            </w:r>
          </w:p>
        </w:tc>
      </w:tr>
      <w:tr w:rsidR="00496CB6" w14:paraId="78B605FB"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3E4C19C" w14:textId="77777777" w:rsidR="00496CB6" w:rsidRDefault="001F2B78">
            <w:r>
              <w:rPr>
                <w:sz w:val="20"/>
                <w:szCs w:val="20"/>
              </w:rPr>
              <w:t>1. Precondición</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9E45C4E" w14:textId="77777777" w:rsidR="00496CB6" w:rsidRDefault="001F2B78">
            <w:r>
              <w:rPr>
                <w:sz w:val="20"/>
                <w:szCs w:val="20"/>
              </w:rPr>
              <w:t>El estudiante está autenticado y se encuentra en la pantalla de Recomendaciones.</w:t>
            </w:r>
          </w:p>
        </w:tc>
      </w:tr>
      <w:tr w:rsidR="00496CB6" w14:paraId="150E2D36"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A1072BB" w14:textId="77777777" w:rsidR="00496CB6" w:rsidRDefault="001F2B78">
            <w:r>
              <w:rPr>
                <w:sz w:val="20"/>
                <w:szCs w:val="20"/>
              </w:rPr>
              <w:t>2. Acción</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40E5635" w14:textId="77777777" w:rsidR="00496CB6" w:rsidRDefault="001F2B78">
            <w:r>
              <w:rPr>
                <w:sz w:val="20"/>
                <w:szCs w:val="20"/>
              </w:rPr>
              <w:t>El estudiante hace clic en el botón 'INSCRIBIRSE' de un curso.</w:t>
            </w:r>
          </w:p>
        </w:tc>
      </w:tr>
      <w:tr w:rsidR="00496CB6" w14:paraId="0B052ACE"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BE9310E" w14:textId="77777777" w:rsidR="00496CB6" w:rsidRDefault="001F2B78">
            <w:r>
              <w:rPr>
                <w:sz w:val="20"/>
                <w:szCs w:val="20"/>
              </w:rPr>
              <w:t>3. Validación</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C0BC805" w14:textId="77777777" w:rsidR="00496CB6" w:rsidRDefault="001F2B78">
            <w:r>
              <w:rPr>
                <w:sz w:val="20"/>
                <w:szCs w:val="20"/>
              </w:rPr>
              <w:t xml:space="preserve">El sistema verifica que hay cupos </w:t>
            </w:r>
            <w:r>
              <w:rPr>
                <w:sz w:val="20"/>
                <w:szCs w:val="20"/>
              </w:rPr>
              <w:t>disponibles para ese curso.</w:t>
            </w:r>
          </w:p>
        </w:tc>
      </w:tr>
      <w:tr w:rsidR="00496CB6" w14:paraId="381F360A"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047E325" w14:textId="77777777" w:rsidR="00496CB6" w:rsidRDefault="001F2B78">
            <w:r>
              <w:rPr>
                <w:sz w:val="20"/>
                <w:szCs w:val="20"/>
              </w:rPr>
              <w:t>4. Resultado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0E1F921" w14:textId="77777777" w:rsidR="00496CB6" w:rsidRDefault="001F2B78">
            <w:r>
              <w:rPr>
                <w:sz w:val="20"/>
                <w:szCs w:val="20"/>
              </w:rPr>
              <w:t>El sistema muestra modal 'Inscripción exitosa' con opciones: Volver al Inicio / Ir a Mi progreso.</w:t>
            </w:r>
          </w:p>
        </w:tc>
      </w:tr>
      <w:tr w:rsidR="00496CB6" w14:paraId="5D3E028A"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068E950" w14:textId="77777777" w:rsidR="00496CB6" w:rsidRDefault="001F2B78">
            <w:r>
              <w:rPr>
                <w:b/>
                <w:bCs/>
                <w:color w:val="FFFFFF"/>
                <w:sz w:val="20"/>
                <w:szCs w:val="20"/>
              </w:rPr>
              <w:t>Flujo Alternativo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3CB6712" w14:textId="77777777" w:rsidR="00496CB6" w:rsidRDefault="001F2B78">
            <w:r>
              <w:rPr>
                <w:b/>
                <w:bCs/>
                <w:color w:val="FFFFFF"/>
                <w:sz w:val="20"/>
                <w:szCs w:val="20"/>
              </w:rPr>
              <w:t>Descripción</w:t>
            </w:r>
          </w:p>
        </w:tc>
      </w:tr>
      <w:tr w:rsidR="00496CB6" w14:paraId="6E0486B4"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EF462A4" w14:textId="77777777" w:rsidR="00496CB6" w:rsidRDefault="001F2B78">
            <w:r>
              <w:rPr>
                <w:sz w:val="20"/>
                <w:szCs w:val="20"/>
              </w:rPr>
              <w:t>3a. Sin cupos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07906BD" w14:textId="77777777" w:rsidR="00496CB6" w:rsidRDefault="001F2B78">
            <w:r>
              <w:rPr>
                <w:sz w:val="20"/>
                <w:szCs w:val="20"/>
              </w:rPr>
              <w:t xml:space="preserve">El sistema muestra modal 'No hay cupos disponibles' con 2 cursos </w:t>
            </w:r>
            <w:r>
              <w:rPr>
                <w:sz w:val="20"/>
                <w:szCs w:val="20"/>
              </w:rPr>
              <w:t>alternativos sugeridos y botón 'Volver a cursos'.</w:t>
            </w:r>
          </w:p>
        </w:tc>
      </w:tr>
    </w:tbl>
    <w:p w14:paraId="3EB0A5F2" w14:textId="77777777" w:rsidR="00496CB6" w:rsidRDefault="001F2B78">
      <w:r>
        <w:br w:type="page"/>
      </w:r>
    </w:p>
    <w:p w14:paraId="19DB06D0" w14:textId="77777777" w:rsidR="00496CB6" w:rsidRDefault="001F2B78">
      <w:pPr>
        <w:pStyle w:val="Ttulo1"/>
      </w:pPr>
      <w:r>
        <w:lastRenderedPageBreak/>
        <w:t>4. HISTORIAS DE USUARIO</w:t>
      </w:r>
    </w:p>
    <w:p w14:paraId="02A1217F" w14:textId="77777777" w:rsidR="00496CB6" w:rsidRDefault="00496CB6">
      <w:pPr>
        <w:pBdr>
          <w:bottom w:val="single" w:sz="4" w:space="0" w:color="4CAF50"/>
        </w:pBdr>
        <w:spacing w:before="120" w:after="120"/>
      </w:pPr>
    </w:p>
    <w:p w14:paraId="7A8EC6FF" w14:textId="77777777" w:rsidR="00496CB6" w:rsidRDefault="00496CB6"/>
    <w:p w14:paraId="527517E1" w14:textId="77777777" w:rsidR="00496CB6" w:rsidRDefault="001F2B78">
      <w:pPr>
        <w:pStyle w:val="Ttulo3"/>
      </w:pPr>
      <w:r>
        <w:t>HU-01: Inicio de sesión seguro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5A991F0B"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121EB3A"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D49FDC4" w14:textId="77777777" w:rsidR="00496CB6" w:rsidRDefault="001F2B78">
            <w:r>
              <w:rPr>
                <w:b/>
                <w:bCs/>
                <w:color w:val="FFFFFF"/>
                <w:sz w:val="20"/>
                <w:szCs w:val="20"/>
              </w:rPr>
              <w:t>Detalle</w:t>
            </w:r>
          </w:p>
        </w:tc>
      </w:tr>
      <w:tr w:rsidR="00496CB6" w14:paraId="4CE7F5B4"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F48D6D7"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866DAE2" w14:textId="77777777" w:rsidR="00496CB6" w:rsidRDefault="001F2B78">
            <w:r>
              <w:rPr>
                <w:sz w:val="20"/>
                <w:szCs w:val="20"/>
              </w:rPr>
              <w:t>HU-01</w:t>
            </w:r>
          </w:p>
        </w:tc>
      </w:tr>
      <w:tr w:rsidR="00496CB6" w14:paraId="28E9454B"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9C9DFEA"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0A018EE" w14:textId="77777777" w:rsidR="00496CB6" w:rsidRDefault="001F2B78">
            <w:r>
              <w:rPr>
                <w:sz w:val="20"/>
                <w:szCs w:val="20"/>
              </w:rPr>
              <w:t>estudiante universitario</w:t>
            </w:r>
          </w:p>
        </w:tc>
      </w:tr>
      <w:tr w:rsidR="00496CB6" w14:paraId="35142970"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8141821"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5EE6136" w14:textId="77777777" w:rsidR="00496CB6" w:rsidRDefault="001F2B78">
            <w:r>
              <w:rPr>
                <w:sz w:val="20"/>
                <w:szCs w:val="20"/>
              </w:rPr>
              <w:t xml:space="preserve">iniciar sesión con mi correo institucional </w:t>
            </w:r>
            <w:r>
              <w:rPr>
                <w:sz w:val="20"/>
                <w:szCs w:val="20"/>
              </w:rPr>
              <w:t>(@unisabaneta.edu.co) y contraseña</w:t>
            </w:r>
          </w:p>
        </w:tc>
      </w:tr>
      <w:tr w:rsidR="00496CB6" w14:paraId="0D538E4E"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18678D7"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ED6B10F" w14:textId="77777777" w:rsidR="00496CB6" w:rsidRDefault="001F2B78">
            <w:r>
              <w:rPr>
                <w:sz w:val="20"/>
                <w:szCs w:val="20"/>
              </w:rPr>
              <w:t>acceder a mi plataforma de cursos complementarios de forma segura</w:t>
            </w:r>
          </w:p>
        </w:tc>
      </w:tr>
      <w:tr w:rsidR="00496CB6" w14:paraId="572BC136"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986F191" w14:textId="77777777" w:rsidR="00496CB6" w:rsidRDefault="001F2B78">
            <w:r>
              <w:rPr>
                <w:sz w:val="20"/>
                <w:szCs w:val="20"/>
              </w:rPr>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8EE4076" w14:textId="77777777" w:rsidR="00496CB6" w:rsidRDefault="001F2B78">
            <w:r>
              <w:rPr>
                <w:sz w:val="20"/>
                <w:szCs w:val="20"/>
              </w:rPr>
              <w:t>1. El sistema recibe correo y contraseña. 2. Con credenciales incorrectas muestra mensaje de error. 3. Con credenciales correctas carga Firestore y redirige al dashboard. 4. Si el usuario no existe, la demo puede crearlo automáticamente en Firebase.</w:t>
            </w:r>
            <w:r>
              <w:rPr>
                <w:sz w:val="20"/>
                <w:szCs w:val="20"/>
              </w:rPr>
            </w:r>
          </w:p>
        </w:tc>
      </w:tr>
      <w:tr w:rsidR="00496CB6" w14:paraId="5E353ADB"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4A0265C" w14:textId="77777777" w:rsidR="00496CB6" w:rsidRDefault="001F2B78">
            <w:r>
              <w:rPr>
                <w:sz w:val="20"/>
                <w:szCs w:val="20"/>
              </w:rPr>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EEC66EC" w14:textId="77777777" w:rsidR="00496CB6" w:rsidRDefault="001F2B78">
            <w:r>
              <w:rPr>
                <w:sz w:val="20"/>
                <w:szCs w:val="20"/>
              </w:rPr>
              <w:t>Alta</w:t>
            </w:r>
          </w:p>
        </w:tc>
      </w:tr>
    </w:tbl>
    <w:p w14:paraId="08D7F2F2" w14:textId="77777777" w:rsidR="00496CB6" w:rsidRDefault="00496CB6"/>
    <w:p w14:paraId="5F8FF279" w14:textId="77777777" w:rsidR="00496CB6" w:rsidRDefault="001F2B78">
      <w:pPr>
        <w:pStyle w:val="Ttulo3"/>
      </w:pPr>
      <w:r>
        <w:t>HU-02: Recuperar contraseña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017630CA"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055ED84"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B85A775" w14:textId="77777777" w:rsidR="00496CB6" w:rsidRDefault="001F2B78">
            <w:r>
              <w:rPr>
                <w:b/>
                <w:bCs/>
                <w:color w:val="FFFFFF"/>
                <w:sz w:val="20"/>
                <w:szCs w:val="20"/>
              </w:rPr>
              <w:t>Detalle</w:t>
            </w:r>
          </w:p>
        </w:tc>
      </w:tr>
      <w:tr w:rsidR="00496CB6" w14:paraId="4F7079BA"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E3A5D79"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020A541" w14:textId="77777777" w:rsidR="00496CB6" w:rsidRDefault="001F2B78">
            <w:r>
              <w:rPr>
                <w:sz w:val="20"/>
                <w:szCs w:val="20"/>
              </w:rPr>
              <w:t>HU-02</w:t>
            </w:r>
          </w:p>
        </w:tc>
      </w:tr>
      <w:tr w:rsidR="00496CB6" w14:paraId="6D818616"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8FAC53A"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76D0C66" w14:textId="77777777" w:rsidR="00496CB6" w:rsidRDefault="001F2B78">
            <w:r>
              <w:rPr>
                <w:sz w:val="20"/>
                <w:szCs w:val="20"/>
              </w:rPr>
              <w:t>estudiante que olvidó su contraseña</w:t>
            </w:r>
          </w:p>
        </w:tc>
      </w:tr>
      <w:tr w:rsidR="00496CB6" w14:paraId="343A7148"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D01DC73"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B72F553" w14:textId="77777777" w:rsidR="00496CB6" w:rsidRDefault="001F2B78">
            <w:r>
              <w:rPr>
                <w:sz w:val="20"/>
                <w:szCs w:val="20"/>
              </w:rPr>
              <w:t>solicitar recuperación de contraseña desde la pantalla de login</w:t>
            </w:r>
          </w:p>
        </w:tc>
      </w:tr>
      <w:tr w:rsidR="00496CB6" w14:paraId="0F220DF6"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118A203"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90C122C" w14:textId="77777777" w:rsidR="00496CB6" w:rsidRDefault="001F2B78">
            <w:r>
              <w:rPr>
                <w:sz w:val="20"/>
                <w:szCs w:val="20"/>
              </w:rPr>
              <w:t>poder acceder nuevamente a mi cuenta sin contactar soporte</w:t>
            </w:r>
          </w:p>
        </w:tc>
      </w:tr>
      <w:tr w:rsidR="00496CB6" w14:paraId="3FA0CFCB"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87E4007" w14:textId="77777777" w:rsidR="00496CB6" w:rsidRDefault="001F2B78">
            <w:r>
              <w:rPr>
                <w:sz w:val="20"/>
                <w:szCs w:val="20"/>
              </w:rPr>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E6B2616" w14:textId="77777777" w:rsidR="00496CB6" w:rsidRDefault="001F2B78">
            <w:r>
              <w:rPr>
                <w:sz w:val="20"/>
                <w:szCs w:val="20"/>
              </w:rPr>
              <w:t>1. El botón 'Recuperar contraseña' está visible en login. 2. El formulario solicita correo. 3. Valida los campos ingresados. 4. Firebase envía un enlace seguro de recuperación y el sistema vuelve al login.</w:t>
            </w:r>
            <w:r>
              <w:rPr>
                <w:sz w:val="20"/>
                <w:szCs w:val="20"/>
              </w:rPr>
            </w:r>
          </w:p>
        </w:tc>
      </w:tr>
      <w:tr w:rsidR="00496CB6" w14:paraId="14FCB53C"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7506242" w14:textId="77777777" w:rsidR="00496CB6" w:rsidRDefault="001F2B78">
            <w:r>
              <w:rPr>
                <w:sz w:val="20"/>
                <w:szCs w:val="20"/>
              </w:rPr>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1D64AB5" w14:textId="77777777" w:rsidR="00496CB6" w:rsidRDefault="001F2B78">
            <w:r>
              <w:rPr>
                <w:sz w:val="20"/>
                <w:szCs w:val="20"/>
              </w:rPr>
              <w:t>Alta</w:t>
            </w:r>
          </w:p>
        </w:tc>
      </w:tr>
    </w:tbl>
    <w:p w14:paraId="7ADFFD4C" w14:textId="77777777" w:rsidR="00496CB6" w:rsidRDefault="00496CB6"/>
    <w:p w14:paraId="7E053EDF" w14:textId="77777777" w:rsidR="00496CB6" w:rsidRDefault="001F2B78">
      <w:pPr>
        <w:pStyle w:val="Ttulo3"/>
      </w:pPr>
      <w:r>
        <w:t>HU-03: Ver dashboard con recomendaciones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08913FB7"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A49F15E"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1BD5C77" w14:textId="77777777" w:rsidR="00496CB6" w:rsidRDefault="001F2B78">
            <w:r>
              <w:rPr>
                <w:b/>
                <w:bCs/>
                <w:color w:val="FFFFFF"/>
                <w:sz w:val="20"/>
                <w:szCs w:val="20"/>
              </w:rPr>
              <w:t>Detalle</w:t>
            </w:r>
          </w:p>
        </w:tc>
      </w:tr>
      <w:tr w:rsidR="00496CB6" w14:paraId="52C4061B"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745F3F8"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1AD5C8A" w14:textId="77777777" w:rsidR="00496CB6" w:rsidRDefault="001F2B78">
            <w:r>
              <w:rPr>
                <w:sz w:val="20"/>
                <w:szCs w:val="20"/>
              </w:rPr>
              <w:t>HU-03</w:t>
            </w:r>
          </w:p>
        </w:tc>
      </w:tr>
      <w:tr w:rsidR="00496CB6" w14:paraId="6AFA5888"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52B09D5"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F2509EC" w14:textId="77777777" w:rsidR="00496CB6" w:rsidRDefault="001F2B78">
            <w:r>
              <w:rPr>
                <w:sz w:val="20"/>
                <w:szCs w:val="20"/>
              </w:rPr>
              <w:t>estudiante autenticado</w:t>
            </w:r>
          </w:p>
        </w:tc>
      </w:tr>
      <w:tr w:rsidR="00496CB6" w14:paraId="7D2DB0CF"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1234348"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0D8EDF5" w14:textId="77777777" w:rsidR="00496CB6" w:rsidRDefault="001F2B78">
            <w:r>
              <w:rPr>
                <w:sz w:val="20"/>
                <w:szCs w:val="20"/>
              </w:rPr>
              <w:t>ver un panel principal con cursos sugeridos y recomendaciones del asistente virtual</w:t>
            </w:r>
          </w:p>
        </w:tc>
      </w:tr>
      <w:tr w:rsidR="00496CB6" w14:paraId="44864F8C"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CE4E91D"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4CFD760" w14:textId="77777777" w:rsidR="00496CB6" w:rsidRDefault="001F2B78">
            <w:r>
              <w:rPr>
                <w:sz w:val="20"/>
                <w:szCs w:val="20"/>
              </w:rPr>
              <w:t>tener una visión rápida de mis oportunidades de aprendizaje complementario</w:t>
            </w:r>
          </w:p>
        </w:tc>
      </w:tr>
      <w:tr w:rsidR="00496CB6" w14:paraId="19AAC413"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FA6873F" w14:textId="77777777" w:rsidR="00496CB6" w:rsidRDefault="001F2B78">
            <w:r>
              <w:rPr>
                <w:sz w:val="20"/>
                <w:szCs w:val="20"/>
              </w:rPr>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29F7079" w14:textId="77777777" w:rsidR="00496CB6" w:rsidRDefault="001F2B78">
            <w:r>
              <w:rPr>
                <w:sz w:val="20"/>
                <w:szCs w:val="20"/>
              </w:rPr>
              <w:t xml:space="preserve">1. El dashboard muestra saludo </w:t>
            </w:r>
            <w:r>
              <w:rPr>
                <w:sz w:val="20"/>
                <w:szCs w:val="20"/>
              </w:rPr>
              <w:t xml:space="preserve">'Bienvenido, Estudiante'. 2. Sección 'Cursos Sugeridos' con mínimo 3 cursos. 3. Sección 'Asistente Virtual' con 3 tareas </w:t>
            </w:r>
            <w:r>
              <w:rPr>
                <w:sz w:val="20"/>
                <w:szCs w:val="20"/>
              </w:rPr>
              <w:lastRenderedPageBreak/>
              <w:t>recomendadas. 4. Barra de navegación con Inicio, Recomendaciones, Mi progreso, Perfil.</w:t>
            </w:r>
          </w:p>
        </w:tc>
      </w:tr>
      <w:tr w:rsidR="00496CB6" w14:paraId="02737849"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730D8E1" w14:textId="77777777" w:rsidR="00496CB6" w:rsidRDefault="001F2B78">
            <w:r>
              <w:rPr>
                <w:sz w:val="20"/>
                <w:szCs w:val="20"/>
              </w:rPr>
              <w:lastRenderedPageBreak/>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7FD109F" w14:textId="77777777" w:rsidR="00496CB6" w:rsidRDefault="001F2B78">
            <w:r>
              <w:rPr>
                <w:sz w:val="20"/>
                <w:szCs w:val="20"/>
              </w:rPr>
              <w:t>Alta</w:t>
            </w:r>
          </w:p>
        </w:tc>
      </w:tr>
    </w:tbl>
    <w:p w14:paraId="353D8C86" w14:textId="77777777" w:rsidR="00496CB6" w:rsidRDefault="00496CB6"/>
    <w:p w14:paraId="1544C2BB" w14:textId="77777777" w:rsidR="00496CB6" w:rsidRDefault="001F2B78">
      <w:pPr>
        <w:pStyle w:val="Ttulo3"/>
      </w:pPr>
      <w:r>
        <w:t>HU-04: Explorar y filtrar catálogo de cursos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4F5B831C"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9EF2F71"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7FBBBAC" w14:textId="77777777" w:rsidR="00496CB6" w:rsidRDefault="001F2B78">
            <w:r>
              <w:rPr>
                <w:b/>
                <w:bCs/>
                <w:color w:val="FFFFFF"/>
                <w:sz w:val="20"/>
                <w:szCs w:val="20"/>
              </w:rPr>
              <w:t>Detalle</w:t>
            </w:r>
          </w:p>
        </w:tc>
      </w:tr>
      <w:tr w:rsidR="00496CB6" w14:paraId="56C1CF2B"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4C1A9E9"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49FEFDE" w14:textId="77777777" w:rsidR="00496CB6" w:rsidRDefault="001F2B78">
            <w:r>
              <w:rPr>
                <w:sz w:val="20"/>
                <w:szCs w:val="20"/>
              </w:rPr>
              <w:t>HU-04</w:t>
            </w:r>
          </w:p>
        </w:tc>
      </w:tr>
      <w:tr w:rsidR="00496CB6" w14:paraId="0C201E2E"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4359550"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6ADFF17" w14:textId="77777777" w:rsidR="00496CB6" w:rsidRDefault="001F2B78">
            <w:r>
              <w:rPr>
                <w:sz w:val="20"/>
                <w:szCs w:val="20"/>
              </w:rPr>
              <w:t>estudiante</w:t>
            </w:r>
          </w:p>
        </w:tc>
      </w:tr>
      <w:tr w:rsidR="00496CB6" w14:paraId="74573A7D"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73271E6"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5485E51" w14:textId="77777777" w:rsidR="00496CB6" w:rsidRDefault="001F2B78">
            <w:r>
              <w:rPr>
                <w:sz w:val="20"/>
                <w:szCs w:val="20"/>
              </w:rPr>
              <w:t>filtrar el catálogo de cursos por área interdisciplinaria y modalidad</w:t>
            </w:r>
          </w:p>
        </w:tc>
      </w:tr>
      <w:tr w:rsidR="00496CB6" w14:paraId="5D2C748C"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16BD15C"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04B8B51" w14:textId="77777777" w:rsidR="00496CB6" w:rsidRDefault="001F2B78">
            <w:r>
              <w:rPr>
                <w:sz w:val="20"/>
                <w:szCs w:val="20"/>
              </w:rPr>
              <w:t xml:space="preserve">encontrar rápidamente cursos relevantes para mi carrera e </w:t>
            </w:r>
            <w:r>
              <w:rPr>
                <w:sz w:val="20"/>
                <w:szCs w:val="20"/>
              </w:rPr>
              <w:t>intereses</w:t>
            </w:r>
          </w:p>
        </w:tc>
      </w:tr>
      <w:tr w:rsidR="00496CB6" w14:paraId="3178840B"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D7FFBB3" w14:textId="77777777" w:rsidR="00496CB6" w:rsidRDefault="001F2B78">
            <w:r>
              <w:rPr>
                <w:sz w:val="20"/>
                <w:szCs w:val="20"/>
              </w:rPr>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1E7B788" w14:textId="77777777" w:rsidR="00496CB6" w:rsidRDefault="001F2B78">
            <w:r>
              <w:rPr>
                <w:sz w:val="20"/>
                <w:szCs w:val="20"/>
              </w:rPr>
              <w:t>1. Selector 'Área Interdisciplinaria' con opciones: Matemáticas, Programación, Derecho, Comunicación, Todas las áreas. 2. Selector 'Modalidad' con: Virtual, Presencial, Híbrido. 3. La lista se actualiza al seleccionar filtros. 4. Cada curso muestra botones 'Ver detalles' e 'INSCRIBIRSE'.</w:t>
            </w:r>
          </w:p>
        </w:tc>
      </w:tr>
      <w:tr w:rsidR="00496CB6" w14:paraId="278F936D"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76E7735" w14:textId="77777777" w:rsidR="00496CB6" w:rsidRDefault="001F2B78">
            <w:r>
              <w:rPr>
                <w:sz w:val="20"/>
                <w:szCs w:val="20"/>
              </w:rPr>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3E01B98" w14:textId="77777777" w:rsidR="00496CB6" w:rsidRDefault="001F2B78">
            <w:r>
              <w:rPr>
                <w:sz w:val="20"/>
                <w:szCs w:val="20"/>
              </w:rPr>
              <w:t>Alta</w:t>
            </w:r>
          </w:p>
        </w:tc>
      </w:tr>
    </w:tbl>
    <w:p w14:paraId="4C71EA1D" w14:textId="77777777" w:rsidR="00496CB6" w:rsidRDefault="00496CB6"/>
    <w:p w14:paraId="492F29BC" w14:textId="77777777" w:rsidR="00496CB6" w:rsidRDefault="001F2B78">
      <w:pPr>
        <w:pStyle w:val="Ttulo3"/>
      </w:pPr>
      <w:r>
        <w:t>HU-05: Inscribirse en un curso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7BCFC4AE"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160EAEA"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E20CFC6" w14:textId="77777777" w:rsidR="00496CB6" w:rsidRDefault="001F2B78">
            <w:r>
              <w:rPr>
                <w:b/>
                <w:bCs/>
                <w:color w:val="FFFFFF"/>
                <w:sz w:val="20"/>
                <w:szCs w:val="20"/>
              </w:rPr>
              <w:t>Detalle</w:t>
            </w:r>
          </w:p>
        </w:tc>
      </w:tr>
      <w:tr w:rsidR="00496CB6" w14:paraId="78EA4369"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CB93AD3"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1294FC" w14:textId="77777777" w:rsidR="00496CB6" w:rsidRDefault="001F2B78">
            <w:r>
              <w:rPr>
                <w:sz w:val="20"/>
                <w:szCs w:val="20"/>
              </w:rPr>
              <w:t>HU-05</w:t>
            </w:r>
          </w:p>
        </w:tc>
      </w:tr>
      <w:tr w:rsidR="00496CB6" w14:paraId="1037E92C"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E29185E"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998A67E" w14:textId="77777777" w:rsidR="00496CB6" w:rsidRDefault="001F2B78">
            <w:r>
              <w:rPr>
                <w:sz w:val="20"/>
                <w:szCs w:val="20"/>
              </w:rPr>
              <w:t>estudiante</w:t>
            </w:r>
          </w:p>
        </w:tc>
      </w:tr>
      <w:tr w:rsidR="00496CB6" w14:paraId="231B6BDF"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BF8F5B4"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8F6E77D" w14:textId="77777777" w:rsidR="00496CB6" w:rsidRDefault="001F2B78">
            <w:r>
              <w:rPr>
                <w:sz w:val="20"/>
                <w:szCs w:val="20"/>
              </w:rPr>
              <w:t>inscribirme en un curso disponible con un solo clic</w:t>
            </w:r>
          </w:p>
        </w:tc>
      </w:tr>
      <w:tr w:rsidR="00496CB6" w14:paraId="359385C6"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E060C19"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90AFCDC" w14:textId="77777777" w:rsidR="00496CB6" w:rsidRDefault="001F2B78">
            <w:r>
              <w:rPr>
                <w:sz w:val="20"/>
                <w:szCs w:val="20"/>
              </w:rPr>
              <w:t>comenzar mi formación complementaria de forma ágil</w:t>
            </w:r>
          </w:p>
        </w:tc>
      </w:tr>
      <w:tr w:rsidR="00496CB6" w14:paraId="3E7D1E94"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77FCE86" w14:textId="77777777" w:rsidR="00496CB6" w:rsidRDefault="001F2B78">
            <w:r>
              <w:rPr>
                <w:sz w:val="20"/>
                <w:szCs w:val="20"/>
              </w:rPr>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D22E376" w14:textId="77777777" w:rsidR="00496CB6" w:rsidRDefault="001F2B78">
            <w:r>
              <w:rPr>
                <w:sz w:val="20"/>
                <w:szCs w:val="20"/>
              </w:rPr>
              <w:t xml:space="preserve">1. Al hacer clic en INSCRIBIRSE con cupos disponibles, aparece modal 'Inscripción exitosa'. 2. El modal ofrece opciones: Volver al Inicio / Ir a Mi progreso. 3. Sin cupos, aparece modal 'No </w:t>
            </w:r>
            <w:r>
              <w:rPr>
                <w:sz w:val="20"/>
                <w:szCs w:val="20"/>
              </w:rPr>
              <w:t>hay cupos disponibles' con 2 alternativas. 4. El usuario no puede inscribirse dos veces en el mismo curso.</w:t>
            </w:r>
          </w:p>
        </w:tc>
      </w:tr>
      <w:tr w:rsidR="00496CB6" w14:paraId="31AA1F91"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10ADF37" w14:textId="77777777" w:rsidR="00496CB6" w:rsidRDefault="001F2B78">
            <w:r>
              <w:rPr>
                <w:sz w:val="20"/>
                <w:szCs w:val="20"/>
              </w:rPr>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9223DCF" w14:textId="77777777" w:rsidR="00496CB6" w:rsidRDefault="001F2B78">
            <w:r>
              <w:rPr>
                <w:sz w:val="20"/>
                <w:szCs w:val="20"/>
              </w:rPr>
              <w:t>Alta</w:t>
            </w:r>
          </w:p>
        </w:tc>
      </w:tr>
    </w:tbl>
    <w:p w14:paraId="30355EEE" w14:textId="77777777" w:rsidR="00496CB6" w:rsidRDefault="00496CB6"/>
    <w:p w14:paraId="0A87A642" w14:textId="77777777" w:rsidR="00496CB6" w:rsidRDefault="001F2B78">
      <w:pPr>
        <w:pStyle w:val="Ttulo3"/>
      </w:pPr>
      <w:r>
        <w:t>HU-06: Seguimiento de progreso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4F3DCC27"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1101E4A2"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10ACC63D" w14:textId="77777777" w:rsidR="00496CB6" w:rsidRDefault="001F2B78">
            <w:r>
              <w:rPr>
                <w:b/>
                <w:bCs/>
                <w:color w:val="FFFFFF"/>
                <w:sz w:val="20"/>
                <w:szCs w:val="20"/>
              </w:rPr>
              <w:t>Detalle</w:t>
            </w:r>
          </w:p>
        </w:tc>
      </w:tr>
      <w:tr w:rsidR="00496CB6" w14:paraId="4D11B16D"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0CDE4A3"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5C90D58" w14:textId="77777777" w:rsidR="00496CB6" w:rsidRDefault="001F2B78">
            <w:r>
              <w:rPr>
                <w:sz w:val="20"/>
                <w:szCs w:val="20"/>
              </w:rPr>
              <w:t>HU-06</w:t>
            </w:r>
          </w:p>
        </w:tc>
      </w:tr>
      <w:tr w:rsidR="00496CB6" w14:paraId="7F2C1299"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AD06EE0"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93A5DC4" w14:textId="77777777" w:rsidR="00496CB6" w:rsidRDefault="001F2B78">
            <w:r>
              <w:rPr>
                <w:sz w:val="20"/>
                <w:szCs w:val="20"/>
              </w:rPr>
              <w:t>estudiante inscrito en cursos</w:t>
            </w:r>
          </w:p>
        </w:tc>
      </w:tr>
      <w:tr w:rsidR="00496CB6" w14:paraId="3F96FA7F"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8D27516"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CE2B06D" w14:textId="77777777" w:rsidR="00496CB6" w:rsidRDefault="001F2B78">
            <w:r>
              <w:rPr>
                <w:sz w:val="20"/>
                <w:szCs w:val="20"/>
              </w:rPr>
              <w:t>ver el progreso de todos mis cursos en una sola pantalla</w:t>
            </w:r>
          </w:p>
        </w:tc>
      </w:tr>
      <w:tr w:rsidR="00496CB6" w14:paraId="7409E4D2"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E14BD1F"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CA7FFB8" w14:textId="77777777" w:rsidR="00496CB6" w:rsidRDefault="001F2B78">
            <w:r>
              <w:rPr>
                <w:sz w:val="20"/>
                <w:szCs w:val="20"/>
              </w:rPr>
              <w:t>monitorear mi avance académico complementario y mantenerme motivado</w:t>
            </w:r>
          </w:p>
        </w:tc>
      </w:tr>
      <w:tr w:rsidR="00496CB6" w14:paraId="395FCDC7"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A9C4839" w14:textId="77777777" w:rsidR="00496CB6" w:rsidRDefault="001F2B78">
            <w:r>
              <w:rPr>
                <w:sz w:val="20"/>
                <w:szCs w:val="20"/>
              </w:rPr>
              <w:lastRenderedPageBreak/>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88B76F8" w14:textId="77777777" w:rsidR="00496CB6" w:rsidRDefault="001F2B78">
            <w:r>
              <w:rPr>
                <w:sz w:val="20"/>
                <w:szCs w:val="20"/>
              </w:rPr>
              <w:t xml:space="preserve">1. La pantalla Mi Progreso muestra todos los cursos inscritos. 2. Cada curso tiene: barra de </w:t>
            </w:r>
            <w:r>
              <w:rPr>
                <w:sz w:val="20"/>
                <w:szCs w:val="20"/>
              </w:rPr>
              <w:t>progreso con %, estado, último acceso e icono. 3. Botón 'Ver reporte detallado' para cada curso.</w:t>
            </w:r>
          </w:p>
        </w:tc>
      </w:tr>
      <w:tr w:rsidR="00496CB6" w14:paraId="525C16B9"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B662249" w14:textId="77777777" w:rsidR="00496CB6" w:rsidRDefault="001F2B78">
            <w:r>
              <w:rPr>
                <w:sz w:val="20"/>
                <w:szCs w:val="20"/>
              </w:rPr>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83E1FF1" w14:textId="77777777" w:rsidR="00496CB6" w:rsidRDefault="001F2B78">
            <w:r>
              <w:rPr>
                <w:sz w:val="20"/>
                <w:szCs w:val="20"/>
              </w:rPr>
              <w:t>Alta</w:t>
            </w:r>
          </w:p>
        </w:tc>
      </w:tr>
    </w:tbl>
    <w:p w14:paraId="048DC2B3" w14:textId="77777777" w:rsidR="00496CB6" w:rsidRDefault="00496CB6"/>
    <w:p w14:paraId="4D730C1E" w14:textId="77777777" w:rsidR="00496CB6" w:rsidRDefault="001F2B78">
      <w:pPr>
        <w:pStyle w:val="Ttulo3"/>
      </w:pPr>
      <w:r>
        <w:t>HU-07: Descargar reporte de progreso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2758958D"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1A4B27D"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6604C36" w14:textId="77777777" w:rsidR="00496CB6" w:rsidRDefault="001F2B78">
            <w:r>
              <w:rPr>
                <w:b/>
                <w:bCs/>
                <w:color w:val="FFFFFF"/>
                <w:sz w:val="20"/>
                <w:szCs w:val="20"/>
              </w:rPr>
              <w:t>Detalle</w:t>
            </w:r>
          </w:p>
        </w:tc>
      </w:tr>
      <w:tr w:rsidR="00496CB6" w14:paraId="410C3CC9"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C6E0536"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3CAAAED" w14:textId="77777777" w:rsidR="00496CB6" w:rsidRDefault="001F2B78">
            <w:r>
              <w:rPr>
                <w:sz w:val="20"/>
                <w:szCs w:val="20"/>
              </w:rPr>
              <w:t>HU-07</w:t>
            </w:r>
          </w:p>
        </w:tc>
      </w:tr>
      <w:tr w:rsidR="00496CB6" w14:paraId="1CF1F95B"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D84BA13"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7E31038" w14:textId="77777777" w:rsidR="00496CB6" w:rsidRDefault="001F2B78">
            <w:r>
              <w:rPr>
                <w:sz w:val="20"/>
                <w:szCs w:val="20"/>
              </w:rPr>
              <w:t>estudiante</w:t>
            </w:r>
          </w:p>
        </w:tc>
      </w:tr>
      <w:tr w:rsidR="00496CB6" w14:paraId="51DA2226"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9F7D6B4"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3F4652D" w14:textId="77777777" w:rsidR="00496CB6" w:rsidRDefault="001F2B78">
            <w:r>
              <w:rPr>
                <w:sz w:val="20"/>
                <w:szCs w:val="20"/>
              </w:rPr>
              <w:t xml:space="preserve">descargar un </w:t>
            </w:r>
            <w:r>
              <w:rPr>
                <w:sz w:val="20"/>
                <w:szCs w:val="20"/>
              </w:rPr>
              <w:t>reporte PDF detallado de mi progreso en un curso</w:t>
            </w:r>
          </w:p>
        </w:tc>
      </w:tr>
      <w:tr w:rsidR="00496CB6" w14:paraId="54DEEFE5"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85CEB7D"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FC2F286" w14:textId="77777777" w:rsidR="00496CB6" w:rsidRDefault="001F2B78">
            <w:r>
              <w:rPr>
                <w:sz w:val="20"/>
                <w:szCs w:val="20"/>
              </w:rPr>
              <w:t>tener evidencia de mi proceso de aprendizaje y presentarla cuando sea necesario</w:t>
            </w:r>
          </w:p>
        </w:tc>
      </w:tr>
      <w:tr w:rsidR="00496CB6" w14:paraId="4E501D76"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7A60FA4" w14:textId="77777777" w:rsidR="00496CB6" w:rsidRDefault="001F2B78">
            <w:r>
              <w:rPr>
                <w:sz w:val="20"/>
                <w:szCs w:val="20"/>
              </w:rPr>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8B2CC31" w14:textId="77777777" w:rsidR="00496CB6" w:rsidRDefault="001F2B78">
            <w:r>
              <w:rPr>
                <w:sz w:val="20"/>
                <w:szCs w:val="20"/>
              </w:rPr>
              <w:t xml:space="preserve">1. El modal 'Reporte detallado' muestra: lecciones completadas, tiempo invertido, promedio de </w:t>
            </w:r>
            <w:r>
              <w:rPr>
                <w:sz w:val="20"/>
                <w:szCs w:val="20"/>
              </w:rPr>
              <w:t>evaluaciones y recomendación. 2. El botón 'Descargar' genera un PDF con logo institucional. 3. El PDF incluye todos los campos del reporte.</w:t>
            </w:r>
          </w:p>
        </w:tc>
      </w:tr>
      <w:tr w:rsidR="00496CB6" w14:paraId="7FE56D92"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2871167" w14:textId="77777777" w:rsidR="00496CB6" w:rsidRDefault="001F2B78">
            <w:r>
              <w:rPr>
                <w:sz w:val="20"/>
                <w:szCs w:val="20"/>
              </w:rPr>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2B39EF1" w14:textId="77777777" w:rsidR="00496CB6" w:rsidRDefault="001F2B78">
            <w:r>
              <w:rPr>
                <w:sz w:val="20"/>
                <w:szCs w:val="20"/>
              </w:rPr>
              <w:t>Alta</w:t>
            </w:r>
          </w:p>
        </w:tc>
      </w:tr>
    </w:tbl>
    <w:p w14:paraId="05EB54D4" w14:textId="77777777" w:rsidR="00496CB6" w:rsidRDefault="00496CB6"/>
    <w:p w14:paraId="3021EEDB" w14:textId="77777777" w:rsidR="00496CB6" w:rsidRDefault="001F2B78">
      <w:pPr>
        <w:pStyle w:val="Ttulo3"/>
      </w:pPr>
      <w:r>
        <w:t>HU-08: Editar perfil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7FB29527"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0D516FC"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9DF89B4" w14:textId="77777777" w:rsidR="00496CB6" w:rsidRDefault="001F2B78">
            <w:r>
              <w:rPr>
                <w:b/>
                <w:bCs/>
                <w:color w:val="FFFFFF"/>
                <w:sz w:val="20"/>
                <w:szCs w:val="20"/>
              </w:rPr>
              <w:t>Detalle</w:t>
            </w:r>
          </w:p>
        </w:tc>
      </w:tr>
      <w:tr w:rsidR="00496CB6" w14:paraId="11035450"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1110669"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52FACC2" w14:textId="77777777" w:rsidR="00496CB6" w:rsidRDefault="001F2B78">
            <w:r>
              <w:rPr>
                <w:sz w:val="20"/>
                <w:szCs w:val="20"/>
              </w:rPr>
              <w:t>HU-08</w:t>
            </w:r>
          </w:p>
        </w:tc>
      </w:tr>
      <w:tr w:rsidR="00496CB6" w14:paraId="433D2CA7"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7C64B20"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D3CDED4" w14:textId="77777777" w:rsidR="00496CB6" w:rsidRDefault="001F2B78">
            <w:r>
              <w:rPr>
                <w:sz w:val="20"/>
                <w:szCs w:val="20"/>
              </w:rPr>
              <w:t>estudiante</w:t>
            </w:r>
          </w:p>
        </w:tc>
      </w:tr>
      <w:tr w:rsidR="00496CB6" w14:paraId="5F627A62"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CE6E101"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052B123" w14:textId="77777777" w:rsidR="00496CB6" w:rsidRDefault="001F2B78">
            <w:r>
              <w:rPr>
                <w:sz w:val="20"/>
                <w:szCs w:val="20"/>
              </w:rPr>
              <w:t>actualizar mi foto de perfil, contraseña y modalidad preferida</w:t>
            </w:r>
          </w:p>
        </w:tc>
      </w:tr>
      <w:tr w:rsidR="00496CB6" w14:paraId="03593FBF"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FFDE64E"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A791CF9" w14:textId="77777777" w:rsidR="00496CB6" w:rsidRDefault="001F2B78">
            <w:r>
              <w:rPr>
                <w:sz w:val="20"/>
                <w:szCs w:val="20"/>
              </w:rPr>
              <w:t>mantener mi información actualizada y personalizar mi experiencia</w:t>
            </w:r>
          </w:p>
        </w:tc>
      </w:tr>
      <w:tr w:rsidR="00496CB6" w14:paraId="0240FE0E"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1EF3A36" w14:textId="77777777" w:rsidR="00496CB6" w:rsidRDefault="001F2B78">
            <w:r>
              <w:rPr>
                <w:sz w:val="20"/>
                <w:szCs w:val="20"/>
              </w:rPr>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198E975" w14:textId="77777777" w:rsidR="00496CB6" w:rsidRDefault="001F2B78">
            <w:r>
              <w:rPr>
                <w:sz w:val="20"/>
                <w:szCs w:val="20"/>
              </w:rPr>
              <w:t xml:space="preserve">1. Modal 'Editar Perfil' con: selector de archivo para foto, campos de contraseña </w:t>
            </w:r>
            <w:r>
              <w:rPr>
                <w:sz w:val="20"/>
                <w:szCs w:val="20"/>
              </w:rPr>
              <w:t>(actual, nueva, confirmar), selector de modalidad (radio buttons). 2. Botones Cancelar y Actualizar funcionales. 3. Al actualizar, la foto cambia en el header.</w:t>
            </w:r>
          </w:p>
        </w:tc>
      </w:tr>
      <w:tr w:rsidR="00496CB6" w14:paraId="43C05E2E"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25F1CAE" w14:textId="77777777" w:rsidR="00496CB6" w:rsidRDefault="001F2B78">
            <w:r>
              <w:rPr>
                <w:sz w:val="20"/>
                <w:szCs w:val="20"/>
              </w:rPr>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5DBFE87" w14:textId="77777777" w:rsidR="00496CB6" w:rsidRDefault="001F2B78">
            <w:r>
              <w:rPr>
                <w:sz w:val="20"/>
                <w:szCs w:val="20"/>
              </w:rPr>
              <w:t>Media</w:t>
            </w:r>
          </w:p>
        </w:tc>
      </w:tr>
    </w:tbl>
    <w:p w14:paraId="75D47370" w14:textId="77777777" w:rsidR="00496CB6" w:rsidRDefault="00496CB6"/>
    <w:p w14:paraId="725D901D" w14:textId="77777777" w:rsidR="00496CB6" w:rsidRDefault="001F2B78">
      <w:r>
        <w:br w:type="page"/>
      </w:r>
    </w:p>
    <w:p w14:paraId="0A6E9AA8" w14:textId="77777777" w:rsidR="00496CB6" w:rsidRDefault="001F2B78">
      <w:pPr>
        <w:pStyle w:val="Ttulo1"/>
      </w:pPr>
      <w:r>
        <w:lastRenderedPageBreak/>
        <w:t xml:space="preserve">5. ANÁLISIS DE MOCKUPS / </w:t>
      </w:r>
      <w:r>
        <w:t>PROTOTIPOS</w:t>
      </w:r>
    </w:p>
    <w:p w14:paraId="502FC4B8" w14:textId="77777777" w:rsidR="00496CB6" w:rsidRDefault="00496CB6">
      <w:pPr>
        <w:pBdr>
          <w:bottom w:val="single" w:sz="4" w:space="0" w:color="4CAF50"/>
        </w:pBdr>
        <w:spacing w:before="120" w:after="120"/>
      </w:pPr>
    </w:p>
    <w:p w14:paraId="539AAEB2" w14:textId="77777777" w:rsidR="00496CB6" w:rsidRDefault="00496CB6"/>
    <w:p w14:paraId="702CB30F" w14:textId="77777777" w:rsidR="00496CB6" w:rsidRDefault="001F2B78">
      <w:pPr>
        <w:pStyle w:val="Ttulo2"/>
      </w:pPr>
      <w:r>
        <w:t>5.1 Descripción de Pantallas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1"/>
        <w:gridCol w:w="2270"/>
        <w:gridCol w:w="4111"/>
        <w:gridCol w:w="1848"/>
      </w:tblGrid>
      <w:tr w:rsidR="00496CB6" w14:paraId="3DD4B01C"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DDE42D4" w14:textId="77777777" w:rsidR="00496CB6" w:rsidRDefault="001F2B78">
            <w:pPr>
              <w:jc w:val="center"/>
            </w:pPr>
            <w:r>
              <w:rPr>
                <w:b/>
                <w:bCs/>
                <w:color w:val="FFFFFF"/>
                <w:sz w:val="20"/>
                <w:szCs w:val="20"/>
              </w:rPr>
              <w:t>Pantalla</w:t>
            </w:r>
          </w:p>
        </w:tc>
        <w:tc>
          <w:tcPr>
            <w:tcW w:w="227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2B6ACEF" w14:textId="77777777" w:rsidR="00496CB6" w:rsidRDefault="001F2B78">
            <w:r>
              <w:rPr>
                <w:b/>
                <w:bCs/>
                <w:color w:val="FFFFFF"/>
                <w:sz w:val="20"/>
                <w:szCs w:val="20"/>
              </w:rPr>
              <w:t>Nombre</w:t>
            </w:r>
          </w:p>
        </w:tc>
        <w:tc>
          <w:tcPr>
            <w:tcW w:w="4111"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451538A5" w14:textId="77777777" w:rsidR="00496CB6" w:rsidRDefault="001F2B78">
            <w:r>
              <w:rPr>
                <w:b/>
                <w:bCs/>
                <w:color w:val="FFFFFF"/>
                <w:sz w:val="20"/>
                <w:szCs w:val="20"/>
              </w:rPr>
              <w:t>Descripción y Funcionalidad</w:t>
            </w:r>
          </w:p>
        </w:tc>
        <w:tc>
          <w:tcPr>
            <w:tcW w:w="1848"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A2AFA64" w14:textId="77777777" w:rsidR="00496CB6" w:rsidRDefault="001F2B78">
            <w:r>
              <w:rPr>
                <w:b/>
                <w:bCs/>
                <w:color w:val="FFFFFF"/>
                <w:sz w:val="20"/>
                <w:szCs w:val="20"/>
              </w:rPr>
              <w:t>CU Relacionado</w:t>
            </w:r>
          </w:p>
        </w:tc>
      </w:tr>
      <w:tr w:rsidR="00496CB6" w14:paraId="794CECE5"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374FD96" w14:textId="77777777" w:rsidR="00496CB6" w:rsidRDefault="001F2B78">
            <w:pPr>
              <w:jc w:val="center"/>
            </w:pPr>
            <w:r>
              <w:rPr>
                <w:sz w:val="20"/>
                <w:szCs w:val="20"/>
              </w:rPr>
              <w:t>P-01</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A312E0B" w14:textId="77777777" w:rsidR="00496CB6" w:rsidRDefault="001F2B78">
            <w:r>
              <w:rPr>
                <w:sz w:val="20"/>
                <w:szCs w:val="20"/>
              </w:rPr>
              <w:t>Login – Estado inicial</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BC051EF" w14:textId="77777777" w:rsidR="00496CB6" w:rsidRDefault="001F2B78">
            <w:r>
              <w:rPr>
                <w:sz w:val="20"/>
                <w:szCs w:val="20"/>
              </w:rPr>
              <w:t xml:space="preserve">Pantalla de inicio de sesión con correo precompletado (@unisabaneta.edu.com) y 10 asteriscos en contraseña. </w:t>
            </w:r>
            <w:r>
              <w:rPr>
                <w:sz w:val="20"/>
                <w:szCs w:val="20"/>
              </w:rPr>
              <w:t xml:space="preserve">Botones: </w:t>
            </w:r>
            <w:r>
              <w:rPr>
                <w:sz w:val="20"/>
                <w:szCs w:val="20"/>
              </w:rPr>
              <w:t>INGRESAR y Recuperar contraseña. Footer con enlaces: Unisabaneta, Caequinos, PQRSF, redes sociales.</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C1413EC" w14:textId="77777777" w:rsidR="00496CB6" w:rsidRDefault="001F2B78">
            <w:r>
              <w:rPr>
                <w:sz w:val="20"/>
                <w:szCs w:val="20"/>
              </w:rPr>
              <w:t>CU-01</w:t>
            </w:r>
          </w:p>
        </w:tc>
      </w:tr>
      <w:tr w:rsidR="00496CB6" w14:paraId="69944053"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728F4D2" w14:textId="77777777" w:rsidR="00496CB6" w:rsidRDefault="001F2B78">
            <w:pPr>
              <w:jc w:val="center"/>
            </w:pPr>
            <w:r>
              <w:rPr>
                <w:sz w:val="20"/>
                <w:szCs w:val="20"/>
              </w:rPr>
              <w:t>P-02</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944D7DC" w14:textId="77777777" w:rsidR="00496CB6" w:rsidRDefault="001F2B78">
            <w:r>
              <w:rPr>
                <w:sz w:val="20"/>
                <w:szCs w:val="20"/>
              </w:rPr>
              <w:t>Login – Correo correcto</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119D5E9" w14:textId="77777777" w:rsidR="00496CB6" w:rsidRDefault="001F2B78">
            <w:r>
              <w:rPr>
                <w:sz w:val="20"/>
                <w:szCs w:val="20"/>
              </w:rPr>
              <w:t xml:space="preserve">Muestra el correo correcto (@unisabaneta.edu.co) con 5 asteriscos. Diferencia con P-01: el dominio cambia de .com a </w:t>
            </w:r>
            <w:r>
              <w:rPr>
                <w:sz w:val="20"/>
                <w:szCs w:val="20"/>
              </w:rPr>
              <w:t>.co.</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7300DF4" w14:textId="77777777" w:rsidR="00496CB6" w:rsidRDefault="001F2B78">
            <w:r>
              <w:rPr>
                <w:sz w:val="20"/>
                <w:szCs w:val="20"/>
              </w:rPr>
              <w:t>CU-01</w:t>
            </w:r>
          </w:p>
        </w:tc>
      </w:tr>
      <w:tr w:rsidR="00496CB6" w14:paraId="045AE235"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774B107" w14:textId="77777777" w:rsidR="00496CB6" w:rsidRDefault="001F2B78">
            <w:pPr>
              <w:jc w:val="center"/>
            </w:pPr>
            <w:r>
              <w:rPr>
                <w:sz w:val="20"/>
                <w:szCs w:val="20"/>
              </w:rPr>
              <w:t>P-03</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2B84391" w14:textId="77777777" w:rsidR="00496CB6" w:rsidRDefault="001F2B78">
            <w:r>
              <w:rPr>
                <w:sz w:val="20"/>
                <w:szCs w:val="20"/>
              </w:rPr>
              <w:t>Login – Error credenciales</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204EC6B" w14:textId="77777777" w:rsidR="00496CB6" w:rsidRDefault="001F2B78">
            <w:r>
              <w:rPr>
                <w:sz w:val="20"/>
                <w:szCs w:val="20"/>
              </w:rPr>
              <w:t>Modal sobre el formulario que muestra 'Correo o contraseña incorrectos' con botón rojo 'Reintentar'. El fondo del formulario permanece visible.</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1EE7714" w14:textId="77777777" w:rsidR="00496CB6" w:rsidRDefault="001F2B78">
            <w:r>
              <w:rPr>
                <w:sz w:val="20"/>
                <w:szCs w:val="20"/>
              </w:rPr>
              <w:t>CU-01</w:t>
            </w:r>
          </w:p>
        </w:tc>
      </w:tr>
      <w:tr w:rsidR="00496CB6" w14:paraId="66A39C97"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DA4CE9E" w14:textId="77777777" w:rsidR="00496CB6" w:rsidRDefault="001F2B78">
            <w:pPr>
              <w:jc w:val="center"/>
            </w:pPr>
            <w:r>
              <w:rPr>
                <w:sz w:val="20"/>
                <w:szCs w:val="20"/>
              </w:rPr>
              <w:t>P-04</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6974231" w14:textId="77777777" w:rsidR="00496CB6" w:rsidRDefault="001F2B78">
            <w:r>
              <w:rPr>
                <w:sz w:val="20"/>
                <w:szCs w:val="20"/>
              </w:rPr>
              <w:t>Recuperar contraseña</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3D30D86" w14:textId="77777777" w:rsidR="00496CB6" w:rsidRDefault="001F2B78">
            <w:r>
              <w:rPr>
                <w:sz w:val="20"/>
                <w:szCs w:val="20"/>
              </w:rPr>
              <w:t xml:space="preserve">Formulario </w:t>
            </w:r>
            <w:r>
              <w:rPr>
                <w:sz w:val="20"/>
                <w:szCs w:val="20"/>
              </w:rPr>
              <w:t>independiente con campo de correo y botones: Volver (regresa a login) y Enviar (procesa solicitud).</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2BA783E" w14:textId="77777777" w:rsidR="00496CB6" w:rsidRDefault="001F2B78">
            <w:r>
              <w:rPr>
                <w:sz w:val="20"/>
                <w:szCs w:val="20"/>
              </w:rPr>
              <w:t>CU-02</w:t>
            </w:r>
          </w:p>
        </w:tc>
      </w:tr>
      <w:tr w:rsidR="00496CB6" w14:paraId="5C1CD2C5"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DBB444B" w14:textId="77777777" w:rsidR="00496CB6" w:rsidRDefault="001F2B78">
            <w:pPr>
              <w:jc w:val="center"/>
            </w:pPr>
            <w:r>
              <w:rPr>
                <w:sz w:val="20"/>
                <w:szCs w:val="20"/>
              </w:rPr>
              <w:t>P-05</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437B942" w14:textId="77777777" w:rsidR="00496CB6" w:rsidRDefault="001F2B78">
            <w:r>
              <w:rPr>
                <w:sz w:val="20"/>
                <w:szCs w:val="20"/>
              </w:rPr>
              <w:t>Dashboard principal</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8CABB71" w14:textId="77777777" w:rsidR="00496CB6" w:rsidRDefault="001F2B78">
            <w:r>
              <w:rPr>
                <w:sz w:val="20"/>
                <w:szCs w:val="20"/>
              </w:rPr>
              <w:t xml:space="preserve">Panel dividido en dos bloques: izquierdo (fondo azul) con 'Cursos Sugeridos' (3 ítems clickeables) y derecho (fondo </w:t>
            </w:r>
            <w:r>
              <w:rPr>
                <w:sz w:val="20"/>
                <w:szCs w:val="20"/>
              </w:rPr>
              <w:t>gris) con 'Asistente Virtual' (3 recomendaciones con checkbox). Header con navegación: Inicio, Recomendaciones, Mi progreso, Perfil.</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485CD2B" w14:textId="77777777" w:rsidR="00496CB6" w:rsidRDefault="001F2B78">
            <w:r>
              <w:rPr>
                <w:sz w:val="20"/>
                <w:szCs w:val="20"/>
              </w:rPr>
              <w:t>CU-03</w:t>
            </w:r>
          </w:p>
        </w:tc>
      </w:tr>
      <w:tr w:rsidR="00496CB6" w14:paraId="46C46960"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8CEBBD6" w14:textId="77777777" w:rsidR="00496CB6" w:rsidRDefault="001F2B78">
            <w:pPr>
              <w:jc w:val="center"/>
            </w:pPr>
            <w:r>
              <w:rPr>
                <w:sz w:val="20"/>
                <w:szCs w:val="20"/>
              </w:rPr>
              <w:t>P-06</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E08ECA4" w14:textId="77777777" w:rsidR="00496CB6" w:rsidRDefault="001F2B78">
            <w:r>
              <w:rPr>
                <w:sz w:val="20"/>
                <w:szCs w:val="20"/>
              </w:rPr>
              <w:t>Recomendaciones – Sin filtro</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76B18A3" w14:textId="77777777" w:rsidR="00496CB6" w:rsidRDefault="001F2B78">
            <w:r>
              <w:rPr>
                <w:sz w:val="20"/>
                <w:szCs w:val="20"/>
              </w:rPr>
              <w:t xml:space="preserve">Lista de cursos (Matemáticas Básicas, Programación, Inglés Nivel A2). Cada </w:t>
            </w:r>
            <w:r>
              <w:rPr>
                <w:sz w:val="20"/>
                <w:szCs w:val="20"/>
              </w:rPr>
              <w:t>fila con botones 'Ver detalles' (azul) e 'INSCRIBIRSE' (verde). Filtros en header verde: Área Interdisciplinaria y Modalidad (selectores).</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29CDC83" w14:textId="77777777" w:rsidR="00496CB6" w:rsidRDefault="001F2B78">
            <w:r>
              <w:rPr>
                <w:sz w:val="20"/>
                <w:szCs w:val="20"/>
              </w:rPr>
              <w:t>CU-04</w:t>
            </w:r>
          </w:p>
        </w:tc>
      </w:tr>
      <w:tr w:rsidR="00496CB6" w14:paraId="2091B34D"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80B7544" w14:textId="77777777" w:rsidR="00496CB6" w:rsidRDefault="001F2B78">
            <w:pPr>
              <w:jc w:val="center"/>
            </w:pPr>
            <w:r>
              <w:rPr>
                <w:sz w:val="20"/>
                <w:szCs w:val="20"/>
              </w:rPr>
              <w:t>P-07</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A9EB965" w14:textId="77777777" w:rsidR="00496CB6" w:rsidRDefault="001F2B78">
            <w:r>
              <w:rPr>
                <w:sz w:val="20"/>
                <w:szCs w:val="20"/>
              </w:rPr>
              <w:t>Modal – Sin cupos</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63B5618" w14:textId="77777777" w:rsidR="00496CB6" w:rsidRDefault="001F2B78">
            <w:r>
              <w:rPr>
                <w:sz w:val="20"/>
                <w:szCs w:val="20"/>
              </w:rPr>
              <w:t xml:space="preserve">Modal con icono X rojo, título 'No hay cupos disponibles', lista de 2 cursos </w:t>
            </w:r>
            <w:r>
              <w:rPr>
                <w:sz w:val="20"/>
                <w:szCs w:val="20"/>
              </w:rPr>
              <w:t>alternativos (específicos por área) y botón 'Volver a cursos'.</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D62C0F8" w14:textId="77777777" w:rsidR="00496CB6" w:rsidRDefault="001F2B78">
            <w:r>
              <w:rPr>
                <w:sz w:val="20"/>
                <w:szCs w:val="20"/>
              </w:rPr>
              <w:t>CU-06</w:t>
            </w:r>
          </w:p>
        </w:tc>
      </w:tr>
      <w:tr w:rsidR="00496CB6" w14:paraId="22F5D80A"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0985636" w14:textId="77777777" w:rsidR="00496CB6" w:rsidRDefault="001F2B78">
            <w:pPr>
              <w:jc w:val="center"/>
            </w:pPr>
            <w:r>
              <w:rPr>
                <w:sz w:val="20"/>
                <w:szCs w:val="20"/>
              </w:rPr>
              <w:t>P-08</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F3002CD" w14:textId="77777777" w:rsidR="00496CB6" w:rsidRDefault="001F2B78">
            <w:r>
              <w:rPr>
                <w:sz w:val="20"/>
                <w:szCs w:val="20"/>
              </w:rPr>
              <w:t>Modal – Inscripción exitosa</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FE83A41" w14:textId="77777777" w:rsidR="00496CB6" w:rsidRDefault="001F2B78">
            <w:r>
              <w:rPr>
                <w:sz w:val="20"/>
                <w:szCs w:val="20"/>
              </w:rPr>
              <w:t>Modal con checkmark verde, título 'Inscripción exitosa', texto 'Te has inscrito correctamente' y dos botones: 'Volver al Inicio' (azul) y 'Ir a Mi progreso' (verde).</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B0FA9E6" w14:textId="77777777" w:rsidR="00496CB6" w:rsidRDefault="001F2B78">
            <w:r>
              <w:rPr>
                <w:sz w:val="20"/>
                <w:szCs w:val="20"/>
              </w:rPr>
              <w:t>CU-06</w:t>
            </w:r>
          </w:p>
        </w:tc>
      </w:tr>
      <w:tr w:rsidR="00496CB6" w14:paraId="45C95580"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C6DB84C" w14:textId="77777777" w:rsidR="00496CB6" w:rsidRDefault="001F2B78">
            <w:pPr>
              <w:jc w:val="center"/>
            </w:pPr>
            <w:r>
              <w:rPr>
                <w:sz w:val="20"/>
                <w:szCs w:val="20"/>
              </w:rPr>
              <w:lastRenderedPageBreak/>
              <w:t>P-09</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8440C16" w14:textId="77777777" w:rsidR="00496CB6" w:rsidRDefault="001F2B78">
            <w:r>
              <w:rPr>
                <w:sz w:val="20"/>
                <w:szCs w:val="20"/>
              </w:rPr>
              <w:t>Filtro Área abierto</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5905E9D" w14:textId="77777777" w:rsidR="00496CB6" w:rsidRDefault="001F2B78">
            <w:r>
              <w:rPr>
                <w:sz w:val="20"/>
                <w:szCs w:val="20"/>
              </w:rPr>
              <w:t xml:space="preserve">Dropdown del selector 'Área </w:t>
            </w:r>
            <w:r>
              <w:rPr>
                <w:sz w:val="20"/>
                <w:szCs w:val="20"/>
              </w:rPr>
              <w:t>Interdisciplinaria' desplegado con opciones: Matemáticas, Programación, Derecho, Comunicación, Todas las áreas.</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E8A96D6" w14:textId="77777777" w:rsidR="00496CB6" w:rsidRDefault="001F2B78">
            <w:r>
              <w:rPr>
                <w:sz w:val="20"/>
                <w:szCs w:val="20"/>
              </w:rPr>
              <w:t>CU-04</w:t>
            </w:r>
          </w:p>
        </w:tc>
      </w:tr>
      <w:tr w:rsidR="00496CB6" w14:paraId="2F941505"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7E1ED75" w14:textId="77777777" w:rsidR="00496CB6" w:rsidRDefault="001F2B78">
            <w:pPr>
              <w:jc w:val="center"/>
            </w:pPr>
            <w:r>
              <w:rPr>
                <w:sz w:val="20"/>
                <w:szCs w:val="20"/>
              </w:rPr>
              <w:t>P-10</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15F992B" w14:textId="77777777" w:rsidR="00496CB6" w:rsidRDefault="001F2B78">
            <w:r>
              <w:rPr>
                <w:sz w:val="20"/>
                <w:szCs w:val="20"/>
              </w:rPr>
              <w:t>Filtro Modalidad abierto</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B83BD2C" w14:textId="77777777" w:rsidR="00496CB6" w:rsidRDefault="001F2B78">
            <w:r>
              <w:rPr>
                <w:sz w:val="20"/>
                <w:szCs w:val="20"/>
              </w:rPr>
              <w:t>Dropdown del selector 'Modalidad' desplegado con opciones: Virtual, Presencial, Híbrido.</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7FCFD74" w14:textId="77777777" w:rsidR="00496CB6" w:rsidRDefault="001F2B78">
            <w:r>
              <w:rPr>
                <w:sz w:val="20"/>
                <w:szCs w:val="20"/>
              </w:rPr>
              <w:t>CU-04</w:t>
            </w:r>
          </w:p>
        </w:tc>
      </w:tr>
      <w:tr w:rsidR="00496CB6" w14:paraId="552EDA4E"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EF73E66" w14:textId="77777777" w:rsidR="00496CB6" w:rsidRDefault="001F2B78">
            <w:pPr>
              <w:jc w:val="center"/>
            </w:pPr>
            <w:r>
              <w:rPr>
                <w:sz w:val="20"/>
                <w:szCs w:val="20"/>
              </w:rPr>
              <w:t>P-11</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E21CA3C" w14:textId="77777777" w:rsidR="00496CB6" w:rsidRDefault="001F2B78">
            <w:r>
              <w:rPr>
                <w:sz w:val="20"/>
                <w:szCs w:val="20"/>
              </w:rPr>
              <w:t>Detalle de curso</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1585151" w14:textId="77777777" w:rsidR="00496CB6" w:rsidRDefault="001F2B78">
            <w:r>
              <w:rPr>
                <w:sz w:val="20"/>
                <w:szCs w:val="20"/>
              </w:rPr>
              <w:t>Pantalla con header verde (nombre del curso), área de contenido con: Descripción, Duración y Nivel. Botones: VOLVER (azul) e INSCRIBIRSE (verde).</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4344B05" w14:textId="77777777" w:rsidR="00496CB6" w:rsidRDefault="001F2B78">
            <w:r>
              <w:rPr>
                <w:sz w:val="20"/>
                <w:szCs w:val="20"/>
              </w:rPr>
              <w:t>CU-05, CU-06</w:t>
            </w:r>
          </w:p>
        </w:tc>
      </w:tr>
      <w:tr w:rsidR="00496CB6" w14:paraId="7D526FCD"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179BF5D" w14:textId="77777777" w:rsidR="00496CB6" w:rsidRDefault="001F2B78">
            <w:pPr>
              <w:jc w:val="center"/>
            </w:pPr>
            <w:r>
              <w:rPr>
                <w:sz w:val="20"/>
                <w:szCs w:val="20"/>
              </w:rPr>
              <w:t>P-12</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6AF067D" w14:textId="77777777" w:rsidR="00496CB6" w:rsidRDefault="001F2B78">
            <w:r>
              <w:rPr>
                <w:sz w:val="20"/>
                <w:szCs w:val="20"/>
              </w:rPr>
              <w:t>Mi Progreso</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398A99F" w14:textId="77777777" w:rsidR="00496CB6" w:rsidRDefault="001F2B78">
            <w:r>
              <w:rPr>
                <w:sz w:val="20"/>
                <w:szCs w:val="20"/>
              </w:rPr>
              <w:t xml:space="preserve">Lista de 3 cursos con: icono representativo, nombre, </w:t>
            </w:r>
            <w:r>
              <w:rPr>
                <w:sz w:val="20"/>
                <w:szCs w:val="20"/>
              </w:rPr>
              <w:t>barra de progreso con color diferenciado (azul/rojo/verde), %, estado y último acceso. Botón 'Ver reporte detallado' por curso.</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2B0379E" w14:textId="77777777" w:rsidR="00496CB6" w:rsidRDefault="001F2B78">
            <w:r>
              <w:rPr>
                <w:sz w:val="20"/>
                <w:szCs w:val="20"/>
              </w:rPr>
              <w:t>CU-07</w:t>
            </w:r>
          </w:p>
        </w:tc>
      </w:tr>
      <w:tr w:rsidR="00496CB6" w14:paraId="6A95087E"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E980FA5" w14:textId="77777777" w:rsidR="00496CB6" w:rsidRDefault="001F2B78">
            <w:pPr>
              <w:jc w:val="center"/>
            </w:pPr>
            <w:r>
              <w:rPr>
                <w:sz w:val="20"/>
                <w:szCs w:val="20"/>
              </w:rPr>
              <w:t>P-13</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A9D16AB" w14:textId="77777777" w:rsidR="00496CB6" w:rsidRDefault="001F2B78">
            <w:r>
              <w:rPr>
                <w:sz w:val="20"/>
                <w:szCs w:val="20"/>
              </w:rPr>
              <w:t>Reporte detallado – modal</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77B5CE9" w14:textId="77777777" w:rsidR="00496CB6" w:rsidRDefault="001F2B78">
            <w:r>
              <w:rPr>
                <w:sz w:val="20"/>
                <w:szCs w:val="20"/>
              </w:rPr>
              <w:t xml:space="preserve">Modal con ícono de documento verde, datos del curso: lecciones completadas, tiempo </w:t>
            </w:r>
            <w:r>
              <w:rPr>
                <w:sz w:val="20"/>
                <w:szCs w:val="20"/>
              </w:rPr>
              <w:t>invertido, evaluación promedio, recomendación. Botones: Volver y Descargar (verde).</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2A838B9" w14:textId="77777777" w:rsidR="00496CB6" w:rsidRDefault="001F2B78">
            <w:r>
              <w:rPr>
                <w:sz w:val="20"/>
                <w:szCs w:val="20"/>
              </w:rPr>
              <w:t>CU-08</w:t>
            </w:r>
          </w:p>
        </w:tc>
      </w:tr>
      <w:tr w:rsidR="00496CB6" w14:paraId="3587E921"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273AA34" w14:textId="77777777" w:rsidR="00496CB6" w:rsidRDefault="001F2B78">
            <w:pPr>
              <w:jc w:val="center"/>
            </w:pPr>
            <w:r>
              <w:rPr>
                <w:sz w:val="20"/>
                <w:szCs w:val="20"/>
              </w:rPr>
              <w:t>P-14</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A558453" w14:textId="77777777" w:rsidR="00496CB6" w:rsidRDefault="001F2B78">
            <w:r>
              <w:rPr>
                <w:sz w:val="20"/>
                <w:szCs w:val="20"/>
              </w:rPr>
              <w:t>PDF de reporte</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DC252AD" w14:textId="77777777" w:rsidR="00496CB6" w:rsidRDefault="001F2B78">
            <w:r>
              <w:rPr>
                <w:sz w:val="20"/>
                <w:szCs w:val="20"/>
              </w:rPr>
              <w:t xml:space="preserve">Vista del PDF generado con logo Unisabaneta, título 'Reporte de progreso académico', y todos los campos: estudiante, fecha, curso, </w:t>
            </w:r>
            <w:r>
              <w:rPr>
                <w:sz w:val="20"/>
                <w:szCs w:val="20"/>
              </w:rPr>
              <w:t>modalidad, progreso, lecciones, tiempo, promedio, recomendación, estado.</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2EA6740" w14:textId="77777777" w:rsidR="00496CB6" w:rsidRDefault="001F2B78">
            <w:r>
              <w:rPr>
                <w:sz w:val="20"/>
                <w:szCs w:val="20"/>
              </w:rPr>
              <w:t>CU-09</w:t>
            </w:r>
          </w:p>
        </w:tc>
      </w:tr>
      <w:tr w:rsidR="00496CB6" w14:paraId="55E71404"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A075986" w14:textId="77777777" w:rsidR="00496CB6" w:rsidRDefault="001F2B78">
            <w:pPr>
              <w:jc w:val="center"/>
            </w:pPr>
            <w:r>
              <w:rPr>
                <w:sz w:val="20"/>
                <w:szCs w:val="20"/>
              </w:rPr>
              <w:t>P-15</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7024EE8" w14:textId="77777777" w:rsidR="00496CB6" w:rsidRDefault="001F2B78">
            <w:r>
              <w:rPr>
                <w:sz w:val="20"/>
                <w:szCs w:val="20"/>
              </w:rPr>
              <w:t>Perfil del usuario</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E9A0355" w14:textId="77777777" w:rsidR="00496CB6" w:rsidRDefault="001F2B78">
            <w:r>
              <w:rPr>
                <w:sz w:val="20"/>
                <w:szCs w:val="20"/>
              </w:rPr>
              <w:t xml:space="preserve">Sección PERFIL con datos del estudiante (Nombre, Facultad, Carrera, Semestre, Modalidad preferida) y foto de perfil. Botones: Editar Perfil (azul) y </w:t>
            </w:r>
            <w:r>
              <w:rPr>
                <w:sz w:val="20"/>
                <w:szCs w:val="20"/>
              </w:rPr>
              <w:t>Cerrar Sesión (verde).</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57EA0AE" w14:textId="77777777" w:rsidR="00496CB6" w:rsidRDefault="001F2B78">
            <w:r>
              <w:rPr>
                <w:sz w:val="20"/>
                <w:szCs w:val="20"/>
              </w:rPr>
              <w:t>CU-10, CU-11</w:t>
            </w:r>
          </w:p>
        </w:tc>
      </w:tr>
      <w:tr w:rsidR="00496CB6" w14:paraId="0AD4E458"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CF7D15F" w14:textId="77777777" w:rsidR="00496CB6" w:rsidRDefault="001F2B78">
            <w:pPr>
              <w:jc w:val="center"/>
            </w:pPr>
            <w:r>
              <w:rPr>
                <w:sz w:val="20"/>
                <w:szCs w:val="20"/>
              </w:rPr>
              <w:t>P-16</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A27DCE9" w14:textId="77777777" w:rsidR="00496CB6" w:rsidRDefault="001F2B78">
            <w:r>
              <w:rPr>
                <w:sz w:val="20"/>
                <w:szCs w:val="20"/>
              </w:rPr>
              <w:t>Editar perfil – modal</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652C7B7" w14:textId="77777777" w:rsidR="00496CB6" w:rsidRDefault="001F2B78">
            <w:r>
              <w:rPr>
                <w:sz w:val="20"/>
                <w:szCs w:val="20"/>
              </w:rPr>
              <w:t xml:space="preserve">Modal 'Editar Perfil' con: campo de cambio de imagen (Seleccionar archivo), sección 'Actualizar contraseña' con 3 campos enmascarados, selector de Modalidad con radio buttons </w:t>
            </w:r>
            <w:r>
              <w:rPr>
                <w:sz w:val="20"/>
                <w:szCs w:val="20"/>
              </w:rPr>
              <w:t>(Virtual/Presencial/Híbrido), botones Cancelar y Actualizar.</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0C46EA2" w14:textId="77777777" w:rsidR="00496CB6" w:rsidRDefault="001F2B78">
            <w:r>
              <w:rPr>
                <w:sz w:val="20"/>
                <w:szCs w:val="20"/>
              </w:rPr>
              <w:t>CU-10</w:t>
            </w:r>
          </w:p>
        </w:tc>
      </w:tr>
    </w:tbl>
    <w:p w14:paraId="2448ACE2" w14:textId="77777777" w:rsidR="00496CB6" w:rsidRDefault="00496CB6"/>
    <w:p w14:paraId="131D1FD3" w14:textId="77777777" w:rsidR="00496CB6" w:rsidRDefault="001F2B78">
      <w:pPr>
        <w:pStyle w:val="Ttulo2"/>
      </w:pPr>
      <w:r>
        <w:t>5.2 Flujo de Navegación</w:t>
      </w:r>
    </w:p>
    <w:p w14:paraId="5F5AA8F2" w14:textId="77777777" w:rsidR="00496CB6" w:rsidRDefault="001F2B78">
      <w:pPr>
        <w:spacing w:before="60" w:after="60"/>
      </w:pPr>
      <w:r>
        <w:t>El flujo principal de navegación del sistema sigue la siguiente secuencia:</w:t>
      </w:r>
    </w:p>
    <w:p w14:paraId="34103274" w14:textId="77777777" w:rsidR="00496CB6" w:rsidRDefault="00496C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496CB6" w14:paraId="483A0FC2" w14:textId="77777777">
        <w:tc>
          <w:tcPr>
            <w:tcW w:w="9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C6C68E6" w14:textId="77777777" w:rsidR="00496CB6" w:rsidRDefault="001F2B78">
            <w:pPr>
              <w:jc w:val="center"/>
            </w:pPr>
            <w:r>
              <w:rPr>
                <w:b/>
                <w:bCs/>
                <w:color w:val="FFFFFF"/>
                <w:sz w:val="20"/>
                <w:szCs w:val="20"/>
              </w:rPr>
              <w:t>Paso</w:t>
            </w:r>
          </w:p>
        </w:tc>
        <w:tc>
          <w:tcPr>
            <w:tcW w:w="84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16013AD1" w14:textId="77777777" w:rsidR="00496CB6" w:rsidRDefault="001F2B78">
            <w:r>
              <w:rPr>
                <w:b/>
                <w:bCs/>
                <w:color w:val="FFFFFF"/>
                <w:sz w:val="20"/>
                <w:szCs w:val="20"/>
              </w:rPr>
              <w:t>Descripción del Flujo</w:t>
            </w:r>
          </w:p>
        </w:tc>
      </w:tr>
      <w:tr w:rsidR="00496CB6" w14:paraId="6F153401"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67B6947" w14:textId="77777777" w:rsidR="00496CB6" w:rsidRDefault="001F2B78">
            <w:pPr>
              <w:jc w:val="center"/>
            </w:pPr>
            <w:r>
              <w:rPr>
                <w:sz w:val="20"/>
                <w:szCs w:val="20"/>
              </w:rPr>
              <w:t>1</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782C6E5" w14:textId="77777777" w:rsidR="00496CB6" w:rsidRDefault="001F2B78">
            <w:r>
              <w:rPr>
                <w:sz w:val="20"/>
                <w:szCs w:val="20"/>
              </w:rPr>
              <w:t xml:space="preserve">P-01/P-02: El estudiante accede a la URL del </w:t>
            </w:r>
            <w:r>
              <w:rPr>
                <w:sz w:val="20"/>
                <w:szCs w:val="20"/>
              </w:rPr>
              <w:t>sistema y se presenta la pantalla de Login.</w:t>
            </w:r>
          </w:p>
        </w:tc>
      </w:tr>
      <w:tr w:rsidR="00496CB6" w14:paraId="10570B84"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B78EB19" w14:textId="77777777" w:rsidR="00496CB6" w:rsidRDefault="001F2B78">
            <w:pPr>
              <w:jc w:val="center"/>
            </w:pPr>
            <w:r>
              <w:rPr>
                <w:sz w:val="20"/>
                <w:szCs w:val="20"/>
              </w:rPr>
              <w:t>2</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8DFE4BE" w14:textId="77777777" w:rsidR="00496CB6" w:rsidRDefault="001F2B78">
            <w:r>
              <w:rPr>
                <w:sz w:val="20"/>
                <w:szCs w:val="20"/>
              </w:rPr>
              <w:t>P-03: Si las credenciales son incorrectas, aparece modal de error con opción Reintentar.</w:t>
            </w:r>
          </w:p>
        </w:tc>
      </w:tr>
      <w:tr w:rsidR="00496CB6" w14:paraId="6E964BE7"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6618D28" w14:textId="77777777" w:rsidR="00496CB6" w:rsidRDefault="001F2B78">
            <w:pPr>
              <w:jc w:val="center"/>
            </w:pPr>
            <w:r>
              <w:rPr>
                <w:sz w:val="20"/>
                <w:szCs w:val="20"/>
              </w:rPr>
              <w:lastRenderedPageBreak/>
              <w:t>3</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7713F4E" w14:textId="77777777" w:rsidR="00496CB6" w:rsidRDefault="001F2B78">
            <w:r>
              <w:rPr>
                <w:sz w:val="20"/>
                <w:szCs w:val="20"/>
              </w:rPr>
              <w:t xml:space="preserve">P-04: Desde P-01, el usuario puede hacer clic en 'Recuperar contraseña' para ir al formulario de </w:t>
            </w:r>
            <w:r>
              <w:rPr>
                <w:sz w:val="20"/>
                <w:szCs w:val="20"/>
              </w:rPr>
              <w:t>recuperación.</w:t>
            </w:r>
          </w:p>
        </w:tc>
      </w:tr>
      <w:tr w:rsidR="00496CB6" w14:paraId="642A2B31"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6EAE271" w14:textId="77777777" w:rsidR="00496CB6" w:rsidRDefault="001F2B78">
            <w:pPr>
              <w:jc w:val="center"/>
            </w:pPr>
            <w:r>
              <w:rPr>
                <w:sz w:val="20"/>
                <w:szCs w:val="20"/>
              </w:rPr>
              <w:t>4</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BFDD6E7" w14:textId="77777777" w:rsidR="00496CB6" w:rsidRDefault="001F2B78">
            <w:r>
              <w:rPr>
                <w:sz w:val="20"/>
                <w:szCs w:val="20"/>
              </w:rPr>
              <w:t>P-05: Con login exitoso, el sistema redirige al Dashboard con cursos sugeridos y asistente virtual.</w:t>
            </w:r>
          </w:p>
        </w:tc>
      </w:tr>
      <w:tr w:rsidR="00496CB6" w14:paraId="5ADDABCC"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0C7D762" w14:textId="77777777" w:rsidR="00496CB6" w:rsidRDefault="001F2B78">
            <w:pPr>
              <w:jc w:val="center"/>
            </w:pPr>
            <w:r>
              <w:rPr>
                <w:sz w:val="20"/>
                <w:szCs w:val="20"/>
              </w:rPr>
              <w:t>5</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D9EA99C" w14:textId="77777777" w:rsidR="00496CB6" w:rsidRDefault="001F2B78">
            <w:r>
              <w:rPr>
                <w:sz w:val="20"/>
                <w:szCs w:val="20"/>
              </w:rPr>
              <w:t>P-06: Desde el menú o el Dashboard, el usuario navega a 'Recomendaciones' para ver el catálogo.</w:t>
            </w:r>
          </w:p>
        </w:tc>
      </w:tr>
      <w:tr w:rsidR="00496CB6" w14:paraId="7AFC1269"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514A10E" w14:textId="77777777" w:rsidR="00496CB6" w:rsidRDefault="001F2B78">
            <w:pPr>
              <w:jc w:val="center"/>
            </w:pPr>
            <w:r>
              <w:rPr>
                <w:sz w:val="20"/>
                <w:szCs w:val="20"/>
              </w:rPr>
              <w:t>6</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37357CD" w14:textId="77777777" w:rsidR="00496CB6" w:rsidRDefault="001F2B78">
            <w:r>
              <w:rPr>
                <w:sz w:val="20"/>
                <w:szCs w:val="20"/>
              </w:rPr>
              <w:t xml:space="preserve">P-09/P-10: El usuario puede </w:t>
            </w:r>
            <w:r>
              <w:rPr>
                <w:sz w:val="20"/>
                <w:szCs w:val="20"/>
              </w:rPr>
              <w:t>abrir los selectores de Área y Modalidad para filtrar cursos.</w:t>
            </w:r>
          </w:p>
        </w:tc>
      </w:tr>
      <w:tr w:rsidR="00496CB6" w14:paraId="396F053E"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35B362A" w14:textId="77777777" w:rsidR="00496CB6" w:rsidRDefault="001F2B78">
            <w:pPr>
              <w:jc w:val="center"/>
            </w:pPr>
            <w:r>
              <w:rPr>
                <w:sz w:val="20"/>
                <w:szCs w:val="20"/>
              </w:rPr>
              <w:t>7</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D39B203" w14:textId="77777777" w:rsidR="00496CB6" w:rsidRDefault="001F2B78">
            <w:r>
              <w:rPr>
                <w:sz w:val="20"/>
                <w:szCs w:val="20"/>
              </w:rPr>
              <w:t>P-11: Al hacer clic en 'Ver detalles', se muestra la pantalla de detalle del curso con opciones VOLVER e INSCRIBIRSE.</w:t>
            </w:r>
          </w:p>
        </w:tc>
      </w:tr>
      <w:tr w:rsidR="00496CB6" w14:paraId="4A5BD4FA"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328E16E" w14:textId="77777777" w:rsidR="00496CB6" w:rsidRDefault="001F2B78">
            <w:pPr>
              <w:jc w:val="center"/>
            </w:pPr>
            <w:r>
              <w:rPr>
                <w:sz w:val="20"/>
                <w:szCs w:val="20"/>
              </w:rPr>
              <w:t>8</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25D24DD" w14:textId="77777777" w:rsidR="00496CB6" w:rsidRDefault="001F2B78">
            <w:r>
              <w:rPr>
                <w:sz w:val="20"/>
                <w:szCs w:val="20"/>
              </w:rPr>
              <w:t xml:space="preserve">P-07/P-08: Al hacer clic en 'INSCRIBIRSE', el sistema muestra </w:t>
            </w:r>
            <w:r>
              <w:rPr>
                <w:sz w:val="20"/>
                <w:szCs w:val="20"/>
              </w:rPr>
              <w:t>modal de éxito o modal de sin cupos.</w:t>
            </w:r>
          </w:p>
        </w:tc>
      </w:tr>
      <w:tr w:rsidR="00496CB6" w14:paraId="39DE5B49"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006587C" w14:textId="77777777" w:rsidR="00496CB6" w:rsidRDefault="001F2B78">
            <w:pPr>
              <w:jc w:val="center"/>
            </w:pPr>
            <w:r>
              <w:rPr>
                <w:sz w:val="20"/>
                <w:szCs w:val="20"/>
              </w:rPr>
              <w:t>9</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E7D5979" w14:textId="77777777" w:rsidR="00496CB6" w:rsidRDefault="001F2B78">
            <w:r>
              <w:rPr>
                <w:sz w:val="20"/>
                <w:szCs w:val="20"/>
              </w:rPr>
              <w:t>P-12: Desde el menú 'Mi progreso', el usuario ve el avance de todos sus cursos.</w:t>
            </w:r>
          </w:p>
        </w:tc>
      </w:tr>
      <w:tr w:rsidR="00496CB6" w14:paraId="1C840BF9"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260E1AD" w14:textId="77777777" w:rsidR="00496CB6" w:rsidRDefault="001F2B78">
            <w:pPr>
              <w:jc w:val="center"/>
            </w:pPr>
            <w:r>
              <w:rPr>
                <w:sz w:val="20"/>
                <w:szCs w:val="20"/>
              </w:rPr>
              <w:t>10</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9BE81BC" w14:textId="77777777" w:rsidR="00496CB6" w:rsidRDefault="001F2B78">
            <w:r>
              <w:rPr>
                <w:sz w:val="20"/>
                <w:szCs w:val="20"/>
              </w:rPr>
              <w:t>P-13/P-14: Al hacer clic en 'Ver reporte detallado', aparece modal con opción de descargar PDF.</w:t>
            </w:r>
          </w:p>
        </w:tc>
      </w:tr>
      <w:tr w:rsidR="00496CB6" w14:paraId="4D83C1CA"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0CC20E8" w14:textId="77777777" w:rsidR="00496CB6" w:rsidRDefault="001F2B78">
            <w:pPr>
              <w:jc w:val="center"/>
            </w:pPr>
            <w:r>
              <w:rPr>
                <w:sz w:val="20"/>
                <w:szCs w:val="20"/>
              </w:rPr>
              <w:t>11</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21728C5" w14:textId="77777777" w:rsidR="00496CB6" w:rsidRDefault="001F2B78">
            <w:r>
              <w:rPr>
                <w:sz w:val="20"/>
                <w:szCs w:val="20"/>
              </w:rPr>
              <w:t xml:space="preserve">P-15: Desde 'Perfil', el </w:t>
            </w:r>
            <w:r>
              <w:rPr>
                <w:sz w:val="20"/>
                <w:szCs w:val="20"/>
              </w:rPr>
              <w:t>usuario visualiza sus datos institucionales.</w:t>
            </w:r>
          </w:p>
        </w:tc>
      </w:tr>
      <w:tr w:rsidR="00496CB6" w14:paraId="0D0F3325"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2AE5360" w14:textId="77777777" w:rsidR="00496CB6" w:rsidRDefault="001F2B78">
            <w:pPr>
              <w:jc w:val="center"/>
            </w:pPr>
            <w:r>
              <w:rPr>
                <w:sz w:val="20"/>
                <w:szCs w:val="20"/>
              </w:rPr>
              <w:t>12</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4C1776D" w14:textId="77777777" w:rsidR="00496CB6" w:rsidRDefault="001F2B78">
            <w:r>
              <w:rPr>
                <w:sz w:val="20"/>
                <w:szCs w:val="20"/>
              </w:rPr>
              <w:t>P-16: Al hacer clic en 'Editar Perfil', aparece el modal de edición.</w:t>
            </w:r>
          </w:p>
        </w:tc>
      </w:tr>
    </w:tbl>
    <w:p w14:paraId="1B29BBCE" w14:textId="77777777" w:rsidR="00496CB6" w:rsidRDefault="001F2B78">
      <w:r>
        <w:br w:type="page"/>
      </w:r>
    </w:p>
    <w:p w14:paraId="2B168B81" w14:textId="77777777" w:rsidR="00496CB6" w:rsidRDefault="001F2B78">
      <w:pPr>
        <w:pStyle w:val="Ttulo1"/>
      </w:pPr>
      <w:r>
        <w:lastRenderedPageBreak/>
        <w:t>6. FICHA TÉCNICA DEL SISTEMA</w:t>
      </w:r>
    </w:p>
    <w:p w14:paraId="1AF29A26" w14:textId="77777777" w:rsidR="00496CB6" w:rsidRDefault="00496CB6">
      <w:pPr>
        <w:pBdr>
          <w:bottom w:val="single" w:sz="4" w:space="0" w:color="4CAF50"/>
        </w:pBdr>
        <w:spacing w:before="120" w:after="120"/>
      </w:pPr>
    </w:p>
    <w:p w14:paraId="681065D0" w14:textId="77777777" w:rsidR="00496CB6" w:rsidRDefault="00496C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96CB6" w14:paraId="72DBF757"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81EDDBD" w14:textId="77777777" w:rsidR="00496CB6" w:rsidRDefault="001F2B78">
            <w:r>
              <w:rPr>
                <w:b/>
                <w:bCs/>
                <w:color w:val="FFFFFF"/>
                <w:sz w:val="20"/>
                <w:szCs w:val="20"/>
              </w:rPr>
              <w:t>Campo</w:t>
            </w:r>
          </w:p>
        </w:tc>
        <w:tc>
          <w:tcPr>
            <w:tcW w:w="624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32D7B32" w14:textId="77777777" w:rsidR="00496CB6" w:rsidRDefault="001F2B78">
            <w:r>
              <w:rPr>
                <w:b/>
                <w:bCs/>
                <w:color w:val="FFFFFF"/>
                <w:sz w:val="20"/>
                <w:szCs w:val="20"/>
              </w:rPr>
              <w:t>Detalle</w:t>
            </w:r>
          </w:p>
        </w:tc>
      </w:tr>
      <w:tr w:rsidR="00496CB6" w14:paraId="1A7A8C31"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BACBE10" w14:textId="77777777" w:rsidR="00496CB6" w:rsidRDefault="001F2B78">
            <w:r>
              <w:rPr>
                <w:sz w:val="20"/>
                <w:szCs w:val="20"/>
              </w:rPr>
              <w:t>Nombre del sistema</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D045696" w14:textId="77777777" w:rsidR="00496CB6" w:rsidRDefault="001F2B78">
            <w:r>
              <w:rPr>
                <w:sz w:val="20"/>
                <w:szCs w:val="20"/>
              </w:rPr>
              <w:t>Sistema de Apoyo Académico con Recomendación de Cursos (SARC)</w:t>
            </w:r>
          </w:p>
        </w:tc>
      </w:tr>
      <w:tr w:rsidR="00496CB6" w14:paraId="2681CEA3"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A60E327" w14:textId="77777777" w:rsidR="00496CB6" w:rsidRDefault="001F2B78">
            <w:r>
              <w:rPr>
                <w:sz w:val="20"/>
                <w:szCs w:val="20"/>
              </w:rPr>
              <w:t>Versión</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1F74794" w14:textId="62060E06" w:rsidR="00496CB6" w:rsidRDefault="001F2B78">
            <w:r>
              <w:rPr>
                <w:sz w:val="20"/>
                <w:szCs w:val="20"/>
              </w:rPr>
              <w:t xml:space="preserve">1.0.0 </w:t>
            </w:r>
          </w:p>
        </w:tc>
      </w:tr>
      <w:tr w:rsidR="00496CB6" w14:paraId="2E33D5E2"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CE0FCD5" w14:textId="77777777" w:rsidR="00496CB6" w:rsidRDefault="001F2B78">
            <w:r>
              <w:rPr>
                <w:sz w:val="20"/>
                <w:szCs w:val="20"/>
              </w:rPr>
              <w:t>Tipo de sistema</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E506B5E" w14:textId="4A427703" w:rsidR="00496CB6" w:rsidRDefault="00747160">
            <w:r w:rsidRPr="00747160">
              <w:rPr>
                <w:sz w:val="20"/>
                <w:szCs w:val="20"/>
              </w:rPr>
              <w:t>Aplicación web accesible desde navegador, sin instalación. La versión actual usa HTML5, CSS3 y JavaScript puro con módulos ES; la persistencia real se encuentra implementada con Firebase.</w:t>
            </w:r>
          </w:p>
        </w:tc>
      </w:tr>
      <w:tr w:rsidR="00496CB6" w14:paraId="5CD9C132"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5A105B0" w14:textId="77777777" w:rsidR="00496CB6" w:rsidRDefault="001F2B78">
            <w:r>
              <w:rPr>
                <w:sz w:val="20"/>
                <w:szCs w:val="20"/>
              </w:rPr>
              <w:t>Arquitectura</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D63E875" w14:textId="4709C400" w:rsidR="00496CB6" w:rsidRDefault="00FE4B6E">
            <w:r w:rsidRPr="00FE4B6E">
              <w:rPr>
                <w:sz w:val="20"/>
                <w:szCs w:val="20"/>
              </w:rPr>
              <w:t>Arquitectura frontend modular por vistas y módulos compartidos. La demo usa persistencia en Firebase y se proyecta Firebase como capa de autenticación y base de datos.</w:t>
            </w:r>
          </w:p>
        </w:tc>
      </w:tr>
      <w:tr w:rsidR="00496CB6" w14:paraId="27F5DD2A"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8D57C33" w14:textId="77777777" w:rsidR="00496CB6" w:rsidRDefault="001F2B78">
            <w:r>
              <w:rPr>
                <w:sz w:val="20"/>
                <w:szCs w:val="20"/>
              </w:rPr>
              <w:t>Lenguajes (Frontend)</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10A6C9F" w14:textId="5E1F64D0" w:rsidR="00496CB6" w:rsidRDefault="001F2B78">
            <w:r>
              <w:rPr>
                <w:sz w:val="20"/>
                <w:szCs w:val="20"/>
              </w:rPr>
              <w:t xml:space="preserve">HTML5, CSS3, JavaScript </w:t>
            </w:r>
          </w:p>
        </w:tc>
      </w:tr>
      <w:tr w:rsidR="00496CB6" w:rsidRPr="003F4E55" w14:paraId="5AED19F3"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E326016" w14:textId="77777777" w:rsidR="00496CB6" w:rsidRDefault="001F2B78">
            <w:r>
              <w:rPr>
                <w:sz w:val="20"/>
                <w:szCs w:val="20"/>
              </w:rPr>
              <w:t>Servicios de datos</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D9CFEF1" w14:textId="0E1AE668" w:rsidR="00496CB6" w:rsidRPr="00FE04FC" w:rsidRDefault="001F2B78">
            <w:pPr>
              <w:rPr>
                <w:lang w:val="en-US"/>
              </w:rPr>
            </w:pPr>
            <w:r>
              <w:rPr>
                <w:sz w:val="20"/>
                <w:szCs w:val="20"/>
                <w:lang w:val="en-US"/>
              </w:rPr>
              <w:t>No aplica servidor propio en la versión actual; se proyecta integración con servicios de Firebase.</w:t>
            </w:r>
            <w:r w:rsidR="004251A8">
              <w:rPr>
                <w:sz w:val="20"/>
                <w:szCs w:val="20"/>
                <w:lang w:val="en-US"/>
              </w:rPr>
            </w:r>
            <w:r>
              <w:rPr>
                <w:sz w:val="20"/>
                <w:szCs w:val="20"/>
                <w:lang w:val="en-US"/>
              </w:rPr>
            </w:r>
          </w:p>
        </w:tc>
      </w:tr>
      <w:tr w:rsidR="00F67C2F" w14:paraId="26315EA6"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509542C" w14:textId="77777777" w:rsidR="00F67C2F" w:rsidRDefault="00F67C2F" w:rsidP="00F67C2F">
            <w:r>
              <w:rPr>
                <w:sz w:val="20"/>
                <w:szCs w:val="20"/>
              </w:rPr>
              <w:t>Framework Frontend</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1EEEE1B" w14:textId="3A517487" w:rsidR="00F67C2F" w:rsidRDefault="00F67C2F" w:rsidP="00F67C2F">
            <w:r>
              <w:rPr>
                <w:sz w:val="20"/>
                <w:szCs w:val="20"/>
              </w:rPr>
              <w:t>JavaScript puro, sin frameworks frontend.</w:t>
            </w:r>
          </w:p>
        </w:tc>
      </w:tr>
      <w:tr w:rsidR="00F67C2F" w:rsidRPr="000B02A9" w14:paraId="7A7C3DF3"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F08BBCE" w14:textId="77777777" w:rsidR="00F67C2F" w:rsidRDefault="00F67C2F" w:rsidP="00F67C2F">
            <w:r>
              <w:rPr>
                <w:sz w:val="20"/>
                <w:szCs w:val="20"/>
              </w:rPr>
              <w:t>Servicios externos</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D199BD7" w14:textId="0B8FC7A9" w:rsidR="00F67C2F" w:rsidRPr="000B02A9" w:rsidRDefault="000B02A9" w:rsidP="00F67C2F">
            <w:r w:rsidRPr="000B02A9">
              <w:rPr>
                <w:sz w:val="20"/>
                <w:szCs w:val="20"/>
              </w:rPr>
              <w:t>Servicios de Firebase en desarrollo para autenticación y base de datos; no se usa framework de servidor propio en esta versión.</w:t>
            </w:r>
          </w:p>
        </w:tc>
      </w:tr>
      <w:tr w:rsidR="00F67C2F" w14:paraId="219AC182"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B6191FC" w14:textId="77777777" w:rsidR="00F67C2F" w:rsidRDefault="00F67C2F" w:rsidP="00F67C2F">
            <w:r>
              <w:rPr>
                <w:sz w:val="20"/>
                <w:szCs w:val="20"/>
              </w:rPr>
              <w:t>Base de datos</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92A2A05" w14:textId="7D3931A6" w:rsidR="00F67C2F" w:rsidRDefault="005904A1" w:rsidP="00F67C2F">
            <w:r>
              <w:rPr>
                <w:sz w:val="20"/>
                <w:szCs w:val="20"/>
              </w:rPr>
              <w:t>Firebase para la demo actual. Firebase se encuentra en desarrollo como base de datos y servicio de persistencia del sistema.</w:t>
            </w:r>
          </w:p>
        </w:tc>
      </w:tr>
      <w:tr w:rsidR="00F67C2F" w14:paraId="663D6F1D"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8FE5AD6" w14:textId="77777777" w:rsidR="00F67C2F" w:rsidRDefault="00F67C2F" w:rsidP="00F67C2F">
            <w:r>
              <w:rPr>
                <w:sz w:val="20"/>
                <w:szCs w:val="20"/>
              </w:rPr>
              <w:t>Autenticación</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0EFAFF0" w14:textId="08AAB08B" w:rsidR="00F67C2F" w:rsidRDefault="00F67C2F" w:rsidP="00F67C2F">
            <w:r>
              <w:rPr>
                <w:sz w:val="20"/>
                <w:szCs w:val="20"/>
              </w:rPr>
              <w:t>Autenticación simulada en la demo actual. Se proyecta Firebase Authentication para una versión con credenciales y sesiones gestionadas de forma segura.</w:t>
            </w:r>
            <w:r w:rsidR="003F1E8B">
              <w:rPr>
                <w:sz w:val="20"/>
                <w:szCs w:val="20"/>
              </w:rPr>
            </w:r>
            <w:r w:rsidR="003F1E8B">
              <w:rPr>
                <w:sz w:val="20"/>
                <w:szCs w:val="20"/>
              </w:rPr>
            </w:r>
          </w:p>
        </w:tc>
      </w:tr>
      <w:tr w:rsidR="00F67C2F" w:rsidRPr="00F56151" w14:paraId="796905BE"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DDC9F13" w14:textId="77777777" w:rsidR="00F67C2F" w:rsidRDefault="00F67C2F" w:rsidP="00F67C2F">
            <w:r>
              <w:rPr>
                <w:sz w:val="20"/>
                <w:szCs w:val="20"/>
              </w:rPr>
              <w:t>Generación PDF</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3CF792F" w14:textId="13DD4CFD" w:rsidR="00F67C2F" w:rsidRPr="00F56151" w:rsidRDefault="00F56151" w:rsidP="00F67C2F">
            <w:r w:rsidRPr="00F56151">
              <w:rPr>
                <w:sz w:val="20"/>
                <w:szCs w:val="20"/>
              </w:rPr>
              <w:t>Generación de reportes PDF implementada en JavaScript puro desde el frontend, sin depender de un servidor propio.</w:t>
            </w:r>
            <w:r w:rsidR="00633110">
              <w:rPr>
                <w:sz w:val="20"/>
                <w:szCs w:val="20"/>
              </w:rPr>
            </w:r>
            <w:r w:rsidR="00E73E7E">
              <w:rPr>
                <w:sz w:val="20"/>
                <w:szCs w:val="20"/>
              </w:rPr>
            </w:r>
            <w:r w:rsidR="00F67C2F" w:rsidRPr="00F56151">
              <w:rPr>
                <w:sz w:val="20"/>
                <w:szCs w:val="20"/>
              </w:rPr>
            </w:r>
            <w:r w:rsidR="00633110">
              <w:rPr>
                <w:sz w:val="20"/>
                <w:szCs w:val="20"/>
              </w:rPr>
            </w:r>
            <w:r w:rsidR="00F67C2F" w:rsidRPr="00F56151">
              <w:rPr>
                <w:sz w:val="20"/>
                <w:szCs w:val="20"/>
              </w:rPr>
            </w:r>
            <w:r w:rsidR="00633110">
              <w:rPr>
                <w:sz w:val="20"/>
                <w:szCs w:val="20"/>
              </w:rPr>
            </w:r>
            <w:r w:rsidR="00F67C2F" w:rsidRPr="00F56151">
              <w:rPr>
                <w:sz w:val="20"/>
                <w:szCs w:val="20"/>
              </w:rPr>
            </w:r>
            <w:r w:rsidR="00633110">
              <w:rPr>
                <w:sz w:val="20"/>
                <w:szCs w:val="20"/>
              </w:rPr>
            </w:r>
            <w:r w:rsidR="00F67C2F" w:rsidRPr="00F56151">
              <w:rPr>
                <w:sz w:val="20"/>
                <w:szCs w:val="20"/>
              </w:rPr>
            </w:r>
            <w:r w:rsidR="00633110">
              <w:rPr>
                <w:sz w:val="20"/>
                <w:szCs w:val="20"/>
              </w:rPr>
            </w:r>
            <w:r w:rsidR="00F67C2F" w:rsidRPr="00F56151">
              <w:rPr>
                <w:sz w:val="20"/>
                <w:szCs w:val="20"/>
              </w:rPr>
            </w:r>
            <w:r w:rsidR="00633110">
              <w:rPr>
                <w:sz w:val="20"/>
                <w:szCs w:val="20"/>
              </w:rPr>
            </w:r>
          </w:p>
        </w:tc>
      </w:tr>
      <w:tr w:rsidR="00F67C2F" w14:paraId="3CBC73A9"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D0E4C06" w14:textId="77777777" w:rsidR="00F67C2F" w:rsidRDefault="00F67C2F" w:rsidP="00F67C2F">
            <w:r>
              <w:rPr>
                <w:sz w:val="20"/>
                <w:szCs w:val="20"/>
              </w:rPr>
              <w:t>Control de versiones</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88761B7" w14:textId="77777777" w:rsidR="00F67C2F" w:rsidRDefault="00F67C2F" w:rsidP="00F67C2F">
            <w:r>
              <w:rPr>
                <w:sz w:val="20"/>
                <w:szCs w:val="20"/>
              </w:rPr>
              <w:t>Git + GitHub / GitLab</w:t>
            </w:r>
          </w:p>
        </w:tc>
      </w:tr>
      <w:tr w:rsidR="00F67C2F" w14:paraId="2FBC61D3"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4ADED7E" w14:textId="77777777" w:rsidR="00F67C2F" w:rsidRDefault="00F67C2F" w:rsidP="00F67C2F">
            <w:r>
              <w:rPr>
                <w:sz w:val="20"/>
                <w:szCs w:val="20"/>
              </w:rPr>
              <w:t>Infraestructura</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F7CBF1C" w14:textId="0BEDE93F" w:rsidR="00F67C2F" w:rsidRDefault="00F67C2F" w:rsidP="00F67C2F">
            <w:r>
              <w:rPr>
                <w:sz w:val="20"/>
                <w:szCs w:val="20"/>
              </w:rPr>
              <w:t>Ejecución local mediante app.py para desarrollo y pruebas. Como despliegue futuro se puede usar hosting estático o servicios de Firebase.</w:t>
            </w:r>
            <w:r w:rsidR="00F64A40">
              <w:rPr>
                <w:sz w:val="20"/>
                <w:szCs w:val="20"/>
              </w:rPr>
            </w:r>
          </w:p>
        </w:tc>
      </w:tr>
      <w:tr w:rsidR="00240E23" w14:paraId="5A979AF8"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901AE85" w14:textId="77777777" w:rsidR="00240E23" w:rsidRDefault="00240E23" w:rsidP="00240E23">
            <w:r>
              <w:rPr>
                <w:sz w:val="20"/>
                <w:szCs w:val="20"/>
              </w:rPr>
              <w:t>Servidor web</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091207A" w14:textId="44E74498" w:rsidR="00240E23" w:rsidRDefault="00240E23" w:rsidP="00240E23">
            <w:r>
              <w:rPr>
                <w:sz w:val="20"/>
                <w:szCs w:val="20"/>
              </w:rPr>
              <w:t>Servidor local simple con app.py durante desarrollo. Para publicación se proyecta un hosting web compatible con archivos estáticos y Firebase.</w:t>
            </w:r>
          </w:p>
        </w:tc>
      </w:tr>
      <w:tr w:rsidR="00240E23" w14:paraId="636F0091"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5211435" w14:textId="77777777" w:rsidR="00240E23" w:rsidRDefault="00240E23" w:rsidP="00240E23">
            <w:r>
              <w:rPr>
                <w:sz w:val="20"/>
                <w:szCs w:val="20"/>
              </w:rPr>
              <w:t>Protocolo</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110FAB6" w14:textId="71C36B5C" w:rsidR="00240E23" w:rsidRDefault="00B83118" w:rsidP="00240E23">
            <w:r>
              <w:rPr>
                <w:sz w:val="20"/>
                <w:szCs w:val="20"/>
              </w:rPr>
              <w:t>HTTP local durante desarrollo. En despliegue público se recomienda HTTPS mediante el proveedor de hosting seleccionado.</w:t>
            </w:r>
          </w:p>
        </w:tc>
      </w:tr>
    </w:tbl>
    <w:p w14:paraId="34759C75" w14:textId="77777777" w:rsidR="00496CB6" w:rsidRDefault="00496CB6"/>
    <w:p w14:paraId="1F000FEB" w14:textId="77777777" w:rsidR="00496CB6" w:rsidRDefault="001F2B78">
      <w:pPr>
        <w:pStyle w:val="Ttulo2"/>
      </w:pPr>
      <w:r>
        <w:t>6.1 Requerimientos de Hardware (Servidor)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96CB6" w14:paraId="342CD794"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06F74EC" w14:textId="77777777" w:rsidR="00496CB6" w:rsidRDefault="001F2B78">
            <w:r>
              <w:rPr>
                <w:b/>
                <w:bCs/>
                <w:color w:val="FFFFFF"/>
                <w:sz w:val="20"/>
                <w:szCs w:val="20"/>
              </w:rPr>
              <w:t>Componente</w:t>
            </w:r>
          </w:p>
        </w:tc>
        <w:tc>
          <w:tcPr>
            <w:tcW w:w="624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EE577AC" w14:textId="77777777" w:rsidR="00496CB6" w:rsidRDefault="001F2B78">
            <w:r>
              <w:rPr>
                <w:b/>
                <w:bCs/>
                <w:color w:val="FFFFFF"/>
                <w:sz w:val="20"/>
                <w:szCs w:val="20"/>
              </w:rPr>
              <w:t>Especificación mínima</w:t>
            </w:r>
          </w:p>
        </w:tc>
      </w:tr>
      <w:tr w:rsidR="00496CB6" w14:paraId="6AE7B215"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757174B" w14:textId="77777777" w:rsidR="00496CB6" w:rsidRDefault="001F2B78">
            <w:r>
              <w:rPr>
                <w:sz w:val="20"/>
                <w:szCs w:val="20"/>
              </w:rPr>
              <w:t>Procesador</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3255983" w14:textId="77777777" w:rsidR="00496CB6" w:rsidRDefault="001F2B78">
            <w:r>
              <w:rPr>
                <w:sz w:val="20"/>
                <w:szCs w:val="20"/>
              </w:rPr>
              <w:t>Intel Xeon o AMD EPYC – 4 núcleos / 2.4 GHz</w:t>
            </w:r>
          </w:p>
        </w:tc>
      </w:tr>
      <w:tr w:rsidR="00496CB6" w14:paraId="427C3B80"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5A7B202" w14:textId="77777777" w:rsidR="00496CB6" w:rsidRDefault="001F2B78">
            <w:r>
              <w:rPr>
                <w:sz w:val="20"/>
                <w:szCs w:val="20"/>
              </w:rPr>
              <w:t>Memoria RAM</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D64E39A" w14:textId="77777777" w:rsidR="00496CB6" w:rsidRDefault="001F2B78">
            <w:r>
              <w:rPr>
                <w:sz w:val="20"/>
                <w:szCs w:val="20"/>
              </w:rPr>
              <w:t xml:space="preserve">8 GB </w:t>
            </w:r>
            <w:r>
              <w:rPr>
                <w:sz w:val="20"/>
                <w:szCs w:val="20"/>
              </w:rPr>
              <w:t>DDR4 (mínimo), 16 GB recomendado</w:t>
            </w:r>
          </w:p>
        </w:tc>
      </w:tr>
      <w:tr w:rsidR="00496CB6" w14:paraId="35C29BCD"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3036BF3" w14:textId="77777777" w:rsidR="00496CB6" w:rsidRDefault="001F2B78">
            <w:r>
              <w:rPr>
                <w:sz w:val="20"/>
                <w:szCs w:val="20"/>
              </w:rPr>
              <w:lastRenderedPageBreak/>
              <w:t>Almacenamiento</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55129F0" w14:textId="77777777" w:rsidR="00496CB6" w:rsidRDefault="001F2B78">
            <w:r>
              <w:rPr>
                <w:sz w:val="20"/>
                <w:szCs w:val="20"/>
              </w:rPr>
              <w:t>SSD 100 GB (SO + BD) + 50 GB adicionales para backups</w:t>
            </w:r>
          </w:p>
        </w:tc>
      </w:tr>
      <w:tr w:rsidR="00496CB6" w14:paraId="5A9F9AC4"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5DFE97C" w14:textId="77777777" w:rsidR="00496CB6" w:rsidRDefault="001F2B78">
            <w:r>
              <w:rPr>
                <w:sz w:val="20"/>
                <w:szCs w:val="20"/>
              </w:rPr>
              <w:t>Red</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A0CDDA2" w14:textId="77777777" w:rsidR="00496CB6" w:rsidRDefault="001F2B78">
            <w:r>
              <w:rPr>
                <w:sz w:val="20"/>
                <w:szCs w:val="20"/>
              </w:rPr>
              <w:t>Conexión de al menos 100 Mbps simétrico</w:t>
            </w:r>
          </w:p>
        </w:tc>
      </w:tr>
    </w:tbl>
    <w:p w14:paraId="3801486A" w14:textId="77777777" w:rsidR="00496CB6" w:rsidRDefault="00496CB6"/>
    <w:p w14:paraId="2443E3F9" w14:textId="77777777" w:rsidR="00496CB6" w:rsidRDefault="001F2B78">
      <w:pPr>
        <w:pStyle w:val="Ttulo2"/>
      </w:pPr>
      <w:r>
        <w:t>6.2 Requerimientos de Software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96CB6" w14:paraId="66C3A853"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B8D9CA6" w14:textId="77777777" w:rsidR="00496CB6" w:rsidRDefault="001F2B78">
            <w:r>
              <w:rPr>
                <w:b/>
                <w:bCs/>
                <w:color w:val="FFFFFF"/>
                <w:sz w:val="20"/>
                <w:szCs w:val="20"/>
              </w:rPr>
              <w:t>Componente</w:t>
            </w:r>
          </w:p>
        </w:tc>
        <w:tc>
          <w:tcPr>
            <w:tcW w:w="624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2BF7A4C" w14:textId="77777777" w:rsidR="00496CB6" w:rsidRDefault="001F2B78">
            <w:r>
              <w:rPr>
                <w:b/>
                <w:bCs/>
                <w:color w:val="FFFFFF"/>
                <w:sz w:val="20"/>
                <w:szCs w:val="20"/>
              </w:rPr>
              <w:t>Requerimiento</w:t>
            </w:r>
          </w:p>
        </w:tc>
      </w:tr>
      <w:tr w:rsidR="00496CB6" w14:paraId="06D1E43E"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B1D5582" w14:textId="77777777" w:rsidR="00496CB6" w:rsidRDefault="001F2B78">
            <w:r>
              <w:rPr>
                <w:sz w:val="20"/>
                <w:szCs w:val="20"/>
              </w:rPr>
              <w:t>Navegador</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F6668DE" w14:textId="77777777" w:rsidR="00496CB6" w:rsidRDefault="001F2B78">
            <w:r>
              <w:rPr>
                <w:sz w:val="20"/>
                <w:szCs w:val="20"/>
              </w:rPr>
              <w:t xml:space="preserve">Chrome 100+, Firefox 95+, </w:t>
            </w:r>
            <w:r>
              <w:rPr>
                <w:sz w:val="20"/>
                <w:szCs w:val="20"/>
              </w:rPr>
              <w:t>Edge 100+, Safari 15+</w:t>
            </w:r>
          </w:p>
        </w:tc>
      </w:tr>
      <w:tr w:rsidR="00496CB6" w14:paraId="666DFDF5"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D2DDEF6" w14:textId="77777777" w:rsidR="00496CB6" w:rsidRDefault="001F2B78">
            <w:r>
              <w:rPr>
                <w:sz w:val="20"/>
                <w:szCs w:val="20"/>
              </w:rPr>
              <w:t>JavaScript</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3CF654D" w14:textId="77777777" w:rsidR="00496CB6" w:rsidRDefault="001F2B78">
            <w:r>
              <w:rPr>
                <w:sz w:val="20"/>
                <w:szCs w:val="20"/>
              </w:rPr>
              <w:t>Habilitado en el navegador</w:t>
            </w:r>
          </w:p>
        </w:tc>
      </w:tr>
      <w:tr w:rsidR="00496CB6" w14:paraId="501A95D1"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4B488AE" w14:textId="77777777" w:rsidR="00496CB6" w:rsidRDefault="001F2B78">
            <w:r>
              <w:rPr>
                <w:sz w:val="20"/>
                <w:szCs w:val="20"/>
              </w:rPr>
              <w:t>Conectividad</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CEC4B89" w14:textId="77777777" w:rsidR="00496CB6" w:rsidRDefault="001F2B78">
            <w:r>
              <w:rPr>
                <w:sz w:val="20"/>
                <w:szCs w:val="20"/>
              </w:rPr>
              <w:t>Internet mínimo 5 Mbps</w:t>
            </w:r>
          </w:p>
        </w:tc>
      </w:tr>
      <w:tr w:rsidR="00496CB6" w14:paraId="09D32174"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6F264F8" w14:textId="77777777" w:rsidR="00496CB6" w:rsidRDefault="001F2B78">
            <w:r>
              <w:rPr>
                <w:sz w:val="20"/>
                <w:szCs w:val="20"/>
              </w:rPr>
              <w:t>Resolución</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C18431A" w14:textId="77777777" w:rsidR="00496CB6" w:rsidRDefault="001F2B78">
            <w:r>
              <w:rPr>
                <w:sz w:val="20"/>
                <w:szCs w:val="20"/>
              </w:rPr>
              <w:t>Mínimo 320px de ancho (responsivo)</w:t>
            </w:r>
          </w:p>
        </w:tc>
      </w:tr>
    </w:tbl>
    <w:p w14:paraId="03B70CED" w14:textId="77777777" w:rsidR="00496CB6" w:rsidRDefault="001F2B78">
      <w:r>
        <w:br w:type="page"/>
      </w:r>
    </w:p>
    <w:p w14:paraId="207792E7" w14:textId="77777777" w:rsidR="00496CB6" w:rsidRDefault="001F2B78">
      <w:pPr>
        <w:pStyle w:val="Ttulo1"/>
      </w:pPr>
      <w:r>
        <w:lastRenderedPageBreak/>
        <w:t>7. CRONOGRAMA DEL PROYECTO</w:t>
      </w:r>
    </w:p>
    <w:p w14:paraId="264B613D" w14:textId="77777777" w:rsidR="00496CB6" w:rsidRDefault="00496CB6">
      <w:pPr>
        <w:pBdr>
          <w:bottom w:val="single" w:sz="4" w:space="0" w:color="4CAF50"/>
        </w:pBdr>
        <w:spacing w:before="120" w:after="120"/>
      </w:pPr>
    </w:p>
    <w:p w14:paraId="34DE3947" w14:textId="77777777" w:rsidR="00496CB6" w:rsidRDefault="00496CB6"/>
    <w:p w14:paraId="4C4823A5" w14:textId="7AB2322C" w:rsidR="00496CB6" w:rsidRDefault="001F2B78">
      <w:pPr>
        <w:spacing w:before="60" w:after="60"/>
      </w:pPr>
      <w:r>
        <w:t xml:space="preserve">El siguiente diagrama de Gantt muestra la planificación temporal del </w:t>
      </w:r>
      <w:r>
        <w:t>proyecto</w:t>
      </w:r>
      <w:r w:rsidR="004F0C77">
        <w:t>.</w:t>
      </w:r>
    </w:p>
    <w:p w14:paraId="068C5C64" w14:textId="77777777" w:rsidR="00496CB6" w:rsidRDefault="00496CB6"/>
    <w:tbl>
      <w:tblPr>
        <w:tblW w:w="9781" w:type="dxa"/>
        <w:tblInd w:w="-143" w:type="dxa"/>
        <w:tblBorders>
          <w:top w:val="single" w:sz="1" w:space="0" w:color="A5D6A7"/>
          <w:left w:val="single" w:sz="1" w:space="0" w:color="A5D6A7"/>
          <w:bottom w:val="single" w:sz="1" w:space="0" w:color="A5D6A7"/>
          <w:right w:val="single" w:sz="1" w:space="0" w:color="A5D6A7"/>
          <w:insideH w:val="single" w:sz="1" w:space="0" w:color="A5D6A7"/>
          <w:insideV w:val="single" w:sz="1" w:space="0" w:color="A5D6A7"/>
        </w:tblBorders>
        <w:tblLayout w:type="fixed"/>
        <w:tblCellMar>
          <w:left w:w="10" w:type="dxa"/>
          <w:right w:w="10" w:type="dxa"/>
        </w:tblCellMar>
        <w:tblLook w:val="04A0" w:firstRow="1" w:lastRow="0" w:firstColumn="1" w:lastColumn="0" w:noHBand="0" w:noVBand="1"/>
      </w:tblPr>
      <w:tblGrid>
        <w:gridCol w:w="993"/>
        <w:gridCol w:w="1559"/>
        <w:gridCol w:w="2410"/>
        <w:gridCol w:w="1276"/>
        <w:gridCol w:w="1275"/>
        <w:gridCol w:w="1134"/>
        <w:gridCol w:w="1134"/>
      </w:tblGrid>
      <w:tr w:rsidR="002F74A2" w:rsidRPr="00F268A6" w14:paraId="7E4DF3FB"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AF22251" w14:textId="77777777" w:rsidR="00286633" w:rsidRPr="0073288C" w:rsidRDefault="00286633" w:rsidP="00AB2CC7">
            <w:pPr>
              <w:spacing w:before="40" w:after="40"/>
              <w:jc w:val="center"/>
              <w:rPr>
                <w:sz w:val="20"/>
                <w:szCs w:val="20"/>
              </w:rPr>
            </w:pPr>
            <w:r w:rsidRPr="0073288C">
              <w:rPr>
                <w:b/>
                <w:bCs/>
                <w:color w:val="FFFFFF"/>
                <w:sz w:val="20"/>
                <w:szCs w:val="20"/>
              </w:rPr>
              <w:t>Fase</w:t>
            </w:r>
          </w:p>
        </w:tc>
        <w:tc>
          <w:tcPr>
            <w:tcW w:w="1559"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61B88CB" w14:textId="77777777" w:rsidR="00286633" w:rsidRPr="0073288C" w:rsidRDefault="00286633" w:rsidP="00AB2CC7">
            <w:pPr>
              <w:spacing w:before="40" w:after="40"/>
              <w:rPr>
                <w:sz w:val="20"/>
                <w:szCs w:val="20"/>
              </w:rPr>
            </w:pPr>
            <w:r w:rsidRPr="0073288C">
              <w:rPr>
                <w:b/>
                <w:bCs/>
                <w:color w:val="FFFFFF"/>
                <w:sz w:val="20"/>
                <w:szCs w:val="20"/>
              </w:rPr>
              <w:t>Actividad</w:t>
            </w:r>
          </w:p>
        </w:tc>
        <w:tc>
          <w:tcPr>
            <w:tcW w:w="241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95BA7E4" w14:textId="77777777" w:rsidR="00286633" w:rsidRPr="0073288C" w:rsidRDefault="00286633" w:rsidP="00AB2CC7">
            <w:pPr>
              <w:spacing w:before="40" w:after="40"/>
              <w:rPr>
                <w:sz w:val="20"/>
                <w:szCs w:val="20"/>
              </w:rPr>
            </w:pPr>
            <w:r w:rsidRPr="0073288C">
              <w:rPr>
                <w:b/>
                <w:bCs/>
                <w:color w:val="FFFFFF"/>
                <w:sz w:val="20"/>
                <w:szCs w:val="20"/>
              </w:rPr>
              <w:t>Descripción</w:t>
            </w:r>
          </w:p>
        </w:tc>
        <w:tc>
          <w:tcPr>
            <w:tcW w:w="1276"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C44AEFF" w14:textId="77777777" w:rsidR="00286633" w:rsidRPr="0073288C" w:rsidRDefault="00286633" w:rsidP="00AB2CC7">
            <w:pPr>
              <w:spacing w:before="40" w:after="40"/>
              <w:jc w:val="center"/>
              <w:rPr>
                <w:sz w:val="20"/>
                <w:szCs w:val="20"/>
              </w:rPr>
            </w:pPr>
            <w:r w:rsidRPr="0073288C">
              <w:rPr>
                <w:b/>
                <w:bCs/>
                <w:color w:val="FFFFFF"/>
                <w:sz w:val="20"/>
                <w:szCs w:val="20"/>
              </w:rPr>
              <w:t>Inicio</w:t>
            </w:r>
          </w:p>
        </w:tc>
        <w:tc>
          <w:tcPr>
            <w:tcW w:w="1275"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1FA25F5" w14:textId="77777777" w:rsidR="00286633" w:rsidRPr="0073288C" w:rsidRDefault="00286633" w:rsidP="00AB2CC7">
            <w:pPr>
              <w:spacing w:before="40" w:after="40"/>
              <w:jc w:val="center"/>
              <w:rPr>
                <w:sz w:val="20"/>
                <w:szCs w:val="20"/>
              </w:rPr>
            </w:pPr>
            <w:r w:rsidRPr="0073288C">
              <w:rPr>
                <w:b/>
                <w:bCs/>
                <w:color w:val="FFFFFF"/>
                <w:sz w:val="20"/>
                <w:szCs w:val="20"/>
              </w:rPr>
              <w:t>Fin</w:t>
            </w:r>
          </w:p>
        </w:tc>
        <w:tc>
          <w:tcPr>
            <w:tcW w:w="1134"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48F001E" w14:textId="77777777" w:rsidR="00286633" w:rsidRPr="0073288C" w:rsidRDefault="00286633" w:rsidP="00AB2CC7">
            <w:pPr>
              <w:spacing w:before="40" w:after="40"/>
              <w:jc w:val="center"/>
              <w:rPr>
                <w:sz w:val="20"/>
                <w:szCs w:val="20"/>
              </w:rPr>
            </w:pPr>
            <w:r w:rsidRPr="0073288C">
              <w:rPr>
                <w:b/>
                <w:bCs/>
                <w:color w:val="FFFFFF"/>
                <w:sz w:val="20"/>
                <w:szCs w:val="20"/>
              </w:rPr>
              <w:t>Prioridad</w:t>
            </w:r>
          </w:p>
        </w:tc>
        <w:tc>
          <w:tcPr>
            <w:tcW w:w="1134"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D04701E" w14:textId="77777777" w:rsidR="00286633" w:rsidRPr="0073288C" w:rsidRDefault="00286633" w:rsidP="00AB2CC7">
            <w:pPr>
              <w:spacing w:before="40" w:after="40"/>
              <w:jc w:val="center"/>
              <w:rPr>
                <w:sz w:val="20"/>
                <w:szCs w:val="20"/>
              </w:rPr>
            </w:pPr>
            <w:r w:rsidRPr="0073288C">
              <w:rPr>
                <w:b/>
                <w:bCs/>
                <w:color w:val="FFFFFF"/>
                <w:sz w:val="20"/>
                <w:szCs w:val="20"/>
              </w:rPr>
              <w:t>Estado</w:t>
            </w:r>
          </w:p>
        </w:tc>
      </w:tr>
      <w:tr w:rsidR="001A02E9" w:rsidRPr="00F268A6" w14:paraId="670EA863"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B4C6E7" w:themeFill="accent1" w:themeFillTint="66"/>
            <w:tcMar>
              <w:top w:w="80" w:type="dxa"/>
              <w:left w:w="120" w:type="dxa"/>
              <w:bottom w:w="80" w:type="dxa"/>
              <w:right w:w="120" w:type="dxa"/>
            </w:tcMar>
            <w:vAlign w:val="center"/>
          </w:tcPr>
          <w:p w14:paraId="0F95D029" w14:textId="77777777" w:rsidR="00286633" w:rsidRPr="0073288C" w:rsidRDefault="00286633" w:rsidP="00AB2CC7">
            <w:pPr>
              <w:spacing w:before="40" w:after="40"/>
              <w:jc w:val="center"/>
              <w:rPr>
                <w:sz w:val="20"/>
                <w:szCs w:val="20"/>
              </w:rPr>
            </w:pPr>
            <w:r w:rsidRPr="0073288C">
              <w:rPr>
                <w:b/>
                <w:bCs/>
                <w:sz w:val="20"/>
                <w:szCs w:val="20"/>
              </w:rPr>
              <w:t>F1</w:t>
            </w:r>
          </w:p>
        </w:tc>
        <w:tc>
          <w:tcPr>
            <w:tcW w:w="3969" w:type="dxa"/>
            <w:gridSpan w:val="2"/>
            <w:tcBorders>
              <w:top w:val="single" w:sz="1" w:space="0" w:color="A5D6A7"/>
              <w:left w:val="single" w:sz="1" w:space="0" w:color="A5D6A7"/>
              <w:bottom w:val="single" w:sz="1" w:space="0" w:color="A5D6A7"/>
              <w:right w:val="single" w:sz="1" w:space="0" w:color="A5D6A7"/>
            </w:tcBorders>
            <w:shd w:val="clear" w:color="auto" w:fill="B4C6E7" w:themeFill="accent1" w:themeFillTint="66"/>
            <w:tcMar>
              <w:top w:w="80" w:type="dxa"/>
              <w:left w:w="120" w:type="dxa"/>
              <w:bottom w:w="80" w:type="dxa"/>
              <w:right w:w="120" w:type="dxa"/>
            </w:tcMar>
            <w:vAlign w:val="center"/>
          </w:tcPr>
          <w:p w14:paraId="015F5EA2" w14:textId="77777777" w:rsidR="00286633" w:rsidRPr="0073288C" w:rsidRDefault="00286633" w:rsidP="00AB2CC7">
            <w:pPr>
              <w:spacing w:before="40" w:after="40"/>
              <w:rPr>
                <w:sz w:val="20"/>
                <w:szCs w:val="20"/>
              </w:rPr>
            </w:pPr>
            <w:r w:rsidRPr="0073288C">
              <w:rPr>
                <w:b/>
                <w:bCs/>
                <w:sz w:val="20"/>
                <w:szCs w:val="20"/>
              </w:rPr>
              <w:t>Recolección y Análisis de Requisitos</w:t>
            </w:r>
          </w:p>
        </w:tc>
        <w:tc>
          <w:tcPr>
            <w:tcW w:w="1276" w:type="dxa"/>
            <w:tcBorders>
              <w:top w:val="single" w:sz="1" w:space="0" w:color="A5D6A7"/>
              <w:left w:val="single" w:sz="1" w:space="0" w:color="A5D6A7"/>
              <w:bottom w:val="single" w:sz="1" w:space="0" w:color="A5D6A7"/>
              <w:right w:val="single" w:sz="1" w:space="0" w:color="A5D6A7"/>
            </w:tcBorders>
            <w:shd w:val="clear" w:color="auto" w:fill="B4C6E7" w:themeFill="accent1" w:themeFillTint="66"/>
            <w:tcMar>
              <w:top w:w="80" w:type="dxa"/>
              <w:left w:w="120" w:type="dxa"/>
              <w:bottom w:w="80" w:type="dxa"/>
              <w:right w:w="120" w:type="dxa"/>
            </w:tcMar>
            <w:vAlign w:val="center"/>
          </w:tcPr>
          <w:p w14:paraId="42BE26FF" w14:textId="77777777" w:rsidR="00286633" w:rsidRPr="0073288C" w:rsidRDefault="00286633" w:rsidP="00AB2CC7">
            <w:pPr>
              <w:spacing w:before="40" w:after="40"/>
              <w:jc w:val="center"/>
              <w:rPr>
                <w:sz w:val="20"/>
                <w:szCs w:val="20"/>
              </w:rPr>
            </w:pPr>
            <w:r w:rsidRPr="0073288C">
              <w:rPr>
                <w:sz w:val="20"/>
                <w:szCs w:val="20"/>
              </w:rPr>
              <w:t>02/02/2026</w:t>
            </w:r>
          </w:p>
        </w:tc>
        <w:tc>
          <w:tcPr>
            <w:tcW w:w="1275" w:type="dxa"/>
            <w:tcBorders>
              <w:top w:val="single" w:sz="1" w:space="0" w:color="A5D6A7"/>
              <w:left w:val="single" w:sz="1" w:space="0" w:color="A5D6A7"/>
              <w:bottom w:val="single" w:sz="1" w:space="0" w:color="A5D6A7"/>
              <w:right w:val="single" w:sz="1" w:space="0" w:color="A5D6A7"/>
            </w:tcBorders>
            <w:shd w:val="clear" w:color="auto" w:fill="B4C6E7" w:themeFill="accent1" w:themeFillTint="66"/>
            <w:tcMar>
              <w:top w:w="80" w:type="dxa"/>
              <w:left w:w="120" w:type="dxa"/>
              <w:bottom w:w="80" w:type="dxa"/>
              <w:right w:w="120" w:type="dxa"/>
            </w:tcMar>
            <w:vAlign w:val="center"/>
          </w:tcPr>
          <w:p w14:paraId="13EADCAF" w14:textId="77777777" w:rsidR="00286633" w:rsidRPr="0073288C" w:rsidRDefault="00286633" w:rsidP="00AB2CC7">
            <w:pPr>
              <w:spacing w:before="40" w:after="40"/>
              <w:jc w:val="center"/>
              <w:rPr>
                <w:sz w:val="20"/>
                <w:szCs w:val="20"/>
              </w:rPr>
            </w:pPr>
            <w:r w:rsidRPr="0073288C">
              <w:rPr>
                <w:sz w:val="20"/>
                <w:szCs w:val="20"/>
              </w:rPr>
              <w:t>27/02/2026</w:t>
            </w:r>
          </w:p>
        </w:tc>
        <w:tc>
          <w:tcPr>
            <w:tcW w:w="1134" w:type="dxa"/>
            <w:tcBorders>
              <w:top w:val="single" w:sz="1" w:space="0" w:color="A5D6A7"/>
              <w:left w:val="single" w:sz="1" w:space="0" w:color="A5D6A7"/>
              <w:bottom w:val="single" w:sz="1" w:space="0" w:color="A5D6A7"/>
              <w:right w:val="single" w:sz="1" w:space="0" w:color="A5D6A7"/>
            </w:tcBorders>
            <w:shd w:val="clear" w:color="auto" w:fill="B4C6E7" w:themeFill="accent1" w:themeFillTint="66"/>
            <w:tcMar>
              <w:top w:w="80" w:type="dxa"/>
              <w:left w:w="120" w:type="dxa"/>
              <w:bottom w:w="80" w:type="dxa"/>
              <w:right w:w="120" w:type="dxa"/>
            </w:tcMar>
            <w:vAlign w:val="center"/>
          </w:tcPr>
          <w:p w14:paraId="3420CE90" w14:textId="77777777" w:rsidR="00286633" w:rsidRPr="00F268A6" w:rsidRDefault="00286633" w:rsidP="00AB2CC7">
            <w:pPr>
              <w:spacing w:before="40" w:after="40"/>
              <w:rPr>
                <w:sz w:val="18"/>
                <w:szCs w:val="18"/>
              </w:rPr>
            </w:pPr>
          </w:p>
        </w:tc>
        <w:tc>
          <w:tcPr>
            <w:tcW w:w="1134" w:type="dxa"/>
            <w:tcBorders>
              <w:top w:val="single" w:sz="1" w:space="0" w:color="A5D6A7"/>
              <w:left w:val="single" w:sz="1" w:space="0" w:color="A5D6A7"/>
              <w:bottom w:val="single" w:sz="1" w:space="0" w:color="A5D6A7"/>
              <w:right w:val="single" w:sz="1" w:space="0" w:color="A5D6A7"/>
            </w:tcBorders>
            <w:shd w:val="clear" w:color="auto" w:fill="B4C6E7" w:themeFill="accent1" w:themeFillTint="66"/>
            <w:tcMar>
              <w:top w:w="80" w:type="dxa"/>
              <w:left w:w="120" w:type="dxa"/>
              <w:bottom w:w="80" w:type="dxa"/>
              <w:right w:w="120" w:type="dxa"/>
            </w:tcMar>
            <w:vAlign w:val="center"/>
          </w:tcPr>
          <w:p w14:paraId="69A12B7F" w14:textId="77777777" w:rsidR="00286633" w:rsidRPr="00F268A6" w:rsidRDefault="00286633" w:rsidP="00AB2CC7">
            <w:pPr>
              <w:spacing w:before="40" w:after="40"/>
              <w:rPr>
                <w:sz w:val="18"/>
                <w:szCs w:val="18"/>
              </w:rPr>
            </w:pPr>
          </w:p>
        </w:tc>
      </w:tr>
      <w:tr w:rsidR="002F74A2" w:rsidRPr="00F268A6" w14:paraId="2A134B83" w14:textId="77777777" w:rsidTr="0073288C">
        <w:trPr>
          <w:trHeight w:val="1417"/>
        </w:trPr>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85EC478" w14:textId="77777777" w:rsidR="00286633" w:rsidRPr="0073288C" w:rsidRDefault="00286633" w:rsidP="00AB2CC7">
            <w:pPr>
              <w:spacing w:before="40" w:after="40"/>
              <w:jc w:val="center"/>
              <w:rPr>
                <w:sz w:val="20"/>
                <w:szCs w:val="20"/>
              </w:rPr>
            </w:pPr>
            <w:r w:rsidRPr="0073288C">
              <w:rPr>
                <w:sz w:val="20"/>
                <w:szCs w:val="20"/>
              </w:rPr>
              <w:t>1.1</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6A3F5A7" w14:textId="77777777" w:rsidR="00286633" w:rsidRPr="00F268A6" w:rsidRDefault="00286633" w:rsidP="00AB2CC7">
            <w:pPr>
              <w:spacing w:before="40" w:after="40"/>
              <w:rPr>
                <w:sz w:val="18"/>
                <w:szCs w:val="18"/>
              </w:rPr>
            </w:pPr>
            <w:r w:rsidRPr="00F268A6">
              <w:rPr>
                <w:sz w:val="18"/>
                <w:szCs w:val="18"/>
              </w:rPr>
              <w:t>Identificación del problema</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B13DB23" w14:textId="77777777" w:rsidR="00286633" w:rsidRPr="00F268A6" w:rsidRDefault="00286633" w:rsidP="00AB2CC7">
            <w:pPr>
              <w:spacing w:before="40" w:after="40"/>
              <w:rPr>
                <w:iCs/>
                <w:sz w:val="18"/>
                <w:szCs w:val="18"/>
              </w:rPr>
            </w:pPr>
            <w:r w:rsidRPr="00F268A6">
              <w:rPr>
                <w:iCs/>
                <w:color w:val="auto"/>
                <w:sz w:val="18"/>
                <w:szCs w:val="18"/>
              </w:rPr>
              <w:t>Se analiza la necesidad de desarrollar un sistema que brinde apoyo académico a los estudiantes, definiendo el objetivo general y los alcances del proyecto.</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3CAB4E4" w14:textId="77777777" w:rsidR="00286633" w:rsidRPr="00F268A6" w:rsidRDefault="00286633" w:rsidP="00AB2CC7">
            <w:pPr>
              <w:spacing w:before="40" w:after="40"/>
              <w:jc w:val="center"/>
              <w:rPr>
                <w:sz w:val="18"/>
                <w:szCs w:val="18"/>
              </w:rPr>
            </w:pPr>
            <w:r w:rsidRPr="00F268A6">
              <w:rPr>
                <w:sz w:val="18"/>
                <w:szCs w:val="18"/>
              </w:rPr>
              <w:t>02/02</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28A6D50" w14:textId="77777777" w:rsidR="00286633" w:rsidRPr="00F268A6" w:rsidRDefault="00286633" w:rsidP="00AB2CC7">
            <w:pPr>
              <w:spacing w:before="40" w:after="40"/>
              <w:jc w:val="center"/>
              <w:rPr>
                <w:sz w:val="18"/>
                <w:szCs w:val="18"/>
              </w:rPr>
            </w:pPr>
            <w:r w:rsidRPr="00F268A6">
              <w:rPr>
                <w:sz w:val="18"/>
                <w:szCs w:val="18"/>
              </w:rPr>
              <w:t>06/02</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39071C7"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7699F5B" w14:textId="77777777" w:rsidR="00286633" w:rsidRPr="00F268A6" w:rsidRDefault="00286633" w:rsidP="00AB2CC7">
            <w:pPr>
              <w:spacing w:before="40" w:after="40"/>
              <w:jc w:val="center"/>
              <w:rPr>
                <w:sz w:val="18"/>
                <w:szCs w:val="18"/>
              </w:rPr>
            </w:pPr>
            <w:r w:rsidRPr="00F268A6">
              <w:rPr>
                <w:sz w:val="18"/>
                <w:szCs w:val="18"/>
              </w:rPr>
              <w:t>Terminado</w:t>
            </w:r>
          </w:p>
        </w:tc>
      </w:tr>
      <w:tr w:rsidR="002F74A2" w:rsidRPr="00F268A6" w14:paraId="7179CA00" w14:textId="77777777" w:rsidTr="0073288C">
        <w:trPr>
          <w:trHeight w:val="2249"/>
        </w:trPr>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144B855" w14:textId="77777777" w:rsidR="00286633" w:rsidRPr="0073288C" w:rsidRDefault="00286633" w:rsidP="00AB2CC7">
            <w:pPr>
              <w:spacing w:before="40" w:after="40"/>
              <w:jc w:val="center"/>
              <w:rPr>
                <w:sz w:val="20"/>
                <w:szCs w:val="20"/>
              </w:rPr>
            </w:pPr>
            <w:r w:rsidRPr="0073288C">
              <w:rPr>
                <w:sz w:val="20"/>
                <w:szCs w:val="20"/>
              </w:rPr>
              <w:t>1.2</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4606342" w14:textId="77777777" w:rsidR="00286633" w:rsidRPr="00F268A6" w:rsidRDefault="00286633" w:rsidP="00AB2CC7">
            <w:pPr>
              <w:spacing w:before="40" w:after="40"/>
              <w:rPr>
                <w:sz w:val="18"/>
                <w:szCs w:val="18"/>
              </w:rPr>
            </w:pPr>
            <w:r w:rsidRPr="00F268A6">
              <w:rPr>
                <w:sz w:val="18"/>
                <w:szCs w:val="18"/>
              </w:rPr>
              <w:t>Definición de requisitos funcionales</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0CC8E4E" w14:textId="77777777" w:rsidR="00286633" w:rsidRPr="00F268A6" w:rsidRDefault="00286633" w:rsidP="00AB2CC7">
            <w:pPr>
              <w:spacing w:before="40" w:after="40"/>
              <w:rPr>
                <w:iCs/>
                <w:color w:val="auto"/>
                <w:sz w:val="18"/>
                <w:szCs w:val="18"/>
              </w:rPr>
            </w:pPr>
            <w:r w:rsidRPr="00F268A6">
              <w:rPr>
                <w:iCs/>
                <w:color w:val="auto"/>
                <w:sz w:val="18"/>
                <w:szCs w:val="18"/>
              </w:rPr>
              <w:t>Se establecen las principales funcionalidades del sistema: registro e inicio de sesión, generación de recomendaciones académicas, visualización del progreso y administración de usuarios.</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27C0A12" w14:textId="77777777" w:rsidR="00286633" w:rsidRPr="00F268A6" w:rsidRDefault="00286633" w:rsidP="00AB2CC7">
            <w:pPr>
              <w:spacing w:before="40" w:after="40"/>
              <w:jc w:val="center"/>
              <w:rPr>
                <w:sz w:val="18"/>
                <w:szCs w:val="18"/>
              </w:rPr>
            </w:pPr>
            <w:r w:rsidRPr="00F268A6">
              <w:rPr>
                <w:sz w:val="18"/>
                <w:szCs w:val="18"/>
              </w:rPr>
              <w:t>09/02</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B9B362C" w14:textId="77777777" w:rsidR="00286633" w:rsidRPr="00F268A6" w:rsidRDefault="00286633" w:rsidP="00AB2CC7">
            <w:pPr>
              <w:spacing w:before="40" w:after="40"/>
              <w:jc w:val="center"/>
              <w:rPr>
                <w:sz w:val="18"/>
                <w:szCs w:val="18"/>
              </w:rPr>
            </w:pPr>
            <w:r w:rsidRPr="00F268A6">
              <w:rPr>
                <w:sz w:val="18"/>
                <w:szCs w:val="18"/>
              </w:rPr>
              <w:t>17/02</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C7A0EEC"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19B64E0" w14:textId="77777777" w:rsidR="00286633" w:rsidRPr="00F268A6" w:rsidRDefault="00286633" w:rsidP="00AB2CC7">
            <w:pPr>
              <w:spacing w:before="40" w:after="40"/>
              <w:jc w:val="center"/>
              <w:rPr>
                <w:sz w:val="18"/>
                <w:szCs w:val="18"/>
              </w:rPr>
            </w:pPr>
            <w:r w:rsidRPr="00F268A6">
              <w:rPr>
                <w:sz w:val="18"/>
                <w:szCs w:val="18"/>
              </w:rPr>
              <w:t>En progreso</w:t>
            </w:r>
          </w:p>
        </w:tc>
      </w:tr>
      <w:tr w:rsidR="002F74A2" w:rsidRPr="00F268A6" w14:paraId="22771DFB" w14:textId="77777777" w:rsidTr="0073288C">
        <w:trPr>
          <w:trHeight w:val="1251"/>
        </w:trPr>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847601A" w14:textId="77777777" w:rsidR="00286633" w:rsidRPr="0073288C" w:rsidRDefault="00286633" w:rsidP="00AB2CC7">
            <w:pPr>
              <w:spacing w:before="40" w:after="40"/>
              <w:jc w:val="center"/>
              <w:rPr>
                <w:sz w:val="20"/>
                <w:szCs w:val="20"/>
              </w:rPr>
            </w:pPr>
            <w:r w:rsidRPr="0073288C">
              <w:rPr>
                <w:sz w:val="20"/>
                <w:szCs w:val="20"/>
              </w:rPr>
              <w:t>1.3</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53EBA43" w14:textId="77777777" w:rsidR="00286633" w:rsidRPr="00F268A6" w:rsidRDefault="00286633" w:rsidP="00AB2CC7">
            <w:pPr>
              <w:spacing w:before="40" w:after="40"/>
              <w:rPr>
                <w:sz w:val="18"/>
                <w:szCs w:val="18"/>
              </w:rPr>
            </w:pPr>
            <w:r w:rsidRPr="00F268A6">
              <w:rPr>
                <w:sz w:val="18"/>
                <w:szCs w:val="18"/>
              </w:rPr>
              <w:t>Definición de requisitos no funcionales</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27C56A3" w14:textId="77777777" w:rsidR="00286633" w:rsidRPr="00F268A6" w:rsidRDefault="00286633" w:rsidP="00AB2CC7">
            <w:pPr>
              <w:spacing w:before="40" w:after="40"/>
              <w:rPr>
                <w:iCs/>
                <w:color w:val="auto"/>
                <w:sz w:val="18"/>
                <w:szCs w:val="18"/>
              </w:rPr>
            </w:pPr>
            <w:r w:rsidRPr="00F268A6">
              <w:rPr>
                <w:iCs/>
                <w:color w:val="auto"/>
                <w:sz w:val="18"/>
                <w:szCs w:val="18"/>
              </w:rPr>
              <w:t>Se definen aspectos relacionados con la seguridad, rendimiento, disponibilidad y facilidad de uso del sistema.</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7146AD5" w14:textId="77777777" w:rsidR="00286633" w:rsidRPr="00F268A6" w:rsidRDefault="00286633" w:rsidP="00AB2CC7">
            <w:pPr>
              <w:spacing w:before="40" w:after="40"/>
              <w:jc w:val="center"/>
              <w:rPr>
                <w:sz w:val="18"/>
                <w:szCs w:val="18"/>
              </w:rPr>
            </w:pPr>
            <w:r w:rsidRPr="00F268A6">
              <w:rPr>
                <w:sz w:val="18"/>
                <w:szCs w:val="18"/>
              </w:rPr>
              <w:t>18/02</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5532907" w14:textId="77777777" w:rsidR="00286633" w:rsidRPr="00F268A6" w:rsidRDefault="00286633" w:rsidP="00AB2CC7">
            <w:pPr>
              <w:spacing w:before="40" w:after="40"/>
              <w:jc w:val="center"/>
              <w:rPr>
                <w:sz w:val="18"/>
                <w:szCs w:val="18"/>
              </w:rPr>
            </w:pPr>
            <w:r w:rsidRPr="00F268A6">
              <w:rPr>
                <w:sz w:val="18"/>
                <w:szCs w:val="18"/>
              </w:rPr>
              <w:t>23/02</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2599522" w14:textId="77777777" w:rsidR="00286633" w:rsidRPr="00F268A6" w:rsidRDefault="00286633" w:rsidP="00AB2CC7">
            <w:pPr>
              <w:spacing w:before="40" w:after="40"/>
              <w:jc w:val="center"/>
              <w:rPr>
                <w:sz w:val="18"/>
                <w:szCs w:val="18"/>
              </w:rPr>
            </w:pPr>
            <w:r w:rsidRPr="00F268A6">
              <w:rPr>
                <w:sz w:val="18"/>
                <w:szCs w:val="18"/>
              </w:rPr>
              <w:t>Media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1BB1DE8" w14:textId="77777777" w:rsidR="00286633" w:rsidRPr="00F268A6" w:rsidRDefault="00286633" w:rsidP="00AB2CC7">
            <w:pPr>
              <w:spacing w:before="40" w:after="40"/>
              <w:jc w:val="center"/>
              <w:rPr>
                <w:sz w:val="18"/>
                <w:szCs w:val="18"/>
              </w:rPr>
            </w:pPr>
            <w:r w:rsidRPr="00F268A6">
              <w:rPr>
                <w:sz w:val="18"/>
                <w:szCs w:val="18"/>
              </w:rPr>
              <w:t>En progreso</w:t>
            </w:r>
          </w:p>
        </w:tc>
      </w:tr>
      <w:tr w:rsidR="002F74A2" w:rsidRPr="00F268A6" w14:paraId="627E0395" w14:textId="77777777" w:rsidTr="0073288C">
        <w:trPr>
          <w:trHeight w:val="1541"/>
        </w:trPr>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EC5F1B6" w14:textId="77777777" w:rsidR="00286633" w:rsidRPr="0073288C" w:rsidRDefault="00286633" w:rsidP="00AB2CC7">
            <w:pPr>
              <w:spacing w:before="40" w:after="40"/>
              <w:jc w:val="center"/>
              <w:rPr>
                <w:sz w:val="20"/>
                <w:szCs w:val="20"/>
              </w:rPr>
            </w:pPr>
            <w:r w:rsidRPr="0073288C">
              <w:rPr>
                <w:sz w:val="20"/>
                <w:szCs w:val="20"/>
              </w:rPr>
              <w:t>1.4</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AD6B08E" w14:textId="77777777" w:rsidR="00286633" w:rsidRPr="00F268A6" w:rsidRDefault="00286633" w:rsidP="00AB2CC7">
            <w:pPr>
              <w:spacing w:before="40" w:after="40"/>
              <w:rPr>
                <w:sz w:val="18"/>
                <w:szCs w:val="18"/>
              </w:rPr>
            </w:pPr>
            <w:r w:rsidRPr="00F268A6">
              <w:rPr>
                <w:sz w:val="18"/>
                <w:szCs w:val="18"/>
              </w:rPr>
              <w:t>Elaboración del documento SRS</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93FFE78" w14:textId="77777777" w:rsidR="00286633" w:rsidRPr="00F268A6" w:rsidRDefault="00286633" w:rsidP="00AB2CC7">
            <w:pPr>
              <w:spacing w:before="40" w:after="40"/>
              <w:rPr>
                <w:iCs/>
                <w:color w:val="auto"/>
                <w:sz w:val="18"/>
                <w:szCs w:val="18"/>
              </w:rPr>
            </w:pPr>
            <w:r w:rsidRPr="00F268A6">
              <w:rPr>
                <w:iCs/>
                <w:color w:val="auto"/>
                <w:sz w:val="18"/>
                <w:szCs w:val="18"/>
              </w:rPr>
              <w:t>Se consolidan todos los requisitos en un documento formal que servirá como guía para las siguientes fases del proyecto.</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71214FD" w14:textId="77777777" w:rsidR="00286633" w:rsidRPr="00F268A6" w:rsidRDefault="00286633" w:rsidP="00AB2CC7">
            <w:pPr>
              <w:spacing w:before="40" w:after="40"/>
              <w:jc w:val="center"/>
              <w:rPr>
                <w:sz w:val="18"/>
                <w:szCs w:val="18"/>
              </w:rPr>
            </w:pPr>
            <w:r w:rsidRPr="00F268A6">
              <w:rPr>
                <w:sz w:val="18"/>
                <w:szCs w:val="18"/>
              </w:rPr>
              <w:t>23/02</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BBC0E1E" w14:textId="77777777" w:rsidR="00286633" w:rsidRPr="00F268A6" w:rsidRDefault="00286633" w:rsidP="00AB2CC7">
            <w:pPr>
              <w:spacing w:before="40" w:after="40"/>
              <w:jc w:val="center"/>
              <w:rPr>
                <w:sz w:val="18"/>
                <w:szCs w:val="18"/>
              </w:rPr>
            </w:pPr>
            <w:r w:rsidRPr="00F268A6">
              <w:rPr>
                <w:sz w:val="18"/>
                <w:szCs w:val="18"/>
              </w:rPr>
              <w:t>27/02</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876776E"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3D08B55" w14:textId="77777777" w:rsidR="00286633" w:rsidRPr="00F268A6" w:rsidRDefault="00286633" w:rsidP="00AB2CC7">
            <w:pPr>
              <w:spacing w:before="40" w:after="40"/>
              <w:jc w:val="center"/>
              <w:rPr>
                <w:sz w:val="18"/>
                <w:szCs w:val="18"/>
              </w:rPr>
            </w:pPr>
            <w:r w:rsidRPr="00F268A6">
              <w:rPr>
                <w:sz w:val="18"/>
                <w:szCs w:val="18"/>
              </w:rPr>
              <w:t>En progreso</w:t>
            </w:r>
          </w:p>
        </w:tc>
      </w:tr>
      <w:tr w:rsidR="001A02E9" w:rsidRPr="00F268A6" w14:paraId="362A461C"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D1C4E9"/>
            <w:tcMar>
              <w:top w:w="80" w:type="dxa"/>
              <w:left w:w="120" w:type="dxa"/>
              <w:bottom w:w="80" w:type="dxa"/>
              <w:right w:w="120" w:type="dxa"/>
            </w:tcMar>
            <w:vAlign w:val="center"/>
          </w:tcPr>
          <w:p w14:paraId="175C64D1" w14:textId="77777777" w:rsidR="00286633" w:rsidRPr="0073288C" w:rsidRDefault="00286633" w:rsidP="00AB2CC7">
            <w:pPr>
              <w:spacing w:before="40" w:after="40"/>
              <w:jc w:val="center"/>
              <w:rPr>
                <w:sz w:val="20"/>
                <w:szCs w:val="20"/>
              </w:rPr>
            </w:pPr>
            <w:r w:rsidRPr="0073288C">
              <w:rPr>
                <w:b/>
                <w:bCs/>
                <w:sz w:val="20"/>
                <w:szCs w:val="20"/>
              </w:rPr>
              <w:t>F2</w:t>
            </w:r>
          </w:p>
        </w:tc>
        <w:tc>
          <w:tcPr>
            <w:tcW w:w="3969" w:type="dxa"/>
            <w:gridSpan w:val="2"/>
            <w:tcBorders>
              <w:top w:val="single" w:sz="1" w:space="0" w:color="A5D6A7"/>
              <w:left w:val="single" w:sz="1" w:space="0" w:color="A5D6A7"/>
              <w:bottom w:val="single" w:sz="1" w:space="0" w:color="A5D6A7"/>
              <w:right w:val="single" w:sz="1" w:space="0" w:color="A5D6A7"/>
            </w:tcBorders>
            <w:shd w:val="clear" w:color="auto" w:fill="D1C4E9"/>
            <w:tcMar>
              <w:top w:w="80" w:type="dxa"/>
              <w:left w:w="120" w:type="dxa"/>
              <w:bottom w:w="80" w:type="dxa"/>
              <w:right w:w="120" w:type="dxa"/>
            </w:tcMar>
            <w:vAlign w:val="center"/>
          </w:tcPr>
          <w:p w14:paraId="4E9458CD" w14:textId="77777777" w:rsidR="00286633" w:rsidRPr="0073288C" w:rsidRDefault="00286633" w:rsidP="00AB2CC7">
            <w:pPr>
              <w:spacing w:before="40" w:after="40"/>
              <w:rPr>
                <w:sz w:val="20"/>
                <w:szCs w:val="20"/>
              </w:rPr>
            </w:pPr>
            <w:r w:rsidRPr="0073288C">
              <w:rPr>
                <w:b/>
                <w:bCs/>
                <w:sz w:val="20"/>
                <w:szCs w:val="20"/>
              </w:rPr>
              <w:t>Diseño del Sistema</w:t>
            </w:r>
          </w:p>
        </w:tc>
        <w:tc>
          <w:tcPr>
            <w:tcW w:w="1276" w:type="dxa"/>
            <w:tcBorders>
              <w:top w:val="single" w:sz="1" w:space="0" w:color="A5D6A7"/>
              <w:left w:val="single" w:sz="1" w:space="0" w:color="A5D6A7"/>
              <w:bottom w:val="single" w:sz="1" w:space="0" w:color="A5D6A7"/>
              <w:right w:val="single" w:sz="1" w:space="0" w:color="A5D6A7"/>
            </w:tcBorders>
            <w:shd w:val="clear" w:color="auto" w:fill="D1C4E9"/>
            <w:tcMar>
              <w:top w:w="80" w:type="dxa"/>
              <w:left w:w="120" w:type="dxa"/>
              <w:bottom w:w="80" w:type="dxa"/>
              <w:right w:w="120" w:type="dxa"/>
            </w:tcMar>
            <w:vAlign w:val="center"/>
          </w:tcPr>
          <w:p w14:paraId="2C1F9720" w14:textId="77777777" w:rsidR="00286633" w:rsidRPr="0073288C" w:rsidRDefault="00286633" w:rsidP="00AB2CC7">
            <w:pPr>
              <w:spacing w:before="40" w:after="40"/>
              <w:jc w:val="center"/>
              <w:rPr>
                <w:sz w:val="20"/>
                <w:szCs w:val="20"/>
              </w:rPr>
            </w:pPr>
            <w:r w:rsidRPr="0073288C">
              <w:rPr>
                <w:sz w:val="20"/>
                <w:szCs w:val="20"/>
              </w:rPr>
              <w:t>02/03/2026</w:t>
            </w:r>
          </w:p>
        </w:tc>
        <w:tc>
          <w:tcPr>
            <w:tcW w:w="1275" w:type="dxa"/>
            <w:tcBorders>
              <w:top w:val="single" w:sz="1" w:space="0" w:color="A5D6A7"/>
              <w:left w:val="single" w:sz="1" w:space="0" w:color="A5D6A7"/>
              <w:bottom w:val="single" w:sz="1" w:space="0" w:color="A5D6A7"/>
              <w:right w:val="single" w:sz="1" w:space="0" w:color="A5D6A7"/>
            </w:tcBorders>
            <w:shd w:val="clear" w:color="auto" w:fill="D1C4E9"/>
            <w:tcMar>
              <w:top w:w="80" w:type="dxa"/>
              <w:left w:w="120" w:type="dxa"/>
              <w:bottom w:w="80" w:type="dxa"/>
              <w:right w:w="120" w:type="dxa"/>
            </w:tcMar>
            <w:vAlign w:val="center"/>
          </w:tcPr>
          <w:p w14:paraId="52F57A9E" w14:textId="77777777" w:rsidR="00286633" w:rsidRPr="0073288C" w:rsidRDefault="00286633" w:rsidP="00AB2CC7">
            <w:pPr>
              <w:spacing w:before="40" w:after="40"/>
              <w:jc w:val="center"/>
              <w:rPr>
                <w:sz w:val="20"/>
                <w:szCs w:val="20"/>
              </w:rPr>
            </w:pPr>
            <w:r w:rsidRPr="0073288C">
              <w:rPr>
                <w:sz w:val="20"/>
                <w:szCs w:val="20"/>
              </w:rPr>
              <w:t>20/03/2026</w:t>
            </w:r>
          </w:p>
        </w:tc>
        <w:tc>
          <w:tcPr>
            <w:tcW w:w="1134" w:type="dxa"/>
            <w:tcBorders>
              <w:top w:val="single" w:sz="1" w:space="0" w:color="A5D6A7"/>
              <w:left w:val="single" w:sz="1" w:space="0" w:color="A5D6A7"/>
              <w:bottom w:val="single" w:sz="1" w:space="0" w:color="A5D6A7"/>
              <w:right w:val="single" w:sz="1" w:space="0" w:color="A5D6A7"/>
            </w:tcBorders>
            <w:shd w:val="clear" w:color="auto" w:fill="D1C4E9"/>
            <w:tcMar>
              <w:top w:w="80" w:type="dxa"/>
              <w:left w:w="120" w:type="dxa"/>
              <w:bottom w:w="80" w:type="dxa"/>
              <w:right w:w="120" w:type="dxa"/>
            </w:tcMar>
            <w:vAlign w:val="center"/>
          </w:tcPr>
          <w:p w14:paraId="2E6DF0FE" w14:textId="77777777" w:rsidR="00286633" w:rsidRPr="00F268A6" w:rsidRDefault="00286633" w:rsidP="00AB2CC7">
            <w:pPr>
              <w:spacing w:before="40" w:after="40"/>
              <w:rPr>
                <w:sz w:val="18"/>
                <w:szCs w:val="18"/>
              </w:rPr>
            </w:pPr>
          </w:p>
        </w:tc>
        <w:tc>
          <w:tcPr>
            <w:tcW w:w="1134" w:type="dxa"/>
            <w:tcBorders>
              <w:top w:val="single" w:sz="1" w:space="0" w:color="A5D6A7"/>
              <w:left w:val="single" w:sz="1" w:space="0" w:color="A5D6A7"/>
              <w:bottom w:val="single" w:sz="1" w:space="0" w:color="A5D6A7"/>
              <w:right w:val="single" w:sz="1" w:space="0" w:color="A5D6A7"/>
            </w:tcBorders>
            <w:shd w:val="clear" w:color="auto" w:fill="D1C4E9"/>
            <w:tcMar>
              <w:top w:w="80" w:type="dxa"/>
              <w:left w:w="120" w:type="dxa"/>
              <w:bottom w:w="80" w:type="dxa"/>
              <w:right w:w="120" w:type="dxa"/>
            </w:tcMar>
            <w:vAlign w:val="center"/>
          </w:tcPr>
          <w:p w14:paraId="4AC301D6" w14:textId="77777777" w:rsidR="00286633" w:rsidRPr="00F268A6" w:rsidRDefault="00286633" w:rsidP="00AB2CC7">
            <w:pPr>
              <w:spacing w:before="40" w:after="40"/>
              <w:rPr>
                <w:sz w:val="18"/>
                <w:szCs w:val="18"/>
              </w:rPr>
            </w:pPr>
          </w:p>
        </w:tc>
      </w:tr>
      <w:tr w:rsidR="002F74A2" w:rsidRPr="00F268A6" w14:paraId="55545A2C" w14:textId="77777777" w:rsidTr="0073288C">
        <w:trPr>
          <w:trHeight w:val="1799"/>
        </w:trPr>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ED07212" w14:textId="77777777" w:rsidR="00286633" w:rsidRPr="0073288C" w:rsidRDefault="00286633" w:rsidP="00AB2CC7">
            <w:pPr>
              <w:spacing w:before="40" w:after="40"/>
              <w:jc w:val="center"/>
              <w:rPr>
                <w:sz w:val="20"/>
                <w:szCs w:val="20"/>
              </w:rPr>
            </w:pPr>
            <w:r w:rsidRPr="0073288C">
              <w:rPr>
                <w:sz w:val="20"/>
                <w:szCs w:val="20"/>
              </w:rPr>
              <w:t>2.1</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DB4E478" w14:textId="77777777" w:rsidR="00286633" w:rsidRPr="00F268A6" w:rsidRDefault="00286633" w:rsidP="00AB2CC7">
            <w:pPr>
              <w:spacing w:before="40" w:after="40"/>
              <w:rPr>
                <w:sz w:val="18"/>
                <w:szCs w:val="18"/>
              </w:rPr>
            </w:pPr>
            <w:r w:rsidRPr="00F268A6">
              <w:rPr>
                <w:sz w:val="18"/>
                <w:szCs w:val="18"/>
              </w:rPr>
              <w:t>Diseño de la arquitectura del sistema</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FADB7D2" w14:textId="77777777" w:rsidR="00286633" w:rsidRPr="00F268A6" w:rsidRDefault="00286633" w:rsidP="00AB2CC7">
            <w:pPr>
              <w:spacing w:before="40" w:after="40"/>
              <w:rPr>
                <w:iCs/>
                <w:color w:val="auto"/>
                <w:sz w:val="18"/>
                <w:szCs w:val="18"/>
              </w:rPr>
            </w:pPr>
            <w:r w:rsidRPr="00F268A6">
              <w:rPr>
                <w:iCs/>
                <w:color w:val="auto"/>
                <w:sz w:val="18"/>
                <w:szCs w:val="18"/>
              </w:rPr>
              <w:t>Se define la estructura general del sistema, organizando los módulos y estableciendo la separación de funciones entre usuarios y administrador.</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671C03D" w14:textId="77777777" w:rsidR="00286633" w:rsidRPr="00F268A6" w:rsidRDefault="00286633" w:rsidP="00AB2CC7">
            <w:pPr>
              <w:spacing w:before="40" w:after="40"/>
              <w:jc w:val="center"/>
              <w:rPr>
                <w:sz w:val="18"/>
                <w:szCs w:val="18"/>
              </w:rPr>
            </w:pPr>
            <w:r w:rsidRPr="00F268A6">
              <w:rPr>
                <w:sz w:val="18"/>
                <w:szCs w:val="18"/>
              </w:rPr>
              <w:t>02/03</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4E8D2E7" w14:textId="77777777" w:rsidR="00286633" w:rsidRPr="00F268A6" w:rsidRDefault="00286633" w:rsidP="00AB2CC7">
            <w:pPr>
              <w:spacing w:before="40" w:after="40"/>
              <w:jc w:val="center"/>
              <w:rPr>
                <w:sz w:val="18"/>
                <w:szCs w:val="18"/>
              </w:rPr>
            </w:pPr>
            <w:r w:rsidRPr="00F268A6">
              <w:rPr>
                <w:sz w:val="18"/>
                <w:szCs w:val="18"/>
              </w:rPr>
              <w:t>06/03</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2EFD397"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595225E" w14:textId="77777777" w:rsidR="00286633" w:rsidRPr="00F268A6" w:rsidRDefault="00286633" w:rsidP="00AB2CC7">
            <w:pPr>
              <w:spacing w:before="40" w:after="40"/>
              <w:jc w:val="center"/>
              <w:rPr>
                <w:sz w:val="18"/>
                <w:szCs w:val="18"/>
              </w:rPr>
            </w:pPr>
            <w:r w:rsidRPr="00F268A6">
              <w:rPr>
                <w:sz w:val="18"/>
                <w:szCs w:val="18"/>
              </w:rPr>
              <w:t>Abierto</w:t>
            </w:r>
          </w:p>
        </w:tc>
      </w:tr>
      <w:tr w:rsidR="002F74A2" w:rsidRPr="00F268A6" w14:paraId="241DF913" w14:textId="77777777" w:rsidTr="0073288C">
        <w:trPr>
          <w:trHeight w:val="1620"/>
        </w:trPr>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01424A6" w14:textId="77777777" w:rsidR="00286633" w:rsidRPr="0073288C" w:rsidRDefault="00286633" w:rsidP="00AB2CC7">
            <w:pPr>
              <w:spacing w:before="40" w:after="40"/>
              <w:jc w:val="center"/>
              <w:rPr>
                <w:sz w:val="20"/>
                <w:szCs w:val="20"/>
              </w:rPr>
            </w:pPr>
            <w:r w:rsidRPr="0073288C">
              <w:rPr>
                <w:sz w:val="20"/>
                <w:szCs w:val="20"/>
              </w:rPr>
              <w:lastRenderedPageBreak/>
              <w:t>2.2</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FCEC5E7" w14:textId="77777777" w:rsidR="00286633" w:rsidRPr="00F268A6" w:rsidRDefault="00286633" w:rsidP="00AB2CC7">
            <w:pPr>
              <w:spacing w:before="40" w:after="40"/>
              <w:rPr>
                <w:sz w:val="18"/>
                <w:szCs w:val="18"/>
              </w:rPr>
            </w:pPr>
            <w:r w:rsidRPr="00F268A6">
              <w:rPr>
                <w:sz w:val="18"/>
                <w:szCs w:val="18"/>
              </w:rPr>
              <w:t>Diseño de la base de datos</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A8B0156" w14:textId="77777777" w:rsidR="00286633" w:rsidRPr="00F268A6" w:rsidRDefault="00286633" w:rsidP="00AB2CC7">
            <w:pPr>
              <w:spacing w:before="40" w:after="40"/>
              <w:rPr>
                <w:iCs/>
                <w:color w:val="auto"/>
                <w:sz w:val="18"/>
                <w:szCs w:val="18"/>
              </w:rPr>
            </w:pPr>
            <w:r w:rsidRPr="00F268A6">
              <w:rPr>
                <w:iCs/>
                <w:color w:val="auto"/>
                <w:sz w:val="18"/>
                <w:szCs w:val="18"/>
              </w:rPr>
              <w:t>Se diseñan las estructuras de datos necesarias para usuarios, cursos, progreso y recomendaciones, considerando Firebase como base de datos del proyecto.</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1BF38F4" w14:textId="77777777" w:rsidR="00286633" w:rsidRPr="00F268A6" w:rsidRDefault="00286633" w:rsidP="00AB2CC7">
            <w:pPr>
              <w:spacing w:before="40" w:after="40"/>
              <w:jc w:val="center"/>
              <w:rPr>
                <w:sz w:val="18"/>
                <w:szCs w:val="18"/>
              </w:rPr>
            </w:pPr>
            <w:r w:rsidRPr="00F268A6">
              <w:rPr>
                <w:sz w:val="18"/>
                <w:szCs w:val="18"/>
              </w:rPr>
              <w:t>09/03</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FF8B417" w14:textId="77777777" w:rsidR="00286633" w:rsidRPr="00F268A6" w:rsidRDefault="00286633" w:rsidP="00AB2CC7">
            <w:pPr>
              <w:spacing w:before="40" w:after="40"/>
              <w:jc w:val="center"/>
              <w:rPr>
                <w:sz w:val="18"/>
                <w:szCs w:val="18"/>
              </w:rPr>
            </w:pPr>
            <w:r w:rsidRPr="00F268A6">
              <w:rPr>
                <w:sz w:val="18"/>
                <w:szCs w:val="18"/>
              </w:rPr>
              <w:t>13/03</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321D32F"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3AFA371" w14:textId="77777777" w:rsidR="00286633" w:rsidRPr="00F268A6" w:rsidRDefault="00286633" w:rsidP="00AB2CC7">
            <w:pPr>
              <w:spacing w:before="40" w:after="40"/>
              <w:jc w:val="center"/>
              <w:rPr>
                <w:sz w:val="18"/>
                <w:szCs w:val="18"/>
              </w:rPr>
            </w:pPr>
            <w:r w:rsidRPr="00F268A6">
              <w:rPr>
                <w:sz w:val="18"/>
                <w:szCs w:val="18"/>
              </w:rPr>
              <w:t>En desarrollo</w:t>
            </w:r>
          </w:p>
        </w:tc>
      </w:tr>
      <w:tr w:rsidR="002F74A2" w:rsidRPr="00F268A6" w14:paraId="5E0F6349" w14:textId="77777777" w:rsidTr="0073288C">
        <w:trPr>
          <w:trHeight w:val="1530"/>
        </w:trPr>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CE90B45" w14:textId="77777777" w:rsidR="00286633" w:rsidRPr="0073288C" w:rsidRDefault="00286633" w:rsidP="00AB2CC7">
            <w:pPr>
              <w:spacing w:before="40" w:after="40"/>
              <w:jc w:val="center"/>
              <w:rPr>
                <w:sz w:val="20"/>
                <w:szCs w:val="20"/>
              </w:rPr>
            </w:pPr>
            <w:r w:rsidRPr="0073288C">
              <w:rPr>
                <w:sz w:val="20"/>
                <w:szCs w:val="20"/>
              </w:rPr>
              <w:t>2.3</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36226D8" w14:textId="77777777" w:rsidR="00286633" w:rsidRPr="00F268A6" w:rsidRDefault="00286633" w:rsidP="00AB2CC7">
            <w:pPr>
              <w:spacing w:before="40" w:after="40"/>
              <w:rPr>
                <w:sz w:val="18"/>
                <w:szCs w:val="18"/>
              </w:rPr>
            </w:pPr>
            <w:r w:rsidRPr="00F268A6">
              <w:rPr>
                <w:sz w:val="18"/>
                <w:szCs w:val="18"/>
              </w:rPr>
              <w:t>Diseño de interfaces (mockups)</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778D899" w14:textId="77777777" w:rsidR="00286633" w:rsidRPr="00F268A6" w:rsidRDefault="00286633" w:rsidP="00AB2CC7">
            <w:pPr>
              <w:spacing w:before="40" w:after="40"/>
              <w:rPr>
                <w:iCs/>
                <w:color w:val="auto"/>
                <w:sz w:val="18"/>
                <w:szCs w:val="18"/>
              </w:rPr>
            </w:pPr>
            <w:r w:rsidRPr="00F268A6">
              <w:rPr>
                <w:iCs/>
                <w:color w:val="auto"/>
                <w:sz w:val="18"/>
                <w:szCs w:val="18"/>
              </w:rPr>
              <w:t>Se elaboran los diseños de las principales pantallas del sistema, incluyendo inicio de sesión, panel del estudiante y panel administrativo.</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21A6543" w14:textId="77777777" w:rsidR="00286633" w:rsidRPr="00F268A6" w:rsidRDefault="00286633" w:rsidP="00AB2CC7">
            <w:pPr>
              <w:spacing w:before="40" w:after="40"/>
              <w:jc w:val="center"/>
              <w:rPr>
                <w:sz w:val="18"/>
                <w:szCs w:val="18"/>
              </w:rPr>
            </w:pPr>
            <w:r w:rsidRPr="00F268A6">
              <w:rPr>
                <w:sz w:val="18"/>
                <w:szCs w:val="18"/>
              </w:rPr>
              <w:t>16/03</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9AB8298" w14:textId="77777777" w:rsidR="00286633" w:rsidRPr="00F268A6" w:rsidRDefault="00286633" w:rsidP="00AB2CC7">
            <w:pPr>
              <w:spacing w:before="40" w:after="40"/>
              <w:jc w:val="center"/>
              <w:rPr>
                <w:sz w:val="18"/>
                <w:szCs w:val="18"/>
              </w:rPr>
            </w:pPr>
            <w:r w:rsidRPr="00F268A6">
              <w:rPr>
                <w:sz w:val="18"/>
                <w:szCs w:val="18"/>
              </w:rPr>
              <w:t>20/03</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3BDF774" w14:textId="77777777" w:rsidR="00286633" w:rsidRPr="00F268A6" w:rsidRDefault="00286633" w:rsidP="00AB2CC7">
            <w:pPr>
              <w:spacing w:before="40" w:after="40"/>
              <w:jc w:val="center"/>
              <w:rPr>
                <w:sz w:val="18"/>
                <w:szCs w:val="18"/>
              </w:rPr>
            </w:pPr>
            <w:r w:rsidRPr="00F268A6">
              <w:rPr>
                <w:sz w:val="18"/>
                <w:szCs w:val="18"/>
              </w:rPr>
              <w:t>Media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9CB0F1B" w14:textId="77777777" w:rsidR="00286633" w:rsidRPr="00F268A6" w:rsidRDefault="00286633" w:rsidP="00AB2CC7">
            <w:pPr>
              <w:spacing w:before="40" w:after="40"/>
              <w:jc w:val="center"/>
              <w:rPr>
                <w:sz w:val="18"/>
                <w:szCs w:val="18"/>
              </w:rPr>
            </w:pPr>
            <w:r w:rsidRPr="00F268A6">
              <w:rPr>
                <w:sz w:val="18"/>
                <w:szCs w:val="18"/>
              </w:rPr>
              <w:t>Terminado</w:t>
            </w:r>
          </w:p>
        </w:tc>
      </w:tr>
      <w:tr w:rsidR="001A02E9" w:rsidRPr="00F268A6" w14:paraId="593F981A"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FFF9C4"/>
            <w:tcMar>
              <w:top w:w="80" w:type="dxa"/>
              <w:left w:w="120" w:type="dxa"/>
              <w:bottom w:w="80" w:type="dxa"/>
              <w:right w:w="120" w:type="dxa"/>
            </w:tcMar>
            <w:vAlign w:val="center"/>
          </w:tcPr>
          <w:p w14:paraId="0F60D79E" w14:textId="77777777" w:rsidR="00286633" w:rsidRPr="0073288C" w:rsidRDefault="00286633" w:rsidP="00AB2CC7">
            <w:pPr>
              <w:spacing w:before="40" w:after="40"/>
              <w:jc w:val="center"/>
              <w:rPr>
                <w:sz w:val="20"/>
                <w:szCs w:val="20"/>
              </w:rPr>
            </w:pPr>
            <w:r w:rsidRPr="0073288C">
              <w:rPr>
                <w:b/>
                <w:bCs/>
                <w:sz w:val="20"/>
                <w:szCs w:val="20"/>
              </w:rPr>
              <w:t>F3</w:t>
            </w:r>
          </w:p>
        </w:tc>
        <w:tc>
          <w:tcPr>
            <w:tcW w:w="3969" w:type="dxa"/>
            <w:gridSpan w:val="2"/>
            <w:tcBorders>
              <w:top w:val="single" w:sz="1" w:space="0" w:color="A5D6A7"/>
              <w:left w:val="single" w:sz="1" w:space="0" w:color="A5D6A7"/>
              <w:bottom w:val="single" w:sz="1" w:space="0" w:color="A5D6A7"/>
              <w:right w:val="single" w:sz="1" w:space="0" w:color="A5D6A7"/>
            </w:tcBorders>
            <w:shd w:val="clear" w:color="auto" w:fill="FFF9C4"/>
            <w:tcMar>
              <w:top w:w="80" w:type="dxa"/>
              <w:left w:w="120" w:type="dxa"/>
              <w:bottom w:w="80" w:type="dxa"/>
              <w:right w:w="120" w:type="dxa"/>
            </w:tcMar>
            <w:vAlign w:val="center"/>
          </w:tcPr>
          <w:p w14:paraId="113C71B0" w14:textId="77777777" w:rsidR="00286633" w:rsidRPr="0073288C" w:rsidRDefault="00286633" w:rsidP="00AB2CC7">
            <w:pPr>
              <w:spacing w:before="40" w:after="40"/>
              <w:rPr>
                <w:sz w:val="20"/>
                <w:szCs w:val="20"/>
              </w:rPr>
            </w:pPr>
            <w:r w:rsidRPr="0073288C">
              <w:rPr>
                <w:b/>
                <w:bCs/>
                <w:sz w:val="20"/>
                <w:szCs w:val="20"/>
              </w:rPr>
              <w:t>Implementación</w:t>
            </w:r>
          </w:p>
        </w:tc>
        <w:tc>
          <w:tcPr>
            <w:tcW w:w="1276" w:type="dxa"/>
            <w:tcBorders>
              <w:top w:val="single" w:sz="1" w:space="0" w:color="A5D6A7"/>
              <w:left w:val="single" w:sz="1" w:space="0" w:color="A5D6A7"/>
              <w:bottom w:val="single" w:sz="1" w:space="0" w:color="A5D6A7"/>
              <w:right w:val="single" w:sz="1" w:space="0" w:color="A5D6A7"/>
            </w:tcBorders>
            <w:shd w:val="clear" w:color="auto" w:fill="FFF9C4"/>
            <w:tcMar>
              <w:top w:w="80" w:type="dxa"/>
              <w:left w:w="120" w:type="dxa"/>
              <w:bottom w:w="80" w:type="dxa"/>
              <w:right w:w="120" w:type="dxa"/>
            </w:tcMar>
            <w:vAlign w:val="center"/>
          </w:tcPr>
          <w:p w14:paraId="56E223A2" w14:textId="77777777" w:rsidR="00286633" w:rsidRPr="0073288C" w:rsidRDefault="00286633" w:rsidP="00AB2CC7">
            <w:pPr>
              <w:spacing w:before="40" w:after="40"/>
              <w:jc w:val="center"/>
              <w:rPr>
                <w:sz w:val="20"/>
                <w:szCs w:val="20"/>
              </w:rPr>
            </w:pPr>
            <w:r w:rsidRPr="0073288C">
              <w:rPr>
                <w:sz w:val="20"/>
                <w:szCs w:val="20"/>
              </w:rPr>
              <w:t>23/03/2026</w:t>
            </w:r>
          </w:p>
        </w:tc>
        <w:tc>
          <w:tcPr>
            <w:tcW w:w="1275" w:type="dxa"/>
            <w:tcBorders>
              <w:top w:val="single" w:sz="1" w:space="0" w:color="A5D6A7"/>
              <w:left w:val="single" w:sz="1" w:space="0" w:color="A5D6A7"/>
              <w:bottom w:val="single" w:sz="1" w:space="0" w:color="A5D6A7"/>
              <w:right w:val="single" w:sz="1" w:space="0" w:color="A5D6A7"/>
            </w:tcBorders>
            <w:shd w:val="clear" w:color="auto" w:fill="FFF9C4"/>
            <w:tcMar>
              <w:top w:w="80" w:type="dxa"/>
              <w:left w:w="120" w:type="dxa"/>
              <w:bottom w:w="80" w:type="dxa"/>
              <w:right w:w="120" w:type="dxa"/>
            </w:tcMar>
            <w:vAlign w:val="center"/>
          </w:tcPr>
          <w:p w14:paraId="3C7DEE9F" w14:textId="77777777" w:rsidR="00286633" w:rsidRPr="0073288C" w:rsidRDefault="00286633" w:rsidP="00AB2CC7">
            <w:pPr>
              <w:spacing w:before="40" w:after="40"/>
              <w:jc w:val="center"/>
              <w:rPr>
                <w:sz w:val="20"/>
                <w:szCs w:val="20"/>
              </w:rPr>
            </w:pPr>
            <w:r w:rsidRPr="0073288C">
              <w:rPr>
                <w:sz w:val="20"/>
                <w:szCs w:val="20"/>
              </w:rPr>
              <w:t>30/04/2026</w:t>
            </w:r>
          </w:p>
        </w:tc>
        <w:tc>
          <w:tcPr>
            <w:tcW w:w="1134" w:type="dxa"/>
            <w:tcBorders>
              <w:top w:val="single" w:sz="1" w:space="0" w:color="A5D6A7"/>
              <w:left w:val="single" w:sz="1" w:space="0" w:color="A5D6A7"/>
              <w:bottom w:val="single" w:sz="1" w:space="0" w:color="A5D6A7"/>
              <w:right w:val="single" w:sz="1" w:space="0" w:color="A5D6A7"/>
            </w:tcBorders>
            <w:shd w:val="clear" w:color="auto" w:fill="FFF9C4"/>
            <w:tcMar>
              <w:top w:w="80" w:type="dxa"/>
              <w:left w:w="120" w:type="dxa"/>
              <w:bottom w:w="80" w:type="dxa"/>
              <w:right w:w="120" w:type="dxa"/>
            </w:tcMar>
            <w:vAlign w:val="center"/>
          </w:tcPr>
          <w:p w14:paraId="46380B66" w14:textId="77777777" w:rsidR="00286633" w:rsidRPr="00F268A6" w:rsidRDefault="00286633" w:rsidP="00AB2CC7">
            <w:pPr>
              <w:spacing w:before="40" w:after="40"/>
              <w:rPr>
                <w:sz w:val="18"/>
                <w:szCs w:val="18"/>
              </w:rPr>
            </w:pPr>
          </w:p>
        </w:tc>
        <w:tc>
          <w:tcPr>
            <w:tcW w:w="1134" w:type="dxa"/>
            <w:tcBorders>
              <w:top w:val="single" w:sz="1" w:space="0" w:color="A5D6A7"/>
              <w:left w:val="single" w:sz="1" w:space="0" w:color="A5D6A7"/>
              <w:bottom w:val="single" w:sz="1" w:space="0" w:color="A5D6A7"/>
              <w:right w:val="single" w:sz="1" w:space="0" w:color="A5D6A7"/>
            </w:tcBorders>
            <w:shd w:val="clear" w:color="auto" w:fill="FFF9C4"/>
            <w:tcMar>
              <w:top w:w="80" w:type="dxa"/>
              <w:left w:w="120" w:type="dxa"/>
              <w:bottom w:w="80" w:type="dxa"/>
              <w:right w:w="120" w:type="dxa"/>
            </w:tcMar>
            <w:vAlign w:val="center"/>
          </w:tcPr>
          <w:p w14:paraId="6F1A2663" w14:textId="77777777" w:rsidR="00286633" w:rsidRPr="00F268A6" w:rsidRDefault="00286633" w:rsidP="00AB2CC7">
            <w:pPr>
              <w:spacing w:before="40" w:after="40"/>
              <w:rPr>
                <w:sz w:val="18"/>
                <w:szCs w:val="18"/>
              </w:rPr>
            </w:pPr>
          </w:p>
        </w:tc>
      </w:tr>
      <w:tr w:rsidR="002F74A2" w:rsidRPr="00F268A6" w14:paraId="5E07A5AD" w14:textId="77777777" w:rsidTr="0073288C">
        <w:trPr>
          <w:trHeight w:val="1519"/>
        </w:trPr>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7BB0C43" w14:textId="77777777" w:rsidR="00286633" w:rsidRPr="0073288C" w:rsidRDefault="00286633" w:rsidP="00AB2CC7">
            <w:pPr>
              <w:spacing w:before="40" w:after="40"/>
              <w:jc w:val="center"/>
              <w:rPr>
                <w:sz w:val="20"/>
                <w:szCs w:val="20"/>
              </w:rPr>
            </w:pPr>
            <w:r w:rsidRPr="0073288C">
              <w:rPr>
                <w:sz w:val="20"/>
                <w:szCs w:val="20"/>
              </w:rPr>
              <w:t>3.1</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DD258FB" w14:textId="77777777" w:rsidR="00286633" w:rsidRPr="00F268A6" w:rsidRDefault="00286633" w:rsidP="00AB2CC7">
            <w:pPr>
              <w:spacing w:before="40" w:after="40"/>
              <w:rPr>
                <w:sz w:val="18"/>
                <w:szCs w:val="18"/>
              </w:rPr>
            </w:pPr>
            <w:r w:rsidRPr="00F268A6">
              <w:rPr>
                <w:sz w:val="18"/>
                <w:szCs w:val="18"/>
              </w:rPr>
              <w:t>Configuración del entorno de desarrollo</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9AC6BB9" w14:textId="77777777" w:rsidR="00286633" w:rsidRPr="00F268A6" w:rsidRDefault="00286633" w:rsidP="00AB2CC7">
            <w:pPr>
              <w:spacing w:before="40" w:after="40"/>
              <w:rPr>
                <w:iCs/>
                <w:color w:val="auto"/>
                <w:sz w:val="18"/>
                <w:szCs w:val="18"/>
              </w:rPr>
            </w:pPr>
            <w:r w:rsidRPr="00F268A6">
              <w:rPr>
                <w:iCs/>
                <w:color w:val="auto"/>
                <w:sz w:val="18"/>
                <w:szCs w:val="18"/>
              </w:rPr>
              <w:t>Se prepara el entorno de trabajo, la estructura modular del frontend y la integración progresiva con Firebase para persistencia de datos.</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6AD908B" w14:textId="77777777" w:rsidR="00286633" w:rsidRPr="00F268A6" w:rsidRDefault="00286633" w:rsidP="00AB2CC7">
            <w:pPr>
              <w:spacing w:before="40" w:after="40"/>
              <w:jc w:val="center"/>
              <w:rPr>
                <w:sz w:val="18"/>
                <w:szCs w:val="18"/>
              </w:rPr>
            </w:pPr>
            <w:r w:rsidRPr="00F268A6">
              <w:rPr>
                <w:sz w:val="18"/>
                <w:szCs w:val="18"/>
              </w:rPr>
              <w:t>23/03</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B8EF366" w14:textId="77777777" w:rsidR="00286633" w:rsidRPr="00F268A6" w:rsidRDefault="00286633" w:rsidP="00AB2CC7">
            <w:pPr>
              <w:spacing w:before="40" w:after="40"/>
              <w:jc w:val="center"/>
              <w:rPr>
                <w:sz w:val="18"/>
                <w:szCs w:val="18"/>
              </w:rPr>
            </w:pPr>
            <w:r w:rsidRPr="00F268A6">
              <w:rPr>
                <w:sz w:val="18"/>
                <w:szCs w:val="18"/>
              </w:rPr>
              <w:t>27/03</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61C4DCB"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6E1585D" w14:textId="77777777" w:rsidR="00286633" w:rsidRPr="00F268A6" w:rsidRDefault="00286633" w:rsidP="00AB2CC7">
            <w:pPr>
              <w:spacing w:before="40" w:after="40"/>
              <w:jc w:val="center"/>
              <w:rPr>
                <w:sz w:val="18"/>
                <w:szCs w:val="18"/>
              </w:rPr>
            </w:pPr>
            <w:r w:rsidRPr="00F268A6">
              <w:rPr>
                <w:sz w:val="18"/>
                <w:szCs w:val="18"/>
              </w:rPr>
              <w:t>En desarrollo</w:t>
            </w:r>
          </w:p>
        </w:tc>
      </w:tr>
      <w:tr w:rsidR="002F74A2" w:rsidRPr="00F268A6" w14:paraId="4D8FB789" w14:textId="77777777" w:rsidTr="0073288C">
        <w:trPr>
          <w:trHeight w:val="1117"/>
        </w:trPr>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66BB909" w14:textId="77777777" w:rsidR="00286633" w:rsidRPr="0073288C" w:rsidRDefault="00286633" w:rsidP="00AB2CC7">
            <w:pPr>
              <w:spacing w:before="40" w:after="40"/>
              <w:jc w:val="center"/>
              <w:rPr>
                <w:sz w:val="20"/>
                <w:szCs w:val="20"/>
              </w:rPr>
            </w:pPr>
            <w:r w:rsidRPr="0073288C">
              <w:rPr>
                <w:sz w:val="20"/>
                <w:szCs w:val="20"/>
              </w:rPr>
              <w:t>3.2</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DA66A48" w14:textId="77777777" w:rsidR="00286633" w:rsidRPr="00F268A6" w:rsidRDefault="00286633" w:rsidP="00AB2CC7">
            <w:pPr>
              <w:spacing w:before="40" w:after="40"/>
              <w:rPr>
                <w:sz w:val="18"/>
                <w:szCs w:val="18"/>
              </w:rPr>
            </w:pPr>
            <w:r w:rsidRPr="00F268A6">
              <w:rPr>
                <w:sz w:val="18"/>
                <w:szCs w:val="18"/>
              </w:rPr>
              <w:t>Implementación del sistema de autenticación</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4482819" w14:textId="77777777" w:rsidR="00286633" w:rsidRPr="00F268A6" w:rsidRDefault="00286633" w:rsidP="00AB2CC7">
            <w:pPr>
              <w:spacing w:before="40" w:after="40"/>
              <w:rPr>
                <w:iCs/>
                <w:color w:val="auto"/>
                <w:sz w:val="18"/>
                <w:szCs w:val="18"/>
              </w:rPr>
            </w:pPr>
            <w:r w:rsidRPr="00F268A6">
              <w:rPr>
                <w:iCs/>
                <w:color w:val="auto"/>
                <w:sz w:val="18"/>
                <w:szCs w:val="18"/>
              </w:rPr>
              <w:t>Se desarrolla el módulo de registro, inicio de sesión y control de acceso según el tipo de usuario.</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F36F5B0" w14:textId="77777777" w:rsidR="00286633" w:rsidRPr="00F268A6" w:rsidRDefault="00286633" w:rsidP="00AB2CC7">
            <w:pPr>
              <w:spacing w:before="40" w:after="40"/>
              <w:jc w:val="center"/>
              <w:rPr>
                <w:sz w:val="18"/>
                <w:szCs w:val="18"/>
              </w:rPr>
            </w:pPr>
            <w:r w:rsidRPr="00F268A6">
              <w:rPr>
                <w:sz w:val="18"/>
                <w:szCs w:val="18"/>
              </w:rPr>
              <w:t>30/03</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A7C3A07" w14:textId="77777777" w:rsidR="00286633" w:rsidRPr="00F268A6" w:rsidRDefault="00286633" w:rsidP="00AB2CC7">
            <w:pPr>
              <w:spacing w:before="40" w:after="40"/>
              <w:jc w:val="center"/>
              <w:rPr>
                <w:sz w:val="18"/>
                <w:szCs w:val="18"/>
              </w:rPr>
            </w:pPr>
            <w:r w:rsidRPr="00F268A6">
              <w:rPr>
                <w:sz w:val="18"/>
                <w:szCs w:val="18"/>
              </w:rPr>
              <w:t>03/04</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ACAF741"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77C7B38" w14:textId="77777777" w:rsidR="00286633" w:rsidRPr="00F268A6" w:rsidRDefault="00286633" w:rsidP="00AB2CC7">
            <w:pPr>
              <w:spacing w:before="40" w:after="40"/>
              <w:jc w:val="center"/>
              <w:rPr>
                <w:sz w:val="18"/>
                <w:szCs w:val="18"/>
              </w:rPr>
            </w:pPr>
            <w:r w:rsidRPr="00F268A6">
              <w:rPr>
                <w:sz w:val="18"/>
                <w:szCs w:val="18"/>
              </w:rPr>
              <w:t>Abierto</w:t>
            </w:r>
          </w:p>
        </w:tc>
      </w:tr>
      <w:tr w:rsidR="002F74A2" w:rsidRPr="00F268A6" w14:paraId="04BFB386" w14:textId="77777777" w:rsidTr="0073288C">
        <w:trPr>
          <w:trHeight w:val="1532"/>
        </w:trPr>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D80D259" w14:textId="77777777" w:rsidR="00286633" w:rsidRPr="0073288C" w:rsidRDefault="00286633" w:rsidP="00AB2CC7">
            <w:pPr>
              <w:spacing w:before="40" w:after="40"/>
              <w:jc w:val="center"/>
              <w:rPr>
                <w:sz w:val="20"/>
                <w:szCs w:val="20"/>
              </w:rPr>
            </w:pPr>
            <w:r w:rsidRPr="0073288C">
              <w:rPr>
                <w:sz w:val="20"/>
                <w:szCs w:val="20"/>
              </w:rPr>
              <w:t>3.3</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212500F" w14:textId="77777777" w:rsidR="00286633" w:rsidRPr="00F268A6" w:rsidRDefault="00286633" w:rsidP="00AB2CC7">
            <w:pPr>
              <w:spacing w:before="40" w:after="40"/>
              <w:rPr>
                <w:sz w:val="18"/>
                <w:szCs w:val="18"/>
              </w:rPr>
            </w:pPr>
            <w:r w:rsidRPr="00F268A6">
              <w:rPr>
                <w:sz w:val="18"/>
                <w:szCs w:val="18"/>
              </w:rPr>
              <w:t>Desarrollo del módulo de recomendaciones</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3964456" w14:textId="77777777" w:rsidR="00286633" w:rsidRPr="00F268A6" w:rsidRDefault="00286633" w:rsidP="00AB2CC7">
            <w:pPr>
              <w:spacing w:before="40" w:after="40"/>
              <w:rPr>
                <w:iCs/>
                <w:color w:val="auto"/>
                <w:sz w:val="18"/>
                <w:szCs w:val="18"/>
              </w:rPr>
            </w:pPr>
            <w:r w:rsidRPr="00F268A6">
              <w:rPr>
                <w:iCs/>
                <w:color w:val="auto"/>
                <w:sz w:val="18"/>
                <w:szCs w:val="18"/>
              </w:rPr>
              <w:t>Se implementa la funcionalidad que permite generar recomendaciones académicas personalizadas según el perfil del estudiante.</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6C87EDD" w14:textId="77777777" w:rsidR="00286633" w:rsidRPr="00F268A6" w:rsidRDefault="00286633" w:rsidP="00AB2CC7">
            <w:pPr>
              <w:spacing w:before="40" w:after="40"/>
              <w:jc w:val="center"/>
              <w:rPr>
                <w:sz w:val="18"/>
                <w:szCs w:val="18"/>
              </w:rPr>
            </w:pPr>
            <w:r w:rsidRPr="00F268A6">
              <w:rPr>
                <w:sz w:val="18"/>
                <w:szCs w:val="18"/>
              </w:rPr>
              <w:t>06/04</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4B7EC82" w14:textId="77777777" w:rsidR="00286633" w:rsidRPr="00F268A6" w:rsidRDefault="00286633" w:rsidP="00AB2CC7">
            <w:pPr>
              <w:spacing w:before="40" w:after="40"/>
              <w:jc w:val="center"/>
              <w:rPr>
                <w:sz w:val="18"/>
                <w:szCs w:val="18"/>
              </w:rPr>
            </w:pPr>
            <w:r w:rsidRPr="00F268A6">
              <w:rPr>
                <w:sz w:val="18"/>
                <w:szCs w:val="18"/>
              </w:rPr>
              <w:t>15/04</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EF8F365"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F9E3E0F" w14:textId="77777777" w:rsidR="00286633" w:rsidRPr="00F268A6" w:rsidRDefault="00286633" w:rsidP="00AB2CC7">
            <w:pPr>
              <w:spacing w:before="40" w:after="40"/>
              <w:jc w:val="center"/>
              <w:rPr>
                <w:sz w:val="18"/>
                <w:szCs w:val="18"/>
              </w:rPr>
            </w:pPr>
            <w:r w:rsidRPr="00F268A6">
              <w:rPr>
                <w:sz w:val="18"/>
                <w:szCs w:val="18"/>
              </w:rPr>
              <w:t>Abierto</w:t>
            </w:r>
          </w:p>
        </w:tc>
      </w:tr>
      <w:tr w:rsidR="002F74A2" w:rsidRPr="00F268A6" w14:paraId="21A8BF61" w14:textId="77777777" w:rsidTr="0073288C">
        <w:trPr>
          <w:trHeight w:val="1117"/>
        </w:trPr>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956C8A3" w14:textId="77777777" w:rsidR="00286633" w:rsidRPr="0073288C" w:rsidRDefault="00286633" w:rsidP="00AB2CC7">
            <w:pPr>
              <w:spacing w:before="40" w:after="40"/>
              <w:jc w:val="center"/>
              <w:rPr>
                <w:sz w:val="20"/>
                <w:szCs w:val="20"/>
              </w:rPr>
            </w:pPr>
            <w:r w:rsidRPr="0073288C">
              <w:rPr>
                <w:sz w:val="20"/>
                <w:szCs w:val="20"/>
              </w:rPr>
              <w:t>3.4</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15BEE75" w14:textId="77777777" w:rsidR="00286633" w:rsidRPr="00F268A6" w:rsidRDefault="00286633" w:rsidP="00AB2CC7">
            <w:pPr>
              <w:spacing w:before="40" w:after="40"/>
              <w:rPr>
                <w:sz w:val="18"/>
                <w:szCs w:val="18"/>
              </w:rPr>
            </w:pPr>
            <w:r w:rsidRPr="00F268A6">
              <w:rPr>
                <w:sz w:val="18"/>
                <w:szCs w:val="18"/>
              </w:rPr>
              <w:t>Desarrollo del módulo de seguimiento</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ED7BECA" w14:textId="77777777" w:rsidR="00286633" w:rsidRPr="00F268A6" w:rsidRDefault="00286633" w:rsidP="00AB2CC7">
            <w:pPr>
              <w:spacing w:before="40" w:after="40"/>
              <w:rPr>
                <w:iCs/>
                <w:color w:val="auto"/>
                <w:sz w:val="18"/>
                <w:szCs w:val="18"/>
              </w:rPr>
            </w:pPr>
            <w:r w:rsidRPr="00F268A6">
              <w:rPr>
                <w:iCs/>
                <w:color w:val="auto"/>
                <w:sz w:val="18"/>
                <w:szCs w:val="18"/>
              </w:rPr>
              <w:t>Se desarrolla la sección que permitirá visualizar el avance y rendimiento académico del estudiante.</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5BF45BE" w14:textId="77777777" w:rsidR="00286633" w:rsidRPr="00F268A6" w:rsidRDefault="00286633" w:rsidP="00AB2CC7">
            <w:pPr>
              <w:spacing w:before="40" w:after="40"/>
              <w:jc w:val="center"/>
              <w:rPr>
                <w:sz w:val="18"/>
                <w:szCs w:val="18"/>
              </w:rPr>
            </w:pPr>
            <w:r w:rsidRPr="00F268A6">
              <w:rPr>
                <w:sz w:val="18"/>
                <w:szCs w:val="18"/>
              </w:rPr>
              <w:t>16/04</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5E35540" w14:textId="77777777" w:rsidR="00286633" w:rsidRPr="00F268A6" w:rsidRDefault="00286633" w:rsidP="00AB2CC7">
            <w:pPr>
              <w:spacing w:before="40" w:after="40"/>
              <w:jc w:val="center"/>
              <w:rPr>
                <w:sz w:val="18"/>
                <w:szCs w:val="18"/>
              </w:rPr>
            </w:pPr>
            <w:r w:rsidRPr="00F268A6">
              <w:rPr>
                <w:sz w:val="18"/>
                <w:szCs w:val="18"/>
              </w:rPr>
              <w:t>23/04</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D4A602D"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95875B8" w14:textId="77777777" w:rsidR="00286633" w:rsidRPr="00F268A6" w:rsidRDefault="00286633" w:rsidP="00AB2CC7">
            <w:pPr>
              <w:spacing w:before="40" w:after="40"/>
              <w:jc w:val="center"/>
              <w:rPr>
                <w:sz w:val="18"/>
                <w:szCs w:val="18"/>
              </w:rPr>
            </w:pPr>
            <w:r w:rsidRPr="00F268A6">
              <w:rPr>
                <w:sz w:val="18"/>
                <w:szCs w:val="18"/>
              </w:rPr>
              <w:t>Abierto</w:t>
            </w:r>
          </w:p>
        </w:tc>
      </w:tr>
      <w:tr w:rsidR="002F74A2" w:rsidRPr="00F268A6" w14:paraId="2468286D"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1C2B42B" w14:textId="77777777" w:rsidR="00286633" w:rsidRPr="0073288C" w:rsidRDefault="00286633" w:rsidP="00AB2CC7">
            <w:pPr>
              <w:spacing w:before="40" w:after="40"/>
              <w:jc w:val="center"/>
              <w:rPr>
                <w:sz w:val="20"/>
                <w:szCs w:val="20"/>
              </w:rPr>
            </w:pPr>
            <w:r w:rsidRPr="0073288C">
              <w:rPr>
                <w:sz w:val="20"/>
                <w:szCs w:val="20"/>
              </w:rPr>
              <w:t>3.5</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586BDDA" w14:textId="77777777" w:rsidR="00286633" w:rsidRPr="00F268A6" w:rsidRDefault="00286633" w:rsidP="00AB2CC7">
            <w:pPr>
              <w:spacing w:before="40" w:after="40"/>
              <w:rPr>
                <w:sz w:val="18"/>
                <w:szCs w:val="18"/>
              </w:rPr>
            </w:pPr>
            <w:r w:rsidRPr="00F268A6">
              <w:rPr>
                <w:sz w:val="18"/>
                <w:szCs w:val="18"/>
              </w:rPr>
              <w:t>Implementación del panel de perfil</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D2DFAB6" w14:textId="77777777" w:rsidR="00286633" w:rsidRPr="00F268A6" w:rsidRDefault="00286633" w:rsidP="00AB2CC7">
            <w:pPr>
              <w:spacing w:before="40" w:after="40"/>
              <w:rPr>
                <w:iCs/>
                <w:color w:val="auto"/>
                <w:sz w:val="18"/>
                <w:szCs w:val="18"/>
              </w:rPr>
            </w:pPr>
            <w:r w:rsidRPr="00F268A6">
              <w:rPr>
                <w:iCs/>
                <w:color w:val="auto"/>
                <w:sz w:val="18"/>
                <w:szCs w:val="18"/>
              </w:rPr>
              <w:t>Se implementa el módulo que permitirá gestionar usuarios y contenidos académicos dentro del sistema.</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7F7D989" w14:textId="77777777" w:rsidR="00286633" w:rsidRPr="00F268A6" w:rsidRDefault="00286633" w:rsidP="00AB2CC7">
            <w:pPr>
              <w:spacing w:before="40" w:after="40"/>
              <w:jc w:val="center"/>
              <w:rPr>
                <w:sz w:val="18"/>
                <w:szCs w:val="18"/>
              </w:rPr>
            </w:pPr>
            <w:r w:rsidRPr="00F268A6">
              <w:rPr>
                <w:sz w:val="18"/>
                <w:szCs w:val="18"/>
              </w:rPr>
              <w:t>24/04</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A60FFD6" w14:textId="77777777" w:rsidR="00286633" w:rsidRPr="00F268A6" w:rsidRDefault="00286633" w:rsidP="00AB2CC7">
            <w:pPr>
              <w:spacing w:before="40" w:after="40"/>
              <w:jc w:val="center"/>
              <w:rPr>
                <w:sz w:val="18"/>
                <w:szCs w:val="18"/>
              </w:rPr>
            </w:pPr>
            <w:r w:rsidRPr="00F268A6">
              <w:rPr>
                <w:sz w:val="18"/>
                <w:szCs w:val="18"/>
              </w:rPr>
              <w:t>30/04</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6438EE3"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8CD3B48" w14:textId="77777777" w:rsidR="00286633" w:rsidRPr="00F268A6" w:rsidRDefault="00286633" w:rsidP="00AB2CC7">
            <w:pPr>
              <w:spacing w:before="40" w:after="40"/>
              <w:jc w:val="center"/>
              <w:rPr>
                <w:sz w:val="18"/>
                <w:szCs w:val="18"/>
              </w:rPr>
            </w:pPr>
            <w:r w:rsidRPr="00F268A6">
              <w:rPr>
                <w:sz w:val="18"/>
                <w:szCs w:val="18"/>
              </w:rPr>
              <w:t>Abierto</w:t>
            </w:r>
          </w:p>
        </w:tc>
      </w:tr>
      <w:tr w:rsidR="001A02E9" w:rsidRPr="00F268A6" w14:paraId="26599D55"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FFE0B2"/>
            <w:tcMar>
              <w:top w:w="80" w:type="dxa"/>
              <w:left w:w="120" w:type="dxa"/>
              <w:bottom w:w="80" w:type="dxa"/>
              <w:right w:w="120" w:type="dxa"/>
            </w:tcMar>
            <w:vAlign w:val="center"/>
          </w:tcPr>
          <w:p w14:paraId="4AE3AD52" w14:textId="77777777" w:rsidR="00286633" w:rsidRPr="0073288C" w:rsidRDefault="00286633" w:rsidP="00AB2CC7">
            <w:pPr>
              <w:spacing w:before="40" w:after="40"/>
              <w:jc w:val="center"/>
              <w:rPr>
                <w:sz w:val="20"/>
                <w:szCs w:val="20"/>
              </w:rPr>
            </w:pPr>
            <w:r w:rsidRPr="0073288C">
              <w:rPr>
                <w:b/>
                <w:bCs/>
                <w:sz w:val="20"/>
                <w:szCs w:val="20"/>
              </w:rPr>
              <w:t>F4</w:t>
            </w:r>
          </w:p>
        </w:tc>
        <w:tc>
          <w:tcPr>
            <w:tcW w:w="3969" w:type="dxa"/>
            <w:gridSpan w:val="2"/>
            <w:tcBorders>
              <w:top w:val="single" w:sz="1" w:space="0" w:color="A5D6A7"/>
              <w:left w:val="single" w:sz="1" w:space="0" w:color="A5D6A7"/>
              <w:bottom w:val="single" w:sz="1" w:space="0" w:color="A5D6A7"/>
              <w:right w:val="single" w:sz="1" w:space="0" w:color="A5D6A7"/>
            </w:tcBorders>
            <w:shd w:val="clear" w:color="auto" w:fill="FFE0B2"/>
            <w:tcMar>
              <w:top w:w="80" w:type="dxa"/>
              <w:left w:w="120" w:type="dxa"/>
              <w:bottom w:w="80" w:type="dxa"/>
              <w:right w:w="120" w:type="dxa"/>
            </w:tcMar>
            <w:vAlign w:val="center"/>
          </w:tcPr>
          <w:p w14:paraId="1B7D06D2" w14:textId="77777777" w:rsidR="00286633" w:rsidRPr="0073288C" w:rsidRDefault="00286633" w:rsidP="00AB2CC7">
            <w:pPr>
              <w:spacing w:before="40" w:after="40"/>
              <w:rPr>
                <w:sz w:val="20"/>
                <w:szCs w:val="20"/>
              </w:rPr>
            </w:pPr>
            <w:r w:rsidRPr="0073288C">
              <w:rPr>
                <w:b/>
                <w:bCs/>
                <w:sz w:val="20"/>
                <w:szCs w:val="20"/>
              </w:rPr>
              <w:t>Pruebas</w:t>
            </w:r>
          </w:p>
        </w:tc>
        <w:tc>
          <w:tcPr>
            <w:tcW w:w="1276" w:type="dxa"/>
            <w:tcBorders>
              <w:top w:val="single" w:sz="1" w:space="0" w:color="A5D6A7"/>
              <w:left w:val="single" w:sz="1" w:space="0" w:color="A5D6A7"/>
              <w:bottom w:val="single" w:sz="1" w:space="0" w:color="A5D6A7"/>
              <w:right w:val="single" w:sz="1" w:space="0" w:color="A5D6A7"/>
            </w:tcBorders>
            <w:shd w:val="clear" w:color="auto" w:fill="FFE0B2"/>
            <w:tcMar>
              <w:top w:w="80" w:type="dxa"/>
              <w:left w:w="120" w:type="dxa"/>
              <w:bottom w:w="80" w:type="dxa"/>
              <w:right w:w="120" w:type="dxa"/>
            </w:tcMar>
            <w:vAlign w:val="center"/>
          </w:tcPr>
          <w:p w14:paraId="267B6C93" w14:textId="77777777" w:rsidR="00286633" w:rsidRPr="0073288C" w:rsidRDefault="00286633" w:rsidP="00AB2CC7">
            <w:pPr>
              <w:spacing w:before="40" w:after="40"/>
              <w:jc w:val="center"/>
              <w:rPr>
                <w:sz w:val="20"/>
                <w:szCs w:val="20"/>
              </w:rPr>
            </w:pPr>
            <w:r w:rsidRPr="0073288C">
              <w:rPr>
                <w:sz w:val="20"/>
                <w:szCs w:val="20"/>
              </w:rPr>
              <w:t>01/05/2026</w:t>
            </w:r>
          </w:p>
        </w:tc>
        <w:tc>
          <w:tcPr>
            <w:tcW w:w="1275" w:type="dxa"/>
            <w:tcBorders>
              <w:top w:val="single" w:sz="1" w:space="0" w:color="A5D6A7"/>
              <w:left w:val="single" w:sz="1" w:space="0" w:color="A5D6A7"/>
              <w:bottom w:val="single" w:sz="1" w:space="0" w:color="A5D6A7"/>
              <w:right w:val="single" w:sz="1" w:space="0" w:color="A5D6A7"/>
            </w:tcBorders>
            <w:shd w:val="clear" w:color="auto" w:fill="FFE0B2"/>
            <w:tcMar>
              <w:top w:w="80" w:type="dxa"/>
              <w:left w:w="120" w:type="dxa"/>
              <w:bottom w:w="80" w:type="dxa"/>
              <w:right w:w="120" w:type="dxa"/>
            </w:tcMar>
            <w:vAlign w:val="center"/>
          </w:tcPr>
          <w:p w14:paraId="68010569" w14:textId="77777777" w:rsidR="00286633" w:rsidRPr="0073288C" w:rsidRDefault="00286633" w:rsidP="00AB2CC7">
            <w:pPr>
              <w:spacing w:before="40" w:after="40"/>
              <w:jc w:val="center"/>
              <w:rPr>
                <w:sz w:val="20"/>
                <w:szCs w:val="20"/>
              </w:rPr>
            </w:pPr>
            <w:r w:rsidRPr="0073288C">
              <w:rPr>
                <w:sz w:val="20"/>
                <w:szCs w:val="20"/>
              </w:rPr>
              <w:t>07/05/2026</w:t>
            </w:r>
          </w:p>
        </w:tc>
        <w:tc>
          <w:tcPr>
            <w:tcW w:w="1134" w:type="dxa"/>
            <w:tcBorders>
              <w:top w:val="single" w:sz="1" w:space="0" w:color="A5D6A7"/>
              <w:left w:val="single" w:sz="1" w:space="0" w:color="A5D6A7"/>
              <w:bottom w:val="single" w:sz="1" w:space="0" w:color="A5D6A7"/>
              <w:right w:val="single" w:sz="1" w:space="0" w:color="A5D6A7"/>
            </w:tcBorders>
            <w:shd w:val="clear" w:color="auto" w:fill="FFE0B2"/>
            <w:tcMar>
              <w:top w:w="80" w:type="dxa"/>
              <w:left w:w="120" w:type="dxa"/>
              <w:bottom w:w="80" w:type="dxa"/>
              <w:right w:w="120" w:type="dxa"/>
            </w:tcMar>
            <w:vAlign w:val="center"/>
          </w:tcPr>
          <w:p w14:paraId="0A398E53" w14:textId="77777777" w:rsidR="00286633" w:rsidRPr="00F268A6" w:rsidRDefault="00286633" w:rsidP="00AB2CC7">
            <w:pPr>
              <w:spacing w:before="40" w:after="40"/>
              <w:rPr>
                <w:sz w:val="18"/>
                <w:szCs w:val="18"/>
              </w:rPr>
            </w:pPr>
          </w:p>
        </w:tc>
        <w:tc>
          <w:tcPr>
            <w:tcW w:w="1134" w:type="dxa"/>
            <w:tcBorders>
              <w:top w:val="single" w:sz="1" w:space="0" w:color="A5D6A7"/>
              <w:left w:val="single" w:sz="1" w:space="0" w:color="A5D6A7"/>
              <w:bottom w:val="single" w:sz="1" w:space="0" w:color="A5D6A7"/>
              <w:right w:val="single" w:sz="1" w:space="0" w:color="A5D6A7"/>
            </w:tcBorders>
            <w:shd w:val="clear" w:color="auto" w:fill="FFE0B2"/>
            <w:tcMar>
              <w:top w:w="80" w:type="dxa"/>
              <w:left w:w="120" w:type="dxa"/>
              <w:bottom w:w="80" w:type="dxa"/>
              <w:right w:w="120" w:type="dxa"/>
            </w:tcMar>
            <w:vAlign w:val="center"/>
          </w:tcPr>
          <w:p w14:paraId="5D15BF52" w14:textId="77777777" w:rsidR="00286633" w:rsidRPr="00F268A6" w:rsidRDefault="00286633" w:rsidP="00AB2CC7">
            <w:pPr>
              <w:spacing w:before="40" w:after="40"/>
              <w:rPr>
                <w:sz w:val="18"/>
                <w:szCs w:val="18"/>
              </w:rPr>
            </w:pPr>
          </w:p>
        </w:tc>
      </w:tr>
      <w:tr w:rsidR="002F74A2" w:rsidRPr="00F268A6" w14:paraId="3F75E4D4"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6F598F9" w14:textId="77777777" w:rsidR="00286633" w:rsidRPr="0073288C" w:rsidRDefault="00286633" w:rsidP="00AB2CC7">
            <w:pPr>
              <w:spacing w:before="40" w:after="40"/>
              <w:jc w:val="center"/>
              <w:rPr>
                <w:sz w:val="20"/>
                <w:szCs w:val="20"/>
              </w:rPr>
            </w:pPr>
            <w:r w:rsidRPr="0073288C">
              <w:rPr>
                <w:sz w:val="20"/>
                <w:szCs w:val="20"/>
              </w:rPr>
              <w:t>4.1</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6FA7328" w14:textId="77777777" w:rsidR="00286633" w:rsidRPr="00F268A6" w:rsidRDefault="00286633" w:rsidP="00AB2CC7">
            <w:pPr>
              <w:spacing w:before="40" w:after="40"/>
              <w:rPr>
                <w:sz w:val="18"/>
                <w:szCs w:val="18"/>
              </w:rPr>
            </w:pPr>
            <w:r w:rsidRPr="00F268A6">
              <w:rPr>
                <w:sz w:val="18"/>
                <w:szCs w:val="18"/>
              </w:rPr>
              <w:t>Ejecución de pruebas funcionales</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120922E" w14:textId="77777777" w:rsidR="00286633" w:rsidRPr="00F268A6" w:rsidRDefault="00286633" w:rsidP="00AB2CC7">
            <w:pPr>
              <w:spacing w:before="40" w:after="40"/>
              <w:rPr>
                <w:iCs/>
                <w:color w:val="auto"/>
                <w:sz w:val="18"/>
                <w:szCs w:val="18"/>
              </w:rPr>
            </w:pPr>
            <w:r w:rsidRPr="00F268A6">
              <w:rPr>
                <w:iCs/>
                <w:color w:val="auto"/>
                <w:sz w:val="18"/>
                <w:szCs w:val="18"/>
              </w:rPr>
              <w:t>Se realizan pruebas para verificar que todas las funcionalidades cumplan con los requisitos establecidos.</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994E7F3" w14:textId="77777777" w:rsidR="00286633" w:rsidRPr="00F268A6" w:rsidRDefault="00286633" w:rsidP="00AB2CC7">
            <w:pPr>
              <w:spacing w:before="40" w:after="40"/>
              <w:jc w:val="center"/>
              <w:rPr>
                <w:sz w:val="18"/>
                <w:szCs w:val="18"/>
              </w:rPr>
            </w:pPr>
            <w:r w:rsidRPr="00F268A6">
              <w:rPr>
                <w:sz w:val="18"/>
                <w:szCs w:val="18"/>
              </w:rPr>
              <w:t>01/05</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09304DC" w14:textId="77777777" w:rsidR="00286633" w:rsidRPr="00F268A6" w:rsidRDefault="00286633" w:rsidP="00AB2CC7">
            <w:pPr>
              <w:spacing w:before="40" w:after="40"/>
              <w:jc w:val="center"/>
              <w:rPr>
                <w:sz w:val="18"/>
                <w:szCs w:val="18"/>
              </w:rPr>
            </w:pPr>
            <w:r w:rsidRPr="00F268A6">
              <w:rPr>
                <w:sz w:val="18"/>
                <w:szCs w:val="18"/>
              </w:rPr>
              <w:t>05/05</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32E2C83"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D6E6718" w14:textId="77777777" w:rsidR="00286633" w:rsidRPr="00F268A6" w:rsidRDefault="00286633" w:rsidP="00AB2CC7">
            <w:pPr>
              <w:spacing w:before="40" w:after="40"/>
              <w:jc w:val="center"/>
              <w:rPr>
                <w:sz w:val="18"/>
                <w:szCs w:val="18"/>
              </w:rPr>
            </w:pPr>
            <w:r w:rsidRPr="00F268A6">
              <w:rPr>
                <w:sz w:val="18"/>
                <w:szCs w:val="18"/>
              </w:rPr>
              <w:t>Abierto</w:t>
            </w:r>
          </w:p>
        </w:tc>
      </w:tr>
      <w:tr w:rsidR="002F74A2" w:rsidRPr="00F268A6" w14:paraId="5D05E136" w14:textId="77777777" w:rsidTr="0073288C">
        <w:trPr>
          <w:trHeight w:val="1052"/>
        </w:trPr>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8D85C14" w14:textId="77777777" w:rsidR="00286633" w:rsidRPr="0073288C" w:rsidRDefault="00286633" w:rsidP="00AB2CC7">
            <w:pPr>
              <w:spacing w:before="40" w:after="40"/>
              <w:jc w:val="center"/>
              <w:rPr>
                <w:sz w:val="20"/>
                <w:szCs w:val="20"/>
              </w:rPr>
            </w:pPr>
            <w:r w:rsidRPr="0073288C">
              <w:rPr>
                <w:sz w:val="20"/>
                <w:szCs w:val="20"/>
              </w:rPr>
              <w:lastRenderedPageBreak/>
              <w:t>4.2</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F51348C" w14:textId="77777777" w:rsidR="00286633" w:rsidRPr="00F268A6" w:rsidRDefault="00286633" w:rsidP="00AB2CC7">
            <w:pPr>
              <w:spacing w:before="40" w:after="40"/>
              <w:rPr>
                <w:sz w:val="18"/>
                <w:szCs w:val="18"/>
              </w:rPr>
            </w:pPr>
            <w:r w:rsidRPr="00F268A6">
              <w:rPr>
                <w:sz w:val="18"/>
                <w:szCs w:val="18"/>
              </w:rPr>
              <w:t>Corrección y ajustes finales</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959AB10" w14:textId="77777777" w:rsidR="00286633" w:rsidRPr="00F268A6" w:rsidRDefault="00286633" w:rsidP="00AB2CC7">
            <w:pPr>
              <w:spacing w:before="40" w:after="40"/>
              <w:rPr>
                <w:iCs/>
                <w:color w:val="auto"/>
                <w:sz w:val="18"/>
                <w:szCs w:val="18"/>
              </w:rPr>
            </w:pPr>
            <w:r w:rsidRPr="00F268A6">
              <w:rPr>
                <w:iCs/>
                <w:color w:val="auto"/>
                <w:sz w:val="18"/>
                <w:szCs w:val="18"/>
              </w:rPr>
              <w:t>Se corrigen los errores detectados y se realizan mejoras finales antes de la entrega.</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004543D" w14:textId="77777777" w:rsidR="00286633" w:rsidRPr="00F268A6" w:rsidRDefault="00286633" w:rsidP="00AB2CC7">
            <w:pPr>
              <w:spacing w:before="40" w:after="40"/>
              <w:jc w:val="center"/>
              <w:rPr>
                <w:sz w:val="18"/>
                <w:szCs w:val="18"/>
              </w:rPr>
            </w:pPr>
            <w:r w:rsidRPr="00F268A6">
              <w:rPr>
                <w:sz w:val="18"/>
                <w:szCs w:val="18"/>
              </w:rPr>
              <w:t>06/05</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1207052" w14:textId="77777777" w:rsidR="00286633" w:rsidRPr="00F268A6" w:rsidRDefault="00286633" w:rsidP="00AB2CC7">
            <w:pPr>
              <w:spacing w:before="40" w:after="40"/>
              <w:jc w:val="center"/>
              <w:rPr>
                <w:sz w:val="18"/>
                <w:szCs w:val="18"/>
              </w:rPr>
            </w:pPr>
            <w:r w:rsidRPr="00F268A6">
              <w:rPr>
                <w:sz w:val="18"/>
                <w:szCs w:val="18"/>
              </w:rPr>
              <w:t>07/05</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481AA31"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D6B00AF" w14:textId="77777777" w:rsidR="00286633" w:rsidRPr="00F268A6" w:rsidRDefault="00286633" w:rsidP="00AB2CC7">
            <w:pPr>
              <w:spacing w:before="40" w:after="40"/>
              <w:jc w:val="center"/>
              <w:rPr>
                <w:sz w:val="18"/>
                <w:szCs w:val="18"/>
              </w:rPr>
            </w:pPr>
            <w:r w:rsidRPr="00F268A6">
              <w:rPr>
                <w:sz w:val="18"/>
                <w:szCs w:val="18"/>
              </w:rPr>
              <w:t>Abierto</w:t>
            </w:r>
          </w:p>
        </w:tc>
      </w:tr>
      <w:tr w:rsidR="001A02E9" w:rsidRPr="00F268A6" w14:paraId="1766E8A0"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FFCCBC"/>
            <w:tcMar>
              <w:top w:w="80" w:type="dxa"/>
              <w:left w:w="120" w:type="dxa"/>
              <w:bottom w:w="80" w:type="dxa"/>
              <w:right w:w="120" w:type="dxa"/>
            </w:tcMar>
            <w:vAlign w:val="center"/>
          </w:tcPr>
          <w:p w14:paraId="459DB1D4" w14:textId="77777777" w:rsidR="00286633" w:rsidRPr="0073288C" w:rsidRDefault="00286633" w:rsidP="00AB2CC7">
            <w:pPr>
              <w:spacing w:before="40" w:after="40"/>
              <w:jc w:val="center"/>
              <w:rPr>
                <w:sz w:val="20"/>
                <w:szCs w:val="20"/>
              </w:rPr>
            </w:pPr>
            <w:r w:rsidRPr="0073288C">
              <w:rPr>
                <w:b/>
                <w:bCs/>
                <w:sz w:val="20"/>
                <w:szCs w:val="20"/>
              </w:rPr>
              <w:t>F5</w:t>
            </w:r>
          </w:p>
        </w:tc>
        <w:tc>
          <w:tcPr>
            <w:tcW w:w="3969" w:type="dxa"/>
            <w:gridSpan w:val="2"/>
            <w:tcBorders>
              <w:top w:val="single" w:sz="1" w:space="0" w:color="A5D6A7"/>
              <w:left w:val="single" w:sz="1" w:space="0" w:color="A5D6A7"/>
              <w:bottom w:val="single" w:sz="1" w:space="0" w:color="A5D6A7"/>
              <w:right w:val="single" w:sz="1" w:space="0" w:color="A5D6A7"/>
            </w:tcBorders>
            <w:shd w:val="clear" w:color="auto" w:fill="FFCCBC"/>
            <w:tcMar>
              <w:top w:w="80" w:type="dxa"/>
              <w:left w:w="120" w:type="dxa"/>
              <w:bottom w:w="80" w:type="dxa"/>
              <w:right w:w="120" w:type="dxa"/>
            </w:tcMar>
            <w:vAlign w:val="center"/>
          </w:tcPr>
          <w:p w14:paraId="4DBBEA5B" w14:textId="77777777" w:rsidR="00286633" w:rsidRPr="0073288C" w:rsidRDefault="00286633" w:rsidP="00AB2CC7">
            <w:pPr>
              <w:spacing w:before="40" w:after="40"/>
              <w:rPr>
                <w:sz w:val="20"/>
                <w:szCs w:val="20"/>
              </w:rPr>
            </w:pPr>
            <w:r w:rsidRPr="0073288C">
              <w:rPr>
                <w:b/>
                <w:bCs/>
                <w:sz w:val="20"/>
                <w:szCs w:val="20"/>
              </w:rPr>
              <w:t>Documentación y Entrega</w:t>
            </w:r>
          </w:p>
        </w:tc>
        <w:tc>
          <w:tcPr>
            <w:tcW w:w="1276" w:type="dxa"/>
            <w:tcBorders>
              <w:top w:val="single" w:sz="1" w:space="0" w:color="A5D6A7"/>
              <w:left w:val="single" w:sz="1" w:space="0" w:color="A5D6A7"/>
              <w:bottom w:val="single" w:sz="1" w:space="0" w:color="A5D6A7"/>
              <w:right w:val="single" w:sz="1" w:space="0" w:color="A5D6A7"/>
            </w:tcBorders>
            <w:shd w:val="clear" w:color="auto" w:fill="FFCCBC"/>
            <w:tcMar>
              <w:top w:w="80" w:type="dxa"/>
              <w:left w:w="120" w:type="dxa"/>
              <w:bottom w:w="80" w:type="dxa"/>
              <w:right w:w="120" w:type="dxa"/>
            </w:tcMar>
            <w:vAlign w:val="center"/>
          </w:tcPr>
          <w:p w14:paraId="3D1A84D1" w14:textId="77777777" w:rsidR="00286633" w:rsidRPr="0073288C" w:rsidRDefault="00286633" w:rsidP="00AB2CC7">
            <w:pPr>
              <w:spacing w:before="40" w:after="40"/>
              <w:jc w:val="center"/>
              <w:rPr>
                <w:sz w:val="20"/>
                <w:szCs w:val="20"/>
              </w:rPr>
            </w:pPr>
            <w:r w:rsidRPr="0073288C">
              <w:rPr>
                <w:sz w:val="20"/>
                <w:szCs w:val="20"/>
              </w:rPr>
              <w:t>08/05/2026</w:t>
            </w:r>
          </w:p>
        </w:tc>
        <w:tc>
          <w:tcPr>
            <w:tcW w:w="1275" w:type="dxa"/>
            <w:tcBorders>
              <w:top w:val="single" w:sz="1" w:space="0" w:color="A5D6A7"/>
              <w:left w:val="single" w:sz="1" w:space="0" w:color="A5D6A7"/>
              <w:bottom w:val="single" w:sz="1" w:space="0" w:color="A5D6A7"/>
              <w:right w:val="single" w:sz="1" w:space="0" w:color="A5D6A7"/>
            </w:tcBorders>
            <w:shd w:val="clear" w:color="auto" w:fill="FFCCBC"/>
            <w:tcMar>
              <w:top w:w="80" w:type="dxa"/>
              <w:left w:w="120" w:type="dxa"/>
              <w:bottom w:w="80" w:type="dxa"/>
              <w:right w:w="120" w:type="dxa"/>
            </w:tcMar>
            <w:vAlign w:val="center"/>
          </w:tcPr>
          <w:p w14:paraId="3D662503" w14:textId="77777777" w:rsidR="00286633" w:rsidRPr="0073288C" w:rsidRDefault="00286633" w:rsidP="00AB2CC7">
            <w:pPr>
              <w:spacing w:before="40" w:after="40"/>
              <w:jc w:val="center"/>
              <w:rPr>
                <w:sz w:val="20"/>
                <w:szCs w:val="20"/>
              </w:rPr>
            </w:pPr>
            <w:r w:rsidRPr="0073288C">
              <w:rPr>
                <w:sz w:val="20"/>
                <w:szCs w:val="20"/>
              </w:rPr>
              <w:t>15/05/2026</w:t>
            </w:r>
          </w:p>
        </w:tc>
        <w:tc>
          <w:tcPr>
            <w:tcW w:w="1134" w:type="dxa"/>
            <w:tcBorders>
              <w:top w:val="single" w:sz="1" w:space="0" w:color="A5D6A7"/>
              <w:left w:val="single" w:sz="1" w:space="0" w:color="A5D6A7"/>
              <w:bottom w:val="single" w:sz="1" w:space="0" w:color="A5D6A7"/>
              <w:right w:val="single" w:sz="1" w:space="0" w:color="A5D6A7"/>
            </w:tcBorders>
            <w:shd w:val="clear" w:color="auto" w:fill="FFCCBC"/>
            <w:tcMar>
              <w:top w:w="80" w:type="dxa"/>
              <w:left w:w="120" w:type="dxa"/>
              <w:bottom w:w="80" w:type="dxa"/>
              <w:right w:w="120" w:type="dxa"/>
            </w:tcMar>
            <w:vAlign w:val="center"/>
          </w:tcPr>
          <w:p w14:paraId="12A6AAD3" w14:textId="77777777" w:rsidR="00286633" w:rsidRPr="00F268A6" w:rsidRDefault="00286633" w:rsidP="00AB2CC7">
            <w:pPr>
              <w:spacing w:before="40" w:after="40"/>
              <w:rPr>
                <w:sz w:val="18"/>
                <w:szCs w:val="18"/>
              </w:rPr>
            </w:pPr>
          </w:p>
        </w:tc>
        <w:tc>
          <w:tcPr>
            <w:tcW w:w="1134" w:type="dxa"/>
            <w:tcBorders>
              <w:top w:val="single" w:sz="1" w:space="0" w:color="A5D6A7"/>
              <w:left w:val="single" w:sz="1" w:space="0" w:color="A5D6A7"/>
              <w:bottom w:val="single" w:sz="1" w:space="0" w:color="A5D6A7"/>
              <w:right w:val="single" w:sz="1" w:space="0" w:color="A5D6A7"/>
            </w:tcBorders>
            <w:shd w:val="clear" w:color="auto" w:fill="FFCCBC"/>
            <w:tcMar>
              <w:top w:w="80" w:type="dxa"/>
              <w:left w:w="120" w:type="dxa"/>
              <w:bottom w:w="80" w:type="dxa"/>
              <w:right w:w="120" w:type="dxa"/>
            </w:tcMar>
            <w:vAlign w:val="center"/>
          </w:tcPr>
          <w:p w14:paraId="1EF4261D" w14:textId="77777777" w:rsidR="00286633" w:rsidRPr="00F268A6" w:rsidRDefault="00286633" w:rsidP="00AB2CC7">
            <w:pPr>
              <w:spacing w:before="40" w:after="40"/>
              <w:rPr>
                <w:sz w:val="18"/>
                <w:szCs w:val="18"/>
              </w:rPr>
            </w:pPr>
          </w:p>
        </w:tc>
      </w:tr>
      <w:tr w:rsidR="002F74A2" w:rsidRPr="00F268A6" w14:paraId="2B13135F" w14:textId="77777777" w:rsidTr="0073288C">
        <w:trPr>
          <w:trHeight w:val="1089"/>
        </w:trPr>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1F6FD8B" w14:textId="77777777" w:rsidR="00286633" w:rsidRPr="0073288C" w:rsidRDefault="00286633" w:rsidP="00AB2CC7">
            <w:pPr>
              <w:spacing w:before="40" w:after="40"/>
              <w:jc w:val="center"/>
              <w:rPr>
                <w:sz w:val="20"/>
                <w:szCs w:val="20"/>
              </w:rPr>
            </w:pPr>
            <w:r w:rsidRPr="0073288C">
              <w:rPr>
                <w:sz w:val="20"/>
                <w:szCs w:val="20"/>
              </w:rPr>
              <w:t>5.1</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B6998E8" w14:textId="77777777" w:rsidR="00286633" w:rsidRPr="00F268A6" w:rsidRDefault="00286633" w:rsidP="00AB2CC7">
            <w:pPr>
              <w:spacing w:before="40" w:after="40"/>
              <w:rPr>
                <w:sz w:val="18"/>
                <w:szCs w:val="18"/>
              </w:rPr>
            </w:pPr>
            <w:r w:rsidRPr="00F268A6">
              <w:rPr>
                <w:sz w:val="18"/>
                <w:szCs w:val="18"/>
              </w:rPr>
              <w:t>Elaboración del informe final</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D1BED32" w14:textId="77777777" w:rsidR="00286633" w:rsidRPr="00F268A6" w:rsidRDefault="00286633" w:rsidP="00AB2CC7">
            <w:pPr>
              <w:spacing w:before="40" w:after="40"/>
              <w:rPr>
                <w:iCs/>
                <w:sz w:val="18"/>
                <w:szCs w:val="18"/>
              </w:rPr>
            </w:pPr>
            <w:r w:rsidRPr="00F268A6">
              <w:rPr>
                <w:iCs/>
                <w:color w:val="auto"/>
                <w:sz w:val="18"/>
                <w:szCs w:val="18"/>
              </w:rPr>
              <w:t>Se redacta el documento final que describe el proceso completo del proyecto y sus resultados.</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3678D1A" w14:textId="77777777" w:rsidR="00286633" w:rsidRPr="00F268A6" w:rsidRDefault="00286633" w:rsidP="00AB2CC7">
            <w:pPr>
              <w:spacing w:before="40" w:after="40"/>
              <w:jc w:val="center"/>
              <w:rPr>
                <w:sz w:val="18"/>
                <w:szCs w:val="18"/>
              </w:rPr>
            </w:pPr>
            <w:r w:rsidRPr="00F268A6">
              <w:rPr>
                <w:sz w:val="18"/>
                <w:szCs w:val="18"/>
              </w:rPr>
              <w:t>08/05</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69CF4B1" w14:textId="77777777" w:rsidR="00286633" w:rsidRPr="00F268A6" w:rsidRDefault="00286633" w:rsidP="00AB2CC7">
            <w:pPr>
              <w:spacing w:before="40" w:after="40"/>
              <w:jc w:val="center"/>
              <w:rPr>
                <w:sz w:val="18"/>
                <w:szCs w:val="18"/>
              </w:rPr>
            </w:pPr>
            <w:r w:rsidRPr="00F268A6">
              <w:rPr>
                <w:sz w:val="18"/>
                <w:szCs w:val="18"/>
              </w:rPr>
              <w:t>13/05</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E63E066"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8A48871" w14:textId="77777777" w:rsidR="00286633" w:rsidRPr="00F268A6" w:rsidRDefault="00286633" w:rsidP="00AB2CC7">
            <w:pPr>
              <w:spacing w:before="40" w:after="40"/>
              <w:jc w:val="center"/>
              <w:rPr>
                <w:sz w:val="18"/>
                <w:szCs w:val="18"/>
              </w:rPr>
            </w:pPr>
            <w:r w:rsidRPr="00F268A6">
              <w:rPr>
                <w:sz w:val="18"/>
                <w:szCs w:val="18"/>
              </w:rPr>
              <w:t>Abierto</w:t>
            </w:r>
          </w:p>
        </w:tc>
      </w:tr>
      <w:tr w:rsidR="002F74A2" w:rsidRPr="00F268A6" w14:paraId="52A73778" w14:textId="77777777" w:rsidTr="0073288C">
        <w:trPr>
          <w:trHeight w:val="1107"/>
        </w:trPr>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5DADF75" w14:textId="77777777" w:rsidR="00286633" w:rsidRPr="0073288C" w:rsidRDefault="00286633" w:rsidP="00AB2CC7">
            <w:pPr>
              <w:spacing w:before="40" w:after="40"/>
              <w:jc w:val="center"/>
              <w:rPr>
                <w:sz w:val="20"/>
                <w:szCs w:val="20"/>
              </w:rPr>
            </w:pPr>
            <w:r w:rsidRPr="0073288C">
              <w:rPr>
                <w:sz w:val="20"/>
                <w:szCs w:val="20"/>
              </w:rPr>
              <w:t>5.2</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8BB4AF9" w14:textId="77777777" w:rsidR="00286633" w:rsidRPr="00F268A6" w:rsidRDefault="00286633" w:rsidP="00AB2CC7">
            <w:pPr>
              <w:spacing w:before="40" w:after="40"/>
              <w:rPr>
                <w:sz w:val="18"/>
                <w:szCs w:val="18"/>
              </w:rPr>
            </w:pPr>
            <w:r w:rsidRPr="00F268A6">
              <w:rPr>
                <w:sz w:val="18"/>
                <w:szCs w:val="18"/>
              </w:rPr>
              <w:t>Preparación de la sustentación</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437E02B" w14:textId="77777777" w:rsidR="00286633" w:rsidRPr="00F268A6" w:rsidRDefault="00286633" w:rsidP="00AB2CC7">
            <w:pPr>
              <w:spacing w:before="40" w:after="40"/>
              <w:rPr>
                <w:iCs/>
                <w:sz w:val="18"/>
                <w:szCs w:val="18"/>
              </w:rPr>
            </w:pPr>
            <w:r w:rsidRPr="00F268A6">
              <w:rPr>
                <w:iCs/>
                <w:color w:val="auto"/>
                <w:sz w:val="18"/>
                <w:szCs w:val="18"/>
              </w:rPr>
              <w:t>Se prepara la presentación del proyecto y se realiza el ensayo para su exposición final.</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E9F7D74" w14:textId="77777777" w:rsidR="00286633" w:rsidRPr="00F268A6" w:rsidRDefault="00286633" w:rsidP="00AB2CC7">
            <w:pPr>
              <w:spacing w:before="40" w:after="40"/>
              <w:jc w:val="center"/>
              <w:rPr>
                <w:sz w:val="18"/>
                <w:szCs w:val="18"/>
              </w:rPr>
            </w:pPr>
            <w:r w:rsidRPr="00F268A6">
              <w:rPr>
                <w:sz w:val="18"/>
                <w:szCs w:val="18"/>
              </w:rPr>
              <w:t>14/05</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79CAEF3" w14:textId="77777777" w:rsidR="00286633" w:rsidRPr="00F268A6" w:rsidRDefault="00286633" w:rsidP="00AB2CC7">
            <w:pPr>
              <w:spacing w:before="40" w:after="40"/>
              <w:jc w:val="center"/>
              <w:rPr>
                <w:sz w:val="18"/>
                <w:szCs w:val="18"/>
              </w:rPr>
            </w:pPr>
            <w:r w:rsidRPr="00F268A6">
              <w:rPr>
                <w:sz w:val="18"/>
                <w:szCs w:val="18"/>
              </w:rPr>
              <w:t>15/05</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0F051A8" w14:textId="77777777" w:rsidR="00286633" w:rsidRPr="00F268A6" w:rsidRDefault="00286633" w:rsidP="00AB2CC7">
            <w:pPr>
              <w:spacing w:before="40" w:after="40"/>
              <w:jc w:val="center"/>
              <w:rPr>
                <w:sz w:val="18"/>
                <w:szCs w:val="18"/>
              </w:rPr>
            </w:pPr>
            <w:r w:rsidRPr="00F268A6">
              <w:rPr>
                <w:sz w:val="18"/>
                <w:szCs w:val="18"/>
              </w:rPr>
              <w:t>Media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E796868" w14:textId="77777777" w:rsidR="00286633" w:rsidRPr="00F268A6" w:rsidRDefault="00286633" w:rsidP="00AB2CC7">
            <w:pPr>
              <w:spacing w:before="40" w:after="40"/>
              <w:jc w:val="center"/>
              <w:rPr>
                <w:sz w:val="18"/>
                <w:szCs w:val="18"/>
              </w:rPr>
            </w:pPr>
            <w:r w:rsidRPr="00F268A6">
              <w:rPr>
                <w:sz w:val="18"/>
                <w:szCs w:val="18"/>
              </w:rPr>
              <w:t>Abierto</w:t>
            </w:r>
          </w:p>
        </w:tc>
      </w:tr>
      <w:tr w:rsidR="001A02E9" w:rsidRPr="00F268A6" w14:paraId="305CE08F"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407E0B0" w14:textId="77777777" w:rsidR="00286633" w:rsidRPr="0073288C" w:rsidRDefault="00286633" w:rsidP="00AB2CC7">
            <w:pPr>
              <w:spacing w:before="40" w:after="40"/>
              <w:jc w:val="center"/>
              <w:rPr>
                <w:sz w:val="20"/>
                <w:szCs w:val="20"/>
              </w:rPr>
            </w:pPr>
            <w:r w:rsidRPr="0073288C">
              <w:rPr>
                <w:b/>
                <w:bCs/>
                <w:color w:val="FFFFFF"/>
                <w:sz w:val="20"/>
                <w:szCs w:val="20"/>
              </w:rPr>
              <w:t>TOTAL</w:t>
            </w:r>
          </w:p>
        </w:tc>
        <w:tc>
          <w:tcPr>
            <w:tcW w:w="3969" w:type="dxa"/>
            <w:gridSpan w:val="2"/>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D43C7EE" w14:textId="77777777" w:rsidR="00286633" w:rsidRPr="0073288C" w:rsidRDefault="00286633" w:rsidP="00AB2CC7">
            <w:pPr>
              <w:spacing w:before="40" w:after="40"/>
              <w:rPr>
                <w:sz w:val="20"/>
                <w:szCs w:val="20"/>
              </w:rPr>
            </w:pPr>
            <w:r w:rsidRPr="0073288C">
              <w:rPr>
                <w:b/>
                <w:bCs/>
                <w:color w:val="FFFFFF"/>
                <w:sz w:val="20"/>
                <w:szCs w:val="20"/>
              </w:rPr>
              <w:t>Duración total del proyecto</w:t>
            </w:r>
          </w:p>
        </w:tc>
        <w:tc>
          <w:tcPr>
            <w:tcW w:w="1276"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C59E960" w14:textId="77777777" w:rsidR="00286633" w:rsidRPr="0073288C" w:rsidRDefault="00286633" w:rsidP="00AB2CC7">
            <w:pPr>
              <w:spacing w:before="40" w:after="40"/>
              <w:jc w:val="center"/>
              <w:rPr>
                <w:sz w:val="20"/>
                <w:szCs w:val="20"/>
              </w:rPr>
            </w:pPr>
            <w:r w:rsidRPr="0073288C">
              <w:rPr>
                <w:b/>
                <w:bCs/>
                <w:color w:val="FFFFFF"/>
                <w:sz w:val="20"/>
                <w:szCs w:val="20"/>
              </w:rPr>
              <w:t>02/02/2026</w:t>
            </w:r>
          </w:p>
        </w:tc>
        <w:tc>
          <w:tcPr>
            <w:tcW w:w="1275"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05AE1B8" w14:textId="77777777" w:rsidR="00286633" w:rsidRPr="0073288C" w:rsidRDefault="00286633" w:rsidP="00AB2CC7">
            <w:pPr>
              <w:spacing w:before="40" w:after="40"/>
              <w:jc w:val="center"/>
              <w:rPr>
                <w:sz w:val="20"/>
                <w:szCs w:val="20"/>
              </w:rPr>
            </w:pPr>
            <w:r w:rsidRPr="0073288C">
              <w:rPr>
                <w:b/>
                <w:bCs/>
                <w:color w:val="FFFFFF"/>
                <w:sz w:val="20"/>
                <w:szCs w:val="20"/>
              </w:rPr>
              <w:t>15/05/2026</w:t>
            </w:r>
          </w:p>
        </w:tc>
        <w:tc>
          <w:tcPr>
            <w:tcW w:w="2268" w:type="dxa"/>
            <w:gridSpan w:val="2"/>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991FB27" w14:textId="77777777" w:rsidR="00286633" w:rsidRPr="0073288C" w:rsidRDefault="00286633" w:rsidP="00AB2CC7">
            <w:pPr>
              <w:spacing w:before="40" w:after="40"/>
              <w:jc w:val="center"/>
              <w:rPr>
                <w:sz w:val="20"/>
                <w:szCs w:val="20"/>
              </w:rPr>
            </w:pPr>
            <w:r w:rsidRPr="0073288C">
              <w:rPr>
                <w:b/>
                <w:bCs/>
                <w:color w:val="FFFFFF"/>
                <w:sz w:val="20"/>
                <w:szCs w:val="20"/>
              </w:rPr>
              <w:t>15 semanas</w:t>
            </w:r>
          </w:p>
        </w:tc>
      </w:tr>
    </w:tbl>
    <w:p w14:paraId="3460E951" w14:textId="77777777" w:rsidR="00496CB6" w:rsidRDefault="00496CB6"/>
    <w:p w14:paraId="2B987F18" w14:textId="77777777" w:rsidR="00496CB6" w:rsidRDefault="001F2B78">
      <w:r>
        <w:br w:type="page"/>
      </w:r>
    </w:p>
    <w:p w14:paraId="14507890" w14:textId="77777777" w:rsidR="00496CB6" w:rsidRDefault="001F2B78">
      <w:pPr>
        <w:pStyle w:val="Ttulo1"/>
      </w:pPr>
      <w:r>
        <w:lastRenderedPageBreak/>
        <w:t>8. MINUTA DE LICENCIAMIENTO DE SOFTWARE</w:t>
      </w:r>
    </w:p>
    <w:p w14:paraId="6E2DF2AB" w14:textId="77777777" w:rsidR="00496CB6" w:rsidRDefault="00496CB6">
      <w:pPr>
        <w:pBdr>
          <w:bottom w:val="single" w:sz="4" w:space="0" w:color="4CAF50"/>
        </w:pBdr>
        <w:spacing w:before="120" w:after="120"/>
      </w:pPr>
    </w:p>
    <w:p w14:paraId="73C37976" w14:textId="77777777" w:rsidR="00496CB6" w:rsidRDefault="00496CB6"/>
    <w:p w14:paraId="2D17A113" w14:textId="77777777" w:rsidR="00496CB6" w:rsidRDefault="001F2B78">
      <w:pPr>
        <w:spacing w:before="60" w:after="60"/>
        <w:jc w:val="center"/>
      </w:pPr>
      <w:r>
        <w:rPr>
          <w:b/>
          <w:bCs/>
          <w:sz w:val="28"/>
          <w:szCs w:val="28"/>
        </w:rPr>
        <w:t>CONTRATO DE LICENCIA DE USO DE SOFTWARE</w:t>
      </w:r>
    </w:p>
    <w:p w14:paraId="7E8B1D75" w14:textId="77777777" w:rsidR="00496CB6" w:rsidRDefault="00496CB6"/>
    <w:p w14:paraId="39F5FD40" w14:textId="77777777" w:rsidR="00496CB6" w:rsidRDefault="001F2B78">
      <w:pPr>
        <w:spacing w:before="60" w:after="60"/>
      </w:pPr>
      <w:r>
        <w:t>Entre LORENA ROA RIVERA, en adelante EL DESARROLLADOR, y la INSTITUCIÓN UNIVERSITARIA UNISABANETA, en adelante EL CLIENTE, se acuerda el siguiente contrato de licencia:</w:t>
      </w:r>
    </w:p>
    <w:p w14:paraId="2D0161E2" w14:textId="77777777" w:rsidR="00496CB6" w:rsidRDefault="00496CB6"/>
    <w:p w14:paraId="2914E894" w14:textId="77777777" w:rsidR="00496CB6" w:rsidRDefault="001F2B78">
      <w:pPr>
        <w:pStyle w:val="Ttulo2"/>
      </w:pPr>
      <w:r>
        <w:t>8.1 Tipo de Licencia</w:t>
      </w:r>
    </w:p>
    <w:p w14:paraId="222B4890" w14:textId="77777777" w:rsidR="00496CB6" w:rsidRDefault="001F2B78">
      <w:pPr>
        <w:spacing w:before="60" w:after="60"/>
      </w:pPr>
      <w:r>
        <w:t xml:space="preserve">Licencia Propietaria de Uso </w:t>
      </w:r>
      <w:r>
        <w:t>Institucional Exclusivo. El software SARC es de propiedad del Desarrollador y se licencia al Cliente para uso exclusivo dentro del dominio institucional de Unisabaneta.</w:t>
      </w:r>
    </w:p>
    <w:p w14:paraId="718B8B22" w14:textId="77777777" w:rsidR="00496CB6" w:rsidRDefault="00496CB6"/>
    <w:p w14:paraId="11659ADB" w14:textId="77777777" w:rsidR="00496CB6" w:rsidRDefault="001F2B78">
      <w:pPr>
        <w:pStyle w:val="Ttulo2"/>
      </w:pPr>
      <w:r>
        <w:t>8.2 Derechos del Cliente</w:t>
      </w:r>
    </w:p>
    <w:p w14:paraId="01F26EA5" w14:textId="77777777" w:rsidR="00496CB6" w:rsidRDefault="001F2B78">
      <w:pPr>
        <w:pStyle w:val="Prrafodelista"/>
        <w:numPr>
          <w:ilvl w:val="0"/>
          <w:numId w:val="2"/>
        </w:numPr>
        <w:spacing w:before="40" w:after="40"/>
      </w:pPr>
      <w:r>
        <w:t>Usar el software en los servidores y plataformas institucionales de Unisabaneta.</w:t>
      </w:r>
    </w:p>
    <w:p w14:paraId="4C8B746D" w14:textId="77777777" w:rsidR="00496CB6" w:rsidRDefault="001F2B78">
      <w:pPr>
        <w:pStyle w:val="Prrafodelista"/>
        <w:numPr>
          <w:ilvl w:val="0"/>
          <w:numId w:val="2"/>
        </w:numPr>
        <w:spacing w:before="40" w:after="40"/>
      </w:pPr>
      <w:r>
        <w:t>Acceder al sistema desde cualquier dispositivo dentro o fuera de la red institucional.</w:t>
      </w:r>
    </w:p>
    <w:p w14:paraId="1CFE5431" w14:textId="77777777" w:rsidR="00496CB6" w:rsidRDefault="001F2B78">
      <w:pPr>
        <w:pStyle w:val="Prrafodelista"/>
        <w:numPr>
          <w:ilvl w:val="0"/>
          <w:numId w:val="2"/>
        </w:numPr>
        <w:spacing w:before="40" w:after="40"/>
      </w:pPr>
      <w:r>
        <w:t>Solicitar correcciones de errores críticos dentro del período de garantía (6 meses post-entrega).</w:t>
      </w:r>
    </w:p>
    <w:p w14:paraId="63F09711" w14:textId="77777777" w:rsidR="00496CB6" w:rsidRDefault="001F2B78">
      <w:pPr>
        <w:pStyle w:val="Prrafodelista"/>
        <w:numPr>
          <w:ilvl w:val="0"/>
          <w:numId w:val="2"/>
        </w:numPr>
        <w:spacing w:before="40" w:after="40"/>
      </w:pPr>
      <w:r>
        <w:t>Recibir capacitación básica para el uso y configuración del sistema en su alcance actual.</w:t>
      </w:r>
    </w:p>
    <w:p w14:paraId="1FE05B04" w14:textId="77777777" w:rsidR="00496CB6" w:rsidRDefault="00496CB6"/>
    <w:p w14:paraId="7D107B3F" w14:textId="77777777" w:rsidR="00496CB6" w:rsidRDefault="001F2B78">
      <w:pPr>
        <w:pStyle w:val="Ttulo2"/>
      </w:pPr>
      <w:r>
        <w:t>8.3 Derechos del Desarrollador</w:t>
      </w:r>
    </w:p>
    <w:p w14:paraId="7C551512" w14:textId="77777777" w:rsidR="00496CB6" w:rsidRDefault="001F2B78">
      <w:pPr>
        <w:pStyle w:val="Prrafodelista"/>
        <w:numPr>
          <w:ilvl w:val="0"/>
          <w:numId w:val="2"/>
        </w:numPr>
        <w:spacing w:before="40" w:after="40"/>
      </w:pPr>
      <w:r>
        <w:t>Conservar los derechos de autor y propiedad intelectual del código fuente.</w:t>
      </w:r>
    </w:p>
    <w:p w14:paraId="67165709" w14:textId="77777777" w:rsidR="00496CB6" w:rsidRDefault="001F2B78">
      <w:pPr>
        <w:pStyle w:val="Prrafodelista"/>
        <w:numPr>
          <w:ilvl w:val="0"/>
          <w:numId w:val="2"/>
        </w:numPr>
        <w:spacing w:before="40" w:after="40"/>
      </w:pPr>
      <w:r>
        <w:t>Incluir el proyecto en su portafolio profesional y académico.</w:t>
      </w:r>
    </w:p>
    <w:p w14:paraId="5F15EC14" w14:textId="77777777" w:rsidR="00496CB6" w:rsidRDefault="001F2B78">
      <w:pPr>
        <w:pStyle w:val="Prrafodelista"/>
        <w:numPr>
          <w:ilvl w:val="0"/>
          <w:numId w:val="2"/>
        </w:numPr>
        <w:spacing w:before="40" w:after="40"/>
      </w:pPr>
      <w:r>
        <w:t>Desarrollar versiones mejoradas del sistema de forma independiente, siempre que no sean distribuidas a terceros sin consentimiento del Cliente.</w:t>
      </w:r>
    </w:p>
    <w:p w14:paraId="670EA61C" w14:textId="77777777" w:rsidR="00496CB6" w:rsidRDefault="00496CB6"/>
    <w:p w14:paraId="38078120" w14:textId="77777777" w:rsidR="00496CB6" w:rsidRDefault="001F2B78">
      <w:pPr>
        <w:pStyle w:val="Ttulo2"/>
      </w:pPr>
      <w:r>
        <w:t>8.4 Restricciones de Uso</w:t>
      </w:r>
    </w:p>
    <w:p w14:paraId="12F17342" w14:textId="77777777" w:rsidR="00496CB6" w:rsidRDefault="001F2B78">
      <w:pPr>
        <w:pStyle w:val="Prrafodelista"/>
        <w:numPr>
          <w:ilvl w:val="0"/>
          <w:numId w:val="2"/>
        </w:numPr>
        <w:spacing w:before="40" w:after="40"/>
      </w:pPr>
      <w:r>
        <w:t>El Cliente no puede redistribuir, vender ni sublicenciar el software a terceros.</w:t>
      </w:r>
    </w:p>
    <w:p w14:paraId="53DF5B28" w14:textId="77777777" w:rsidR="00496CB6" w:rsidRDefault="001F2B78">
      <w:pPr>
        <w:pStyle w:val="Prrafodelista"/>
        <w:numPr>
          <w:ilvl w:val="0"/>
          <w:numId w:val="2"/>
        </w:numPr>
        <w:spacing w:before="40" w:after="40"/>
      </w:pPr>
      <w:r>
        <w:t>Está prohibida la ingeniería inversa, descompilación o modificación del código fuente sin autorización escrita del Desarrollador.</w:t>
      </w:r>
    </w:p>
    <w:p w14:paraId="3AB8DF81" w14:textId="77777777" w:rsidR="00496CB6" w:rsidRDefault="001F2B78">
      <w:pPr>
        <w:pStyle w:val="Prrafodelista"/>
        <w:numPr>
          <w:ilvl w:val="0"/>
          <w:numId w:val="2"/>
        </w:numPr>
        <w:spacing w:before="40" w:after="40"/>
      </w:pPr>
      <w:r>
        <w:t>El sistema no puede ser usado para fines distintos a los académicos e institucionales de Unisabaneta.</w:t>
      </w:r>
    </w:p>
    <w:p w14:paraId="616326C3" w14:textId="77777777" w:rsidR="00496CB6" w:rsidRDefault="00496CB6"/>
    <w:p w14:paraId="33D2EAF2" w14:textId="77777777" w:rsidR="00496CB6" w:rsidRDefault="001F2B78">
      <w:pPr>
        <w:pStyle w:val="Ttulo2"/>
      </w:pPr>
      <w:r>
        <w:t>8.5 Propiedad Intelectual</w:t>
      </w:r>
    </w:p>
    <w:p w14:paraId="3D8C132A" w14:textId="77777777" w:rsidR="00496CB6" w:rsidRDefault="001F2B78">
      <w:pPr>
        <w:spacing w:before="60" w:after="60"/>
      </w:pPr>
      <w:r>
        <w:t xml:space="preserve">Todo el código fuente, diseños, bases de datos, documentación y activos digitales del SARC son propiedad intelectual del Desarrollador, protegidos bajo la Ley 23 de 1982 y la Decisión </w:t>
      </w:r>
      <w:r>
        <w:lastRenderedPageBreak/>
        <w:t>Andina 351 de 1993 (Colombia). El Cliente recibe únicamente una licencia de uso, no la titularidad.</w:t>
      </w:r>
    </w:p>
    <w:p w14:paraId="41C81683" w14:textId="77777777" w:rsidR="00496CB6" w:rsidRDefault="00496CB6"/>
    <w:p w14:paraId="34147AC7" w14:textId="77777777" w:rsidR="00496CB6" w:rsidRDefault="001F2B78">
      <w:pPr>
        <w:pStyle w:val="Ttulo2"/>
      </w:pPr>
      <w:r>
        <w:t>8.6 Condiciones de Mantenimiento</w:t>
      </w:r>
    </w:p>
    <w:p w14:paraId="10B7004F" w14:textId="77777777" w:rsidR="00496CB6" w:rsidRDefault="001F2B78">
      <w:pPr>
        <w:spacing w:before="60" w:after="60"/>
      </w:pPr>
      <w:r>
        <w:t>El período de garantía es de 6 meses desde la entrega. Durante este período, el Desarrollador corregirá errores funcionales sin costo adicional. El mantenimiento evolutivo (nuevas funcionalidades) será cotizado por separado.</w:t>
      </w:r>
    </w:p>
    <w:p w14:paraId="57938C46" w14:textId="77777777" w:rsidR="00496CB6" w:rsidRDefault="00496CB6"/>
    <w:p w14:paraId="52792E66" w14:textId="77777777" w:rsidR="00496CB6" w:rsidRDefault="001F2B78">
      <w:pPr>
        <w:pStyle w:val="Ttulo2"/>
      </w:pPr>
      <w:r>
        <w:t>8.7 Responsabilidades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96CB6" w14:paraId="4A17C6C5" w14:textId="77777777">
        <w:tc>
          <w:tcPr>
            <w:tcW w:w="24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DF5D826" w14:textId="77777777" w:rsidR="00496CB6" w:rsidRDefault="001F2B78">
            <w:r>
              <w:rPr>
                <w:b/>
                <w:bCs/>
                <w:color w:val="FFFFFF"/>
                <w:sz w:val="20"/>
                <w:szCs w:val="20"/>
              </w:rPr>
              <w:t>Parte</w:t>
            </w:r>
          </w:p>
        </w:tc>
        <w:tc>
          <w:tcPr>
            <w:tcW w:w="69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B71DC28" w14:textId="77777777" w:rsidR="00496CB6" w:rsidRDefault="001F2B78">
            <w:r>
              <w:rPr>
                <w:b/>
                <w:bCs/>
                <w:color w:val="FFFFFF"/>
                <w:sz w:val="20"/>
                <w:szCs w:val="20"/>
              </w:rPr>
              <w:t>Responsabilidad</w:t>
            </w:r>
          </w:p>
        </w:tc>
      </w:tr>
      <w:tr w:rsidR="00496CB6" w14:paraId="11E54FF3" w14:textId="77777777">
        <w:tc>
          <w:tcPr>
            <w:tcW w:w="24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D313E0C" w14:textId="77777777" w:rsidR="00496CB6" w:rsidRDefault="001F2B78">
            <w:r>
              <w:rPr>
                <w:sz w:val="20"/>
                <w:szCs w:val="20"/>
              </w:rPr>
              <w:t>Desarrollador</w:t>
            </w:r>
          </w:p>
        </w:tc>
        <w:tc>
          <w:tcPr>
            <w:tcW w:w="69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5261AF7" w14:textId="77777777" w:rsidR="00496CB6" w:rsidRDefault="001F2B78">
            <w:r>
              <w:rPr>
                <w:sz w:val="20"/>
                <w:szCs w:val="20"/>
              </w:rPr>
              <w:t>Entregar el software funcionando conforme a los requerimientos acordados, proveer documentación técnica y brindar soporte durante el período de garantía.</w:t>
            </w:r>
          </w:p>
        </w:tc>
      </w:tr>
      <w:tr w:rsidR="00496CB6" w14:paraId="53A56A77" w14:textId="77777777">
        <w:tc>
          <w:tcPr>
            <w:tcW w:w="24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538C511" w14:textId="77777777" w:rsidR="00496CB6" w:rsidRDefault="001F2B78">
            <w:r>
              <w:rPr>
                <w:sz w:val="20"/>
                <w:szCs w:val="20"/>
              </w:rPr>
              <w:t>Cliente</w:t>
            </w:r>
          </w:p>
        </w:tc>
        <w:tc>
          <w:tcPr>
            <w:tcW w:w="69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DECE1F7" w14:textId="77777777" w:rsidR="00496CB6" w:rsidRDefault="001F2B78">
            <w:r>
              <w:rPr>
                <w:sz w:val="20"/>
                <w:szCs w:val="20"/>
              </w:rPr>
              <w:t>Proveer la infraestructura de Firebase/hosting requerida, gestionar usuarios autorizados, garantizar el uso ético del sistema y notificar fallas en tiempo razonable.</w:t>
            </w:r>
            <w:r>
              <w:rPr>
                <w:sz w:val="20"/>
                <w:szCs w:val="20"/>
              </w:rPr>
            </w:r>
          </w:p>
        </w:tc>
      </w:tr>
    </w:tbl>
    <w:p w14:paraId="0BF237BE" w14:textId="77777777" w:rsidR="00496CB6" w:rsidRDefault="00496CB6"/>
    <w:p w14:paraId="665125B3" w14:textId="77777777" w:rsidR="00496CB6" w:rsidRDefault="001F2B78">
      <w:pPr>
        <w:pStyle w:val="Ttulo2"/>
      </w:pPr>
      <w:r>
        <w:t>8.8 Condiciones de Terminación</w:t>
      </w:r>
    </w:p>
    <w:p w14:paraId="52202E46" w14:textId="77777777" w:rsidR="00496CB6" w:rsidRDefault="001F2B78">
      <w:pPr>
        <w:pStyle w:val="Prrafodelista"/>
        <w:numPr>
          <w:ilvl w:val="0"/>
          <w:numId w:val="2"/>
        </w:numPr>
        <w:spacing w:before="40" w:after="40"/>
      </w:pPr>
      <w:r>
        <w:t>El contrato termina por mutuo acuerdo entre las partes con notificación de 30 días calendario.</w:t>
      </w:r>
    </w:p>
    <w:p w14:paraId="379C2300" w14:textId="77777777" w:rsidR="00496CB6" w:rsidRDefault="001F2B78">
      <w:pPr>
        <w:pStyle w:val="Prrafodelista"/>
        <w:numPr>
          <w:ilvl w:val="0"/>
          <w:numId w:val="2"/>
        </w:numPr>
        <w:spacing w:before="40" w:after="40"/>
      </w:pPr>
      <w:r>
        <w:t xml:space="preserve">El Cliente puede </w:t>
      </w:r>
      <w:r>
        <w:t>rescindir el contrato si el Desarrollador incumple los plazos acordados sin justificación.</w:t>
      </w:r>
    </w:p>
    <w:p w14:paraId="7BF77C3B" w14:textId="77777777" w:rsidR="00496CB6" w:rsidRDefault="001F2B78">
      <w:pPr>
        <w:pStyle w:val="Prrafodelista"/>
        <w:numPr>
          <w:ilvl w:val="0"/>
          <w:numId w:val="2"/>
        </w:numPr>
        <w:spacing w:before="40" w:after="40"/>
      </w:pPr>
      <w:r>
        <w:t>Al terminar el contrato, el Cliente deberá cesar el uso del software y eliminar todas las copias instaladas.</w:t>
      </w:r>
    </w:p>
    <w:p w14:paraId="6065DD57" w14:textId="77777777" w:rsidR="00496CB6" w:rsidRDefault="001F2B78">
      <w:r>
        <w:br w:type="page"/>
      </w:r>
    </w:p>
    <w:p w14:paraId="3EE940D3" w14:textId="77777777" w:rsidR="00496CB6" w:rsidRDefault="001F2B78">
      <w:pPr>
        <w:pStyle w:val="Ttulo1"/>
      </w:pPr>
      <w:r>
        <w:lastRenderedPageBreak/>
        <w:t>9. MODELO DE ARQUITECTURA DEL SISTEMA</w:t>
      </w:r>
    </w:p>
    <w:p w14:paraId="1568BFEA" w14:textId="77777777" w:rsidR="00496CB6" w:rsidRDefault="00496CB6">
      <w:pPr>
        <w:pBdr>
          <w:bottom w:val="single" w:sz="4" w:space="0" w:color="4CAF50"/>
        </w:pBdr>
        <w:spacing w:before="120" w:after="120"/>
      </w:pPr>
    </w:p>
    <w:p w14:paraId="6E971EA4" w14:textId="77777777" w:rsidR="00496CB6" w:rsidRDefault="00496CB6"/>
    <w:p w14:paraId="367F60FB" w14:textId="77777777" w:rsidR="00496CB6" w:rsidRDefault="001F2B78">
      <w:pPr>
        <w:pStyle w:val="Ttulo2"/>
      </w:pPr>
      <w:r>
        <w:t>9.1 Patrón Arquitectónico</w:t>
      </w:r>
    </w:p>
    <w:p w14:paraId="4FB84A22" w14:textId="77777777" w:rsidR="00496CB6" w:rsidRDefault="001F2B78">
      <w:pPr>
        <w:spacing w:before="60" w:after="60"/>
      </w:pPr>
      <w:r>
        <w:t>El SARC implementa una arquitectura web modular basada en vistas independientes y módulos compartidos. La versión actual utiliza HTML5, CSS3 y JavaScript puro en el frontend, con integración de base de datos implementada en Firebase para persistencia, autenticación y consulta de información.</w:t>
      </w:r>
    </w:p>
    <w:p w14:paraId="6C00E918" w14:textId="77777777" w:rsidR="00496CB6" w:rsidRDefault="00496C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7234"/>
      </w:tblGrid>
      <w:tr w:rsidR="00496CB6" w14:paraId="6088F113" w14:textId="77777777" w:rsidTr="00F521B1">
        <w:tc>
          <w:tcPr>
            <w:tcW w:w="2126"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9FB2963" w14:textId="77777777" w:rsidR="00496CB6" w:rsidRDefault="001F2B78">
            <w:r>
              <w:rPr>
                <w:b/>
                <w:bCs/>
                <w:color w:val="FFFFFF"/>
                <w:sz w:val="20"/>
                <w:szCs w:val="20"/>
              </w:rPr>
              <w:t>Capa</w:t>
            </w:r>
          </w:p>
        </w:tc>
        <w:tc>
          <w:tcPr>
            <w:tcW w:w="7234"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36FBBEB" w14:textId="77777777" w:rsidR="00496CB6" w:rsidRDefault="001F2B78">
            <w:r>
              <w:rPr>
                <w:b/>
                <w:bCs/>
                <w:color w:val="FFFFFF"/>
                <w:sz w:val="20"/>
                <w:szCs w:val="20"/>
              </w:rPr>
              <w:t>Descripción y Tecnologías</w:t>
            </w:r>
          </w:p>
        </w:tc>
      </w:tr>
      <w:tr w:rsidR="00496CB6" w14:paraId="5B4F23B2" w14:textId="77777777" w:rsidTr="00F521B1">
        <w:tc>
          <w:tcPr>
            <w:tcW w:w="212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095436B" w14:textId="77777777" w:rsidR="00496CB6" w:rsidRDefault="001F2B78">
            <w:r>
              <w:rPr>
                <w:sz w:val="20"/>
                <w:szCs w:val="20"/>
              </w:rPr>
              <w:t>Capa de Presentación (Frontend)</w:t>
            </w:r>
          </w:p>
        </w:tc>
        <w:tc>
          <w:tcPr>
            <w:tcW w:w="72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948075B" w14:textId="77777777" w:rsidR="00496CB6" w:rsidRDefault="001F2B78">
            <w:r>
              <w:rPr>
                <w:sz w:val="20"/>
                <w:szCs w:val="20"/>
              </w:rPr>
              <w:t>Interfaz de usuario desarrollada con HTML5, CSS3 y JavaScript puro. Cada pantalla se organiza en archivos independientes dentro de pages/, y los módulos compartidos se ubican en shared/.</w:t>
            </w:r>
            <w:r>
              <w:rPr>
                <w:sz w:val="20"/>
                <w:szCs w:val="20"/>
              </w:rPr>
            </w:r>
          </w:p>
        </w:tc>
      </w:tr>
      <w:tr w:rsidR="00496CB6" w14:paraId="456A017B" w14:textId="77777777" w:rsidTr="00F521B1">
        <w:tc>
          <w:tcPr>
            <w:tcW w:w="212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6194FCA" w14:textId="77777777" w:rsidR="00496CB6" w:rsidRDefault="001F2B78">
            <w:r>
              <w:rPr>
                <w:sz w:val="20"/>
                <w:szCs w:val="20"/>
              </w:rPr>
              <w:t>Capa de Lógica de Aplicación</w:t>
            </w:r>
          </w:p>
        </w:tc>
        <w:tc>
          <w:tcPr>
            <w:tcW w:w="72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416AFFC" w14:textId="77777777" w:rsidR="00496CB6" w:rsidRDefault="001F2B78">
            <w:r>
              <w:rPr>
                <w:sz w:val="20"/>
                <w:szCs w:val="20"/>
              </w:rPr>
              <w:t>Lógica de aplicación implementada en JavaScript puro en el navegador. Incluye navegación, validación de sesión en memoria, filtros, inscripción, progreso, reportes PDF, edición de perfil y conexión con Firebase.</w:t>
            </w:r>
            <w:r>
              <w:rPr>
                <w:sz w:val="20"/>
                <w:szCs w:val="20"/>
              </w:rPr>
            </w:r>
          </w:p>
        </w:tc>
      </w:tr>
      <w:tr w:rsidR="00496CB6" w14:paraId="1C0A669B" w14:textId="77777777" w:rsidTr="00F521B1">
        <w:tc>
          <w:tcPr>
            <w:tcW w:w="212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EC7A899" w14:textId="77777777" w:rsidR="00496CB6" w:rsidRDefault="001F2B78">
            <w:r>
              <w:rPr>
                <w:sz w:val="20"/>
                <w:szCs w:val="20"/>
              </w:rPr>
              <w:t>Capa de Datos</w:t>
            </w:r>
          </w:p>
        </w:tc>
        <w:tc>
          <w:tcPr>
            <w:tcW w:w="72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C9BB20D" w14:textId="77777777" w:rsidR="00496CB6" w:rsidRDefault="001F2B78">
            <w:r>
              <w:rPr>
                <w:sz w:val="20"/>
                <w:szCs w:val="20"/>
              </w:rPr>
              <w:t>Persistencia en Cloud Firestore mediante las colecciones usuarios, cursos, recomendaciones y tareasAsistente. Cada documento de datos se asocia a userId para separar usuarios.</w:t>
            </w:r>
          </w:p>
        </w:tc>
      </w:tr>
    </w:tbl>
    <w:p w14:paraId="560EFF88" w14:textId="77777777" w:rsidR="00496CB6" w:rsidRDefault="00496CB6"/>
    <w:p w14:paraId="186DD93A" w14:textId="77777777" w:rsidR="00496CB6" w:rsidRDefault="001F2B78">
      <w:pPr>
        <w:pStyle w:val="Ttulo2"/>
      </w:pPr>
      <w:r>
        <w:t>9.2 Componentes del Sistema</w:t>
      </w:r>
    </w:p>
    <w:p w14:paraId="49335139" w14:textId="77777777" w:rsidR="00496CB6" w:rsidRDefault="001F2B78">
      <w:pPr>
        <w:pStyle w:val="Prrafodelista"/>
        <w:numPr>
          <w:ilvl w:val="0"/>
          <w:numId w:val="2"/>
        </w:numPr>
        <w:spacing w:before="40" w:after="40"/>
      </w:pPr>
      <w:r>
        <w:t>Auth Module: Gestiona login, logout, recuperación de contraseña y validación de sesiones.</w:t>
      </w:r>
    </w:p>
    <w:p w14:paraId="50BFD8AA" w14:textId="1993BE88" w:rsidR="00496CB6" w:rsidRDefault="001F2B78">
      <w:pPr>
        <w:pStyle w:val="Prrafodelista"/>
        <w:numPr>
          <w:ilvl w:val="0"/>
          <w:numId w:val="2"/>
        </w:numPr>
        <w:spacing w:before="40" w:after="40"/>
      </w:pPr>
      <w:r>
        <w:t xml:space="preserve">Dashboard Module: </w:t>
      </w:r>
      <w:r w:rsidR="00DA033F">
        <w:t>P</w:t>
      </w:r>
      <w:r>
        <w:t xml:space="preserve">resenta </w:t>
      </w:r>
      <w:r>
        <w:t>cursos sugeridos y recomendaciones del asistente virtual.</w:t>
      </w:r>
    </w:p>
    <w:p w14:paraId="6AE7CD3E" w14:textId="77777777" w:rsidR="00496CB6" w:rsidRDefault="001F2B78">
      <w:pPr>
        <w:pStyle w:val="Prrafodelista"/>
        <w:numPr>
          <w:ilvl w:val="0"/>
          <w:numId w:val="2"/>
        </w:numPr>
        <w:spacing w:before="40" w:after="40"/>
      </w:pPr>
      <w:r>
        <w:t>Catalog Module: Administra el catálogo de cursos con filtros por área y modalidad. La versión actual no implementa paginación.</w:t>
      </w:r>
    </w:p>
    <w:p w14:paraId="59B9BB68" w14:textId="77777777" w:rsidR="00496CB6" w:rsidRDefault="001F2B78">
      <w:pPr>
        <w:pStyle w:val="Prrafodelista"/>
        <w:numPr>
          <w:ilvl w:val="0"/>
          <w:numId w:val="2"/>
        </w:numPr>
        <w:spacing w:before="40" w:after="40"/>
      </w:pPr>
      <w:r>
        <w:t>Enrollment Module: Controla inscripciones, verifica cupos y sugiere alternativas.</w:t>
      </w:r>
    </w:p>
    <w:p w14:paraId="45577699" w14:textId="77777777" w:rsidR="00496CB6" w:rsidRDefault="001F2B78">
      <w:pPr>
        <w:pStyle w:val="Prrafodelista"/>
        <w:numPr>
          <w:ilvl w:val="0"/>
          <w:numId w:val="2"/>
        </w:numPr>
        <w:spacing w:before="40" w:after="40"/>
      </w:pPr>
      <w:r>
        <w:t>Progress Module: Muestra el progreso guardado por curso y permite consultar o descargar reportes; no calcula progreso a partir de actividades reales.</w:t>
      </w:r>
    </w:p>
    <w:p w14:paraId="476DA20D" w14:textId="77777777" w:rsidR="00496CB6" w:rsidRDefault="001F2B78">
      <w:pPr>
        <w:pStyle w:val="Prrafodelista"/>
        <w:numPr>
          <w:ilvl w:val="0"/>
          <w:numId w:val="2"/>
        </w:numPr>
        <w:spacing w:before="40" w:after="40"/>
      </w:pPr>
      <w:r>
        <w:t>Report Module: Genera reportes en formato PDF con datos académicos.</w:t>
      </w:r>
    </w:p>
    <w:p w14:paraId="53EE97BA" w14:textId="77777777" w:rsidR="00496CB6" w:rsidRDefault="001F2B78">
      <w:pPr>
        <w:pStyle w:val="Prrafodelista"/>
        <w:numPr>
          <w:ilvl w:val="0"/>
          <w:numId w:val="2"/>
        </w:numPr>
        <w:spacing w:before="40" w:after="40"/>
      </w:pPr>
      <w:r>
        <w:t>Profile Module: Gestiona la información del perfil del estudiante.</w:t>
      </w:r>
    </w:p>
    <w:p w14:paraId="033F8D98" w14:textId="77777777" w:rsidR="00496CB6" w:rsidRDefault="001F2B78">
      <w:pPr>
        <w:pStyle w:val="Prrafodelista"/>
        <w:numPr>
          <w:ilvl w:val="0"/>
          <w:numId w:val="2"/>
        </w:numPr>
        <w:spacing w:before="40" w:after="40"/>
      </w:pPr>
      <w:r>
        <w:t>Recommendation Module: Presenta sugerencias académicas a partir de los cursos disponibles, el perfil del estudiante y las tareas configuradas, usando la información persistente almacenada en Firebase.</w:t>
      </w:r>
    </w:p>
    <w:p w14:paraId="3827BD96" w14:textId="77777777" w:rsidR="00496CB6" w:rsidRDefault="00496CB6"/>
    <w:p w14:paraId="24C7BE34" w14:textId="298B6DF9" w:rsidR="00496CB6" w:rsidRDefault="001F2B78" w:rsidP="00DA033F">
      <w:pPr>
        <w:pStyle w:val="Ttulo2"/>
      </w:pPr>
      <w:r>
        <w:t>9.3 Interacción entre Componentes</w:t>
      </w:r>
    </w:p>
    <w:p w14:paraId="1DD8A124" w14:textId="77777777" w:rsidR="00496CB6" w:rsidRDefault="001F2B78">
      <w:pPr>
        <w:pStyle w:val="Prrafodelista"/>
        <w:numPr>
          <w:ilvl w:val="0"/>
          <w:numId w:val="3"/>
        </w:numPr>
        <w:spacing w:before="40" w:after="40"/>
      </w:pPr>
      <w:r>
        <w:t>El navegador carga el archivo index.html, los estilos globales y el módulo principal shared/js/app.js.</w:t>
      </w:r>
      <w:r/>
    </w:p>
    <w:p w14:paraId="1AAAAA29" w14:textId="77777777" w:rsidR="00496CB6" w:rsidRDefault="001F2B78">
      <w:pPr>
        <w:pStyle w:val="Prrafodelista"/>
        <w:numPr>
          <w:ilvl w:val="0"/>
          <w:numId w:val="3"/>
        </w:numPr>
        <w:spacing w:before="40" w:after="40"/>
      </w:pPr>
      <w:r>
        <w:t>El módulo app.js controla la navegación por hash, valida la sesión en memoria y renderiza la vista correspondiente.</w:t>
      </w:r>
    </w:p>
    <w:p w14:paraId="204EB6B2" w14:textId="77777777" w:rsidR="00496CB6" w:rsidRDefault="001F2B78">
      <w:pPr>
        <w:pStyle w:val="Prrafodelista"/>
        <w:numPr>
          <w:ilvl w:val="0"/>
          <w:numId w:val="3"/>
        </w:numPr>
        <w:spacing w:before="40" w:after="40"/>
      </w:pPr>
      <w:r>
        <w:t>Cada vista carga su plantilla HTML, aplica su CSS propio y registra sus eventos en JavaScript puro.</w:t>
      </w:r>
    </w:p>
    <w:p w14:paraId="06C38F4D" w14:textId="77777777" w:rsidR="00496CB6" w:rsidRDefault="001F2B78">
      <w:pPr>
        <w:pStyle w:val="Prrafodelista"/>
        <w:numPr>
          <w:ilvl w:val="0"/>
          <w:numId w:val="3"/>
        </w:numPr>
        <w:spacing w:before="40" w:after="40"/>
      </w:pPr>
      <w:r>
        <w:t>El sistema guarda la información principal en Firebase, incluyendo datos de usuario, estado de cursos, recomendaciones y tareas del asistente, lo que permite persistencia por userId.</w:t>
      </w:r>
    </w:p>
    <w:p w14:paraId="175D3F23" w14:textId="77777777" w:rsidR="00496CB6" w:rsidRDefault="001F2B78">
      <w:pPr>
        <w:pStyle w:val="Prrafodelista"/>
        <w:numPr>
          <w:ilvl w:val="0"/>
          <w:numId w:val="3"/>
        </w:numPr>
        <w:spacing w:before="40" w:after="40"/>
      </w:pPr>
      <w:r>
        <w:t>Los módulos compartidos administran cursos, modales, reportes PDF, navegación y estado global.</w:t>
      </w:r>
    </w:p>
    <w:p w14:paraId="6F4BE419" w14:textId="77777777" w:rsidR="00496CB6" w:rsidRDefault="001F2B78">
      <w:pPr>
        <w:pStyle w:val="Prrafodelista"/>
        <w:numPr>
          <w:ilvl w:val="0"/>
          <w:numId w:val="3"/>
        </w:numPr>
        <w:spacing w:before="40" w:after="40"/>
      </w:pPr>
      <w:r>
        <w:t>La interfaz se actualiza dinámicamente al cambiar la ruta o ejecutar acciones como inscripción, edición de perfil o descarga de reportes.</w:t>
      </w:r>
    </w:p>
    <w:p w14:paraId="4D7A90BC" w14:textId="77777777" w:rsidR="00496CB6" w:rsidRDefault="001F2B78">
      <w:r>
        <w:lastRenderedPageBreak/>
        <w:br w:type="page"/>
      </w:r>
    </w:p>
    <w:p w14:paraId="720F6DA9" w14:textId="77777777" w:rsidR="00496CB6" w:rsidRDefault="001F2B78">
      <w:pPr>
        <w:pStyle w:val="Ttulo1"/>
      </w:pPr>
      <w:r>
        <w:lastRenderedPageBreak/>
        <w:t>10. MODELO DE DATOS</w:t>
      </w:r>
    </w:p>
    <w:p w14:paraId="54EEE5C7" w14:textId="77777777" w:rsidR="00496CB6" w:rsidRDefault="00496CB6">
      <w:pPr>
        <w:pBdr>
          <w:bottom w:val="single" w:sz="4" w:space="0" w:color="4CAF50"/>
        </w:pBdr>
        <w:spacing w:before="120" w:after="120"/>
      </w:pPr>
    </w:p>
    <w:p w14:paraId="6BF1E705" w14:textId="77777777" w:rsidR="00496CB6" w:rsidRDefault="00496CB6"/>
    <w:p w14:paraId="3A38A1F4" w14:textId="77777777" w:rsidR="00496CB6" w:rsidRDefault="001F2B78">
      <w:pPr>
        <w:pStyle w:val="Ttulo2"/>
      </w:pPr>
      <w:r>
        <w:t>10.1 Entidades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3D7E65F2"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9A9E04A" w14:textId="77777777" w:rsidR="00496CB6" w:rsidRDefault="001F2B78">
            <w:r>
              <w:rPr>
                <w:b/>
                <w:bCs/>
                <w:color w:val="FFFFFF"/>
                <w:sz w:val="20"/>
                <w:szCs w:val="20"/>
              </w:rPr>
              <w:t>Colección</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50E37C5" w14:textId="77777777" w:rsidR="00496CB6" w:rsidRDefault="001F2B78">
            <w:r>
              <w:rPr>
                <w:b/>
                <w:bCs/>
                <w:color w:val="FFFFFF"/>
                <w:sz w:val="20"/>
                <w:szCs w:val="20"/>
              </w:rPr>
              <w:t>Descripción y Atributos</w:t>
            </w:r>
          </w:p>
        </w:tc>
      </w:tr>
      <w:tr w:rsidR="00496CB6" w14:paraId="0E2CE8C0"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519C59D" w14:textId="77777777" w:rsidR="00496CB6" w:rsidRDefault="001F2B78">
            <w:r>
              <w:rPr>
                <w:sz w:val="20"/>
                <w:szCs w:val="20"/>
              </w:rPr>
              <w:t>usuarios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8BEE390" w14:textId="77777777" w:rsidR="00496CB6" w:rsidRDefault="001F2B78">
            <w:r>
              <w:rPr>
                <w:sz w:val="20"/>
                <w:szCs w:val="20"/>
              </w:rPr>
              <w:t>Documento por usuario autenticado. El id es el uid de Firebase. Campos principales: userId, email, name, faculty, career, semester, modality y avatar.</w:t>
            </w:r>
            <w:r>
              <w:rPr>
                <w:sz w:val="20"/>
                <w:szCs w:val="20"/>
              </w:rPr>
            </w:r>
          </w:p>
        </w:tc>
      </w:tr>
      <w:tr w:rsidR="00496CB6" w14:paraId="0188372C"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BE9D4A1" w14:textId="77777777" w:rsidR="00496CB6" w:rsidRDefault="001F2B78">
            <w:r>
              <w:rPr>
                <w:sz w:val="20"/>
                <w:szCs w:val="20"/>
              </w:rPr>
              <w:t>cursos</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48F1E40" w14:textId="77777777" w:rsidR="00496CB6" w:rsidRDefault="001F2B78">
            <w:r>
              <w:rPr>
                <w:sz w:val="20"/>
                <w:szCs w:val="20"/>
              </w:rPr>
              <w:t>Documentos por usuario y curso con id {uid}_{courseId}. Guardan id, courseId, userId, name, area, modality, seats, enrolled, registered, progress, status, lessons, timeSpent, average, recommendation, alternatives y order.</w:t>
            </w:r>
            <w:r>
              <w:rPr>
                <w:sz w:val="20"/>
                <w:szCs w:val="20"/>
              </w:rPr>
            </w:r>
          </w:p>
        </w:tc>
      </w:tr>
      <w:tr w:rsidR="00496CB6" w14:paraId="40D87C23"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1B9561E" w14:textId="77777777" w:rsidR="00496CB6" w:rsidRDefault="001F2B78">
            <w:r>
              <w:rPr>
                <w:sz w:val="20"/>
                <w:szCs w:val="20"/>
              </w:rPr>
              <w:t>recomendaciones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E29B383" w14:textId="77777777" w:rsidR="00496CB6" w:rsidRDefault="001F2B78">
            <w:r>
              <w:rPr>
                <w:sz w:val="20"/>
                <w:szCs w:val="20"/>
              </w:rPr>
              <w:t>Documentos por usuario y curso con id {uid}_{courseId}. Guardan userId, courseId, courseName, recommendation, alternatives y order.</w:t>
            </w:r>
          </w:p>
        </w:tc>
      </w:tr>
      <w:tr w:rsidR="00496CB6" w14:paraId="53ED66B7"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C1F127F" w14:textId="77777777" w:rsidR="00496CB6" w:rsidRDefault="001F2B78">
            <w:r>
              <w:rPr>
                <w:sz w:val="20"/>
                <w:szCs w:val="20"/>
              </w:rPr>
              <w:t>tareasAsistente</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F156C6C" w14:textId="77777777" w:rsidR="00496CB6" w:rsidRDefault="001F2B78">
            <w:r>
              <w:rPr>
                <w:sz w:val="20"/>
                <w:szCs w:val="20"/>
              </w:rPr>
              <w:t>Documentos por usuario y tarea con id {uid}_{taskId}. Guardan taskId, userId, label, done y order.</w:t>
            </w:r>
            <w:r>
              <w:rPr>
                <w:sz w:val="20"/>
                <w:szCs w:val="20"/>
              </w:rPr>
            </w:r>
          </w:p>
        </w:tc>
      </w:tr>
      <w:tr w:rsidR="00496CB6" w14:paraId="73481803"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58A6182" w14:textId="77777777" w:rsidR="00496CB6" w:rsidRDefault="001F2B78">
            <w:r>
              <w:rPr>
                <w:sz w:val="20"/>
                <w:szCs w:val="20"/>
              </w:rPr>
              <w:t>Nota</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8CB88B3" w14:textId="77777777" w:rsidR="00496CB6" w:rsidRDefault="001F2B78">
            <w:r>
              <w:rPr>
                <w:sz w:val="20"/>
                <w:szCs w:val="20"/>
              </w:rPr>
              <w:t>La versión actual no usa colecciones separadas de Inscripcion ni Progreso; esos datos viven dentro de cada documento de curso del usuario.</w:t>
            </w:r>
          </w:p>
        </w:tc>
      </w:tr>
      <w:tr w:rsidR="00496CB6" w14:paraId="0C623C75"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FCE14E4" w14:textId="77777777" w:rsidR="00496CB6" w:rsidRDefault="001F2B78">
            <w:r>
              <w:rPr>
                <w:sz w:val="20"/>
                <w:szCs w:val="20"/>
              </w:rPr>
              <w:t>Nota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0043497" w14:textId="77777777" w:rsidR="00496CB6" w:rsidRDefault="001F2B78">
            <w:r>
              <w:rPr>
                <w:sz w:val="20"/>
                <w:szCs w:val="20"/>
              </w:rPr>
              <w:t>Los cursos alternativos se guardan como arreglo alternatives dentro del curso y en la recomendación, no como colección independiente.</w:t>
            </w:r>
          </w:p>
        </w:tc>
      </w:tr>
    </w:tbl>
    <w:p w14:paraId="2FB5FF70" w14:textId="77777777" w:rsidR="00496CB6" w:rsidRDefault="00496CB6"/>
    <w:p w14:paraId="74154899" w14:textId="77777777" w:rsidR="00496CB6" w:rsidRDefault="001F2B78">
      <w:pPr>
        <w:pStyle w:val="Ttulo2"/>
      </w:pPr>
      <w:r>
        <w:t>10.2 Relaciones entre Entidades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496CB6" w14:paraId="0F172ACE" w14:textId="77777777">
        <w:tc>
          <w:tcPr>
            <w:tcW w:w="25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F8EF869" w14:textId="77777777" w:rsidR="00496CB6" w:rsidRDefault="001F2B78">
            <w:r>
              <w:rPr>
                <w:b/>
                <w:bCs/>
                <w:color w:val="FFFFFF"/>
                <w:sz w:val="20"/>
                <w:szCs w:val="20"/>
              </w:rPr>
              <w:t>Relación</w:t>
            </w:r>
          </w:p>
        </w:tc>
        <w:tc>
          <w:tcPr>
            <w:tcW w:w="15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ADCC476" w14:textId="77777777" w:rsidR="00496CB6" w:rsidRDefault="001F2B78">
            <w:pPr>
              <w:jc w:val="center"/>
            </w:pPr>
            <w:r>
              <w:rPr>
                <w:b/>
                <w:bCs/>
                <w:color w:val="FFFFFF"/>
                <w:sz w:val="20"/>
                <w:szCs w:val="20"/>
              </w:rPr>
              <w:t>Cardinalidad</w:t>
            </w:r>
          </w:p>
        </w:tc>
        <w:tc>
          <w:tcPr>
            <w:tcW w:w="5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269C77E" w14:textId="77777777" w:rsidR="00496CB6" w:rsidRDefault="001F2B78">
            <w:r>
              <w:rPr>
                <w:b/>
                <w:bCs/>
                <w:color w:val="FFFFFF"/>
                <w:sz w:val="20"/>
                <w:szCs w:val="20"/>
              </w:rPr>
              <w:t>Descripción</w:t>
            </w:r>
          </w:p>
        </w:tc>
      </w:tr>
      <w:tr w:rsidR="00496CB6" w14:paraId="1160371A" w14:textId="77777777">
        <w:tc>
          <w:tcPr>
            <w:tcW w:w="2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6D1E83F" w14:textId="77777777" w:rsidR="00496CB6" w:rsidRDefault="001F2B78">
            <w:r>
              <w:rPr>
                <w:sz w:val="20"/>
                <w:szCs w:val="20"/>
              </w:rPr>
              <w:t>Usuario - cursos</w:t>
            </w:r>
          </w:p>
        </w:tc>
        <w:tc>
          <w:tcPr>
            <w:tcW w:w="1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DC77056" w14:textId="77777777" w:rsidR="00496CB6" w:rsidRDefault="001F2B78">
            <w:pPr>
              <w:jc w:val="center"/>
            </w:pPr>
            <w:r>
              <w:rPr>
                <w:sz w:val="20"/>
                <w:szCs w:val="20"/>
              </w:rPr>
              <w:t>1 a N</w:t>
            </w:r>
          </w:p>
        </w:tc>
        <w:tc>
          <w:tcPr>
            <w:tcW w:w="5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72D569B" w14:textId="77777777" w:rsidR="00496CB6" w:rsidRDefault="001F2B78">
            <w:r>
              <w:rPr>
                <w:sz w:val="20"/>
                <w:szCs w:val="20"/>
              </w:rPr>
              <w:t>Un usuario autenticado puede tener varios documentos de curso, filtrados por userId.</w:t>
            </w:r>
            <w:r>
              <w:rPr>
                <w:sz w:val="20"/>
                <w:szCs w:val="20"/>
              </w:rPr>
            </w:r>
          </w:p>
        </w:tc>
      </w:tr>
      <w:tr w:rsidR="00496CB6" w14:paraId="1FF4F584" w14:textId="77777777">
        <w:tc>
          <w:tcPr>
            <w:tcW w:w="25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32E9C2A" w14:textId="77777777" w:rsidR="00496CB6" w:rsidRDefault="001F2B78">
            <w:r>
              <w:rPr>
                <w:sz w:val="20"/>
                <w:szCs w:val="20"/>
              </w:rPr>
              <w:t>Usuario - tareasAsistente</w:t>
            </w:r>
          </w:p>
        </w:tc>
        <w:tc>
          <w:tcPr>
            <w:tcW w:w="15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E29C82F" w14:textId="77777777" w:rsidR="00496CB6" w:rsidRDefault="001F2B78">
            <w:pPr>
              <w:jc w:val="center"/>
            </w:pPr>
            <w:r>
              <w:rPr>
                <w:sz w:val="20"/>
                <w:szCs w:val="20"/>
              </w:rPr>
              <w:t>1 a N</w:t>
            </w:r>
          </w:p>
        </w:tc>
        <w:tc>
          <w:tcPr>
            <w:tcW w:w="5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3F16D25" w14:textId="77777777" w:rsidR="00496CB6" w:rsidRDefault="001F2B78">
            <w:r>
              <w:rPr>
                <w:sz w:val="20"/>
                <w:szCs w:val="20"/>
              </w:rPr>
              <w:t>Un usuario puede tener varias tareas del asistente asociadas por userId.</w:t>
            </w:r>
          </w:p>
        </w:tc>
      </w:tr>
      <w:tr w:rsidR="00496CB6" w14:paraId="6F24714E" w14:textId="77777777">
        <w:tc>
          <w:tcPr>
            <w:tcW w:w="2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37B90F6" w14:textId="77777777" w:rsidR="00496CB6" w:rsidRDefault="001F2B78">
            <w:r>
              <w:rPr>
                <w:sz w:val="20"/>
                <w:szCs w:val="20"/>
              </w:rPr>
              <w:t>Curso - recomendación</w:t>
            </w:r>
          </w:p>
        </w:tc>
        <w:tc>
          <w:tcPr>
            <w:tcW w:w="1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674F634" w14:textId="77777777" w:rsidR="00496CB6" w:rsidRDefault="001F2B78">
            <w:pPr>
              <w:jc w:val="center"/>
            </w:pPr>
            <w:r>
              <w:rPr>
                <w:sz w:val="20"/>
                <w:szCs w:val="20"/>
              </w:rPr>
              <w:t>1 a 1 por usuario</w:t>
            </w:r>
          </w:p>
        </w:tc>
        <w:tc>
          <w:tcPr>
            <w:tcW w:w="5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015CB48" w14:textId="77777777" w:rsidR="00496CB6" w:rsidRDefault="001F2B78">
            <w:r>
              <w:rPr>
                <w:sz w:val="20"/>
                <w:szCs w:val="20"/>
              </w:rPr>
              <w:t>Cada curso del usuario tiene un documento de recomendación asociado con el mismo courseId.</w:t>
            </w:r>
          </w:p>
        </w:tc>
      </w:tr>
      <w:tr w:rsidR="00496CB6" w14:paraId="2884D341" w14:textId="77777777">
        <w:tc>
          <w:tcPr>
            <w:tcW w:w="25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41BA99B" w14:textId="77777777" w:rsidR="00496CB6" w:rsidRDefault="001F2B78">
            <w:r>
              <w:rPr>
                <w:sz w:val="20"/>
                <w:szCs w:val="20"/>
              </w:rPr>
              <w:t>Curso - alternativas</w:t>
            </w:r>
          </w:p>
        </w:tc>
        <w:tc>
          <w:tcPr>
            <w:tcW w:w="15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4468B49" w14:textId="77777777" w:rsidR="00496CB6" w:rsidRDefault="001F2B78">
            <w:pPr>
              <w:jc w:val="center"/>
            </w:pPr>
            <w:r>
              <w:rPr>
                <w:sz w:val="20"/>
                <w:szCs w:val="20"/>
              </w:rPr>
              <w:t>1 a N embebida</w:t>
            </w:r>
          </w:p>
        </w:tc>
        <w:tc>
          <w:tcPr>
            <w:tcW w:w="5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15A192D" w14:textId="77777777" w:rsidR="00496CB6" w:rsidRDefault="001F2B78">
            <w:r>
              <w:rPr>
                <w:sz w:val="20"/>
                <w:szCs w:val="20"/>
              </w:rPr>
              <w:t>Las alternativas se guardan como lista dentro del curso y no como documentos separados.</w:t>
            </w:r>
            <w:r>
              <w:rPr>
                <w:sz w:val="20"/>
                <w:szCs w:val="20"/>
              </w:rPr>
            </w:r>
          </w:p>
        </w:tc>
      </w:tr>
      <w:tr w:rsidR="00496CB6" w14:paraId="7ECBB289" w14:textId="77777777">
        <w:tc>
          <w:tcPr>
            <w:tcW w:w="2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AA91A7E" w14:textId="77777777" w:rsidR="00496CB6" w:rsidRDefault="001F2B78">
            <w:r>
              <w:rPr>
                <w:sz w:val="20"/>
                <w:szCs w:val="20"/>
              </w:rPr>
              <w:t>Auth - usuarios</w:t>
            </w:r>
          </w:p>
        </w:tc>
        <w:tc>
          <w:tcPr>
            <w:tcW w:w="1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469F7E4" w14:textId="77777777" w:rsidR="00496CB6" w:rsidRDefault="001F2B78">
            <w:pPr>
              <w:jc w:val="center"/>
            </w:pPr>
            <w:r>
              <w:rPr>
                <w:sz w:val="20"/>
                <w:szCs w:val="20"/>
              </w:rPr>
              <w:t>1 a 1</w:t>
            </w:r>
          </w:p>
        </w:tc>
        <w:tc>
          <w:tcPr>
            <w:tcW w:w="5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057AE6F" w14:textId="77777777" w:rsidR="00496CB6" w:rsidRDefault="001F2B78">
            <w:r>
              <w:rPr>
                <w:sz w:val="20"/>
                <w:szCs w:val="20"/>
              </w:rPr>
              <w:t>El uid de Firebase Authentication identifica el documento usuarios/{uid}.</w:t>
            </w:r>
          </w:p>
        </w:tc>
      </w:tr>
    </w:tbl>
    <w:p w14:paraId="678D2648" w14:textId="77777777" w:rsidR="00496CB6" w:rsidRDefault="00496CB6"/>
    <w:p w14:paraId="4765B47C" w14:textId="299652F5" w:rsidR="00496CB6" w:rsidRDefault="00700536">
      <w:r>
        <w:tab/>
      </w:r>
      <w:r w:rsidR="001F2B78">
        <w:br w:type="page"/>
      </w:r>
    </w:p>
    <w:p w14:paraId="23C9C2DA" w14:textId="77777777" w:rsidR="00496CB6" w:rsidRDefault="001F2B78">
      <w:pPr>
        <w:pStyle w:val="Ttulo1"/>
      </w:pPr>
      <w:r>
        <w:lastRenderedPageBreak/>
        <w:t>11. PLAN DE PRUEBAS</w:t>
      </w:r>
    </w:p>
    <w:p w14:paraId="0E44FBD1" w14:textId="77777777" w:rsidR="00496CB6" w:rsidRDefault="00496CB6">
      <w:pPr>
        <w:pBdr>
          <w:bottom w:val="single" w:sz="4" w:space="0" w:color="4CAF50"/>
        </w:pBdr>
        <w:spacing w:before="120" w:after="120"/>
      </w:pPr>
    </w:p>
    <w:p w14:paraId="077D3382" w14:textId="77777777" w:rsidR="00496CB6" w:rsidRDefault="00496CB6"/>
    <w:p w14:paraId="692DA6A4" w14:textId="77777777" w:rsidR="00496CB6" w:rsidRDefault="001F2B78">
      <w:pPr>
        <w:pStyle w:val="Ttulo2"/>
      </w:pPr>
      <w:r>
        <w:t>11.1 Tipos de Pruebas</w:t>
      </w:r>
    </w:p>
    <w:p w14:paraId="175EC60F" w14:textId="77777777" w:rsidR="00496CB6" w:rsidRDefault="001F2B78">
      <w:pPr>
        <w:pStyle w:val="Prrafodelista"/>
        <w:numPr>
          <w:ilvl w:val="0"/>
          <w:numId w:val="2"/>
        </w:numPr>
        <w:spacing w:before="40" w:after="40"/>
      </w:pPr>
      <w:r>
        <w:t>Pruebas Funcionales: Verifican que cada función del sistema opere según los requerimientos.</w:t>
      </w:r>
    </w:p>
    <w:p w14:paraId="29E0F72E" w14:textId="77777777" w:rsidR="00496CB6" w:rsidRDefault="001F2B78">
      <w:pPr>
        <w:pStyle w:val="Prrafodelista"/>
        <w:numPr>
          <w:ilvl w:val="0"/>
          <w:numId w:val="2"/>
        </w:numPr>
        <w:spacing w:before="40" w:after="40"/>
      </w:pPr>
      <w:r>
        <w:t xml:space="preserve">Pruebas de Seguridad: Validan la correcta </w:t>
      </w:r>
      <w:r>
        <w:t>implementación de autenticación y autorización.</w:t>
      </w:r>
    </w:p>
    <w:p w14:paraId="36776F5C" w14:textId="77777777" w:rsidR="00496CB6" w:rsidRDefault="001F2B78">
      <w:pPr>
        <w:pStyle w:val="Prrafodelista"/>
        <w:numPr>
          <w:ilvl w:val="0"/>
          <w:numId w:val="2"/>
        </w:numPr>
        <w:spacing w:before="40" w:after="40"/>
      </w:pPr>
      <w:r>
        <w:t>Pruebas de Rendimiento: Miden tiempos de respuesta bajo condiciones normales.</w:t>
      </w:r>
    </w:p>
    <w:p w14:paraId="1EF7F97C" w14:textId="77777777" w:rsidR="00496CB6" w:rsidRDefault="001F2B78">
      <w:pPr>
        <w:pStyle w:val="Prrafodelista"/>
        <w:numPr>
          <w:ilvl w:val="0"/>
          <w:numId w:val="2"/>
        </w:numPr>
        <w:spacing w:before="40" w:after="40"/>
      </w:pPr>
      <w:r>
        <w:t>Pruebas de Usabilidad: Evalúan la facilidad de uso y experiencia del usuario.</w:t>
      </w:r>
    </w:p>
    <w:p w14:paraId="2A2AD474" w14:textId="77777777" w:rsidR="00496CB6" w:rsidRDefault="001F2B78">
      <w:pPr>
        <w:pStyle w:val="Prrafodelista"/>
        <w:numPr>
          <w:ilvl w:val="0"/>
          <w:numId w:val="2"/>
        </w:numPr>
        <w:spacing w:before="40" w:after="40"/>
      </w:pPr>
      <w:r>
        <w:t>Pruebas de Compatibilidad: Verifican el correcto funcionamiento en múltiples navegadores.</w:t>
      </w:r>
    </w:p>
    <w:p w14:paraId="482527C7" w14:textId="77777777" w:rsidR="00496CB6" w:rsidRDefault="00496CB6"/>
    <w:p w14:paraId="5473DBA0" w14:textId="77777777" w:rsidR="00496CB6" w:rsidRDefault="001F2B78">
      <w:pPr>
        <w:pStyle w:val="Ttulo2"/>
      </w:pPr>
      <w:r>
        <w:t>11.2 Casos de Prueba</w:t>
      </w:r>
    </w:p>
    <w:tbl>
      <w:tblPr>
        <w:tblW w:w="10349"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2"/>
        <w:gridCol w:w="1559"/>
        <w:gridCol w:w="1417"/>
        <w:gridCol w:w="2127"/>
        <w:gridCol w:w="2268"/>
        <w:gridCol w:w="992"/>
        <w:gridCol w:w="1134"/>
      </w:tblGrid>
      <w:tr w:rsidR="007E60B9" w14:paraId="2F67DF96" w14:textId="77777777" w:rsidTr="007E60B9">
        <w:trPr>
          <w:trHeight w:val="444"/>
        </w:trPr>
        <w:tc>
          <w:tcPr>
            <w:tcW w:w="852"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BBD7D43" w14:textId="77777777" w:rsidR="00496CB6" w:rsidRDefault="001F2B78">
            <w:pPr>
              <w:jc w:val="center"/>
            </w:pPr>
            <w:r>
              <w:rPr>
                <w:b/>
                <w:bCs/>
                <w:color w:val="FFFFFF"/>
                <w:sz w:val="20"/>
                <w:szCs w:val="20"/>
              </w:rPr>
              <w:t>CP-ID</w:t>
            </w:r>
          </w:p>
        </w:tc>
        <w:tc>
          <w:tcPr>
            <w:tcW w:w="1559"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F7B6203" w14:textId="77777777" w:rsidR="00496CB6" w:rsidRDefault="001F2B78">
            <w:r>
              <w:rPr>
                <w:b/>
                <w:bCs/>
                <w:color w:val="FFFFFF"/>
                <w:sz w:val="20"/>
                <w:szCs w:val="20"/>
              </w:rPr>
              <w:t>Tipo</w:t>
            </w:r>
          </w:p>
        </w:tc>
        <w:tc>
          <w:tcPr>
            <w:tcW w:w="1417"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B6BCB82" w14:textId="77777777" w:rsidR="00496CB6" w:rsidRDefault="001F2B78">
            <w:r>
              <w:rPr>
                <w:b/>
                <w:bCs/>
                <w:color w:val="FFFFFF"/>
                <w:sz w:val="20"/>
                <w:szCs w:val="20"/>
              </w:rPr>
              <w:t>Nombre</w:t>
            </w:r>
          </w:p>
        </w:tc>
        <w:tc>
          <w:tcPr>
            <w:tcW w:w="2127"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16AF977" w14:textId="77777777" w:rsidR="00496CB6" w:rsidRDefault="001F2B78">
            <w:r>
              <w:rPr>
                <w:b/>
                <w:bCs/>
                <w:color w:val="FFFFFF"/>
                <w:sz w:val="20"/>
                <w:szCs w:val="20"/>
              </w:rPr>
              <w:t>Entrada</w:t>
            </w:r>
          </w:p>
        </w:tc>
        <w:tc>
          <w:tcPr>
            <w:tcW w:w="2268"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FF12FC2" w14:textId="77777777" w:rsidR="00496CB6" w:rsidRDefault="001F2B78">
            <w:r>
              <w:rPr>
                <w:b/>
                <w:bCs/>
                <w:color w:val="FFFFFF"/>
                <w:sz w:val="20"/>
                <w:szCs w:val="20"/>
              </w:rPr>
              <w:t>Resultado esperado</w:t>
            </w:r>
          </w:p>
        </w:tc>
        <w:tc>
          <w:tcPr>
            <w:tcW w:w="992"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42C20409" w14:textId="77777777" w:rsidR="00496CB6" w:rsidRDefault="001F2B78">
            <w:pPr>
              <w:jc w:val="center"/>
            </w:pPr>
            <w:r>
              <w:rPr>
                <w:b/>
                <w:bCs/>
                <w:color w:val="FFFFFF"/>
                <w:sz w:val="20"/>
                <w:szCs w:val="20"/>
              </w:rPr>
              <w:t>RF/RNF</w:t>
            </w:r>
          </w:p>
        </w:tc>
        <w:tc>
          <w:tcPr>
            <w:tcW w:w="1134"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821AFF4" w14:textId="77777777" w:rsidR="00496CB6" w:rsidRDefault="001F2B78">
            <w:pPr>
              <w:jc w:val="center"/>
            </w:pPr>
            <w:r>
              <w:rPr>
                <w:b/>
                <w:bCs/>
                <w:color w:val="FFFFFF"/>
                <w:sz w:val="20"/>
                <w:szCs w:val="20"/>
              </w:rPr>
              <w:t>Prioridad</w:t>
            </w:r>
          </w:p>
        </w:tc>
      </w:tr>
      <w:tr w:rsidR="007E60B9" w14:paraId="0EEAA4D2"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EF93CF5" w14:textId="77777777" w:rsidR="00496CB6" w:rsidRPr="007E60B9" w:rsidRDefault="001F2B78">
            <w:pPr>
              <w:jc w:val="center"/>
              <w:rPr>
                <w:sz w:val="19"/>
                <w:szCs w:val="19"/>
              </w:rPr>
            </w:pPr>
            <w:r w:rsidRPr="007E60B9">
              <w:rPr>
                <w:sz w:val="19"/>
                <w:szCs w:val="19"/>
              </w:rPr>
              <w:t>CP-01</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AA45712"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DAD461A" w14:textId="77777777" w:rsidR="00496CB6" w:rsidRPr="007E60B9" w:rsidRDefault="001F2B78">
            <w:pPr>
              <w:rPr>
                <w:sz w:val="19"/>
                <w:szCs w:val="19"/>
              </w:rPr>
            </w:pPr>
            <w:r w:rsidRPr="007E60B9">
              <w:rPr>
                <w:sz w:val="19"/>
                <w:szCs w:val="19"/>
              </w:rPr>
              <w:t>Login exitoso</w:t>
            </w:r>
          </w:p>
        </w:tc>
        <w:tc>
          <w:tcPr>
            <w:tcW w:w="212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B6710F6" w14:textId="77777777" w:rsidR="00496CB6" w:rsidRPr="007E60B9" w:rsidRDefault="001F2B78">
            <w:pPr>
              <w:rPr>
                <w:sz w:val="19"/>
                <w:szCs w:val="19"/>
              </w:rPr>
            </w:pPr>
            <w:r w:rsidRPr="007E60B9">
              <w:rPr>
                <w:sz w:val="19"/>
                <w:szCs w:val="19"/>
              </w:rPr>
              <w:t>Correo y contraseña registrados o creados en Firebase para la demo</w:t>
            </w:r>
          </w:p>
        </w:tc>
        <w:tc>
          <w:tcPr>
            <w:tcW w:w="226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C028C13" w14:textId="1386C08F" w:rsidR="00496CB6" w:rsidRPr="007E60B9" w:rsidRDefault="001F2B78">
            <w:pPr>
              <w:rPr>
                <w:sz w:val="19"/>
                <w:szCs w:val="19"/>
              </w:rPr>
            </w:pPr>
            <w:r w:rsidRPr="007E60B9">
              <w:rPr>
                <w:sz w:val="19"/>
                <w:szCs w:val="19"/>
              </w:rPr>
              <w:t>Redirección al Dashboard</w:t>
            </w:r>
            <w:r w:rsidRPr="007E60B9">
              <w:rPr>
                <w:sz w:val="19"/>
                <w:szCs w:val="19"/>
              </w:rPr>
              <w:t xml:space="preserve"> con saludo al </w:t>
            </w:r>
            <w:r w:rsidRPr="007E60B9">
              <w:rPr>
                <w:sz w:val="19"/>
                <w:szCs w:val="19"/>
              </w:rPr>
              <w:t>estudiante</w:t>
            </w:r>
          </w:p>
        </w:tc>
        <w:tc>
          <w:tcPr>
            <w:tcW w:w="99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8C4A586" w14:textId="77777777" w:rsidR="00496CB6" w:rsidRPr="007E60B9" w:rsidRDefault="001F2B78">
            <w:pPr>
              <w:jc w:val="center"/>
              <w:rPr>
                <w:sz w:val="19"/>
                <w:szCs w:val="19"/>
              </w:rPr>
            </w:pPr>
            <w:r w:rsidRPr="007E60B9">
              <w:rPr>
                <w:sz w:val="19"/>
                <w:szCs w:val="19"/>
              </w:rPr>
              <w:t>RF-02</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B0EB961" w14:textId="77777777" w:rsidR="00496CB6" w:rsidRPr="007E60B9" w:rsidRDefault="001F2B78">
            <w:pPr>
              <w:jc w:val="center"/>
              <w:rPr>
                <w:sz w:val="19"/>
                <w:szCs w:val="19"/>
              </w:rPr>
            </w:pPr>
            <w:r w:rsidRPr="007E60B9">
              <w:rPr>
                <w:sz w:val="19"/>
                <w:szCs w:val="19"/>
              </w:rPr>
              <w:t>Alta</w:t>
            </w:r>
          </w:p>
        </w:tc>
      </w:tr>
      <w:tr w:rsidR="007E60B9" w14:paraId="388CC281"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AC1B2F3" w14:textId="77777777" w:rsidR="00496CB6" w:rsidRPr="007E60B9" w:rsidRDefault="001F2B78">
            <w:pPr>
              <w:jc w:val="center"/>
              <w:rPr>
                <w:sz w:val="19"/>
                <w:szCs w:val="19"/>
              </w:rPr>
            </w:pPr>
            <w:r w:rsidRPr="007E60B9">
              <w:rPr>
                <w:sz w:val="19"/>
                <w:szCs w:val="19"/>
              </w:rPr>
              <w:t>CP-02</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3FB09FD"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0BB1676" w14:textId="77777777" w:rsidR="00496CB6" w:rsidRPr="007E60B9" w:rsidRDefault="001F2B78">
            <w:pPr>
              <w:rPr>
                <w:sz w:val="19"/>
                <w:szCs w:val="19"/>
              </w:rPr>
            </w:pPr>
            <w:r w:rsidRPr="007E60B9">
              <w:rPr>
                <w:sz w:val="19"/>
                <w:szCs w:val="19"/>
              </w:rPr>
              <w:t>Login fallido</w:t>
            </w:r>
          </w:p>
        </w:tc>
        <w:tc>
          <w:tcPr>
            <w:tcW w:w="212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45987C2" w14:textId="77777777" w:rsidR="00496CB6" w:rsidRPr="007E60B9" w:rsidRDefault="001F2B78">
            <w:pPr>
              <w:rPr>
                <w:sz w:val="19"/>
                <w:szCs w:val="19"/>
              </w:rPr>
            </w:pPr>
            <w:r w:rsidRPr="007E60B9">
              <w:rPr>
                <w:sz w:val="19"/>
                <w:szCs w:val="19"/>
              </w:rPr>
              <w:t>Correo o contraseña inválidos</w:t>
            </w:r>
          </w:p>
        </w:tc>
        <w:tc>
          <w:tcPr>
            <w:tcW w:w="226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9B9DD9D" w14:textId="77777777" w:rsidR="00496CB6" w:rsidRPr="007E60B9" w:rsidRDefault="001F2B78">
            <w:pPr>
              <w:rPr>
                <w:sz w:val="19"/>
                <w:szCs w:val="19"/>
              </w:rPr>
            </w:pPr>
            <w:r w:rsidRPr="007E60B9">
              <w:rPr>
                <w:sz w:val="19"/>
                <w:szCs w:val="19"/>
              </w:rPr>
              <w:t>Modal 'Correo o contraseña incorrectos' con botón Reintentar</w:t>
            </w:r>
          </w:p>
        </w:tc>
        <w:tc>
          <w:tcPr>
            <w:tcW w:w="99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A77BC74" w14:textId="77777777" w:rsidR="00496CB6" w:rsidRPr="007E60B9" w:rsidRDefault="001F2B78">
            <w:pPr>
              <w:jc w:val="center"/>
              <w:rPr>
                <w:sz w:val="19"/>
                <w:szCs w:val="19"/>
              </w:rPr>
            </w:pPr>
            <w:r w:rsidRPr="007E60B9">
              <w:rPr>
                <w:sz w:val="19"/>
                <w:szCs w:val="19"/>
              </w:rPr>
              <w:t>RF-02</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E85A80D" w14:textId="77777777" w:rsidR="00496CB6" w:rsidRPr="007E60B9" w:rsidRDefault="001F2B78">
            <w:pPr>
              <w:jc w:val="center"/>
              <w:rPr>
                <w:sz w:val="19"/>
                <w:szCs w:val="19"/>
              </w:rPr>
            </w:pPr>
            <w:r w:rsidRPr="007E60B9">
              <w:rPr>
                <w:sz w:val="19"/>
                <w:szCs w:val="19"/>
              </w:rPr>
              <w:t>Alta</w:t>
            </w:r>
          </w:p>
        </w:tc>
      </w:tr>
      <w:tr w:rsidR="007E60B9" w14:paraId="38919DC9"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B0EA928" w14:textId="77777777" w:rsidR="00496CB6" w:rsidRPr="007E60B9" w:rsidRDefault="001F2B78">
            <w:pPr>
              <w:jc w:val="center"/>
              <w:rPr>
                <w:sz w:val="19"/>
                <w:szCs w:val="19"/>
              </w:rPr>
            </w:pPr>
            <w:r w:rsidRPr="007E60B9">
              <w:rPr>
                <w:sz w:val="19"/>
                <w:szCs w:val="19"/>
              </w:rPr>
              <w:t>CP-03</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C7C1249"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ED6618C" w14:textId="77777777" w:rsidR="00496CB6" w:rsidRPr="007E60B9" w:rsidRDefault="001F2B78">
            <w:pPr>
              <w:rPr>
                <w:sz w:val="19"/>
                <w:szCs w:val="19"/>
              </w:rPr>
            </w:pPr>
            <w:r w:rsidRPr="007E60B9">
              <w:rPr>
                <w:sz w:val="19"/>
                <w:szCs w:val="19"/>
              </w:rPr>
              <w:t>Recuperar contraseña</w:t>
            </w:r>
          </w:p>
        </w:tc>
        <w:tc>
          <w:tcPr>
            <w:tcW w:w="212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1690856" w14:textId="77777777" w:rsidR="00496CB6" w:rsidRPr="007E60B9" w:rsidRDefault="001F2B78">
            <w:pPr>
              <w:rPr>
                <w:sz w:val="19"/>
                <w:szCs w:val="19"/>
              </w:rPr>
            </w:pPr>
            <w:r w:rsidRPr="007E60B9">
              <w:rPr>
                <w:sz w:val="19"/>
                <w:szCs w:val="19"/>
              </w:rPr>
              <w:t xml:space="preserve">Correo válido en formulario de </w:t>
            </w:r>
            <w:r w:rsidRPr="007E60B9">
              <w:rPr>
                <w:sz w:val="19"/>
                <w:szCs w:val="19"/>
              </w:rPr>
              <w:t>recuperación</w:t>
            </w:r>
          </w:p>
        </w:tc>
        <w:tc>
          <w:tcPr>
            <w:tcW w:w="226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57181DE" w14:textId="77777777" w:rsidR="00496CB6" w:rsidRPr="007E60B9" w:rsidRDefault="001F2B78">
            <w:pPr>
              <w:rPr>
                <w:sz w:val="19"/>
                <w:szCs w:val="19"/>
              </w:rPr>
            </w:pPr>
            <w:r w:rsidRPr="007E60B9">
              <w:rPr>
                <w:sz w:val="19"/>
                <w:szCs w:val="19"/>
              </w:rPr>
              <w:t>El sistema acepta el envío y permite volver al login</w:t>
            </w:r>
          </w:p>
        </w:tc>
        <w:tc>
          <w:tcPr>
            <w:tcW w:w="99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E8FE515" w14:textId="77777777" w:rsidR="00496CB6" w:rsidRPr="007E60B9" w:rsidRDefault="001F2B78">
            <w:pPr>
              <w:jc w:val="center"/>
              <w:rPr>
                <w:sz w:val="19"/>
                <w:szCs w:val="19"/>
              </w:rPr>
            </w:pPr>
            <w:r w:rsidRPr="007E60B9">
              <w:rPr>
                <w:sz w:val="19"/>
                <w:szCs w:val="19"/>
              </w:rPr>
              <w:t>RF-03</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15442C1" w14:textId="77777777" w:rsidR="00496CB6" w:rsidRPr="007E60B9" w:rsidRDefault="001F2B78">
            <w:pPr>
              <w:jc w:val="center"/>
              <w:rPr>
                <w:sz w:val="19"/>
                <w:szCs w:val="19"/>
              </w:rPr>
            </w:pPr>
            <w:r w:rsidRPr="007E60B9">
              <w:rPr>
                <w:sz w:val="19"/>
                <w:szCs w:val="19"/>
              </w:rPr>
              <w:t>Alta</w:t>
            </w:r>
          </w:p>
        </w:tc>
      </w:tr>
      <w:tr w:rsidR="007E60B9" w14:paraId="3A91DCD9"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55F0049" w14:textId="77777777" w:rsidR="00496CB6" w:rsidRPr="007E60B9" w:rsidRDefault="001F2B78">
            <w:pPr>
              <w:jc w:val="center"/>
              <w:rPr>
                <w:sz w:val="19"/>
                <w:szCs w:val="19"/>
              </w:rPr>
            </w:pPr>
            <w:r w:rsidRPr="007E60B9">
              <w:rPr>
                <w:sz w:val="19"/>
                <w:szCs w:val="19"/>
              </w:rPr>
              <w:t>CP-04</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89AC94F"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529BEE8" w14:textId="77777777" w:rsidR="00496CB6" w:rsidRPr="007E60B9" w:rsidRDefault="001F2B78">
            <w:pPr>
              <w:rPr>
                <w:sz w:val="19"/>
                <w:szCs w:val="19"/>
              </w:rPr>
            </w:pPr>
            <w:r w:rsidRPr="007E60B9">
              <w:rPr>
                <w:sz w:val="19"/>
                <w:szCs w:val="19"/>
              </w:rPr>
              <w:t>Filtrar por área</w:t>
            </w:r>
          </w:p>
        </w:tc>
        <w:tc>
          <w:tcPr>
            <w:tcW w:w="212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D8D90A3" w14:textId="77777777" w:rsidR="00496CB6" w:rsidRPr="007E60B9" w:rsidRDefault="001F2B78">
            <w:pPr>
              <w:rPr>
                <w:sz w:val="19"/>
                <w:szCs w:val="19"/>
              </w:rPr>
            </w:pPr>
            <w:r w:rsidRPr="007E60B9">
              <w:rPr>
                <w:sz w:val="19"/>
                <w:szCs w:val="19"/>
              </w:rPr>
              <w:t>Seleccionar 'Matemáticas' en selector de área</w:t>
            </w:r>
          </w:p>
        </w:tc>
        <w:tc>
          <w:tcPr>
            <w:tcW w:w="226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AF2AC8F" w14:textId="77777777" w:rsidR="00496CB6" w:rsidRPr="007E60B9" w:rsidRDefault="001F2B78">
            <w:pPr>
              <w:rPr>
                <w:sz w:val="19"/>
                <w:szCs w:val="19"/>
              </w:rPr>
            </w:pPr>
            <w:r w:rsidRPr="007E60B9">
              <w:rPr>
                <w:sz w:val="19"/>
                <w:szCs w:val="19"/>
              </w:rPr>
              <w:t>La lista muestra solo cursos del área de Matemáticas</w:t>
            </w:r>
          </w:p>
        </w:tc>
        <w:tc>
          <w:tcPr>
            <w:tcW w:w="99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AD2C0CB" w14:textId="77777777" w:rsidR="00496CB6" w:rsidRPr="007E60B9" w:rsidRDefault="001F2B78">
            <w:pPr>
              <w:jc w:val="center"/>
              <w:rPr>
                <w:sz w:val="19"/>
                <w:szCs w:val="19"/>
              </w:rPr>
            </w:pPr>
            <w:r w:rsidRPr="007E60B9">
              <w:rPr>
                <w:sz w:val="19"/>
                <w:szCs w:val="19"/>
              </w:rPr>
              <w:t>RF-06</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23AF33A" w14:textId="77777777" w:rsidR="00496CB6" w:rsidRPr="007E60B9" w:rsidRDefault="001F2B78">
            <w:pPr>
              <w:jc w:val="center"/>
              <w:rPr>
                <w:sz w:val="19"/>
                <w:szCs w:val="19"/>
              </w:rPr>
            </w:pPr>
            <w:r w:rsidRPr="007E60B9">
              <w:rPr>
                <w:sz w:val="19"/>
                <w:szCs w:val="19"/>
              </w:rPr>
              <w:t>Media</w:t>
            </w:r>
          </w:p>
        </w:tc>
      </w:tr>
      <w:tr w:rsidR="007E60B9" w14:paraId="62D86E71"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8D25670" w14:textId="77777777" w:rsidR="00496CB6" w:rsidRPr="007E60B9" w:rsidRDefault="001F2B78">
            <w:pPr>
              <w:jc w:val="center"/>
              <w:rPr>
                <w:sz w:val="19"/>
                <w:szCs w:val="19"/>
              </w:rPr>
            </w:pPr>
            <w:r w:rsidRPr="007E60B9">
              <w:rPr>
                <w:sz w:val="19"/>
                <w:szCs w:val="19"/>
              </w:rPr>
              <w:t>CP-05</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84AC5DB"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7951AC1" w14:textId="77777777" w:rsidR="00496CB6" w:rsidRPr="007E60B9" w:rsidRDefault="001F2B78">
            <w:pPr>
              <w:rPr>
                <w:sz w:val="19"/>
                <w:szCs w:val="19"/>
              </w:rPr>
            </w:pPr>
            <w:r w:rsidRPr="007E60B9">
              <w:rPr>
                <w:sz w:val="19"/>
                <w:szCs w:val="19"/>
              </w:rPr>
              <w:t>Inscripción exitosa</w:t>
            </w:r>
          </w:p>
        </w:tc>
        <w:tc>
          <w:tcPr>
            <w:tcW w:w="212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E3040CB" w14:textId="77777777" w:rsidR="00496CB6" w:rsidRPr="007E60B9" w:rsidRDefault="001F2B78">
            <w:pPr>
              <w:rPr>
                <w:sz w:val="19"/>
                <w:szCs w:val="19"/>
              </w:rPr>
            </w:pPr>
            <w:r w:rsidRPr="007E60B9">
              <w:rPr>
                <w:sz w:val="19"/>
                <w:szCs w:val="19"/>
              </w:rPr>
              <w:t>Clic en INSCRIBIRSE con cupos disponibles</w:t>
            </w:r>
          </w:p>
        </w:tc>
        <w:tc>
          <w:tcPr>
            <w:tcW w:w="226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C328E0D" w14:textId="77777777" w:rsidR="00496CB6" w:rsidRPr="007E60B9" w:rsidRDefault="001F2B78">
            <w:pPr>
              <w:rPr>
                <w:sz w:val="19"/>
                <w:szCs w:val="19"/>
              </w:rPr>
            </w:pPr>
            <w:r w:rsidRPr="007E60B9">
              <w:rPr>
                <w:sz w:val="19"/>
                <w:szCs w:val="19"/>
              </w:rPr>
              <w:t>Modal 'Inscripción exitosa' con opciones de navegación</w:t>
            </w:r>
          </w:p>
        </w:tc>
        <w:tc>
          <w:tcPr>
            <w:tcW w:w="99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A806E8D" w14:textId="77777777" w:rsidR="00496CB6" w:rsidRPr="007E60B9" w:rsidRDefault="001F2B78">
            <w:pPr>
              <w:jc w:val="center"/>
              <w:rPr>
                <w:sz w:val="19"/>
                <w:szCs w:val="19"/>
              </w:rPr>
            </w:pPr>
            <w:r w:rsidRPr="007E60B9">
              <w:rPr>
                <w:sz w:val="19"/>
                <w:szCs w:val="19"/>
              </w:rPr>
              <w:t>RF-08</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C1DEB4B" w14:textId="77777777" w:rsidR="00496CB6" w:rsidRPr="007E60B9" w:rsidRDefault="001F2B78">
            <w:pPr>
              <w:jc w:val="center"/>
              <w:rPr>
                <w:sz w:val="19"/>
                <w:szCs w:val="19"/>
              </w:rPr>
            </w:pPr>
            <w:r w:rsidRPr="007E60B9">
              <w:rPr>
                <w:sz w:val="19"/>
                <w:szCs w:val="19"/>
              </w:rPr>
              <w:t>Alta</w:t>
            </w:r>
          </w:p>
        </w:tc>
      </w:tr>
      <w:tr w:rsidR="007E60B9" w14:paraId="41BE5916"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411C8DB" w14:textId="77777777" w:rsidR="00496CB6" w:rsidRPr="007E60B9" w:rsidRDefault="001F2B78">
            <w:pPr>
              <w:jc w:val="center"/>
              <w:rPr>
                <w:sz w:val="19"/>
                <w:szCs w:val="19"/>
              </w:rPr>
            </w:pPr>
            <w:r w:rsidRPr="007E60B9">
              <w:rPr>
                <w:sz w:val="19"/>
                <w:szCs w:val="19"/>
              </w:rPr>
              <w:t>CP-06</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953514C"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C62C558" w14:textId="77777777" w:rsidR="00496CB6" w:rsidRPr="007E60B9" w:rsidRDefault="001F2B78">
            <w:pPr>
              <w:rPr>
                <w:sz w:val="19"/>
                <w:szCs w:val="19"/>
              </w:rPr>
            </w:pPr>
            <w:r w:rsidRPr="007E60B9">
              <w:rPr>
                <w:sz w:val="19"/>
                <w:szCs w:val="19"/>
              </w:rPr>
              <w:t>Sin cupos</w:t>
            </w:r>
          </w:p>
        </w:tc>
        <w:tc>
          <w:tcPr>
            <w:tcW w:w="212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439C106" w14:textId="77777777" w:rsidR="00496CB6" w:rsidRPr="007E60B9" w:rsidRDefault="001F2B78">
            <w:pPr>
              <w:rPr>
                <w:sz w:val="19"/>
                <w:szCs w:val="19"/>
              </w:rPr>
            </w:pPr>
            <w:r w:rsidRPr="007E60B9">
              <w:rPr>
                <w:sz w:val="19"/>
                <w:szCs w:val="19"/>
              </w:rPr>
              <w:t>Clic en INSCRIBIRSE sin cupos disponibles</w:t>
            </w:r>
          </w:p>
        </w:tc>
        <w:tc>
          <w:tcPr>
            <w:tcW w:w="226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6AEC6FD" w14:textId="77777777" w:rsidR="00496CB6" w:rsidRPr="007E60B9" w:rsidRDefault="001F2B78">
            <w:pPr>
              <w:rPr>
                <w:sz w:val="19"/>
                <w:szCs w:val="19"/>
              </w:rPr>
            </w:pPr>
            <w:r w:rsidRPr="007E60B9">
              <w:rPr>
                <w:sz w:val="19"/>
                <w:szCs w:val="19"/>
              </w:rPr>
              <w:t xml:space="preserve">Modal 'No hay cupos disponibles' con 2 </w:t>
            </w:r>
            <w:r w:rsidRPr="007E60B9">
              <w:rPr>
                <w:sz w:val="19"/>
                <w:szCs w:val="19"/>
              </w:rPr>
              <w:t>alternativas correctas</w:t>
            </w:r>
          </w:p>
        </w:tc>
        <w:tc>
          <w:tcPr>
            <w:tcW w:w="99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A14C083" w14:textId="77777777" w:rsidR="00496CB6" w:rsidRPr="007E60B9" w:rsidRDefault="001F2B78">
            <w:pPr>
              <w:jc w:val="center"/>
              <w:rPr>
                <w:sz w:val="19"/>
                <w:szCs w:val="19"/>
              </w:rPr>
            </w:pPr>
            <w:r w:rsidRPr="007E60B9">
              <w:rPr>
                <w:sz w:val="19"/>
                <w:szCs w:val="19"/>
              </w:rPr>
              <w:t>RF-08, RF-09</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92A2AF2" w14:textId="77777777" w:rsidR="00496CB6" w:rsidRPr="007E60B9" w:rsidRDefault="001F2B78">
            <w:pPr>
              <w:jc w:val="center"/>
              <w:rPr>
                <w:sz w:val="19"/>
                <w:szCs w:val="19"/>
              </w:rPr>
            </w:pPr>
            <w:r w:rsidRPr="007E60B9">
              <w:rPr>
                <w:sz w:val="19"/>
                <w:szCs w:val="19"/>
              </w:rPr>
              <w:t>Alta</w:t>
            </w:r>
          </w:p>
        </w:tc>
      </w:tr>
      <w:tr w:rsidR="007E60B9" w14:paraId="185CF0CD"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E6C6C4C" w14:textId="77777777" w:rsidR="00496CB6" w:rsidRPr="007E60B9" w:rsidRDefault="001F2B78">
            <w:pPr>
              <w:jc w:val="center"/>
              <w:rPr>
                <w:sz w:val="19"/>
                <w:szCs w:val="19"/>
              </w:rPr>
            </w:pPr>
            <w:r w:rsidRPr="007E60B9">
              <w:rPr>
                <w:sz w:val="19"/>
                <w:szCs w:val="19"/>
              </w:rPr>
              <w:t>CP-07</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0836823"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C3F0053" w14:textId="77777777" w:rsidR="00496CB6" w:rsidRPr="007E60B9" w:rsidRDefault="001F2B78">
            <w:pPr>
              <w:rPr>
                <w:sz w:val="19"/>
                <w:szCs w:val="19"/>
              </w:rPr>
            </w:pPr>
            <w:r w:rsidRPr="007E60B9">
              <w:rPr>
                <w:sz w:val="19"/>
                <w:szCs w:val="19"/>
              </w:rPr>
              <w:t>Ver detalle del curso</w:t>
            </w:r>
          </w:p>
        </w:tc>
        <w:tc>
          <w:tcPr>
            <w:tcW w:w="212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7FC426D" w14:textId="77777777" w:rsidR="00496CB6" w:rsidRPr="007E60B9" w:rsidRDefault="001F2B78">
            <w:pPr>
              <w:rPr>
                <w:sz w:val="19"/>
                <w:szCs w:val="19"/>
              </w:rPr>
            </w:pPr>
            <w:r w:rsidRPr="007E60B9">
              <w:rPr>
                <w:sz w:val="19"/>
                <w:szCs w:val="19"/>
              </w:rPr>
              <w:t>Clic en 'Ver detalles' en cualquier curso</w:t>
            </w:r>
          </w:p>
        </w:tc>
        <w:tc>
          <w:tcPr>
            <w:tcW w:w="226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38D1401" w14:textId="77777777" w:rsidR="00496CB6" w:rsidRPr="007E60B9" w:rsidRDefault="001F2B78">
            <w:pPr>
              <w:rPr>
                <w:sz w:val="19"/>
                <w:szCs w:val="19"/>
              </w:rPr>
            </w:pPr>
            <w:r w:rsidRPr="007E60B9">
              <w:rPr>
                <w:sz w:val="19"/>
                <w:szCs w:val="19"/>
              </w:rPr>
              <w:t>Pantalla de detalle con descripción, duración y nivel correctos</w:t>
            </w:r>
          </w:p>
        </w:tc>
        <w:tc>
          <w:tcPr>
            <w:tcW w:w="99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645645A" w14:textId="77777777" w:rsidR="00496CB6" w:rsidRPr="007E60B9" w:rsidRDefault="001F2B78">
            <w:pPr>
              <w:jc w:val="center"/>
              <w:rPr>
                <w:sz w:val="19"/>
                <w:szCs w:val="19"/>
              </w:rPr>
            </w:pPr>
            <w:r w:rsidRPr="007E60B9">
              <w:rPr>
                <w:sz w:val="19"/>
                <w:szCs w:val="19"/>
              </w:rPr>
              <w:t>RF-07</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F277915" w14:textId="77777777" w:rsidR="00496CB6" w:rsidRPr="007E60B9" w:rsidRDefault="001F2B78">
            <w:pPr>
              <w:jc w:val="center"/>
              <w:rPr>
                <w:sz w:val="19"/>
                <w:szCs w:val="19"/>
              </w:rPr>
            </w:pPr>
            <w:r w:rsidRPr="007E60B9">
              <w:rPr>
                <w:sz w:val="19"/>
                <w:szCs w:val="19"/>
              </w:rPr>
              <w:t>Media</w:t>
            </w:r>
          </w:p>
        </w:tc>
      </w:tr>
      <w:tr w:rsidR="007E60B9" w14:paraId="115427F3"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08E979A" w14:textId="77777777" w:rsidR="00496CB6" w:rsidRPr="007E60B9" w:rsidRDefault="001F2B78">
            <w:pPr>
              <w:jc w:val="center"/>
              <w:rPr>
                <w:sz w:val="19"/>
                <w:szCs w:val="19"/>
              </w:rPr>
            </w:pPr>
            <w:r w:rsidRPr="007E60B9">
              <w:rPr>
                <w:sz w:val="19"/>
                <w:szCs w:val="19"/>
              </w:rPr>
              <w:t>CP-08</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95AD273"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C486802" w14:textId="77777777" w:rsidR="00496CB6" w:rsidRPr="007E60B9" w:rsidRDefault="001F2B78">
            <w:pPr>
              <w:rPr>
                <w:sz w:val="19"/>
                <w:szCs w:val="19"/>
              </w:rPr>
            </w:pPr>
            <w:r w:rsidRPr="007E60B9">
              <w:rPr>
                <w:sz w:val="19"/>
                <w:szCs w:val="19"/>
              </w:rPr>
              <w:t>Ver progreso</w:t>
            </w:r>
          </w:p>
        </w:tc>
        <w:tc>
          <w:tcPr>
            <w:tcW w:w="212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0CAF396" w14:textId="77777777" w:rsidR="00496CB6" w:rsidRPr="007E60B9" w:rsidRDefault="001F2B78">
            <w:pPr>
              <w:rPr>
                <w:sz w:val="19"/>
                <w:szCs w:val="19"/>
              </w:rPr>
            </w:pPr>
            <w:r w:rsidRPr="007E60B9">
              <w:rPr>
                <w:sz w:val="19"/>
                <w:szCs w:val="19"/>
              </w:rPr>
              <w:t xml:space="preserve">Navegar a 'Mi </w:t>
            </w:r>
            <w:r w:rsidRPr="007E60B9">
              <w:rPr>
                <w:sz w:val="19"/>
                <w:szCs w:val="19"/>
              </w:rPr>
              <w:t>progreso'</w:t>
            </w:r>
          </w:p>
        </w:tc>
        <w:tc>
          <w:tcPr>
            <w:tcW w:w="226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4EF99D4" w14:textId="77777777" w:rsidR="00496CB6" w:rsidRPr="007E60B9" w:rsidRDefault="001F2B78">
            <w:pPr>
              <w:rPr>
                <w:sz w:val="19"/>
                <w:szCs w:val="19"/>
              </w:rPr>
            </w:pPr>
            <w:r w:rsidRPr="007E60B9">
              <w:rPr>
                <w:sz w:val="19"/>
                <w:szCs w:val="19"/>
              </w:rPr>
              <w:t>Lista de cursos inscritos con barras de progreso y datos correctos del usuario</w:t>
            </w:r>
          </w:p>
        </w:tc>
        <w:tc>
          <w:tcPr>
            <w:tcW w:w="99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6ED6024" w14:textId="77777777" w:rsidR="00496CB6" w:rsidRPr="007E60B9" w:rsidRDefault="001F2B78">
            <w:pPr>
              <w:jc w:val="center"/>
              <w:rPr>
                <w:sz w:val="19"/>
                <w:szCs w:val="19"/>
              </w:rPr>
            </w:pPr>
            <w:r w:rsidRPr="007E60B9">
              <w:rPr>
                <w:sz w:val="19"/>
                <w:szCs w:val="19"/>
              </w:rPr>
              <w:t>RF-10</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B8DFDF2" w14:textId="77777777" w:rsidR="00496CB6" w:rsidRPr="007E60B9" w:rsidRDefault="001F2B78">
            <w:pPr>
              <w:jc w:val="center"/>
              <w:rPr>
                <w:sz w:val="19"/>
                <w:szCs w:val="19"/>
              </w:rPr>
            </w:pPr>
            <w:r w:rsidRPr="007E60B9">
              <w:rPr>
                <w:sz w:val="19"/>
                <w:szCs w:val="19"/>
              </w:rPr>
              <w:t>Alta</w:t>
            </w:r>
          </w:p>
        </w:tc>
      </w:tr>
      <w:tr w:rsidR="007E60B9" w14:paraId="18A52783"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48D52A4" w14:textId="77777777" w:rsidR="00496CB6" w:rsidRPr="007E60B9" w:rsidRDefault="001F2B78">
            <w:pPr>
              <w:jc w:val="center"/>
              <w:rPr>
                <w:sz w:val="19"/>
                <w:szCs w:val="19"/>
              </w:rPr>
            </w:pPr>
            <w:r w:rsidRPr="007E60B9">
              <w:rPr>
                <w:sz w:val="19"/>
                <w:szCs w:val="19"/>
              </w:rPr>
              <w:t>CP-09</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CA854B7"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0C6C2FB" w14:textId="77777777" w:rsidR="00496CB6" w:rsidRPr="007E60B9" w:rsidRDefault="001F2B78">
            <w:pPr>
              <w:rPr>
                <w:sz w:val="19"/>
                <w:szCs w:val="19"/>
              </w:rPr>
            </w:pPr>
            <w:r w:rsidRPr="007E60B9">
              <w:rPr>
                <w:sz w:val="19"/>
                <w:szCs w:val="19"/>
              </w:rPr>
              <w:t>Descargar PDF</w:t>
            </w:r>
          </w:p>
        </w:tc>
        <w:tc>
          <w:tcPr>
            <w:tcW w:w="212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432CA22" w14:textId="77777777" w:rsidR="00496CB6" w:rsidRPr="007E60B9" w:rsidRDefault="001F2B78">
            <w:pPr>
              <w:rPr>
                <w:sz w:val="19"/>
                <w:szCs w:val="19"/>
              </w:rPr>
            </w:pPr>
            <w:r w:rsidRPr="007E60B9">
              <w:rPr>
                <w:sz w:val="19"/>
                <w:szCs w:val="19"/>
              </w:rPr>
              <w:t>Clic en 'Descargar' en reporte detallado</w:t>
            </w:r>
          </w:p>
        </w:tc>
        <w:tc>
          <w:tcPr>
            <w:tcW w:w="226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B8167FA" w14:textId="77777777" w:rsidR="00496CB6" w:rsidRPr="007E60B9" w:rsidRDefault="001F2B78">
            <w:pPr>
              <w:rPr>
                <w:sz w:val="19"/>
                <w:szCs w:val="19"/>
              </w:rPr>
            </w:pPr>
            <w:r w:rsidRPr="007E60B9">
              <w:rPr>
                <w:sz w:val="19"/>
                <w:szCs w:val="19"/>
              </w:rPr>
              <w:t>Archivo PDF con todos los campos requeridos descargado</w:t>
            </w:r>
          </w:p>
        </w:tc>
        <w:tc>
          <w:tcPr>
            <w:tcW w:w="99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E7E96CB" w14:textId="77777777" w:rsidR="00496CB6" w:rsidRPr="007E60B9" w:rsidRDefault="001F2B78">
            <w:pPr>
              <w:jc w:val="center"/>
              <w:rPr>
                <w:sz w:val="19"/>
                <w:szCs w:val="19"/>
              </w:rPr>
            </w:pPr>
            <w:r w:rsidRPr="007E60B9">
              <w:rPr>
                <w:sz w:val="19"/>
                <w:szCs w:val="19"/>
              </w:rPr>
              <w:t>RF-12</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96BD3B2" w14:textId="77777777" w:rsidR="00496CB6" w:rsidRPr="007E60B9" w:rsidRDefault="001F2B78">
            <w:pPr>
              <w:jc w:val="center"/>
              <w:rPr>
                <w:sz w:val="19"/>
                <w:szCs w:val="19"/>
              </w:rPr>
            </w:pPr>
            <w:r w:rsidRPr="007E60B9">
              <w:rPr>
                <w:sz w:val="19"/>
                <w:szCs w:val="19"/>
              </w:rPr>
              <w:t>Alta</w:t>
            </w:r>
          </w:p>
        </w:tc>
      </w:tr>
      <w:tr w:rsidR="007E60B9" w14:paraId="20226ABB"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2E989E2" w14:textId="77777777" w:rsidR="00496CB6" w:rsidRPr="007E60B9" w:rsidRDefault="001F2B78">
            <w:pPr>
              <w:jc w:val="center"/>
              <w:rPr>
                <w:sz w:val="19"/>
                <w:szCs w:val="19"/>
              </w:rPr>
            </w:pPr>
            <w:r w:rsidRPr="007E60B9">
              <w:rPr>
                <w:sz w:val="19"/>
                <w:szCs w:val="19"/>
              </w:rPr>
              <w:t>CP-10</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45B6CE8"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26DD6E6" w14:textId="77777777" w:rsidR="00496CB6" w:rsidRPr="007E60B9" w:rsidRDefault="001F2B78">
            <w:pPr>
              <w:rPr>
                <w:sz w:val="19"/>
                <w:szCs w:val="19"/>
              </w:rPr>
            </w:pPr>
            <w:r w:rsidRPr="007E60B9">
              <w:rPr>
                <w:sz w:val="19"/>
                <w:szCs w:val="19"/>
              </w:rPr>
              <w:t xml:space="preserve">Editar perfil – </w:t>
            </w:r>
            <w:r w:rsidRPr="007E60B9">
              <w:rPr>
                <w:sz w:val="19"/>
                <w:szCs w:val="19"/>
              </w:rPr>
              <w:t>cambio de foto</w:t>
            </w:r>
          </w:p>
        </w:tc>
        <w:tc>
          <w:tcPr>
            <w:tcW w:w="212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ADA0E7F" w14:textId="77777777" w:rsidR="00496CB6" w:rsidRPr="007E60B9" w:rsidRDefault="001F2B78">
            <w:pPr>
              <w:rPr>
                <w:sz w:val="19"/>
                <w:szCs w:val="19"/>
              </w:rPr>
            </w:pPr>
            <w:r w:rsidRPr="007E60B9">
              <w:rPr>
                <w:sz w:val="19"/>
                <w:szCs w:val="19"/>
              </w:rPr>
              <w:t>Subir imagen en formulario de edición</w:t>
            </w:r>
          </w:p>
        </w:tc>
        <w:tc>
          <w:tcPr>
            <w:tcW w:w="226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A6AE8EB" w14:textId="77777777" w:rsidR="00496CB6" w:rsidRPr="007E60B9" w:rsidRDefault="001F2B78">
            <w:pPr>
              <w:rPr>
                <w:sz w:val="19"/>
                <w:szCs w:val="19"/>
              </w:rPr>
            </w:pPr>
            <w:r w:rsidRPr="007E60B9">
              <w:rPr>
                <w:sz w:val="19"/>
                <w:szCs w:val="19"/>
              </w:rPr>
              <w:t>La foto de perfil se actualiza en el header y en la pantalla de perfil</w:t>
            </w:r>
          </w:p>
        </w:tc>
        <w:tc>
          <w:tcPr>
            <w:tcW w:w="99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2763D7D" w14:textId="77777777" w:rsidR="00496CB6" w:rsidRPr="007E60B9" w:rsidRDefault="001F2B78">
            <w:pPr>
              <w:jc w:val="center"/>
              <w:rPr>
                <w:sz w:val="19"/>
                <w:szCs w:val="19"/>
              </w:rPr>
            </w:pPr>
            <w:r w:rsidRPr="007E60B9">
              <w:rPr>
                <w:sz w:val="19"/>
                <w:szCs w:val="19"/>
              </w:rPr>
              <w:t>RF-14</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D21AE24" w14:textId="77777777" w:rsidR="00496CB6" w:rsidRPr="007E60B9" w:rsidRDefault="001F2B78">
            <w:pPr>
              <w:jc w:val="center"/>
              <w:rPr>
                <w:sz w:val="19"/>
                <w:szCs w:val="19"/>
              </w:rPr>
            </w:pPr>
            <w:r w:rsidRPr="007E60B9">
              <w:rPr>
                <w:sz w:val="19"/>
                <w:szCs w:val="19"/>
              </w:rPr>
              <w:t>Media</w:t>
            </w:r>
          </w:p>
        </w:tc>
      </w:tr>
      <w:tr w:rsidR="007E60B9" w14:paraId="5FB57FB6"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3653EA1" w14:textId="77777777" w:rsidR="00496CB6" w:rsidRPr="007E60B9" w:rsidRDefault="001F2B78">
            <w:pPr>
              <w:jc w:val="center"/>
              <w:rPr>
                <w:sz w:val="19"/>
                <w:szCs w:val="19"/>
              </w:rPr>
            </w:pPr>
            <w:r w:rsidRPr="007E60B9">
              <w:rPr>
                <w:sz w:val="19"/>
                <w:szCs w:val="19"/>
              </w:rPr>
              <w:t>CP-11</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E209741" w14:textId="77777777" w:rsidR="00496CB6" w:rsidRPr="007E60B9" w:rsidRDefault="001F2B78">
            <w:pPr>
              <w:rPr>
                <w:sz w:val="19"/>
                <w:szCs w:val="19"/>
              </w:rPr>
            </w:pPr>
            <w:r w:rsidRPr="007E60B9">
              <w:rPr>
                <w:sz w:val="19"/>
                <w:szCs w:val="19"/>
              </w:rPr>
              <w:t>Seguridad</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357809E" w14:textId="77777777" w:rsidR="00496CB6" w:rsidRPr="007E60B9" w:rsidRDefault="001F2B78">
            <w:pPr>
              <w:rPr>
                <w:sz w:val="19"/>
                <w:szCs w:val="19"/>
              </w:rPr>
            </w:pPr>
            <w:r w:rsidRPr="007E60B9">
              <w:rPr>
                <w:sz w:val="19"/>
                <w:szCs w:val="19"/>
              </w:rPr>
              <w:t>Sesión inválida o expirada</w:t>
            </w:r>
          </w:p>
        </w:tc>
        <w:tc>
          <w:tcPr>
            <w:tcW w:w="212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EEDE55F" w14:textId="77777777" w:rsidR="00496CB6" w:rsidRPr="007E60B9" w:rsidRDefault="001F2B78">
            <w:pPr>
              <w:rPr>
                <w:sz w:val="19"/>
                <w:szCs w:val="19"/>
              </w:rPr>
            </w:pPr>
            <w:r w:rsidRPr="007E60B9">
              <w:rPr>
                <w:sz w:val="19"/>
                <w:szCs w:val="19"/>
              </w:rPr>
              <w:t>Intento de acceso a ruta privada sin sesión autenticada en memoria</w:t>
            </w:r>
          </w:p>
        </w:tc>
        <w:tc>
          <w:tcPr>
            <w:tcW w:w="226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7853B4A" w14:textId="77777777" w:rsidR="00496CB6" w:rsidRPr="007E60B9" w:rsidRDefault="001F2B78">
            <w:pPr>
              <w:rPr>
                <w:sz w:val="19"/>
                <w:szCs w:val="19"/>
              </w:rPr>
            </w:pPr>
            <w:r w:rsidRPr="007E60B9">
              <w:rPr>
                <w:sz w:val="19"/>
                <w:szCs w:val="19"/>
              </w:rPr>
              <w:t>Redirección al login y rechazo de lecturas/escrituras en Firestore si no existe usuario autenticado</w:t>
            </w:r>
            <w:r w:rsidRPr="007E60B9">
              <w:rPr>
                <w:sz w:val="19"/>
                <w:szCs w:val="19"/>
              </w:rPr>
            </w:r>
          </w:p>
        </w:tc>
        <w:tc>
          <w:tcPr>
            <w:tcW w:w="99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D404E30" w14:textId="77777777" w:rsidR="00496CB6" w:rsidRPr="007E60B9" w:rsidRDefault="001F2B78">
            <w:pPr>
              <w:jc w:val="center"/>
              <w:rPr>
                <w:sz w:val="19"/>
                <w:szCs w:val="19"/>
              </w:rPr>
            </w:pPr>
            <w:r w:rsidRPr="007E60B9">
              <w:rPr>
                <w:sz w:val="19"/>
                <w:szCs w:val="19"/>
              </w:rPr>
              <w:t>RNF-01</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7046C24" w14:textId="77777777" w:rsidR="00496CB6" w:rsidRPr="007E60B9" w:rsidRDefault="001F2B78">
            <w:pPr>
              <w:jc w:val="center"/>
              <w:rPr>
                <w:sz w:val="19"/>
                <w:szCs w:val="19"/>
              </w:rPr>
            </w:pPr>
            <w:r w:rsidRPr="007E60B9">
              <w:rPr>
                <w:sz w:val="19"/>
                <w:szCs w:val="19"/>
              </w:rPr>
              <w:t>Alta</w:t>
            </w:r>
          </w:p>
        </w:tc>
      </w:tr>
      <w:tr w:rsidR="007E60B9" w14:paraId="06CFCD48"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0F152C4" w14:textId="77777777" w:rsidR="00496CB6" w:rsidRPr="007E60B9" w:rsidRDefault="001F2B78">
            <w:pPr>
              <w:jc w:val="center"/>
              <w:rPr>
                <w:sz w:val="19"/>
                <w:szCs w:val="19"/>
              </w:rPr>
            </w:pPr>
            <w:r w:rsidRPr="007E60B9">
              <w:rPr>
                <w:sz w:val="19"/>
                <w:szCs w:val="19"/>
              </w:rPr>
              <w:t>CP-12</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5010763" w14:textId="77777777" w:rsidR="00496CB6" w:rsidRPr="007E60B9" w:rsidRDefault="001F2B78">
            <w:pPr>
              <w:rPr>
                <w:sz w:val="19"/>
                <w:szCs w:val="19"/>
              </w:rPr>
            </w:pPr>
            <w:r w:rsidRPr="007E60B9">
              <w:rPr>
                <w:sz w:val="19"/>
                <w:szCs w:val="19"/>
              </w:rPr>
              <w:t>Rendimiento</w:t>
            </w:r>
          </w:p>
        </w:tc>
        <w:tc>
          <w:tcPr>
            <w:tcW w:w="141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385472B" w14:textId="1E6FD8C3" w:rsidR="00496CB6" w:rsidRPr="007E60B9" w:rsidRDefault="001F2B78">
            <w:pPr>
              <w:rPr>
                <w:sz w:val="19"/>
                <w:szCs w:val="19"/>
              </w:rPr>
            </w:pPr>
            <w:r w:rsidRPr="007E60B9">
              <w:rPr>
                <w:sz w:val="19"/>
                <w:szCs w:val="19"/>
              </w:rPr>
              <w:t>Carga del Dashboard</w:t>
            </w:r>
          </w:p>
        </w:tc>
        <w:tc>
          <w:tcPr>
            <w:tcW w:w="212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B080D2B" w14:textId="56981B93" w:rsidR="00496CB6" w:rsidRPr="007E60B9" w:rsidRDefault="001F2B78">
            <w:pPr>
              <w:rPr>
                <w:sz w:val="19"/>
                <w:szCs w:val="19"/>
              </w:rPr>
            </w:pPr>
            <w:r w:rsidRPr="007E60B9">
              <w:rPr>
                <w:sz w:val="19"/>
                <w:szCs w:val="19"/>
              </w:rPr>
              <w:t>Medir tiempo de carga inicial del Dashboard</w:t>
            </w:r>
          </w:p>
        </w:tc>
        <w:tc>
          <w:tcPr>
            <w:tcW w:w="226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EEE0E94" w14:textId="77777777" w:rsidR="00496CB6" w:rsidRPr="007E60B9" w:rsidRDefault="001F2B78">
            <w:pPr>
              <w:rPr>
                <w:sz w:val="19"/>
                <w:szCs w:val="19"/>
              </w:rPr>
            </w:pPr>
            <w:r w:rsidRPr="007E60B9">
              <w:rPr>
                <w:sz w:val="19"/>
                <w:szCs w:val="19"/>
              </w:rPr>
              <w:t>Tiempo de carga menor a 2 segundos</w:t>
            </w:r>
          </w:p>
        </w:tc>
        <w:tc>
          <w:tcPr>
            <w:tcW w:w="99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DB20314" w14:textId="77777777" w:rsidR="00496CB6" w:rsidRPr="007E60B9" w:rsidRDefault="001F2B78">
            <w:pPr>
              <w:jc w:val="center"/>
              <w:rPr>
                <w:sz w:val="19"/>
                <w:szCs w:val="19"/>
              </w:rPr>
            </w:pPr>
            <w:r w:rsidRPr="007E60B9">
              <w:rPr>
                <w:sz w:val="19"/>
                <w:szCs w:val="19"/>
              </w:rPr>
              <w:t>RNF-03</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12D02C4" w14:textId="77777777" w:rsidR="00496CB6" w:rsidRPr="007E60B9" w:rsidRDefault="001F2B78">
            <w:pPr>
              <w:jc w:val="center"/>
              <w:rPr>
                <w:sz w:val="19"/>
                <w:szCs w:val="19"/>
              </w:rPr>
            </w:pPr>
            <w:r w:rsidRPr="007E60B9">
              <w:rPr>
                <w:sz w:val="19"/>
                <w:szCs w:val="19"/>
              </w:rPr>
              <w:t>Media</w:t>
            </w:r>
          </w:p>
        </w:tc>
      </w:tr>
      <w:tr w:rsidR="007E60B9" w14:paraId="5138BF24"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D02FFD9" w14:textId="77777777" w:rsidR="00496CB6" w:rsidRPr="007E60B9" w:rsidRDefault="001F2B78">
            <w:pPr>
              <w:jc w:val="center"/>
              <w:rPr>
                <w:sz w:val="19"/>
                <w:szCs w:val="19"/>
              </w:rPr>
            </w:pPr>
            <w:r w:rsidRPr="007E60B9">
              <w:rPr>
                <w:sz w:val="19"/>
                <w:szCs w:val="19"/>
              </w:rPr>
              <w:t>CP-13</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71E069E" w14:textId="77777777" w:rsidR="00496CB6" w:rsidRPr="007E60B9" w:rsidRDefault="001F2B78">
            <w:pPr>
              <w:rPr>
                <w:sz w:val="19"/>
                <w:szCs w:val="19"/>
              </w:rPr>
            </w:pPr>
            <w:r w:rsidRPr="007E60B9">
              <w:rPr>
                <w:sz w:val="19"/>
                <w:szCs w:val="19"/>
              </w:rPr>
              <w:t>Usabilidad</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5F0ACB2" w14:textId="77777777" w:rsidR="00496CB6" w:rsidRPr="007E60B9" w:rsidRDefault="001F2B78">
            <w:pPr>
              <w:rPr>
                <w:sz w:val="19"/>
                <w:szCs w:val="19"/>
              </w:rPr>
            </w:pPr>
            <w:r w:rsidRPr="007E60B9">
              <w:rPr>
                <w:sz w:val="19"/>
                <w:szCs w:val="19"/>
              </w:rPr>
              <w:t>Flujo de inscripción</w:t>
            </w:r>
          </w:p>
        </w:tc>
        <w:tc>
          <w:tcPr>
            <w:tcW w:w="212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D1E0593" w14:textId="77777777" w:rsidR="00496CB6" w:rsidRPr="007E60B9" w:rsidRDefault="001F2B78">
            <w:pPr>
              <w:rPr>
                <w:sz w:val="19"/>
                <w:szCs w:val="19"/>
              </w:rPr>
            </w:pPr>
            <w:r w:rsidRPr="007E60B9">
              <w:rPr>
                <w:sz w:val="19"/>
                <w:szCs w:val="19"/>
              </w:rPr>
              <w:t xml:space="preserve">Contar clics para completar </w:t>
            </w:r>
            <w:r w:rsidRPr="007E60B9">
              <w:rPr>
                <w:sz w:val="19"/>
                <w:szCs w:val="19"/>
              </w:rPr>
              <w:t>inscripción</w:t>
            </w:r>
          </w:p>
        </w:tc>
        <w:tc>
          <w:tcPr>
            <w:tcW w:w="226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3C8BB3C" w14:textId="77777777" w:rsidR="00496CB6" w:rsidRPr="007E60B9" w:rsidRDefault="001F2B78">
            <w:pPr>
              <w:rPr>
                <w:sz w:val="19"/>
                <w:szCs w:val="19"/>
              </w:rPr>
            </w:pPr>
            <w:r w:rsidRPr="007E60B9">
              <w:rPr>
                <w:sz w:val="19"/>
                <w:szCs w:val="19"/>
              </w:rPr>
              <w:t>Inscripción completada en máximo 3 clics</w:t>
            </w:r>
          </w:p>
        </w:tc>
        <w:tc>
          <w:tcPr>
            <w:tcW w:w="99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6C3B6AE" w14:textId="77777777" w:rsidR="00496CB6" w:rsidRPr="007E60B9" w:rsidRDefault="001F2B78">
            <w:pPr>
              <w:jc w:val="center"/>
              <w:rPr>
                <w:sz w:val="19"/>
                <w:szCs w:val="19"/>
              </w:rPr>
            </w:pPr>
            <w:r w:rsidRPr="007E60B9">
              <w:rPr>
                <w:sz w:val="19"/>
                <w:szCs w:val="19"/>
              </w:rPr>
              <w:t>RNF-05</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D43E86F" w14:textId="77777777" w:rsidR="00496CB6" w:rsidRPr="007E60B9" w:rsidRDefault="001F2B78">
            <w:pPr>
              <w:jc w:val="center"/>
              <w:rPr>
                <w:sz w:val="19"/>
                <w:szCs w:val="19"/>
              </w:rPr>
            </w:pPr>
            <w:r w:rsidRPr="007E60B9">
              <w:rPr>
                <w:sz w:val="19"/>
                <w:szCs w:val="19"/>
              </w:rPr>
              <w:t>Media</w:t>
            </w:r>
          </w:p>
        </w:tc>
      </w:tr>
      <w:tr w:rsidR="007E60B9" w14:paraId="508B6E62"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909B999" w14:textId="77777777" w:rsidR="00496CB6" w:rsidRPr="007E60B9" w:rsidRDefault="001F2B78">
            <w:pPr>
              <w:jc w:val="center"/>
              <w:rPr>
                <w:sz w:val="19"/>
                <w:szCs w:val="19"/>
              </w:rPr>
            </w:pPr>
            <w:r w:rsidRPr="007E60B9">
              <w:rPr>
                <w:sz w:val="19"/>
                <w:szCs w:val="19"/>
              </w:rPr>
              <w:t>CP-14</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521DD2D" w14:textId="77777777" w:rsidR="00496CB6" w:rsidRPr="007E60B9" w:rsidRDefault="001F2B78">
            <w:pPr>
              <w:rPr>
                <w:sz w:val="19"/>
                <w:szCs w:val="19"/>
              </w:rPr>
            </w:pPr>
            <w:r w:rsidRPr="007E60B9">
              <w:rPr>
                <w:sz w:val="19"/>
                <w:szCs w:val="19"/>
              </w:rPr>
              <w:t>Compatibilidad</w:t>
            </w:r>
          </w:p>
        </w:tc>
        <w:tc>
          <w:tcPr>
            <w:tcW w:w="141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F2EE2D7" w14:textId="77777777" w:rsidR="00496CB6" w:rsidRPr="007E60B9" w:rsidRDefault="001F2B78">
            <w:pPr>
              <w:rPr>
                <w:sz w:val="19"/>
                <w:szCs w:val="19"/>
              </w:rPr>
            </w:pPr>
            <w:r w:rsidRPr="007E60B9">
              <w:rPr>
                <w:sz w:val="19"/>
                <w:szCs w:val="19"/>
              </w:rPr>
              <w:t>Navegadores</w:t>
            </w:r>
          </w:p>
        </w:tc>
        <w:tc>
          <w:tcPr>
            <w:tcW w:w="212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4C0FD44" w14:textId="77777777" w:rsidR="00496CB6" w:rsidRPr="007E60B9" w:rsidRDefault="001F2B78">
            <w:pPr>
              <w:rPr>
                <w:sz w:val="19"/>
                <w:szCs w:val="19"/>
              </w:rPr>
            </w:pPr>
            <w:r w:rsidRPr="007E60B9">
              <w:rPr>
                <w:sz w:val="19"/>
                <w:szCs w:val="19"/>
              </w:rPr>
              <w:t>Probar en Chrome, Firefox, Edge y Safari</w:t>
            </w:r>
          </w:p>
        </w:tc>
        <w:tc>
          <w:tcPr>
            <w:tcW w:w="226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AC0E528" w14:textId="77777777" w:rsidR="00496CB6" w:rsidRPr="007E60B9" w:rsidRDefault="001F2B78">
            <w:pPr>
              <w:rPr>
                <w:sz w:val="19"/>
                <w:szCs w:val="19"/>
              </w:rPr>
            </w:pPr>
            <w:r w:rsidRPr="007E60B9">
              <w:rPr>
                <w:sz w:val="19"/>
                <w:szCs w:val="19"/>
              </w:rPr>
              <w:t>Funcionalidad correcta en todos los navegadores definidos</w:t>
            </w:r>
          </w:p>
        </w:tc>
        <w:tc>
          <w:tcPr>
            <w:tcW w:w="99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52405FF" w14:textId="77777777" w:rsidR="00496CB6" w:rsidRPr="007E60B9" w:rsidRDefault="001F2B78">
            <w:pPr>
              <w:jc w:val="center"/>
              <w:rPr>
                <w:sz w:val="19"/>
                <w:szCs w:val="19"/>
              </w:rPr>
            </w:pPr>
            <w:r w:rsidRPr="007E60B9">
              <w:rPr>
                <w:sz w:val="19"/>
                <w:szCs w:val="19"/>
              </w:rPr>
              <w:t>RNF-09</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206F901" w14:textId="77777777" w:rsidR="00496CB6" w:rsidRPr="007E60B9" w:rsidRDefault="001F2B78">
            <w:pPr>
              <w:jc w:val="center"/>
              <w:rPr>
                <w:sz w:val="19"/>
                <w:szCs w:val="19"/>
              </w:rPr>
            </w:pPr>
            <w:r w:rsidRPr="007E60B9">
              <w:rPr>
                <w:sz w:val="19"/>
                <w:szCs w:val="19"/>
              </w:rPr>
              <w:t>Alta</w:t>
            </w:r>
          </w:p>
        </w:tc>
      </w:tr>
    </w:tbl>
    <w:p w14:paraId="10168956" w14:textId="77777777" w:rsidR="00496CB6" w:rsidRDefault="001F2B78">
      <w:r>
        <w:br w:type="page"/>
      </w:r>
    </w:p>
    <w:p w14:paraId="4B9F52A7" w14:textId="77777777" w:rsidR="00496CB6" w:rsidRDefault="001F2B78">
      <w:pPr>
        <w:pStyle w:val="Ttulo1"/>
      </w:pPr>
      <w:r>
        <w:lastRenderedPageBreak/>
        <w:t>12. CONCLUSIÓN DEL PROYECTO</w:t>
      </w:r>
    </w:p>
    <w:p w14:paraId="3A32A32A" w14:textId="77777777" w:rsidR="00496CB6" w:rsidRDefault="00496CB6">
      <w:pPr>
        <w:pBdr>
          <w:bottom w:val="single" w:sz="4" w:space="0" w:color="4CAF50"/>
        </w:pBdr>
        <w:spacing w:before="120" w:after="120"/>
      </w:pPr>
    </w:p>
    <w:p w14:paraId="43AA5B93" w14:textId="77777777" w:rsidR="00496CB6" w:rsidRDefault="00496CB6"/>
    <w:p w14:paraId="7987DDA8" w14:textId="77777777" w:rsidR="00496CB6" w:rsidRDefault="001F2B78">
      <w:pPr>
        <w:pStyle w:val="Ttulo2"/>
      </w:pPr>
      <w:r>
        <w:t xml:space="preserve">12.1 </w:t>
      </w:r>
      <w:r>
        <w:t>Beneficios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96CB6" w14:paraId="22B76A58" w14:textId="77777777">
        <w:tc>
          <w:tcPr>
            <w:tcW w:w="28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C4F6C44" w14:textId="77777777" w:rsidR="00496CB6" w:rsidRDefault="001F2B78">
            <w:r>
              <w:rPr>
                <w:b/>
                <w:bCs/>
                <w:color w:val="FFFFFF"/>
                <w:sz w:val="20"/>
                <w:szCs w:val="20"/>
              </w:rPr>
              <w:t>Beneficio</w:t>
            </w:r>
          </w:p>
        </w:tc>
        <w:tc>
          <w:tcPr>
            <w:tcW w:w="65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DF95ED2" w14:textId="77777777" w:rsidR="00496CB6" w:rsidRDefault="001F2B78">
            <w:r>
              <w:rPr>
                <w:b/>
                <w:bCs/>
                <w:color w:val="FFFFFF"/>
                <w:sz w:val="20"/>
                <w:szCs w:val="20"/>
              </w:rPr>
              <w:t>Descripción</w:t>
            </w:r>
          </w:p>
        </w:tc>
      </w:tr>
      <w:tr w:rsidR="00496CB6" w14:paraId="09F5B704" w14:textId="77777777">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1777374" w14:textId="77777777" w:rsidR="00496CB6" w:rsidRDefault="001F2B78">
            <w:r>
              <w:rPr>
                <w:sz w:val="20"/>
                <w:szCs w:val="20"/>
              </w:rPr>
              <w:t>Centralización de la oferta</w:t>
            </w:r>
          </w:p>
        </w:tc>
        <w:tc>
          <w:tcPr>
            <w:tcW w:w="6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E951FE8" w14:textId="77777777" w:rsidR="00496CB6" w:rsidRDefault="001F2B78">
            <w:r>
              <w:rPr>
                <w:sz w:val="20"/>
                <w:szCs w:val="20"/>
              </w:rPr>
              <w:t>El SARC unifica todos los cursos complementarios en una sola plataforma, eliminando la dispersión de información.</w:t>
            </w:r>
          </w:p>
        </w:tc>
      </w:tr>
      <w:tr w:rsidR="00496CB6" w14:paraId="62DFC740" w14:textId="77777777">
        <w:tc>
          <w:tcPr>
            <w:tcW w:w="2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27ABC9E" w14:textId="77777777" w:rsidR="00496CB6" w:rsidRDefault="001F2B78">
            <w:r>
              <w:rPr>
                <w:sz w:val="20"/>
                <w:szCs w:val="20"/>
              </w:rPr>
              <w:t>Recomendación personalizada</w:t>
            </w:r>
          </w:p>
        </w:tc>
        <w:tc>
          <w:tcPr>
            <w:tcW w:w="65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9A2BAAA" w14:textId="77777777" w:rsidR="00496CB6" w:rsidRDefault="001F2B78">
            <w:r>
              <w:rPr>
                <w:sz w:val="20"/>
                <w:szCs w:val="20"/>
              </w:rPr>
              <w:t>El módulo de recomendación orienta al estudiante con sugerencias configuradas a partir del perfil, cursos y tareas; puede evolucionar a un motor más avanzado.</w:t>
            </w:r>
            <w:r>
              <w:rPr>
                <w:sz w:val="20"/>
                <w:szCs w:val="20"/>
              </w:rPr>
            </w:r>
          </w:p>
        </w:tc>
      </w:tr>
      <w:tr w:rsidR="00496CB6" w14:paraId="614C5D77" w14:textId="77777777">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DEBC4A2" w14:textId="77777777" w:rsidR="00496CB6" w:rsidRDefault="001F2B78">
            <w:r>
              <w:rPr>
                <w:sz w:val="20"/>
                <w:szCs w:val="20"/>
              </w:rPr>
              <w:t>Transparencia del progreso</w:t>
            </w:r>
          </w:p>
        </w:tc>
        <w:tc>
          <w:tcPr>
            <w:tcW w:w="6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8E34149" w14:textId="77777777" w:rsidR="00496CB6" w:rsidRDefault="001F2B78">
            <w:r>
              <w:rPr>
                <w:sz w:val="20"/>
                <w:szCs w:val="20"/>
              </w:rPr>
              <w:t>Los módulos de seguimiento y reportes en PDF permiten al estudiante y a la institución tener evidencia cuantificable del aprendizaje.</w:t>
            </w:r>
          </w:p>
        </w:tc>
      </w:tr>
      <w:tr w:rsidR="00496CB6" w14:paraId="3AE5C5A2" w14:textId="77777777">
        <w:tc>
          <w:tcPr>
            <w:tcW w:w="2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9AA972A" w14:textId="77777777" w:rsidR="00496CB6" w:rsidRDefault="001F2B78">
            <w:r>
              <w:rPr>
                <w:sz w:val="20"/>
                <w:szCs w:val="20"/>
              </w:rPr>
              <w:t>Formación interdisciplinaria</w:t>
            </w:r>
          </w:p>
        </w:tc>
        <w:tc>
          <w:tcPr>
            <w:tcW w:w="65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076068B" w14:textId="77777777" w:rsidR="00496CB6" w:rsidRDefault="001F2B78">
            <w:r>
              <w:rPr>
                <w:sz w:val="20"/>
                <w:szCs w:val="20"/>
              </w:rPr>
              <w:t>El sistema rompe las barreras de carrera, permitiendo que cualquier estudiante acceda a cursos de áreas complementarias.</w:t>
            </w:r>
          </w:p>
        </w:tc>
      </w:tr>
      <w:tr w:rsidR="00496CB6" w14:paraId="4C5CCBD7" w14:textId="77777777">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BDBA81A" w14:textId="77777777" w:rsidR="00496CB6" w:rsidRDefault="001F2B78">
            <w:r>
              <w:rPr>
                <w:sz w:val="20"/>
                <w:szCs w:val="20"/>
              </w:rPr>
              <w:t>Accesibilidad</w:t>
            </w:r>
          </w:p>
        </w:tc>
        <w:tc>
          <w:tcPr>
            <w:tcW w:w="6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4CCB586" w14:textId="77777777" w:rsidR="00496CB6" w:rsidRDefault="001F2B78">
            <w:r>
              <w:rPr>
                <w:sz w:val="20"/>
                <w:szCs w:val="20"/>
              </w:rPr>
              <w:t xml:space="preserve">Modalidades virtual, presencial e híbrida adaptadas a las </w:t>
            </w:r>
            <w:r>
              <w:rPr>
                <w:sz w:val="20"/>
                <w:szCs w:val="20"/>
              </w:rPr>
              <w:t>necesidades y circunstancias de cada estudiante.</w:t>
            </w:r>
          </w:p>
        </w:tc>
      </w:tr>
    </w:tbl>
    <w:p w14:paraId="1F04E21B" w14:textId="77777777" w:rsidR="00496CB6" w:rsidRDefault="00496CB6"/>
    <w:p w14:paraId="1962E7F9" w14:textId="77777777" w:rsidR="00496CB6" w:rsidRDefault="001F2B78">
      <w:pPr>
        <w:pStyle w:val="Ttulo2"/>
      </w:pPr>
      <w:r>
        <w:t>12.2 Impacto Esperado</w:t>
      </w:r>
    </w:p>
    <w:p w14:paraId="0269FDD9" w14:textId="77777777" w:rsidR="00496CB6" w:rsidRDefault="001F2B78">
      <w:pPr>
        <w:spacing w:before="60" w:after="60"/>
      </w:pPr>
      <w:r>
        <w:t>Se estima que el SARC generará los siguientes impactos medibles en el ecosistema académico de Unisabaneta:</w:t>
      </w:r>
    </w:p>
    <w:p w14:paraId="373C1EC3" w14:textId="77777777" w:rsidR="00496CB6" w:rsidRDefault="001F2B78">
      <w:pPr>
        <w:pStyle w:val="Prrafodelista"/>
        <w:numPr>
          <w:ilvl w:val="0"/>
          <w:numId w:val="2"/>
        </w:numPr>
        <w:spacing w:before="40" w:after="40"/>
      </w:pPr>
      <w:r>
        <w:t xml:space="preserve">Reducción del 15% en la tasa de reprobación en materias </w:t>
      </w:r>
      <w:r>
        <w:t>transversales (matemáticas, inglés) gracias al acceso a cursos de refuerzo.</w:t>
      </w:r>
    </w:p>
    <w:p w14:paraId="1874E9C6" w14:textId="77777777" w:rsidR="00496CB6" w:rsidRDefault="001F2B78">
      <w:pPr>
        <w:pStyle w:val="Prrafodelista"/>
        <w:numPr>
          <w:ilvl w:val="0"/>
          <w:numId w:val="2"/>
        </w:numPr>
        <w:spacing w:before="40" w:after="40"/>
      </w:pPr>
      <w:r>
        <w:t>Incremento del 20% en la participación estudiantil en actividades de formación complementaria.</w:t>
      </w:r>
    </w:p>
    <w:p w14:paraId="58390D9F" w14:textId="77777777" w:rsidR="00496CB6" w:rsidRDefault="001F2B78">
      <w:pPr>
        <w:pStyle w:val="Prrafodelista"/>
        <w:numPr>
          <w:ilvl w:val="0"/>
          <w:numId w:val="2"/>
        </w:numPr>
        <w:spacing w:before="40" w:after="40"/>
      </w:pPr>
      <w:r>
        <w:t>Mejora en el perfil de egreso de los estudiantes, con nuevas competencias digitales e interdisciplinarias.</w:t>
      </w:r>
    </w:p>
    <w:p w14:paraId="0046AB16" w14:textId="72A896FF" w:rsidR="00496CB6" w:rsidRDefault="001F2B78" w:rsidP="00FF12E0">
      <w:pPr>
        <w:pStyle w:val="Prrafodelista"/>
        <w:numPr>
          <w:ilvl w:val="0"/>
          <w:numId w:val="2"/>
        </w:numPr>
        <w:spacing w:before="40" w:after="40"/>
      </w:pPr>
      <w:r>
        <w:t>Eficiencia administrativa al digitalizar el proceso de inscripción y seguimiento de cursos complementarios.</w:t>
      </w:r>
    </w:p>
    <w:p w14:paraId="321E1A93" w14:textId="77777777" w:rsidR="00496CB6" w:rsidRDefault="00496CB6"/>
    <w:p w14:paraId="47EE39FE" w14:textId="77777777" w:rsidR="00496CB6" w:rsidRDefault="001F2B78">
      <w:pPr>
        <w:pStyle w:val="Ttulo2"/>
      </w:pPr>
      <w:r>
        <w:t>12.3 Mejoras Complementarias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8386"/>
      </w:tblGrid>
      <w:tr w:rsidR="00496CB6" w14:paraId="5051227C" w14:textId="77777777">
        <w:tc>
          <w:tcPr>
            <w:tcW w:w="9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19339D2B" w14:textId="77777777" w:rsidR="00496CB6" w:rsidRDefault="001F2B78">
            <w:pPr>
              <w:jc w:val="center"/>
            </w:pPr>
            <w:r>
              <w:rPr>
                <w:b/>
                <w:bCs/>
                <w:color w:val="FFFFFF"/>
                <w:sz w:val="20"/>
                <w:szCs w:val="20"/>
              </w:rPr>
              <w:t>Versión</w:t>
            </w:r>
          </w:p>
        </w:tc>
        <w:tc>
          <w:tcPr>
            <w:tcW w:w="84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C213091" w14:textId="77777777" w:rsidR="00496CB6" w:rsidRDefault="001F2B78">
            <w:r>
              <w:rPr>
                <w:b/>
                <w:bCs/>
                <w:color w:val="FFFFFF"/>
                <w:sz w:val="20"/>
                <w:szCs w:val="20"/>
              </w:rPr>
              <w:t>Mejora Propuesta</w:t>
            </w:r>
          </w:p>
        </w:tc>
      </w:tr>
      <w:tr w:rsidR="00496CB6" w14:paraId="31992D2D"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3A4D9F8" w14:textId="77777777" w:rsidR="00496CB6" w:rsidRDefault="001F2B78">
            <w:pPr>
              <w:jc w:val="center"/>
            </w:pPr>
            <w:r>
              <w:rPr>
                <w:sz w:val="20"/>
                <w:szCs w:val="20"/>
              </w:rPr>
              <w:t>v2.0</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64AE0A6" w14:textId="77777777" w:rsidR="00496CB6" w:rsidRDefault="001F2B78">
            <w:r>
              <w:rPr>
                <w:sz w:val="20"/>
                <w:szCs w:val="20"/>
              </w:rPr>
              <w:t>Integración de un chatbot de IA generativa como asistente virtual interactivo, capaz de responder preguntas académicas en tiempo real.</w:t>
            </w:r>
          </w:p>
        </w:tc>
      </w:tr>
      <w:tr w:rsidR="00496CB6" w14:paraId="6714A3B7"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C66EE57" w14:textId="77777777" w:rsidR="00496CB6" w:rsidRDefault="001F2B78">
            <w:pPr>
              <w:jc w:val="center"/>
            </w:pPr>
            <w:r>
              <w:rPr>
                <w:sz w:val="20"/>
                <w:szCs w:val="20"/>
              </w:rPr>
              <w:t>v2.1</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3D25505" w14:textId="77777777" w:rsidR="00496CB6" w:rsidRDefault="001F2B78">
            <w:r>
              <w:rPr>
                <w:sz w:val="20"/>
                <w:szCs w:val="20"/>
              </w:rPr>
              <w:t xml:space="preserve">Motor de recomendación avanzado basado en Machine Learning, </w:t>
            </w:r>
            <w:r>
              <w:rPr>
                <w:sz w:val="20"/>
                <w:szCs w:val="20"/>
              </w:rPr>
              <w:t>utilizando historial de aprendizaje y datos de rendimiento académico.</w:t>
            </w:r>
          </w:p>
        </w:tc>
      </w:tr>
      <w:tr w:rsidR="00496CB6" w14:paraId="4F80F9E3"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DD989E9" w14:textId="77777777" w:rsidR="00496CB6" w:rsidRDefault="001F2B78">
            <w:pPr>
              <w:jc w:val="center"/>
            </w:pPr>
            <w:r>
              <w:rPr>
                <w:sz w:val="20"/>
                <w:szCs w:val="20"/>
              </w:rPr>
              <w:t>v2.2</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D8C6EBC" w14:textId="77777777" w:rsidR="00496CB6" w:rsidRDefault="001F2B78">
            <w:r>
              <w:rPr>
                <w:sz w:val="20"/>
                <w:szCs w:val="20"/>
              </w:rPr>
              <w:t>Módulo de gestión de contenido para docentes: subida de materiales, videos y evaluaciones directamente en la plataforma.</w:t>
            </w:r>
          </w:p>
        </w:tc>
      </w:tr>
      <w:tr w:rsidR="00496CB6" w14:paraId="3A951A34"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1FF6045" w14:textId="77777777" w:rsidR="00496CB6" w:rsidRDefault="001F2B78">
            <w:pPr>
              <w:jc w:val="center"/>
            </w:pPr>
            <w:r>
              <w:rPr>
                <w:sz w:val="20"/>
                <w:szCs w:val="20"/>
              </w:rPr>
              <w:lastRenderedPageBreak/>
              <w:t>v2.3</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D1CF2A2" w14:textId="77777777" w:rsidR="00496CB6" w:rsidRDefault="001F2B78">
            <w:r>
              <w:rPr>
                <w:sz w:val="20"/>
                <w:szCs w:val="20"/>
              </w:rPr>
              <w:t xml:space="preserve">Panel de administración institucional con </w:t>
            </w:r>
            <w:r>
              <w:rPr>
                <w:sz w:val="20"/>
                <w:szCs w:val="20"/>
              </w:rPr>
              <w:t>estadísticas de uso, tasas de inscripción y reportes consolidados.</w:t>
            </w:r>
          </w:p>
        </w:tc>
      </w:tr>
      <w:tr w:rsidR="00496CB6" w14:paraId="32089308"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51AFF35" w14:textId="77777777" w:rsidR="00496CB6" w:rsidRDefault="001F2B78">
            <w:pPr>
              <w:jc w:val="center"/>
            </w:pPr>
            <w:r>
              <w:rPr>
                <w:sz w:val="20"/>
                <w:szCs w:val="20"/>
              </w:rPr>
              <w:t>v3.0</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7BD3E36" w14:textId="77777777" w:rsidR="00496CB6" w:rsidRDefault="001F2B78">
            <w:r>
              <w:rPr>
                <w:sz w:val="20"/>
                <w:szCs w:val="20"/>
              </w:rPr>
              <w:t>Aplicación móvil nativa (Android/iOS) para acceso desde dispositivos móviles con notificaciones push y modo offline.</w:t>
            </w:r>
          </w:p>
        </w:tc>
      </w:tr>
      <w:tr w:rsidR="00496CB6" w14:paraId="0B13AD66"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DFD65AA" w14:textId="77777777" w:rsidR="00496CB6" w:rsidRDefault="001F2B78">
            <w:pPr>
              <w:jc w:val="center"/>
            </w:pPr>
            <w:r>
              <w:rPr>
                <w:sz w:val="20"/>
                <w:szCs w:val="20"/>
              </w:rPr>
              <w:t>v3.1</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D31D05F" w14:textId="77777777" w:rsidR="00496CB6" w:rsidRDefault="001F2B78">
            <w:r>
              <w:rPr>
                <w:sz w:val="20"/>
                <w:szCs w:val="20"/>
              </w:rPr>
              <w:t xml:space="preserve">Gamificación del aprendizaje: insignias, rankings, </w:t>
            </w:r>
            <w:r>
              <w:rPr>
                <w:sz w:val="20"/>
                <w:szCs w:val="20"/>
              </w:rPr>
              <w:t>sistema de puntos y recompensas por completar cursos.</w:t>
            </w:r>
          </w:p>
        </w:tc>
      </w:tr>
      <w:tr w:rsidR="00496CB6" w14:paraId="71B93E6A"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CEFD037" w14:textId="77777777" w:rsidR="00496CB6" w:rsidRDefault="001F2B78">
            <w:pPr>
              <w:jc w:val="center"/>
            </w:pPr>
            <w:r>
              <w:rPr>
                <w:sz w:val="20"/>
                <w:szCs w:val="20"/>
              </w:rPr>
              <w:t>v3.2</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7137D42" w14:textId="77777777" w:rsidR="00496CB6" w:rsidRDefault="001F2B78">
            <w:r>
              <w:rPr>
                <w:sz w:val="20"/>
                <w:szCs w:val="20"/>
              </w:rPr>
              <w:t>Análisis predictivo de deserción estudiantil con alertas tempranas para tutores y coordinadores académicos.</w:t>
            </w:r>
          </w:p>
        </w:tc>
      </w:tr>
    </w:tbl>
    <w:p w14:paraId="6A9C68DC" w14:textId="77777777" w:rsidR="00496CB6" w:rsidRDefault="00496CB6"/>
    <w:p w14:paraId="18ED6616" w14:textId="165B2EFB" w:rsidR="00A261E1" w:rsidRDefault="00A261E1" w:rsidP="00A261E1">
      <w:pPr>
        <w:pStyle w:val="Ttulo2"/>
      </w:pPr>
      <w:r>
        <w:t>12.</w:t>
      </w:r>
      <w:r>
        <w:t>4</w:t>
      </w:r>
      <w:r>
        <w:t xml:space="preserve"> </w:t>
      </w:r>
      <w:r w:rsidR="00B41EAD">
        <w:t>Conclusión Final</w:t>
      </w:r>
    </w:p>
    <w:p w14:paraId="0D6F9F9C" w14:textId="77777777" w:rsidR="00496CB6" w:rsidRDefault="001F2B78">
      <w:pPr>
        <w:spacing w:before="60" w:after="60"/>
      </w:pPr>
      <w:r>
        <w:t>E</w:t>
      </w:r>
      <w:r>
        <w:t xml:space="preserve">l Sistema de Apoyo Académico con Recomendación de Cursos (SARC) representa una </w:t>
      </w:r>
      <w:r>
        <w:t>inversión estratégica en la calidad educativa de Unisabaneta. Al combinar tecnología web moderna con una propuesta pedagógica centrada en el estudiante, la plataforma tiene el potencial de transformar la experiencia del aprendizaje complementario y contribuir significativamente al perfil de excelencia de los egresados de la institución.</w:t>
      </w:r>
    </w:p>
    <w:p w14:paraId="0E4AD56D" w14:textId="77777777" w:rsidR="00496CB6" w:rsidRDefault="00496CB6"/>
    <w:sectPr w:rsidR="00496CB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E02AB4" w14:textId="77777777" w:rsidR="006734C7" w:rsidRDefault="006734C7">
      <w:r>
        <w:separator/>
      </w:r>
    </w:p>
  </w:endnote>
  <w:endnote w:type="continuationSeparator" w:id="0">
    <w:p w14:paraId="130B3657" w14:textId="77777777" w:rsidR="006734C7" w:rsidRDefault="00673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A601E5" w14:textId="77777777" w:rsidR="00496CB6" w:rsidRDefault="001F2B78">
    <w:pPr>
      <w:pBdr>
        <w:top w:val="single" w:sz="4" w:space="0" w:color="4CAF50"/>
      </w:pBdr>
      <w:spacing w:before="80"/>
      <w:jc w:val="center"/>
    </w:pPr>
    <w:r>
      <w:rPr>
        <w:color w:val="455A64"/>
        <w:sz w:val="18"/>
        <w:szCs w:val="18"/>
      </w:rPr>
      <w:t>Página  | Documentación Técnica del Proyecto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640ABD" w14:textId="77777777" w:rsidR="006734C7" w:rsidRDefault="006734C7">
      <w:r>
        <w:separator/>
      </w:r>
    </w:p>
  </w:footnote>
  <w:footnote w:type="continuationSeparator" w:id="0">
    <w:p w14:paraId="40CCB3D6" w14:textId="77777777" w:rsidR="006734C7" w:rsidRDefault="006734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1A3CB0" w14:textId="77777777" w:rsidR="00496CB6" w:rsidRDefault="001F2B78">
    <w:pPr>
      <w:pBdr>
        <w:bottom w:val="single" w:sz="4" w:space="0" w:color="4CAF50"/>
      </w:pBdr>
      <w:tabs>
        <w:tab w:val="right" w:pos="9360"/>
      </w:tabs>
      <w:spacing w:after="80"/>
    </w:pPr>
    <w:r>
      <w:rPr>
        <w:color w:val="455A64"/>
        <w:sz w:val="18"/>
        <w:szCs w:val="18"/>
      </w:rPr>
      <w:t>SARC – Sistema de Apoyo Académico | Unisabaneta</w:t>
    </w:r>
    <w:r>
      <w:rPr>
        <w:sz w:val="18"/>
        <w:szCs w:val="18"/>
      </w:rPr>
      <w:tab/>
    </w:r>
    <w:r>
      <w:rPr>
        <w:color w:val="455A64"/>
        <w:sz w:val="18"/>
        <w:szCs w:val="18"/>
      </w:rPr>
      <w:t>Lorena Roa Rivera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A83C57"/>
    <w:multiLevelType w:val="hybridMultilevel"/>
    <w:tmpl w:val="3E3CFC96"/>
    <w:lvl w:ilvl="0" w:tplc="B9347654">
      <w:start w:val="1"/>
      <w:numFmt w:val="bullet"/>
      <w:lvlText w:val="●"/>
      <w:lvlJc w:val="left"/>
      <w:pPr>
        <w:ind w:left="720" w:hanging="360"/>
      </w:pPr>
    </w:lvl>
    <w:lvl w:ilvl="1" w:tplc="E7427290">
      <w:start w:val="1"/>
      <w:numFmt w:val="bullet"/>
      <w:lvlText w:val="○"/>
      <w:lvlJc w:val="left"/>
      <w:pPr>
        <w:ind w:left="1440" w:hanging="360"/>
      </w:pPr>
    </w:lvl>
    <w:lvl w:ilvl="2" w:tplc="9BEC177C">
      <w:start w:val="1"/>
      <w:numFmt w:val="bullet"/>
      <w:lvlText w:val="■"/>
      <w:lvlJc w:val="left"/>
      <w:pPr>
        <w:ind w:left="2160" w:hanging="360"/>
      </w:pPr>
    </w:lvl>
    <w:lvl w:ilvl="3" w:tplc="5D1EA5CC">
      <w:start w:val="1"/>
      <w:numFmt w:val="bullet"/>
      <w:lvlText w:val="●"/>
      <w:lvlJc w:val="left"/>
      <w:pPr>
        <w:ind w:left="2880" w:hanging="360"/>
      </w:pPr>
    </w:lvl>
    <w:lvl w:ilvl="4" w:tplc="21E47D9A">
      <w:start w:val="1"/>
      <w:numFmt w:val="bullet"/>
      <w:lvlText w:val="○"/>
      <w:lvlJc w:val="left"/>
      <w:pPr>
        <w:ind w:left="3600" w:hanging="360"/>
      </w:pPr>
    </w:lvl>
    <w:lvl w:ilvl="5" w:tplc="EF94923E">
      <w:start w:val="1"/>
      <w:numFmt w:val="bullet"/>
      <w:lvlText w:val="■"/>
      <w:lvlJc w:val="left"/>
      <w:pPr>
        <w:ind w:left="4320" w:hanging="360"/>
      </w:pPr>
    </w:lvl>
    <w:lvl w:ilvl="6" w:tplc="C7A8F126">
      <w:start w:val="1"/>
      <w:numFmt w:val="bullet"/>
      <w:lvlText w:val="●"/>
      <w:lvlJc w:val="left"/>
      <w:pPr>
        <w:ind w:left="5040" w:hanging="360"/>
      </w:pPr>
    </w:lvl>
    <w:lvl w:ilvl="7" w:tplc="F1EEFA86">
      <w:start w:val="1"/>
      <w:numFmt w:val="bullet"/>
      <w:lvlText w:val="●"/>
      <w:lvlJc w:val="left"/>
      <w:pPr>
        <w:ind w:left="5760" w:hanging="360"/>
      </w:pPr>
    </w:lvl>
    <w:lvl w:ilvl="8" w:tplc="7054BDD6">
      <w:start w:val="1"/>
      <w:numFmt w:val="bullet"/>
      <w:lvlText w:val="●"/>
      <w:lvlJc w:val="left"/>
      <w:pPr>
        <w:ind w:left="6480" w:hanging="360"/>
      </w:pPr>
    </w:lvl>
  </w:abstractNum>
  <w:abstractNum w:abstractNumId="1" w15:restartNumberingAfterBreak="0">
    <w:nsid w:val="187E4ACA"/>
    <w:multiLevelType w:val="hybridMultilevel"/>
    <w:tmpl w:val="CF5805AE"/>
    <w:lvl w:ilvl="0" w:tplc="4ABCA344">
      <w:start w:val="1"/>
      <w:numFmt w:val="bullet"/>
      <w:lvlText w:val="•"/>
      <w:lvlJc w:val="left"/>
      <w:pPr>
        <w:ind w:left="720" w:hanging="360"/>
      </w:pPr>
      <w:rPr>
        <w:rFonts w:ascii="Arial" w:eastAsia="Arial" w:hAnsi="Arial" w:cs="Arial"/>
      </w:rPr>
    </w:lvl>
    <w:lvl w:ilvl="1" w:tplc="E1AC394E">
      <w:start w:val="1"/>
      <w:numFmt w:val="bullet"/>
      <w:lvlText w:val="◦"/>
      <w:lvlJc w:val="left"/>
      <w:pPr>
        <w:ind w:left="1080" w:hanging="360"/>
      </w:pPr>
      <w:rPr>
        <w:rFonts w:ascii="Arial" w:eastAsia="Arial" w:hAnsi="Arial" w:cs="Arial"/>
      </w:rPr>
    </w:lvl>
    <w:lvl w:ilvl="2" w:tplc="C334399A">
      <w:numFmt w:val="decimal"/>
      <w:lvlText w:val=""/>
      <w:lvlJc w:val="left"/>
    </w:lvl>
    <w:lvl w:ilvl="3" w:tplc="5380C554">
      <w:numFmt w:val="decimal"/>
      <w:lvlText w:val=""/>
      <w:lvlJc w:val="left"/>
    </w:lvl>
    <w:lvl w:ilvl="4" w:tplc="AE8A56B0">
      <w:numFmt w:val="decimal"/>
      <w:lvlText w:val=""/>
      <w:lvlJc w:val="left"/>
    </w:lvl>
    <w:lvl w:ilvl="5" w:tplc="18943DF2">
      <w:numFmt w:val="decimal"/>
      <w:lvlText w:val=""/>
      <w:lvlJc w:val="left"/>
    </w:lvl>
    <w:lvl w:ilvl="6" w:tplc="EB129A22">
      <w:numFmt w:val="decimal"/>
      <w:lvlText w:val=""/>
      <w:lvlJc w:val="left"/>
    </w:lvl>
    <w:lvl w:ilvl="7" w:tplc="85AC9260">
      <w:numFmt w:val="decimal"/>
      <w:lvlText w:val=""/>
      <w:lvlJc w:val="left"/>
    </w:lvl>
    <w:lvl w:ilvl="8" w:tplc="02A24616">
      <w:numFmt w:val="decimal"/>
      <w:lvlText w:val=""/>
      <w:lvlJc w:val="left"/>
    </w:lvl>
  </w:abstractNum>
  <w:abstractNum w:abstractNumId="2" w15:restartNumberingAfterBreak="0">
    <w:nsid w:val="5EB222A0"/>
    <w:multiLevelType w:val="hybridMultilevel"/>
    <w:tmpl w:val="3CE453A2"/>
    <w:lvl w:ilvl="0" w:tplc="01C40910">
      <w:start w:val="1"/>
      <w:numFmt w:val="decimal"/>
      <w:lvlText w:val="%1."/>
      <w:lvlJc w:val="left"/>
      <w:pPr>
        <w:ind w:left="720" w:hanging="360"/>
      </w:pPr>
      <w:rPr>
        <w:rFonts w:ascii="Arial" w:eastAsia="Arial" w:hAnsi="Arial" w:cs="Arial"/>
      </w:rPr>
    </w:lvl>
    <w:lvl w:ilvl="1" w:tplc="220ECB8E">
      <w:numFmt w:val="decimal"/>
      <w:lvlText w:val=""/>
      <w:lvlJc w:val="left"/>
    </w:lvl>
    <w:lvl w:ilvl="2" w:tplc="C5ACD188">
      <w:numFmt w:val="decimal"/>
      <w:lvlText w:val=""/>
      <w:lvlJc w:val="left"/>
    </w:lvl>
    <w:lvl w:ilvl="3" w:tplc="D2467ABE">
      <w:numFmt w:val="decimal"/>
      <w:lvlText w:val=""/>
      <w:lvlJc w:val="left"/>
    </w:lvl>
    <w:lvl w:ilvl="4" w:tplc="3036E61E">
      <w:numFmt w:val="decimal"/>
      <w:lvlText w:val=""/>
      <w:lvlJc w:val="left"/>
    </w:lvl>
    <w:lvl w:ilvl="5" w:tplc="A34AFCCC">
      <w:numFmt w:val="decimal"/>
      <w:lvlText w:val=""/>
      <w:lvlJc w:val="left"/>
    </w:lvl>
    <w:lvl w:ilvl="6" w:tplc="E442675A">
      <w:numFmt w:val="decimal"/>
      <w:lvlText w:val=""/>
      <w:lvlJc w:val="left"/>
    </w:lvl>
    <w:lvl w:ilvl="7" w:tplc="4C7ED56C">
      <w:numFmt w:val="decimal"/>
      <w:lvlText w:val=""/>
      <w:lvlJc w:val="left"/>
    </w:lvl>
    <w:lvl w:ilvl="8" w:tplc="3FDC63E4">
      <w:numFmt w:val="decimal"/>
      <w:lvlText w:val=""/>
      <w:lvlJc w:val="left"/>
    </w:lvl>
  </w:abstractNum>
  <w:num w:numId="1" w16cid:durableId="938221878">
    <w:abstractNumId w:val="0"/>
    <w:lvlOverride w:ilvl="0">
      <w:startOverride w:val="1"/>
    </w:lvlOverride>
  </w:num>
  <w:num w:numId="2" w16cid:durableId="1102216381">
    <w:abstractNumId w:val="1"/>
    <w:lvlOverride w:ilvl="0">
      <w:startOverride w:val="1"/>
    </w:lvlOverride>
  </w:num>
  <w:num w:numId="3" w16cid:durableId="13442124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CB6"/>
    <w:rsid w:val="00045D1C"/>
    <w:rsid w:val="000B02A9"/>
    <w:rsid w:val="001A02E9"/>
    <w:rsid w:val="001E3841"/>
    <w:rsid w:val="001F2B78"/>
    <w:rsid w:val="00240E23"/>
    <w:rsid w:val="00286633"/>
    <w:rsid w:val="002D178D"/>
    <w:rsid w:val="002F74A2"/>
    <w:rsid w:val="0039266A"/>
    <w:rsid w:val="003D1783"/>
    <w:rsid w:val="003F1E8B"/>
    <w:rsid w:val="003F4E55"/>
    <w:rsid w:val="004251A8"/>
    <w:rsid w:val="00464B50"/>
    <w:rsid w:val="00496CB6"/>
    <w:rsid w:val="004D35F6"/>
    <w:rsid w:val="004F0C77"/>
    <w:rsid w:val="00534035"/>
    <w:rsid w:val="00557BD8"/>
    <w:rsid w:val="005904A1"/>
    <w:rsid w:val="00633110"/>
    <w:rsid w:val="006734C7"/>
    <w:rsid w:val="006B6D04"/>
    <w:rsid w:val="00700536"/>
    <w:rsid w:val="0073288C"/>
    <w:rsid w:val="00747160"/>
    <w:rsid w:val="007A23C4"/>
    <w:rsid w:val="007C2329"/>
    <w:rsid w:val="007D3843"/>
    <w:rsid w:val="007E46E0"/>
    <w:rsid w:val="007E60B9"/>
    <w:rsid w:val="0089130F"/>
    <w:rsid w:val="008D4187"/>
    <w:rsid w:val="00916C92"/>
    <w:rsid w:val="009759D7"/>
    <w:rsid w:val="00990488"/>
    <w:rsid w:val="00994441"/>
    <w:rsid w:val="00A261E1"/>
    <w:rsid w:val="00A77F64"/>
    <w:rsid w:val="00AC459A"/>
    <w:rsid w:val="00AD06EA"/>
    <w:rsid w:val="00B41EAD"/>
    <w:rsid w:val="00B7498B"/>
    <w:rsid w:val="00B83118"/>
    <w:rsid w:val="00BD4CD4"/>
    <w:rsid w:val="00C15676"/>
    <w:rsid w:val="00C56ED0"/>
    <w:rsid w:val="00DA033F"/>
    <w:rsid w:val="00DD56C4"/>
    <w:rsid w:val="00DD6DC7"/>
    <w:rsid w:val="00E10F4D"/>
    <w:rsid w:val="00E4420F"/>
    <w:rsid w:val="00E73E7E"/>
    <w:rsid w:val="00E7795D"/>
    <w:rsid w:val="00F268A6"/>
    <w:rsid w:val="00F521B1"/>
    <w:rsid w:val="00F56151"/>
    <w:rsid w:val="00F64A40"/>
    <w:rsid w:val="00F67C2F"/>
    <w:rsid w:val="00F80FAF"/>
    <w:rsid w:val="00FE04FC"/>
    <w:rsid w:val="00FE4B6E"/>
    <w:rsid w:val="00FF12E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A4F98"/>
  <w15:docId w15:val="{64AF01F3-0521-414B-9875-B358F3C44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color w:val="212121"/>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B5E20"/>
      <w:sz w:val="36"/>
      <w:szCs w:val="36"/>
    </w:rPr>
  </w:style>
  <w:style w:type="paragraph" w:styleId="Ttulo2">
    <w:name w:val="heading 2"/>
    <w:link w:val="Ttulo2Car"/>
    <w:uiPriority w:val="9"/>
    <w:unhideWhenUsed/>
    <w:qFormat/>
    <w:pPr>
      <w:spacing w:before="280" w:after="120"/>
      <w:outlineLvl w:val="1"/>
    </w:pPr>
    <w:rPr>
      <w:b/>
      <w:bCs/>
      <w:color w:val="2E7D32"/>
      <w:sz w:val="28"/>
      <w:szCs w:val="28"/>
    </w:rPr>
  </w:style>
  <w:style w:type="paragraph" w:styleId="Ttulo3">
    <w:name w:val="heading 3"/>
    <w:uiPriority w:val="9"/>
    <w:unhideWhenUsed/>
    <w:qFormat/>
    <w:pPr>
      <w:spacing w:before="200" w:after="80"/>
      <w:outlineLvl w:val="2"/>
    </w:pPr>
    <w:rPr>
      <w:b/>
      <w:bCs/>
      <w:color w:val="455A6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customStyle="1" w:styleId="Ttulo2Car">
    <w:name w:val="Título 2 Car"/>
    <w:basedOn w:val="Fuentedeprrafopredeter"/>
    <w:link w:val="Ttulo2"/>
    <w:uiPriority w:val="9"/>
    <w:rsid w:val="00A261E1"/>
    <w:rPr>
      <w:b/>
      <w:bCs/>
      <w:color w:val="2E7D3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8946294">
      <w:bodyDiv w:val="1"/>
      <w:marLeft w:val="0"/>
      <w:marRight w:val="0"/>
      <w:marTop w:val="0"/>
      <w:marBottom w:val="0"/>
      <w:divBdr>
        <w:top w:val="none" w:sz="0" w:space="0" w:color="auto"/>
        <w:left w:val="none" w:sz="0" w:space="0" w:color="auto"/>
        <w:bottom w:val="none" w:sz="0" w:space="0" w:color="auto"/>
        <w:right w:val="none" w:sz="0" w:space="0" w:color="auto"/>
      </w:divBdr>
    </w:div>
    <w:div w:id="1473408042">
      <w:bodyDiv w:val="1"/>
      <w:marLeft w:val="0"/>
      <w:marRight w:val="0"/>
      <w:marTop w:val="0"/>
      <w:marBottom w:val="0"/>
      <w:divBdr>
        <w:top w:val="none" w:sz="0" w:space="0" w:color="auto"/>
        <w:left w:val="none" w:sz="0" w:space="0" w:color="auto"/>
        <w:bottom w:val="none" w:sz="0" w:space="0" w:color="auto"/>
        <w:right w:val="none" w:sz="0" w:space="0" w:color="auto"/>
      </w:divBdr>
    </w:div>
    <w:div w:id="1585264112">
      <w:bodyDiv w:val="1"/>
      <w:marLeft w:val="0"/>
      <w:marRight w:val="0"/>
      <w:marTop w:val="0"/>
      <w:marBottom w:val="0"/>
      <w:divBdr>
        <w:top w:val="none" w:sz="0" w:space="0" w:color="auto"/>
        <w:left w:val="none" w:sz="0" w:space="0" w:color="auto"/>
        <w:bottom w:val="none" w:sz="0" w:space="0" w:color="auto"/>
        <w:right w:val="none" w:sz="0" w:space="0" w:color="auto"/>
      </w:divBdr>
    </w:div>
    <w:div w:id="1746797319">
      <w:bodyDiv w:val="1"/>
      <w:marLeft w:val="0"/>
      <w:marRight w:val="0"/>
      <w:marTop w:val="0"/>
      <w:marBottom w:val="0"/>
      <w:divBdr>
        <w:top w:val="none" w:sz="0" w:space="0" w:color="auto"/>
        <w:left w:val="none" w:sz="0" w:space="0" w:color="auto"/>
        <w:bottom w:val="none" w:sz="0" w:space="0" w:color="auto"/>
        <w:right w:val="none" w:sz="0" w:space="0" w:color="auto"/>
      </w:divBdr>
    </w:div>
    <w:div w:id="17945972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28</Pages>
  <Words>6257</Words>
  <Characters>34415</Characters>
  <Application>Microsoft Office Word</Application>
  <DocSecurity>0</DocSecurity>
  <Lines>286</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Lorena Roa Rivera</cp:lastModifiedBy>
  <cp:revision>61</cp:revision>
  <dcterms:created xsi:type="dcterms:W3CDTF">2026-03-15T22:52:00Z</dcterms:created>
  <dcterms:modified xsi:type="dcterms:W3CDTF">2026-03-18T02:17:00Z</dcterms:modified>
</cp:coreProperties>
</file>