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FACC0" w14:textId="5B2D6D8A" w:rsidR="00000FA3" w:rsidRDefault="009A1E57">
      <w:r>
        <w:pict w14:anchorId="08E9712C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72A39370" w14:textId="77777777" w:rsidR="00000FA3" w:rsidRPr="00E858C8" w:rsidRDefault="007861ED">
      <w:pPr>
        <w:jc w:val="center"/>
        <w:rPr>
          <w:rFonts w:ascii="Times New Roman" w:hAnsi="Times New Roman" w:cs="Times New Roman"/>
          <w:b/>
          <w:lang w:val="pt-PT"/>
        </w:rPr>
      </w:pPr>
      <w:r w:rsidRPr="00E858C8">
        <w:rPr>
          <w:rFonts w:ascii="Times New Roman" w:hAnsi="Times New Roman" w:cs="Times New Roman"/>
          <w:b/>
          <w:lang w:val="pt-PT"/>
        </w:rPr>
        <w:t>O3.2_Quadro do plano de aula</w:t>
      </w:r>
    </w:p>
    <w:p w14:paraId="085C166B" w14:textId="77777777" w:rsidR="00000FA3" w:rsidRPr="00E858C8" w:rsidRDefault="007861ED">
      <w:pPr>
        <w:rPr>
          <w:rFonts w:ascii="Times New Roman" w:hAnsi="Times New Roman" w:cs="Times New Roman"/>
          <w:lang w:val="pt-PT"/>
        </w:rPr>
      </w:pPr>
      <w:r w:rsidRPr="00E858C8">
        <w:rPr>
          <w:rFonts w:ascii="Times New Roman" w:hAnsi="Times New Roman" w:cs="Times New Roman"/>
          <w:b/>
          <w:lang w:val="pt-PT"/>
        </w:rPr>
        <w:t xml:space="preserve">Grupo etário/classe: </w:t>
      </w:r>
      <w:r w:rsidR="005E471E" w:rsidRPr="00E858C8">
        <w:rPr>
          <w:rFonts w:ascii="Times New Roman" w:hAnsi="Times New Roman" w:cs="Times New Roman"/>
          <w:b/>
          <w:lang w:val="pt-PT"/>
        </w:rPr>
        <w:t xml:space="preserve">15 anos de idade </w:t>
      </w:r>
      <w:r w:rsidRPr="00E858C8">
        <w:rPr>
          <w:rFonts w:ascii="Times New Roman" w:hAnsi="Times New Roman" w:cs="Times New Roman"/>
          <w:b/>
          <w:lang w:val="pt-PT"/>
        </w:rPr>
        <w:t>ou mais</w:t>
      </w:r>
      <w:r w:rsidRPr="00E858C8">
        <w:rPr>
          <w:rFonts w:ascii="Times New Roman" w:hAnsi="Times New Roman" w:cs="Times New Roman"/>
          <w:lang w:val="pt-PT"/>
        </w:rPr>
        <w:tab/>
      </w:r>
      <w:r w:rsidRPr="00E858C8">
        <w:rPr>
          <w:rFonts w:ascii="Times New Roman" w:hAnsi="Times New Roman" w:cs="Times New Roman"/>
          <w:lang w:val="pt-PT"/>
        </w:rPr>
        <w:tab/>
      </w:r>
    </w:p>
    <w:p w14:paraId="4FD4BB8C" w14:textId="77777777" w:rsidR="00000FA3" w:rsidRPr="00E858C8" w:rsidRDefault="007861ED">
      <w:pPr>
        <w:rPr>
          <w:rFonts w:ascii="Times New Roman" w:hAnsi="Times New Roman" w:cs="Times New Roman"/>
          <w:b/>
          <w:lang w:val="pt-PT"/>
        </w:rPr>
      </w:pPr>
      <w:r w:rsidRPr="00E858C8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5E471E" w:rsidRPr="00E858C8">
        <w:rPr>
          <w:rFonts w:ascii="TimesNewRomanPSMT" w:eastAsia="Times New Roman" w:hAnsi="TimesNewRomanPSMT" w:cs="Times New Roman"/>
          <w:b/>
          <w:lang w:val="pt-PT" w:eastAsia="it-IT"/>
        </w:rPr>
        <w:t>Ferramentas de medição</w:t>
      </w:r>
      <w:r w:rsidRPr="00E858C8">
        <w:rPr>
          <w:rFonts w:ascii="TimesNewRomanPSMT" w:eastAsia="Times New Roman" w:hAnsi="TimesNewRomanPSMT" w:cs="Times New Roman"/>
          <w:lang w:val="pt-PT" w:eastAsia="it-IT"/>
        </w:rPr>
        <w:tab/>
      </w:r>
    </w:p>
    <w:p w14:paraId="2F2BB7F0" w14:textId="77777777" w:rsidR="00000FA3" w:rsidRPr="00E858C8" w:rsidRDefault="007861ED">
      <w:pPr>
        <w:rPr>
          <w:rFonts w:ascii="Times New Roman" w:hAnsi="Times New Roman" w:cs="Times New Roman"/>
          <w:lang w:val="pt-PT"/>
        </w:rPr>
      </w:pPr>
      <w:r w:rsidRPr="00E858C8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5E471E" w:rsidRPr="00E858C8">
        <w:rPr>
          <w:rFonts w:ascii="Times New Roman" w:hAnsi="Times New Roman" w:cs="Times New Roman"/>
          <w:b/>
          <w:lang w:val="pt-PT"/>
        </w:rPr>
        <w:t xml:space="preserve">Física     </w:t>
      </w:r>
    </w:p>
    <w:p w14:paraId="3B3C3001" w14:textId="77777777" w:rsidR="00000FA3" w:rsidRPr="00E858C8" w:rsidRDefault="007861ED">
      <w:pPr>
        <w:rPr>
          <w:rFonts w:ascii="Times New Roman" w:hAnsi="Times New Roman" w:cs="Times New Roman"/>
          <w:bCs/>
          <w:lang w:val="pt-PT"/>
        </w:rPr>
      </w:pPr>
      <w:r w:rsidRPr="00E858C8">
        <w:rPr>
          <w:rFonts w:ascii="Times New Roman" w:hAnsi="Times New Roman" w:cs="Times New Roman"/>
          <w:b/>
          <w:lang w:val="pt-PT"/>
        </w:rPr>
        <w:t xml:space="preserve">Conceitos chave: </w:t>
      </w:r>
      <w:r w:rsidR="005E471E" w:rsidRPr="00E858C8">
        <w:rPr>
          <w:rFonts w:ascii="Times New Roman" w:hAnsi="Times New Roman" w:cs="Times New Roman"/>
          <w:bCs/>
          <w:lang w:val="pt-PT"/>
        </w:rPr>
        <w:t>Ferramentas de medição mecânica</w:t>
      </w:r>
    </w:p>
    <w:p w14:paraId="0F0A6A96" w14:textId="77777777" w:rsidR="00000FA3" w:rsidRDefault="007861ED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 xml:space="preserve">Objectivos: </w:t>
      </w:r>
    </w:p>
    <w:p w14:paraId="1DA7B644" w14:textId="77777777" w:rsidR="00000FA3" w:rsidRDefault="007861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Calibre</w:t>
      </w:r>
    </w:p>
    <w:p w14:paraId="460803E7" w14:textId="77777777" w:rsidR="00000FA3" w:rsidRDefault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471E">
        <w:rPr>
          <w:rFonts w:ascii="Times New Roman" w:hAnsi="Times New Roman" w:cs="Times New Roman"/>
        </w:rPr>
        <w:t>Micrómetro</w:t>
      </w:r>
    </w:p>
    <w:p w14:paraId="3C8A8D69" w14:textId="77777777" w:rsidR="00000FA3" w:rsidRDefault="007861ED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>Habilidades desenvolvidas</w:t>
      </w:r>
      <w:r w:rsidRPr="00B1460B">
        <w:rPr>
          <w:sz w:val="22"/>
          <w:szCs w:val="22"/>
          <w:lang w:val="en-US"/>
        </w:rPr>
        <w:t xml:space="preserve">: observação, descrição, análise </w:t>
      </w:r>
    </w:p>
    <w:p w14:paraId="2A5FBC7A" w14:textId="77777777" w:rsidR="00000FA3" w:rsidRDefault="007861ED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Materiais/Equipamentos necessários</w:t>
      </w:r>
      <w:r w:rsidRPr="00EA3085">
        <w:rPr>
          <w:rFonts w:ascii="Times New Roman" w:hAnsi="Times New Roman" w:cs="Times New Roman"/>
        </w:rPr>
        <w:t xml:space="preserve">: </w:t>
      </w:r>
    </w:p>
    <w:p w14:paraId="741E71D3" w14:textId="77777777" w:rsidR="00A32E85" w:rsidRPr="00A32E85" w:rsidRDefault="007861ED" w:rsidP="00A32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Fone de ouvido VR </w:t>
      </w:r>
    </w:p>
    <w:p w14:paraId="6018BBDC" w14:textId="76E2C14C" w:rsidR="00A32E85" w:rsidRPr="00A32E85" w:rsidRDefault="007861ED" w:rsidP="00A32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A32E85">
        <w:rPr>
          <w:rFonts w:ascii="TimesNewRomanPSMT" w:hAnsi="TimesNewRomanPSMT"/>
        </w:rPr>
        <w:t>VR vídeo/link</w:t>
      </w:r>
      <w:r w:rsidR="00A32E85" w:rsidRPr="00A32E85">
        <w:rPr>
          <w:rFonts w:ascii="TimesNewRomanPSMT" w:hAnsi="TimesNewRomanPSMT"/>
        </w:rPr>
        <w:t xml:space="preserve"> </w:t>
      </w:r>
      <w:hyperlink r:id="rId7" w:history="1">
        <w:r w:rsidR="00A32E85" w:rsidRPr="00A32E85">
          <w:rPr>
            <w:rStyle w:val="Hyperlink"/>
            <w:rFonts w:ascii="Times New Roman" w:hAnsi="Times New Roman" w:cs="Times New Roman"/>
            <w:bCs/>
          </w:rPr>
          <w:t>https://eloquent-ramanujan-887aa5.netlify.app/measuring-tools</w:t>
        </w:r>
      </w:hyperlink>
      <w:r w:rsidR="00A32E85" w:rsidRPr="00A32E85">
        <w:rPr>
          <w:rFonts w:ascii="Times New Roman" w:hAnsi="Times New Roman" w:cs="Times New Roman"/>
          <w:bCs/>
        </w:rPr>
        <w:t xml:space="preserve">   </w:t>
      </w:r>
    </w:p>
    <w:p w14:paraId="4AF1F1BD" w14:textId="54050835" w:rsidR="00000FA3" w:rsidRDefault="00000FA3" w:rsidP="00A32E85">
      <w:pPr>
        <w:pStyle w:val="ListParagraph"/>
        <w:rPr>
          <w:rFonts w:ascii="Times New Roman" w:hAnsi="Times New Roman" w:cs="Times New Roman"/>
        </w:rPr>
      </w:pPr>
    </w:p>
    <w:p w14:paraId="3ED3C470" w14:textId="77777777" w:rsidR="00000FA3" w:rsidRDefault="007861ED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Plano de aula: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05"/>
        <w:gridCol w:w="97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5D23E24A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Fases</w:t>
            </w:r>
          </w:p>
        </w:tc>
        <w:tc>
          <w:tcPr>
            <w:tcW w:w="6627" w:type="dxa"/>
          </w:tcPr>
          <w:p w14:paraId="44AD1669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Descrição da actividade </w:t>
            </w:r>
          </w:p>
        </w:tc>
        <w:tc>
          <w:tcPr>
            <w:tcW w:w="991" w:type="dxa"/>
          </w:tcPr>
          <w:p w14:paraId="3F4198B4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E13B13" w:rsidRPr="00B16A64" w14:paraId="6030962A" w14:textId="77777777" w:rsidTr="009423CB">
        <w:trPr>
          <w:trHeight w:val="4148"/>
        </w:trPr>
        <w:tc>
          <w:tcPr>
            <w:tcW w:w="1703" w:type="dxa"/>
          </w:tcPr>
          <w:p w14:paraId="528C1412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Preparação antes da aula</w:t>
            </w:r>
          </w:p>
        </w:tc>
        <w:tc>
          <w:tcPr>
            <w:tcW w:w="6627" w:type="dxa"/>
          </w:tcPr>
          <w:p w14:paraId="62EAD8D8" w14:textId="77777777" w:rsidR="00000FA3" w:rsidRPr="00E858C8" w:rsidRDefault="007861ED">
            <w:pPr>
              <w:pStyle w:val="NormalWeb"/>
              <w:rPr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Esta lição concentra-se nas </w:t>
            </w:r>
            <w:r w:rsidR="005E471E"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ferramentas de medição</w:t>
            </w:r>
            <w:r w:rsidR="00DA4689"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.</w:t>
            </w:r>
          </w:p>
          <w:p w14:paraId="668DBC4B" w14:textId="77777777" w:rsidR="00000FA3" w:rsidRPr="00E858C8" w:rsidRDefault="007861ED">
            <w:pPr>
              <w:pStyle w:val="NormalWeb"/>
              <w:contextualSpacing/>
              <w:rPr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Se esta é uma primeira experiência de RV para estudantes - siga as regras de segurança: - Os alunos devem sentar-se enquanto utilizam os óculos VR e não segurar nada nas mãos, a menos que a experiência seja de tal natureza que exija que se mantenha de pé; nesse caso, garantir espaço suficiente em torno de todos os alunos. </w:t>
            </w:r>
          </w:p>
          <w:p w14:paraId="667D83AD" w14:textId="77777777" w:rsidR="00000FA3" w:rsidRPr="00E858C8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Será dito aos alunos que esperem um sentimento de vertigem. Se a vertigem piorar, os alunos deverão remover os óculos VR. </w:t>
            </w:r>
          </w:p>
          <w:p w14:paraId="78317C67" w14:textId="77777777" w:rsidR="00000FA3" w:rsidRPr="00E858C8" w:rsidRDefault="007861ED">
            <w:pPr>
              <w:pStyle w:val="NormalWeb"/>
              <w:contextualSpacing/>
              <w:rPr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precisam de saber como ajustar o foco de visualização antes de utilizarem os auscultadores. </w:t>
            </w:r>
          </w:p>
          <w:p w14:paraId="1D7E8597" w14:textId="77777777" w:rsidR="00000FA3" w:rsidRPr="00E858C8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não devem utilizar os auscultadores quando estão: cansados, precisam de dormir, sob stress emocional ou ansiedade, quando sofrem de frio, gripe, dores de cabeça, enxaquecas, pois isto pode agravar a sua susceptibilidade a reacções adversas. </w:t>
            </w:r>
          </w:p>
          <w:p w14:paraId="19D7A33C" w14:textId="77777777" w:rsidR="00000FA3" w:rsidRPr="00E858C8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Os alunos devem ter a possibilidade de optar por não utilizar o VR. </w:t>
            </w:r>
          </w:p>
        </w:tc>
        <w:tc>
          <w:tcPr>
            <w:tcW w:w="991" w:type="dxa"/>
          </w:tcPr>
          <w:p w14:paraId="6D07D2D8" w14:textId="77777777" w:rsidR="00E13B13" w:rsidRPr="00E858C8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858C8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009E032D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Introdução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48EC88AC" w14:textId="77777777" w:rsidR="00000FA3" w:rsidRPr="00E858C8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Partilhar Intenções de Aprendizagem com estudantes. </w:t>
            </w:r>
          </w:p>
          <w:p w14:paraId="1C83DE5A" w14:textId="77777777" w:rsidR="00E13B13" w:rsidRPr="00E858C8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</w:p>
          <w:p w14:paraId="35441896" w14:textId="77777777" w:rsidR="00000FA3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Pedir aos alunos para pensarem e escreverem quaisquer perguntas que tenham em relação aos objectivos de aprendizagem, como por exemplo: </w:t>
            </w:r>
            <w:r w:rsidRPr="00E858C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 xml:space="preserve">O que é uma </w:t>
            </w:r>
            <w:r w:rsidR="005E471E" w:rsidRPr="00E858C8">
              <w:rPr>
                <w:rFonts w:ascii="TimesNewRomanPSMT" w:hAnsi="TimesNewRomanPSMT"/>
                <w:i/>
                <w:sz w:val="22"/>
                <w:szCs w:val="22"/>
                <w:lang w:val="pt-PT"/>
              </w:rPr>
              <w:t xml:space="preserve">medida? </w:t>
            </w:r>
            <w:r w:rsidR="005E47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Quantas ferramentas de medição conhece?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106FF93A" w14:textId="77777777" w:rsidR="00000FA3" w:rsidRDefault="0078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32B8EB88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Experiência inicial imersiva</w:t>
            </w:r>
          </w:p>
        </w:tc>
        <w:tc>
          <w:tcPr>
            <w:tcW w:w="6627" w:type="dxa"/>
          </w:tcPr>
          <w:p w14:paraId="7B30827D" w14:textId="77777777" w:rsidR="00000FA3" w:rsidRPr="00E858C8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Os alunos colocam os auscultadores VR e exploram o vídeo ao seu próprio ritmo.</w:t>
            </w:r>
          </w:p>
          <w:p w14:paraId="0F0AFD8F" w14:textId="77777777" w:rsidR="00000FA3" w:rsidRPr="00E858C8" w:rsidRDefault="007861ED">
            <w:pPr>
              <w:pStyle w:val="NormalWeb"/>
              <w:contextualSpacing/>
              <w:rPr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Desligar os auscultadores e trazer os alunos de volta para a sala de aula. </w:t>
            </w:r>
          </w:p>
        </w:tc>
        <w:tc>
          <w:tcPr>
            <w:tcW w:w="991" w:type="dxa"/>
          </w:tcPr>
          <w:p w14:paraId="33AE0C13" w14:textId="77777777" w:rsidR="00000FA3" w:rsidRDefault="0078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3712066D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Experiência Imersiva Guiada</w:t>
            </w:r>
          </w:p>
        </w:tc>
        <w:tc>
          <w:tcPr>
            <w:tcW w:w="6627" w:type="dxa"/>
          </w:tcPr>
          <w:p w14:paraId="498D4F0D" w14:textId="77777777" w:rsidR="00000FA3" w:rsidRPr="00E858C8" w:rsidRDefault="007861ED">
            <w:pPr>
              <w:rPr>
                <w:rFonts w:ascii="Times New Roman" w:hAnsi="Times New Roman" w:cs="Times New Roman"/>
                <w:lang w:val="pt-PT"/>
              </w:rPr>
            </w:pPr>
            <w:r w:rsidRPr="00E858C8">
              <w:rPr>
                <w:rFonts w:ascii="Times New Roman" w:hAnsi="Times New Roman" w:cs="Times New Roman"/>
                <w:lang w:val="pt-PT"/>
              </w:rPr>
              <w:t xml:space="preserve">Os alunos começam a explorar </w:t>
            </w:r>
            <w:r w:rsidR="005E471E" w:rsidRPr="00E858C8">
              <w:rPr>
                <w:rFonts w:ascii="Times New Roman" w:hAnsi="Times New Roman" w:cs="Times New Roman"/>
                <w:lang w:val="pt-PT"/>
              </w:rPr>
              <w:t>ferramentas de medição</w:t>
            </w:r>
            <w:r w:rsidR="0011711E" w:rsidRPr="00E858C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4D1E7C30" w14:textId="77777777" w:rsidR="00000FA3" w:rsidRPr="00E858C8" w:rsidRDefault="007861ED">
            <w:pPr>
              <w:spacing w:after="0" w:line="240" w:lineRule="auto"/>
              <w:rPr>
                <w:rFonts w:ascii="TimesNewRomanPSMT" w:hAnsi="TimesNewRomanPSMT"/>
                <w:lang w:val="pt-PT"/>
              </w:rPr>
            </w:pPr>
            <w:r w:rsidRPr="00E858C8">
              <w:rPr>
                <w:rFonts w:ascii="TimesNewRomanPSMT" w:hAnsi="TimesNewRomanPSMT"/>
                <w:lang w:val="pt-PT"/>
              </w:rPr>
              <w:t xml:space="preserve">Os estudantes colocam os auscultadores VR e começam a experiência imersiva concentrando-se em encontrar mais informações </w:t>
            </w:r>
            <w:r w:rsidR="00D350C1" w:rsidRPr="00E858C8">
              <w:rPr>
                <w:rFonts w:ascii="TimesNewRomanPSMT" w:hAnsi="TimesNewRomanPSMT"/>
                <w:lang w:val="pt-PT"/>
              </w:rPr>
              <w:t xml:space="preserve">sobre os tipos de paquímetros e </w:t>
            </w:r>
            <w:r w:rsidR="005E471E" w:rsidRPr="00E858C8">
              <w:rPr>
                <w:rFonts w:ascii="TimesNewRomanPSMT" w:hAnsi="TimesNewRomanPSMT"/>
                <w:lang w:val="pt-PT"/>
              </w:rPr>
              <w:t>micrómetros</w:t>
            </w:r>
            <w:r w:rsidR="00D350C1" w:rsidRPr="00E858C8">
              <w:rPr>
                <w:rFonts w:ascii="TimesNewRomanPSMT" w:hAnsi="TimesNewRomanPSMT"/>
                <w:lang w:val="pt-PT"/>
              </w:rPr>
              <w:t>.</w:t>
            </w:r>
          </w:p>
          <w:p w14:paraId="7E093AD6" w14:textId="77777777" w:rsidR="00E13B13" w:rsidRPr="00E858C8" w:rsidRDefault="00E13B13" w:rsidP="009423CB">
            <w:pPr>
              <w:contextualSpacing/>
              <w:rPr>
                <w:rFonts w:ascii="TimesNewRomanPSMT" w:hAnsi="TimesNewRomanPSMT"/>
                <w:lang w:val="pt-PT"/>
              </w:rPr>
            </w:pPr>
            <w:r w:rsidRPr="00E858C8">
              <w:rPr>
                <w:rFonts w:ascii="TimesNewRomanPSMT" w:hAnsi="TimesNewRomanPSMT"/>
                <w:lang w:val="pt-PT"/>
              </w:rPr>
              <w:t xml:space="preserve"> </w:t>
            </w:r>
          </w:p>
          <w:p w14:paraId="258F2ECE" w14:textId="77777777" w:rsidR="00000FA3" w:rsidRPr="00E858C8" w:rsidRDefault="007861ED">
            <w:pPr>
              <w:contextualSpacing/>
              <w:rPr>
                <w:rFonts w:ascii="TimesNewRomanPSMT" w:hAnsi="TimesNewRomanPSMT"/>
                <w:lang w:val="pt-PT"/>
              </w:rPr>
            </w:pPr>
            <w:r w:rsidRPr="00E858C8">
              <w:rPr>
                <w:rFonts w:ascii="TimesNewRomanPSMT" w:hAnsi="TimesNewRomanPSMT"/>
                <w:lang w:val="pt-PT"/>
              </w:rPr>
              <w:t xml:space="preserve">Dar tempo para esta exploração guiada ou ligar e desligar durante o tempo necessário para os alunos se familiarizarem com as </w:t>
            </w:r>
            <w:r w:rsidR="005E471E" w:rsidRPr="00E858C8">
              <w:rPr>
                <w:rFonts w:ascii="TimesNewRomanPSMT" w:hAnsi="TimesNewRomanPSMT"/>
                <w:lang w:val="pt-PT"/>
              </w:rPr>
              <w:t>ferramentas.</w:t>
            </w:r>
          </w:p>
        </w:tc>
        <w:tc>
          <w:tcPr>
            <w:tcW w:w="991" w:type="dxa"/>
          </w:tcPr>
          <w:p w14:paraId="4A8BC405" w14:textId="77777777" w:rsidR="00E13B13" w:rsidRPr="00E858C8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010367DC" w14:textId="77777777" w:rsidR="00000FA3" w:rsidRDefault="0078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7AB42049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</w:p>
        </w:tc>
        <w:tc>
          <w:tcPr>
            <w:tcW w:w="6627" w:type="dxa"/>
          </w:tcPr>
          <w:p w14:paraId="6B4787A8" w14:textId="77777777" w:rsidR="00000FA3" w:rsidRPr="00E858C8" w:rsidRDefault="007861ED">
            <w:pPr>
              <w:pStyle w:val="NormalWeb"/>
              <w:contextualSpacing/>
              <w:rPr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Quando o momento da RV termina, os alunos reúnem-se em </w:t>
            </w:r>
            <w:r w:rsidRPr="00E858C8">
              <w:rPr>
                <w:rFonts w:ascii="TimesNewRomanPS" w:hAnsi="TimesNewRomanPS"/>
                <w:bCs/>
                <w:sz w:val="22"/>
                <w:szCs w:val="22"/>
                <w:lang w:val="pt-PT"/>
              </w:rPr>
              <w:t xml:space="preserve">grupos de 2 ou 3 </w:t>
            </w: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e partilham as suas ideias. </w:t>
            </w:r>
          </w:p>
          <w:p w14:paraId="322C1611" w14:textId="77777777" w:rsidR="00000FA3" w:rsidRPr="00E858C8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Os alunos comparam notas e discutem para completar os seus conhecimentos e compreensão. O professor facilita a discussão e assegura que não há mal-entendidos.</w:t>
            </w:r>
          </w:p>
          <w:p w14:paraId="7DFC0919" w14:textId="77777777" w:rsidR="00E13B13" w:rsidRPr="00E858C8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</w:p>
          <w:p w14:paraId="60576284" w14:textId="77777777" w:rsidR="00000FA3" w:rsidRPr="00E858C8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Os alunos utilizam as suas estações de investigação (computadores portáteis/tábulos/fones) para acrescentar aos conhecimentos adquiridos através da experiência de RV, completando as suas notas. </w:t>
            </w:r>
          </w:p>
          <w:p w14:paraId="136B41B7" w14:textId="77777777" w:rsidR="00000FA3" w:rsidRPr="00E858C8" w:rsidRDefault="007861E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A tarefa é:</w:t>
            </w:r>
          </w:p>
          <w:p w14:paraId="14C4C234" w14:textId="77777777" w:rsidR="00000FA3" w:rsidRPr="00E858C8" w:rsidRDefault="005E471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- </w:t>
            </w:r>
            <w:r w:rsidR="000C37BF"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analisar diferentes sistemas </w:t>
            </w: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de aproximação, precisão e métodos de </w:t>
            </w:r>
            <w:r w:rsidR="000C37BF"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 xml:space="preserve">medição de </w:t>
            </w: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cada ferramenta</w:t>
            </w:r>
            <w:r w:rsidR="000C37BF"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;</w:t>
            </w:r>
          </w:p>
          <w:p w14:paraId="5B5B0B9F" w14:textId="77777777" w:rsidR="00000FA3" w:rsidRPr="00E858C8" w:rsidRDefault="007861ED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- ler alguma medida sobre paquímetro ou micrómetro</w:t>
            </w:r>
            <w:r w:rsidR="000C37BF" w:rsidRPr="00E858C8">
              <w:rPr>
                <w:rFonts w:ascii="TimesNewRomanPSMT" w:hAnsi="TimesNewRomanPSMT"/>
                <w:sz w:val="22"/>
                <w:szCs w:val="22"/>
                <w:lang w:val="pt-PT"/>
              </w:rPr>
              <w:t>.</w:t>
            </w:r>
          </w:p>
        </w:tc>
        <w:tc>
          <w:tcPr>
            <w:tcW w:w="991" w:type="dxa"/>
          </w:tcPr>
          <w:p w14:paraId="4ED9BE95" w14:textId="77777777" w:rsidR="00000FA3" w:rsidRDefault="0078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12714295" w14:textId="77777777" w:rsidR="00000FA3" w:rsidRDefault="0078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1E14098D" w14:textId="77777777" w:rsidR="00000FA3" w:rsidRDefault="007861ED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Avaliação Formativa</w:t>
            </w:r>
          </w:p>
        </w:tc>
        <w:tc>
          <w:tcPr>
            <w:tcW w:w="6627" w:type="dxa"/>
          </w:tcPr>
          <w:p w14:paraId="01BF1B47" w14:textId="77777777" w:rsidR="00000FA3" w:rsidRPr="00E858C8" w:rsidRDefault="007861ED">
            <w:pPr>
              <w:rPr>
                <w:rFonts w:ascii="TimesNewRomanPSMT" w:hAnsi="TimesNewRomanPSMT"/>
                <w:lang w:val="pt-PT"/>
              </w:rPr>
            </w:pPr>
            <w:r w:rsidRPr="00E858C8">
              <w:rPr>
                <w:rFonts w:ascii="TimesNewRomanPSMT" w:hAnsi="TimesNewRomanPSMT"/>
                <w:lang w:val="pt-PT"/>
              </w:rPr>
              <w:t xml:space="preserve">O professor </w:t>
            </w:r>
            <w:r w:rsidR="009F23CE" w:rsidRPr="00E858C8">
              <w:rPr>
                <w:rFonts w:ascii="TimesNewRomanPSMT" w:hAnsi="TimesNewRomanPSMT"/>
                <w:lang w:val="pt-PT"/>
              </w:rPr>
              <w:t xml:space="preserve">mostra </w:t>
            </w:r>
            <w:r w:rsidR="005E471E" w:rsidRPr="00E858C8">
              <w:rPr>
                <w:rFonts w:ascii="TimesNewRomanPSMT" w:hAnsi="TimesNewRomanPSMT"/>
                <w:lang w:val="pt-PT"/>
              </w:rPr>
              <w:t xml:space="preserve">a aplicação </w:t>
            </w:r>
            <w:r w:rsidR="00FD0650" w:rsidRPr="00E858C8">
              <w:rPr>
                <w:rFonts w:ascii="TimesNewRomanPSMT" w:hAnsi="TimesNewRomanPSMT"/>
                <w:lang w:val="pt-PT"/>
              </w:rPr>
              <w:t xml:space="preserve">daInternet </w:t>
            </w:r>
            <w:r w:rsidR="007612F8" w:rsidRPr="00E858C8">
              <w:rPr>
                <w:rFonts w:ascii="TimesNewRomanPSMT" w:hAnsi="TimesNewRomanPSMT"/>
                <w:lang w:val="pt-PT"/>
              </w:rPr>
              <w:t xml:space="preserve">para se </w:t>
            </w:r>
            <w:r w:rsidR="005E471E" w:rsidRPr="00E858C8">
              <w:rPr>
                <w:rFonts w:ascii="TimesNewRomanPSMT" w:hAnsi="TimesNewRomanPSMT"/>
                <w:lang w:val="pt-PT"/>
              </w:rPr>
              <w:t xml:space="preserve">exercitar nas </w:t>
            </w:r>
            <w:r w:rsidR="00FD0650" w:rsidRPr="00E858C8">
              <w:rPr>
                <w:rFonts w:ascii="TimesNewRomanPSMT" w:hAnsi="TimesNewRomanPSMT"/>
                <w:lang w:val="pt-PT"/>
              </w:rPr>
              <w:t xml:space="preserve">medições </w:t>
            </w:r>
            <w:r w:rsidR="005E471E" w:rsidRPr="00E858C8">
              <w:rPr>
                <w:rFonts w:ascii="TimesNewRomanPSMT" w:hAnsi="TimesNewRomanPSMT"/>
                <w:lang w:val="pt-PT"/>
              </w:rPr>
              <w:t xml:space="preserve">com paquímetros ou micrómetros. </w:t>
            </w:r>
          </w:p>
        </w:tc>
        <w:tc>
          <w:tcPr>
            <w:tcW w:w="991" w:type="dxa"/>
          </w:tcPr>
          <w:p w14:paraId="1B8616FC" w14:textId="77777777" w:rsidR="00000FA3" w:rsidRDefault="00786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B7F71" w14:textId="77777777" w:rsidR="009A1E57" w:rsidRDefault="009A1E57">
      <w:pPr>
        <w:spacing w:after="0" w:line="240" w:lineRule="auto"/>
      </w:pPr>
      <w:r>
        <w:separator/>
      </w:r>
    </w:p>
  </w:endnote>
  <w:endnote w:type="continuationSeparator" w:id="0">
    <w:p w14:paraId="2C662173" w14:textId="77777777" w:rsidR="009A1E57" w:rsidRDefault="009A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58618" w14:textId="77777777" w:rsidR="00B16A64" w:rsidRDefault="00B16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BBC46" w14:textId="77777777" w:rsidR="00000FA3" w:rsidRDefault="007861ED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53123" w14:textId="77777777" w:rsidR="00B16A64" w:rsidRDefault="00B16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CD8E9" w14:textId="77777777" w:rsidR="009A1E57" w:rsidRDefault="009A1E57">
      <w:pPr>
        <w:spacing w:after="0" w:line="240" w:lineRule="auto"/>
      </w:pPr>
      <w:r>
        <w:separator/>
      </w:r>
    </w:p>
  </w:footnote>
  <w:footnote w:type="continuationSeparator" w:id="0">
    <w:p w14:paraId="52238DE0" w14:textId="77777777" w:rsidR="009A1E57" w:rsidRDefault="009A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85B89" w14:textId="77777777" w:rsidR="00B16A64" w:rsidRDefault="00B16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EF76F" w14:textId="77777777" w:rsidR="00B16A64" w:rsidRPr="00DE583A" w:rsidRDefault="00B16A64" w:rsidP="00B16A64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312" behindDoc="0" locked="0" layoutInCell="1" allowOverlap="1" wp14:anchorId="7B6777B2" wp14:editId="4B67CFD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37472E66" w14:textId="77777777" w:rsidR="00B16A64" w:rsidRPr="00DE583A" w:rsidRDefault="00B16A64" w:rsidP="00B16A64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40CBC710" w14:textId="77777777" w:rsidR="00B16A64" w:rsidRPr="00DE583A" w:rsidRDefault="00B16A64" w:rsidP="00B16A64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12C63D10" w14:textId="64A079A4" w:rsidR="00000FA3" w:rsidRDefault="00B16A64" w:rsidP="00B16A64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A1E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438C5" w14:textId="77777777" w:rsidR="00B16A64" w:rsidRDefault="00B16A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00FA3"/>
    <w:rsid w:val="000C37BF"/>
    <w:rsid w:val="0011711E"/>
    <w:rsid w:val="001942C5"/>
    <w:rsid w:val="00373C37"/>
    <w:rsid w:val="00502B48"/>
    <w:rsid w:val="005E471E"/>
    <w:rsid w:val="006F4AD6"/>
    <w:rsid w:val="007612F8"/>
    <w:rsid w:val="007861ED"/>
    <w:rsid w:val="00877C1D"/>
    <w:rsid w:val="009A1E57"/>
    <w:rsid w:val="009F23CE"/>
    <w:rsid w:val="00A32E85"/>
    <w:rsid w:val="00B16A64"/>
    <w:rsid w:val="00D350C1"/>
    <w:rsid w:val="00DA4689"/>
    <w:rsid w:val="00E13B13"/>
    <w:rsid w:val="00E858C8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easuring-tool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3</cp:revision>
  <dcterms:created xsi:type="dcterms:W3CDTF">2021-07-03T08:59:00Z</dcterms:created>
  <dcterms:modified xsi:type="dcterms:W3CDTF">2021-10-19T13:20:00Z</dcterms:modified>
</cp:coreProperties>
</file>