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AB0F" w14:textId="77777777" w:rsidR="00EA35D9" w:rsidRPr="00EA35D9" w:rsidRDefault="00EA35D9" w:rsidP="00BB0B9E">
      <w:pPr>
        <w:jc w:val="center"/>
        <w:rPr>
          <w:rFonts w:ascii="Abadi" w:hAnsi="Abadi"/>
          <w:b/>
          <w:bCs/>
          <w:lang w:val="es-419"/>
        </w:rPr>
      </w:pPr>
      <w:r w:rsidRPr="00EA35D9">
        <w:rPr>
          <w:rFonts w:ascii="Abadi" w:hAnsi="Abadi"/>
          <w:b/>
          <w:bCs/>
          <w:lang w:val="es-419"/>
        </w:rPr>
        <w:t>ACTIVIDAD DE DESARROLLO</w:t>
      </w:r>
    </w:p>
    <w:p w14:paraId="48CEEC57" w14:textId="77777777" w:rsidR="00EA35D9" w:rsidRDefault="00EA35D9" w:rsidP="007B7F17">
      <w:pPr>
        <w:jc w:val="both"/>
        <w:rPr>
          <w:rFonts w:ascii="Abadi" w:hAnsi="Abadi"/>
          <w:lang w:val="es-419"/>
        </w:rPr>
      </w:pPr>
    </w:p>
    <w:p w14:paraId="7D1E305D" w14:textId="5A74AAF2" w:rsidR="00656235" w:rsidRPr="00BB0B9E" w:rsidRDefault="00656235" w:rsidP="007B7F17">
      <w:pPr>
        <w:jc w:val="both"/>
        <w:rPr>
          <w:rFonts w:ascii="Abadi" w:hAnsi="Abadi"/>
          <w:b/>
          <w:bCs/>
          <w:lang w:val="es-419"/>
        </w:rPr>
      </w:pPr>
      <w:r w:rsidRPr="00BB0B9E">
        <w:rPr>
          <w:rFonts w:ascii="Abadi" w:hAnsi="Abadi"/>
          <w:b/>
          <w:bCs/>
          <w:lang w:val="es-419"/>
        </w:rPr>
        <w:t>MÓDULO 2: FUNDAMENTOS DE DESARROLLO FRONT-END</w:t>
      </w:r>
    </w:p>
    <w:p w14:paraId="22EA4C0F" w14:textId="5117771E" w:rsidR="000D5743" w:rsidRDefault="00622B2C" w:rsidP="007B7F17">
      <w:pPr>
        <w:jc w:val="both"/>
        <w:rPr>
          <w:rFonts w:ascii="Abadi" w:hAnsi="Abadi"/>
          <w:b/>
          <w:bCs/>
          <w:lang w:val="es-419"/>
        </w:rPr>
      </w:pPr>
      <w:r w:rsidRPr="00BB0B9E">
        <w:rPr>
          <w:rFonts w:ascii="Abadi" w:hAnsi="Abadi"/>
          <w:b/>
          <w:bCs/>
          <w:lang w:val="es-419"/>
        </w:rPr>
        <w:t xml:space="preserve">ACTIVIDAD </w:t>
      </w:r>
      <w:r w:rsidR="005E2119">
        <w:rPr>
          <w:rFonts w:ascii="Abadi" w:hAnsi="Abadi"/>
          <w:b/>
          <w:bCs/>
          <w:lang w:val="es-419"/>
        </w:rPr>
        <w:t>3</w:t>
      </w:r>
    </w:p>
    <w:p w14:paraId="5C6A191C" w14:textId="32A6A937" w:rsidR="002D442C" w:rsidRPr="00BB0B9E" w:rsidRDefault="002D442C" w:rsidP="007B7F17">
      <w:pPr>
        <w:jc w:val="both"/>
        <w:rPr>
          <w:rFonts w:ascii="Abadi" w:hAnsi="Abadi"/>
          <w:b/>
          <w:bCs/>
          <w:lang w:val="es-419"/>
        </w:rPr>
      </w:pPr>
      <w:r>
        <w:rPr>
          <w:rFonts w:ascii="Abadi" w:hAnsi="Abadi"/>
          <w:b/>
          <w:bCs/>
          <w:lang w:val="es-419"/>
        </w:rPr>
        <w:t>OBJETIVO: Aplicación de HTML y J</w:t>
      </w:r>
      <w:r w:rsidR="005E2119">
        <w:rPr>
          <w:rFonts w:ascii="Abadi" w:hAnsi="Abadi"/>
          <w:b/>
          <w:bCs/>
          <w:lang w:val="es-419"/>
        </w:rPr>
        <w:t>Query</w:t>
      </w:r>
    </w:p>
    <w:p w14:paraId="7B09333C" w14:textId="3E21E8D4" w:rsidR="00041796" w:rsidRPr="00BB0B9E" w:rsidRDefault="00CE7E4C" w:rsidP="007B7F17">
      <w:pPr>
        <w:jc w:val="both"/>
        <w:rPr>
          <w:rFonts w:ascii="Abadi" w:hAnsi="Abadi"/>
          <w:b/>
          <w:bCs/>
          <w:lang w:val="es-419"/>
        </w:rPr>
      </w:pPr>
      <w:r w:rsidRPr="00BB0B9E">
        <w:rPr>
          <w:rFonts w:ascii="Abadi" w:hAnsi="Abadi"/>
          <w:b/>
          <w:bCs/>
          <w:lang w:val="es-419"/>
        </w:rPr>
        <w:t xml:space="preserve">TIEMPO ESTIMADO: </w:t>
      </w:r>
      <w:r w:rsidR="00EA35D9" w:rsidRPr="00BB0B9E">
        <w:rPr>
          <w:rFonts w:ascii="Abadi" w:hAnsi="Abadi"/>
          <w:b/>
          <w:bCs/>
          <w:lang w:val="es-419"/>
        </w:rPr>
        <w:t>90</w:t>
      </w:r>
      <w:r w:rsidR="00D44A39" w:rsidRPr="00BB0B9E">
        <w:rPr>
          <w:rFonts w:ascii="Abadi" w:hAnsi="Abadi"/>
          <w:b/>
          <w:bCs/>
          <w:lang w:val="es-419"/>
        </w:rPr>
        <w:t xml:space="preserve"> </w:t>
      </w:r>
      <w:r w:rsidRPr="00BB0B9E">
        <w:rPr>
          <w:rFonts w:ascii="Abadi" w:hAnsi="Abadi"/>
          <w:b/>
          <w:bCs/>
          <w:lang w:val="es-419"/>
        </w:rPr>
        <w:t>minutos</w:t>
      </w:r>
    </w:p>
    <w:p w14:paraId="3846A42D" w14:textId="4E946DE8" w:rsidR="002B4C11" w:rsidRDefault="005F67DB" w:rsidP="007B7F17">
      <w:pPr>
        <w:jc w:val="both"/>
        <w:rPr>
          <w:rFonts w:ascii="Abadi" w:hAnsi="Abadi"/>
          <w:lang w:val="es-419"/>
        </w:rPr>
      </w:pPr>
      <w:r w:rsidRPr="008226A6">
        <w:rPr>
          <w:rFonts w:ascii="Abadi" w:hAnsi="Abadi"/>
          <w:lang w:val="es-419"/>
        </w:rPr>
        <w:t xml:space="preserve">Como desarrollador de aplicaciones web se le </w:t>
      </w:r>
      <w:r w:rsidR="00D44A39">
        <w:rPr>
          <w:rFonts w:ascii="Abadi" w:hAnsi="Abadi"/>
          <w:lang w:val="es-419"/>
        </w:rPr>
        <w:t xml:space="preserve">solicita elaborar un prototipo de formulario </w:t>
      </w:r>
      <w:r w:rsidR="008D125C">
        <w:rPr>
          <w:rFonts w:ascii="Abadi" w:hAnsi="Abadi"/>
          <w:lang w:val="es-419"/>
        </w:rPr>
        <w:t xml:space="preserve">de registro de personas para una actividad deportiva. El formulario debe adaptarse a la visualización de un dispositivo móvil en </w:t>
      </w:r>
      <w:r w:rsidR="009829E5">
        <w:rPr>
          <w:rFonts w:ascii="Abadi" w:hAnsi="Abadi"/>
          <w:lang w:val="es-419"/>
        </w:rPr>
        <w:t xml:space="preserve">orientación </w:t>
      </w:r>
      <w:r w:rsidR="008D125C">
        <w:rPr>
          <w:rFonts w:ascii="Abadi" w:hAnsi="Abadi"/>
          <w:lang w:val="es-419"/>
        </w:rPr>
        <w:t>vertical u horizontal</w:t>
      </w:r>
      <w:r w:rsidR="00592F5E">
        <w:rPr>
          <w:rFonts w:ascii="Abadi" w:hAnsi="Abadi"/>
          <w:lang w:val="es-419"/>
        </w:rPr>
        <w:t>.</w:t>
      </w:r>
      <w:r w:rsidR="00E01B5A">
        <w:rPr>
          <w:rFonts w:ascii="Abadi" w:hAnsi="Abadi"/>
          <w:lang w:val="es-419"/>
        </w:rPr>
        <w:t xml:space="preserve"> Adicionalmente, se requiere que todos los </w:t>
      </w:r>
      <w:r w:rsidR="000D15D6">
        <w:rPr>
          <w:rFonts w:ascii="Abadi" w:hAnsi="Abadi"/>
          <w:lang w:val="es-419"/>
        </w:rPr>
        <w:t xml:space="preserve">campos sean validados, por </w:t>
      </w:r>
      <w:proofErr w:type="gramStart"/>
      <w:r w:rsidR="000D15D6">
        <w:rPr>
          <w:rFonts w:ascii="Abadi" w:hAnsi="Abadi"/>
          <w:lang w:val="es-419"/>
        </w:rPr>
        <w:t>ejemplo</w:t>
      </w:r>
      <w:proofErr w:type="gramEnd"/>
      <w:r w:rsidR="000D15D6">
        <w:rPr>
          <w:rFonts w:ascii="Abadi" w:hAnsi="Abadi"/>
          <w:lang w:val="es-419"/>
        </w:rPr>
        <w:t xml:space="preserve"> si el campo es numérico </w:t>
      </w:r>
      <w:r w:rsidR="00EC46E8">
        <w:rPr>
          <w:rFonts w:ascii="Abadi" w:hAnsi="Abadi"/>
          <w:lang w:val="es-419"/>
        </w:rPr>
        <w:t xml:space="preserve">y se ingresa contenido alfanumérico </w:t>
      </w:r>
      <w:r w:rsidR="000D15D6">
        <w:rPr>
          <w:rFonts w:ascii="Abadi" w:hAnsi="Abadi"/>
          <w:lang w:val="es-419"/>
        </w:rPr>
        <w:t>que se informe del error, destacando el error en el campo, ya sea a través de un color o un mensaje en el mismo formulario bajo el campo donde se ha cometido el error.</w:t>
      </w:r>
    </w:p>
    <w:p w14:paraId="62932A25" w14:textId="78C83958" w:rsidR="00927C5C" w:rsidRDefault="00927C5C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Como podrá notar es</w:t>
      </w:r>
      <w:r w:rsidR="00F72A2A">
        <w:rPr>
          <w:rFonts w:ascii="Abadi" w:hAnsi="Abadi"/>
          <w:lang w:val="es-419"/>
        </w:rPr>
        <w:t>ta actividad ya la desarrolló, en esta oportunidad debe utilizar JQuery como soporte al código JavaScript.</w:t>
      </w:r>
    </w:p>
    <w:p w14:paraId="60A41AA3" w14:textId="57EA9B74" w:rsidR="00F44AE8" w:rsidRDefault="00F44AE8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Seleccione apropiadamente los controles web para una buena experiencia del usuario</w:t>
      </w:r>
      <w:r w:rsidR="00E7447E">
        <w:rPr>
          <w:rFonts w:ascii="Abadi" w:hAnsi="Abadi"/>
          <w:lang w:val="es-419"/>
        </w:rPr>
        <w:t xml:space="preserve"> y habilite un botón para la simulación del envío de los datos, dando una respuesta satisfactoria en el caso que se hayan validado los campos y est</w:t>
      </w:r>
      <w:r w:rsidR="00B2194F">
        <w:rPr>
          <w:rFonts w:ascii="Abadi" w:hAnsi="Abadi"/>
          <w:lang w:val="es-419"/>
        </w:rPr>
        <w:t xml:space="preserve">é </w:t>
      </w:r>
      <w:r w:rsidR="00E7447E">
        <w:rPr>
          <w:rFonts w:ascii="Abadi" w:hAnsi="Abadi"/>
          <w:lang w:val="es-419"/>
        </w:rPr>
        <w:t xml:space="preserve">en condiciones de ser enviada la información </w:t>
      </w:r>
      <w:r w:rsidR="00B2194F">
        <w:rPr>
          <w:rFonts w:ascii="Abadi" w:hAnsi="Abadi"/>
          <w:lang w:val="es-419"/>
        </w:rPr>
        <w:t>del</w:t>
      </w:r>
      <w:r w:rsidR="00E7447E">
        <w:rPr>
          <w:rFonts w:ascii="Abadi" w:hAnsi="Abadi"/>
          <w:lang w:val="es-419"/>
        </w:rPr>
        <w:t xml:space="preserve"> formulario.</w:t>
      </w:r>
    </w:p>
    <w:p w14:paraId="596BE6A0" w14:textId="04975C3C" w:rsidR="00592F5E" w:rsidRDefault="00592F5E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Para el registro de los participantes </w:t>
      </w:r>
      <w:r w:rsidR="00EC46E8">
        <w:rPr>
          <w:rFonts w:ascii="Abadi" w:hAnsi="Abadi"/>
          <w:lang w:val="es-419"/>
        </w:rPr>
        <w:t>se requieren los siguientes campo</w:t>
      </w:r>
      <w:r w:rsidR="00EA35D9">
        <w:rPr>
          <w:rFonts w:ascii="Abadi" w:hAnsi="Abadi"/>
          <w:lang w:val="es-419"/>
        </w:rPr>
        <w:t>s</w:t>
      </w:r>
      <w:r w:rsidR="00EC46E8">
        <w:rPr>
          <w:rFonts w:ascii="Abadi" w:hAnsi="Abadi"/>
          <w:lang w:val="es-419"/>
        </w:rPr>
        <w:t>:</w:t>
      </w:r>
    </w:p>
    <w:p w14:paraId="6BDCA769" w14:textId="59531063" w:rsidR="00EC46E8" w:rsidRDefault="000F407F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Nombres</w:t>
      </w:r>
    </w:p>
    <w:p w14:paraId="2F57AC53" w14:textId="1F146F21" w:rsidR="00F67EFC" w:rsidRPr="00F67EFC" w:rsidRDefault="00F67EFC" w:rsidP="00F67EFC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Primer apellido </w:t>
      </w:r>
    </w:p>
    <w:p w14:paraId="6B80CD88" w14:textId="6688678D" w:rsidR="000F407F" w:rsidRDefault="00F67EFC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Segundo apellido</w:t>
      </w:r>
    </w:p>
    <w:p w14:paraId="12FDA0C2" w14:textId="50856B3F" w:rsidR="00F67EFC" w:rsidRDefault="00F67EFC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Edad</w:t>
      </w:r>
    </w:p>
    <w:p w14:paraId="4BD466ED" w14:textId="30815867" w:rsidR="00F44AE8" w:rsidRDefault="00F44AE8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Domicilio</w:t>
      </w:r>
    </w:p>
    <w:p w14:paraId="4F4852E1" w14:textId="57F8DDA6" w:rsidR="00F67EFC" w:rsidRDefault="00F35012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Es alérgico: si/no</w:t>
      </w:r>
    </w:p>
    <w:p w14:paraId="423F109F" w14:textId="313C91D9" w:rsidR="00F35012" w:rsidRDefault="00F35012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Medicamentos contraindicados:</w:t>
      </w:r>
    </w:p>
    <w:p w14:paraId="205E4F20" w14:textId="6A51E907" w:rsidR="00F44AE8" w:rsidRPr="000F407F" w:rsidRDefault="00F44AE8" w:rsidP="00F44AE8">
      <w:pPr>
        <w:pStyle w:val="Prrafodelista"/>
        <w:jc w:val="both"/>
        <w:rPr>
          <w:rFonts w:ascii="Abadi" w:hAnsi="Abadi"/>
          <w:lang w:val="es-419"/>
        </w:rPr>
      </w:pPr>
    </w:p>
    <w:p w14:paraId="5FB4E9C8" w14:textId="70ACCD79" w:rsidR="00041796" w:rsidRDefault="00041796" w:rsidP="007B7F17">
      <w:pPr>
        <w:jc w:val="both"/>
        <w:rPr>
          <w:rFonts w:ascii="Abadi" w:hAnsi="Abadi"/>
          <w:lang w:val="es-419"/>
        </w:rPr>
      </w:pPr>
    </w:p>
    <w:p w14:paraId="6F6483AD" w14:textId="1FFDF9CD" w:rsidR="00FA0BEA" w:rsidRPr="00FA0BEA" w:rsidRDefault="00B80C78" w:rsidP="00FA0B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>
        <w:rPr>
          <w:rFonts w:ascii="Abadi" w:hAnsi="Abadi"/>
          <w:lang w:val="es-419"/>
        </w:rPr>
        <w:t>Código HTML creado:</w:t>
      </w:r>
      <w:r w:rsidR="00FA0BEA" w:rsidRPr="00FA0BEA">
        <w:rPr>
          <w:rFonts w:ascii="Consolas" w:hAnsi="Consolas"/>
          <w:color w:val="808080"/>
          <w:sz w:val="21"/>
          <w:szCs w:val="21"/>
        </w:rPr>
        <w:t xml:space="preserve"> </w:t>
      </w:r>
      <w:r w:rsidR="00FA0BEA"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&lt;!</w:t>
      </w:r>
      <w:r w:rsidR="00FA0BEA" w:rsidRPr="00FA0BE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DOCTYPE</w:t>
      </w:r>
      <w:r w:rsidR="00FA0BEA"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="00FA0BEA"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html</w:t>
      </w:r>
      <w:r w:rsidR="00FA0BEA"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7E1C7EA7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html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lang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"en"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2633C1C8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head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2A9DEBE6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meta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charset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"UTF-8"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076FB305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meta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"viewport"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content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"width=device-width, initial-scale=1.0"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63337FD6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meta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http-equiv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"X-UA-Compatible"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content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gramStart"/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ie</w:t>
      </w:r>
      <w:proofErr w:type="gramEnd"/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=edge"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49BC1759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proofErr w:type="gramStart"/>
      <w:r w:rsidRPr="00FA0BEA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&lt;!--</w:t>
      </w:r>
      <w:proofErr w:type="gramEnd"/>
      <w:r w:rsidRPr="00FA0BEA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 xml:space="preserve"> Bootstrap --&gt;</w:t>
      </w:r>
    </w:p>
    <w:p w14:paraId="4FD88CAB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gramStart"/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link</w:t>
      </w:r>
      <w:proofErr w:type="gramEnd"/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rel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"stylesheet"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href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"https://stackpath.bootstrapcdn.com/bootstrap/3.4.1/css/bootstrap.min.css"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integrity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"sha384-HSMxcRTRxnN+Bdg0JdbxYKrThecOKuH5zCYotlSAcp1+c8xmyTe9GYg1l9a69psu"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crossorigin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"anonymous"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   </w:t>
      </w:r>
    </w:p>
    <w:p w14:paraId="41996612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title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formulario de inscripcion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title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34ED943C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head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195C9784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body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102D7501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lastRenderedPageBreak/>
        <w:t>   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"container"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3AEE56DE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"panel panel-default"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648762A1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"panel-heading"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38DFAE7A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h2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"panel-title"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Formulario de inscripción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h2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78355F0D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328C62AB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"panel-body"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          </w:t>
      </w:r>
    </w:p>
    <w:p w14:paraId="4EB21828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form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"form-horizontal"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id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"signupForm"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21558ECD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</w:p>
    <w:p w14:paraId="6A5400E6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"form-group"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33B35AC3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label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for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"fullname"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"col-sm-2 control-label"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Nombres*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label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02ADB134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"col-sm-10"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5C73BA82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input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type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"text"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id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"fullname"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"fullname"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"form-control"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5EC6E3EB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0F22A549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3F2B9F1C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 </w:t>
      </w:r>
    </w:p>
    <w:p w14:paraId="0783DADA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       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"form-group"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686FA353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for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"papellido"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"col-sm-2 control-label"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Primer Apellido*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1DD9A7F5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"col-sm-10"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420D1EB2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input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type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"text"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id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"papellido"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"papellido"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"form-control"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0C5F7174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44901A00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674247F1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 </w:t>
      </w:r>
    </w:p>
    <w:p w14:paraId="74CECF80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 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"form-group"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3CFB515E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for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"sapellido"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"col-sm-2 control-label"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Segundo Apellido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106D6455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"col-sm-10"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4FAEDAE8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input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type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"text"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id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"sapellido"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"sapellido"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"form-control"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0210E1CF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5CB36869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69B97669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 </w:t>
      </w:r>
    </w:p>
    <w:p w14:paraId="0B008B11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 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"form-group"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2EE3B463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label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for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"edad"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"col-sm-2 control-label"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Edad*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label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708C100E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"col-sm-10"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4850DDF9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input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type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"number"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id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"edad"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"edad"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"form-control"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61608115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4E44E47C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43FE4B6E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 </w:t>
      </w:r>
    </w:p>
    <w:p w14:paraId="0DA08166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 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"form-group"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6190CFA3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label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for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"direccion"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"col-sm-2 control-label"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Dirección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label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0B7A9927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"col-sm-10"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79522716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lastRenderedPageBreak/>
        <w:t xml:space="preserve">    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input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type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"text"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id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"direccion"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"direccion"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"form-control"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5FB2607D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592C9205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1DEAB843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"form-group"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50ABB223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"col-sm-offset-2 col-sm-10"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65DDD3B6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for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"alergias"</w:t>
      </w:r>
      <w:proofErr w:type="gramStart"/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¿</w:t>
      </w:r>
      <w:proofErr w:type="gramEnd"/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Es usted alérgico/a?*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0A0FD5A5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select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"alergias"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id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"alergias"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"form-control"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1C83DD55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option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value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--Seleccionar--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option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09CEB6D0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option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value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"si"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Sí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option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5A47EE20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option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value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"no"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No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option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1487340B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select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21E44B7C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4E30A472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3B217F6F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</w:p>
    <w:p w14:paraId="0F228CE2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"form-group"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3B837F7C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for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"medicamentos"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"col-sm-2 control-label"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Medicamentos contraindicados*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3EBE9987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"col-sm-10"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3114B5F2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textarea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"medicamentos"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id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"medicamentos"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cols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"40"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rows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"5"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"form-control"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textarea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0294DFF5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246061B8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20918DAA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</w:p>
    <w:p w14:paraId="0AF4779F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 </w:t>
      </w:r>
    </w:p>
    <w:p w14:paraId="5F9DBF77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"form-group"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41C7149E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"col-sm-offset-2 col-sm-10"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                 </w:t>
      </w:r>
    </w:p>
    <w:p w14:paraId="0D6EC9D1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       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"checkbox"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6E411749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label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input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type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"checkbox"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id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"agree"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"agree"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value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"agree"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Acepto los términos y </w:t>
      </w:r>
      <w:proofErr w:type="gramStart"/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condiciones.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proofErr w:type="gramEnd"/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label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                  </w:t>
      </w:r>
    </w:p>
    <w:p w14:paraId="52274CD8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       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48BBE817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       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em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id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"agree-error"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"help-block"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em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6BC38A3A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           </w:t>
      </w:r>
    </w:p>
    <w:p w14:paraId="479AC509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1785CEC0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</w:p>
    <w:p w14:paraId="0359657C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"form-group"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1796EF56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"col-sm-offset-2 col-sm-10"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14686CF1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input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type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"submit"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"btn btn-primary"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value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"Enviar Formulario"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/&gt;</w:t>
      </w:r>
    </w:p>
    <w:p w14:paraId="052823F5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input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type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"reset"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"btn btn-primary"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value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"Borrar Formulario"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/&gt;</w:t>
      </w:r>
    </w:p>
    <w:p w14:paraId="6FF82FA3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1F4884EA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3C1FD2DC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2BE91133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27458BC0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form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</w:p>
    <w:p w14:paraId="320EFD66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041BF1D3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lastRenderedPageBreak/>
        <w:t xml:space="preserve">  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3F18CEDE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35C502BA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proofErr w:type="gramStart"/>
      <w:r w:rsidRPr="00FA0BEA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&lt;!--</w:t>
      </w:r>
      <w:proofErr w:type="gramEnd"/>
      <w:r w:rsidRPr="00FA0BEA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 xml:space="preserve"> jQuery (necessary for Bootstrap's JavaScript plugins) --&gt;</w:t>
      </w:r>
    </w:p>
    <w:p w14:paraId="62065882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script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src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"https://code.jquery.com/jquery-1.12.4.min.js"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integrity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"sha384-nvAa0+6Qg9clwYCGGPpDQLVpLNn0fRaROjHqs13t4Ggj3Ez50XnGQqc/r8MhnRDZ"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crossorigin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"anonymous"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script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287E633F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</w:t>
      </w:r>
      <w:proofErr w:type="gramStart"/>
      <w:r w:rsidRPr="00FA0BEA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&lt;!--</w:t>
      </w:r>
      <w:proofErr w:type="gramEnd"/>
      <w:r w:rsidRPr="00FA0BEA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 xml:space="preserve"> Include all compiled plugins (below), or include individual files as needed --&gt;</w:t>
      </w:r>
    </w:p>
    <w:p w14:paraId="13B23092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script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src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"https://stackpath.bootstrapcdn.com/bootstrap/3.4.1/js/bootstrap.min.js"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integrity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"sha384-aJ21OjlMXNL5UyIl/XNwTMqvzeRMZH2w8c5cRVpzpU8Y5bApTppSuUkhZXN0VxHd"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crossorigin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"anonymous"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script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35FE0BDC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  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script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src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"https://cdn.jsdelivr.net/npm/jquery-validation@1.19.0/dist/jquery.validate.js"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script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6E19C0F3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script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src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"formulario.js"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script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6D0C15CC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body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03AD2621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&lt;/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html</w:t>
      </w:r>
      <w:r w:rsidRPr="00FA0BE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5974EF87" w14:textId="67160DE7" w:rsidR="00B80C78" w:rsidRDefault="00B80C78" w:rsidP="007B7F17">
      <w:pPr>
        <w:jc w:val="both"/>
        <w:rPr>
          <w:rFonts w:ascii="Abadi" w:hAnsi="Abadi"/>
          <w:lang w:val="es-419"/>
        </w:rPr>
      </w:pPr>
    </w:p>
    <w:p w14:paraId="542032C7" w14:textId="2439534F" w:rsidR="00FA0BEA" w:rsidRDefault="00FA0BEA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Código script:</w:t>
      </w:r>
    </w:p>
    <w:p w14:paraId="24130B0A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proofErr w:type="gramStart"/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$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.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validator</w:t>
      </w:r>
      <w:proofErr w:type="gramEnd"/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.</w:t>
      </w:r>
      <w:r w:rsidRPr="00FA0BEA">
        <w:rPr>
          <w:rFonts w:ascii="Consolas" w:eastAsia="Times New Roman" w:hAnsi="Consolas" w:cs="Times New Roman"/>
          <w:color w:val="DCDCAA"/>
          <w:sz w:val="21"/>
          <w:szCs w:val="21"/>
          <w:lang w:val="es-CL" w:eastAsia="es-CL"/>
        </w:rPr>
        <w:t>setDefaults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 {</w:t>
      </w:r>
    </w:p>
    <w:p w14:paraId="099B454B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</w:t>
      </w:r>
      <w:r w:rsidRPr="00FA0BEA">
        <w:rPr>
          <w:rFonts w:ascii="Consolas" w:eastAsia="Times New Roman" w:hAnsi="Consolas" w:cs="Times New Roman"/>
          <w:color w:val="DCDCAA"/>
          <w:sz w:val="21"/>
          <w:szCs w:val="21"/>
          <w:lang w:val="es-CL" w:eastAsia="es-CL"/>
        </w:rPr>
        <w:t>submitHandler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function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() {</w:t>
      </w:r>
    </w:p>
    <w:p w14:paraId="24BE0CBD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      </w:t>
      </w:r>
      <w:proofErr w:type="gramStart"/>
      <w:r w:rsidRPr="00FA0BEA">
        <w:rPr>
          <w:rFonts w:ascii="Consolas" w:eastAsia="Times New Roman" w:hAnsi="Consolas" w:cs="Times New Roman"/>
          <w:color w:val="DCDCAA"/>
          <w:sz w:val="21"/>
          <w:szCs w:val="21"/>
          <w:lang w:val="es-CL" w:eastAsia="es-CL"/>
        </w:rPr>
        <w:t>alert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( 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gramEnd"/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¡Formulario enviado con éxito!"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);</w:t>
      </w:r>
    </w:p>
    <w:p w14:paraId="29FB74DF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}</w:t>
      </w:r>
    </w:p>
    <w:p w14:paraId="2EBF4A0E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});</w:t>
      </w:r>
    </w:p>
    <w:p w14:paraId="7B88DA04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</w:t>
      </w:r>
    </w:p>
    <w:p w14:paraId="4C20D0FA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</w:t>
      </w:r>
    </w:p>
    <w:p w14:paraId="21FDD4AC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</w:t>
      </w:r>
      <w:r w:rsidRPr="00FA0BEA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$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document</w:t>
      </w:r>
      <w:proofErr w:type="gramStart"/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).</w:t>
      </w:r>
      <w:r w:rsidRPr="00FA0BEA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ready</w:t>
      </w:r>
      <w:proofErr w:type="gramEnd"/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function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(){</w:t>
      </w:r>
    </w:p>
    <w:p w14:paraId="21D499C3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FA0BEA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$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'#signupForm'</w:t>
      </w:r>
      <w:proofErr w:type="gramStart"/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).</w:t>
      </w:r>
      <w:r w:rsidRPr="00FA0BEA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validate</w:t>
      </w:r>
      <w:proofErr w:type="gramEnd"/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({</w:t>
      </w:r>
    </w:p>
    <w:p w14:paraId="741B880E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rules: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{</w:t>
      </w:r>
    </w:p>
    <w:p w14:paraId="5F3F8675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fullname: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{</w:t>
      </w:r>
    </w:p>
    <w:p w14:paraId="23161CA2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   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required: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true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</w:p>
    <w:p w14:paraId="22553C6F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   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minlength: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3</w:t>
      </w:r>
    </w:p>
    <w:p w14:paraId="3AFC3009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},</w:t>
      </w:r>
    </w:p>
    <w:p w14:paraId="77CBAE92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papellido: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{</w:t>
      </w:r>
    </w:p>
    <w:p w14:paraId="5BF5070E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   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required: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true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</w:p>
    <w:p w14:paraId="621C9334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   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minlength: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3</w:t>
      </w:r>
    </w:p>
    <w:p w14:paraId="7D481A0A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},</w:t>
      </w:r>
    </w:p>
    <w:p w14:paraId="521BDDE7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medicamentos: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{</w:t>
      </w:r>
    </w:p>
    <w:p w14:paraId="121CD2E5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   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required: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true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</w:p>
    <w:p w14:paraId="76D344D9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minlength: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5</w:t>
      </w:r>
    </w:p>
    <w:p w14:paraId="220538BD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},</w:t>
      </w:r>
    </w:p>
    <w:p w14:paraId="3D5E6089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edad: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{</w:t>
      </w:r>
    </w:p>
    <w:p w14:paraId="68AA323F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   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required: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true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</w:p>
    <w:p w14:paraId="645689DB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   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minlength: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</w:t>
      </w:r>
    </w:p>
    <w:p w14:paraId="66F370C5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},</w:t>
      </w:r>
    </w:p>
    <w:p w14:paraId="243A2A15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lastRenderedPageBreak/>
        <w:t xml:space="preserve">         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direccion: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{</w:t>
      </w:r>
    </w:p>
    <w:p w14:paraId="666D2C69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   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required: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false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</w:p>
    <w:p w14:paraId="054DAE9C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   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minlength: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6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</w:p>
    <w:p w14:paraId="103050D2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},</w:t>
      </w:r>
    </w:p>
    <w:p w14:paraId="289939F8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sapellido: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{</w:t>
      </w:r>
    </w:p>
    <w:p w14:paraId="1951A2FB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required: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false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</w:p>
    <w:p w14:paraId="6BE64063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minlength: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3</w:t>
      </w:r>
    </w:p>
    <w:p w14:paraId="7B41018F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},</w:t>
      </w:r>
    </w:p>
    <w:p w14:paraId="07E5C4DC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   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alergias: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{</w:t>
      </w:r>
    </w:p>
    <w:p w14:paraId="14BDF3C8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   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required: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true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</w:p>
    <w:p w14:paraId="563DFA8D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  },</w:t>
      </w:r>
    </w:p>
    <w:p w14:paraId="22C1C439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agree: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"required"</w:t>
      </w:r>
    </w:p>
    <w:p w14:paraId="7E917FBE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},</w:t>
      </w:r>
    </w:p>
    <w:p w14:paraId="2EDE8F57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      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messages: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{           </w:t>
      </w:r>
    </w:p>
    <w:p w14:paraId="2B2DC510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fullname: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{</w:t>
      </w:r>
    </w:p>
    <w:p w14:paraId="15EDC318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            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required: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"Por favor ingresa tu nombre completo"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,</w:t>
      </w:r>
    </w:p>
    <w:p w14:paraId="5D621FBF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            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minlength: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"Tus nombres deben ser de al menos 3 caracteres"</w:t>
      </w:r>
    </w:p>
    <w:p w14:paraId="1868CCCA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         },</w:t>
      </w:r>
    </w:p>
    <w:p w14:paraId="0785122A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medicamentos: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{</w:t>
      </w:r>
    </w:p>
    <w:p w14:paraId="17169241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 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required: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"Por favor ingresa los medicamentos contraindicados o la palabra NINGUNO."</w:t>
      </w:r>
    </w:p>
    <w:p w14:paraId="57F5758B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         },</w:t>
      </w:r>
    </w:p>
    <w:p w14:paraId="7EAB3C98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papellido: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{</w:t>
      </w:r>
    </w:p>
    <w:p w14:paraId="0A409107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            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required: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"Por favor ingresa tu primer apellido"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,</w:t>
      </w:r>
    </w:p>
    <w:p w14:paraId="6A086C1E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            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minlength: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"Tu apellido debe tener al menos 3 caracteres"</w:t>
      </w:r>
    </w:p>
    <w:p w14:paraId="6028AC0A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         },</w:t>
      </w:r>
    </w:p>
    <w:p w14:paraId="135CE01D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sapellido: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{</w:t>
      </w:r>
    </w:p>
    <w:p w14:paraId="6D0E8243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            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minlength: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"Tu apellido debe tener al menos 3 caracteres"</w:t>
      </w:r>
    </w:p>
    <w:p w14:paraId="60A83A5A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         },</w:t>
      </w:r>
    </w:p>
    <w:p w14:paraId="30D36BD5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edad: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{</w:t>
      </w:r>
    </w:p>
    <w:p w14:paraId="39DC9BC0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          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required: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"Por favor ingrese su edad"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,</w:t>
      </w:r>
    </w:p>
    <w:p w14:paraId="5F4FF8A1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minlength: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"Su edad debe estar entre 10 y 99 años"</w:t>
      </w:r>
    </w:p>
    <w:p w14:paraId="1A021733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             },</w:t>
      </w:r>
    </w:p>
    <w:p w14:paraId="5D40C9C8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            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direccion: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{</w:t>
      </w:r>
    </w:p>
    <w:p w14:paraId="1989D7B9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            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minlength: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"Su direccion debe tener al menos 6 caracteres"</w:t>
      </w:r>
    </w:p>
    <w:p w14:paraId="5825946B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               },</w:t>
      </w:r>
    </w:p>
    <w:p w14:paraId="34BBC043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agree: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"Por favor acepta nuestra política"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,</w:t>
      </w:r>
    </w:p>
    <w:p w14:paraId="21CB99B1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alergias: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{</w:t>
      </w:r>
    </w:p>
    <w:p w14:paraId="1AD3DC7E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            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required: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"Por favor elija una opción"</w:t>
      </w:r>
    </w:p>
    <w:p w14:paraId="4CBE824C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}</w:t>
      </w:r>
    </w:p>
    <w:p w14:paraId="4399841D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},</w:t>
      </w:r>
    </w:p>
    <w:p w14:paraId="736E1297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errorElement: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"em"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</w:p>
    <w:p w14:paraId="60CC24B0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</w:t>
      </w:r>
      <w:r w:rsidRPr="00FA0BEA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errorPlacement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function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(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error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element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 {</w:t>
      </w:r>
    </w:p>
    <w:p w14:paraId="12A85B44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</w:t>
      </w:r>
      <w:r w:rsidRPr="00FA0BEA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// Add the `help-block` class to the error element</w:t>
      </w:r>
    </w:p>
    <w:p w14:paraId="5FC205AF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</w:t>
      </w:r>
      <w:proofErr w:type="gramStart"/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error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.</w:t>
      </w:r>
      <w:r w:rsidRPr="00FA0BEA">
        <w:rPr>
          <w:rFonts w:ascii="Consolas" w:eastAsia="Times New Roman" w:hAnsi="Consolas" w:cs="Times New Roman"/>
          <w:color w:val="DCDCAA"/>
          <w:sz w:val="21"/>
          <w:szCs w:val="21"/>
          <w:lang w:val="es-CL" w:eastAsia="es-CL"/>
        </w:rPr>
        <w:t>addClass</w:t>
      </w:r>
      <w:proofErr w:type="gramEnd"/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"help-block"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);</w:t>
      </w:r>
    </w:p>
    <w:p w14:paraId="3160FD71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</w:t>
      </w:r>
    </w:p>
    <w:p w14:paraId="70E79CFB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        </w:t>
      </w:r>
    </w:p>
    <w:p w14:paraId="007E4D96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      },</w:t>
      </w:r>
    </w:p>
    <w:p w14:paraId="08732579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lastRenderedPageBreak/>
        <w:t>       </w:t>
      </w:r>
      <w:r w:rsidRPr="00FA0BEA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highlight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function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gramStart"/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(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element</w:t>
      </w:r>
      <w:proofErr w:type="gramEnd"/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errorClass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validClass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) {</w:t>
      </w:r>
    </w:p>
    <w:p w14:paraId="44714C5A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</w:t>
      </w:r>
      <w:proofErr w:type="gramStart"/>
      <w:r w:rsidRPr="00FA0BEA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$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(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element</w:t>
      </w:r>
      <w:proofErr w:type="gramEnd"/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).</w:t>
      </w:r>
      <w:r w:rsidRPr="00FA0BEA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parents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( 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".col-sm-10"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).</w:t>
      </w:r>
      <w:r w:rsidRPr="00FA0BEA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addClass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( 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"has-error"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).</w:t>
      </w:r>
      <w:r w:rsidRPr="00FA0BEA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removeClass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( 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"has-success"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);</w:t>
      </w:r>
    </w:p>
    <w:p w14:paraId="498B0348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},</w:t>
      </w:r>
    </w:p>
    <w:p w14:paraId="7509B692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</w:t>
      </w:r>
      <w:r w:rsidRPr="00FA0BEA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unhighlight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: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FA0BE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function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(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element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errorClass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validClass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 {</w:t>
      </w:r>
    </w:p>
    <w:p w14:paraId="10AE01F1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</w:t>
      </w:r>
      <w:proofErr w:type="gramStart"/>
      <w:r w:rsidRPr="00FA0BEA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$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( </w:t>
      </w:r>
      <w:r w:rsidRPr="00FA0BE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element</w:t>
      </w:r>
      <w:proofErr w:type="gramEnd"/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).</w:t>
      </w:r>
      <w:r w:rsidRPr="00FA0BEA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parents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( 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".col-sm-10"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).</w:t>
      </w:r>
      <w:r w:rsidRPr="00FA0BEA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addClass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( 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"has-success"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).</w:t>
      </w:r>
      <w:r w:rsidRPr="00FA0BEA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removeClass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( </w:t>
      </w:r>
      <w:r w:rsidRPr="00FA0BE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"has-error"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);  </w:t>
      </w:r>
    </w:p>
    <w:p w14:paraId="7E8D3A9C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</w:t>
      </w: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} </w:t>
      </w:r>
    </w:p>
    <w:p w14:paraId="0B0E7E7E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   });</w:t>
      </w:r>
    </w:p>
    <w:p w14:paraId="46175927" w14:textId="77777777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});</w:t>
      </w:r>
    </w:p>
    <w:p w14:paraId="08C3FB8C" w14:textId="77777777" w:rsidR="00FA0BEA" w:rsidRPr="00FA0BEA" w:rsidRDefault="00FA0BEA" w:rsidP="00FA0B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</w:p>
    <w:p w14:paraId="794C7FCE" w14:textId="6C3A9BC8" w:rsidR="00FA0BEA" w:rsidRPr="00FA0BEA" w:rsidRDefault="00FA0BEA" w:rsidP="00FA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FA0BE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</w:t>
      </w:r>
    </w:p>
    <w:p w14:paraId="463DB299" w14:textId="1F7748C3" w:rsidR="00FA0BEA" w:rsidRDefault="00FA0BEA" w:rsidP="007B7F17">
      <w:pPr>
        <w:jc w:val="both"/>
        <w:rPr>
          <w:rFonts w:ascii="Abadi" w:hAnsi="Abadi"/>
          <w:lang w:val="es-419"/>
        </w:rPr>
      </w:pPr>
    </w:p>
    <w:p w14:paraId="43D3AF39" w14:textId="54FDDB4E" w:rsidR="00FA0BEA" w:rsidRDefault="00FA0BEA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Visualización del ejercicio:</w:t>
      </w:r>
    </w:p>
    <w:p w14:paraId="1F6A7830" w14:textId="77777777" w:rsidR="00FA0BEA" w:rsidRDefault="00FA0BEA" w:rsidP="007B7F17">
      <w:pPr>
        <w:jc w:val="both"/>
        <w:rPr>
          <w:noProof/>
        </w:rPr>
      </w:pPr>
    </w:p>
    <w:p w14:paraId="29D31F52" w14:textId="7230339F" w:rsidR="00FA0BEA" w:rsidRDefault="00FA0BEA" w:rsidP="007B7F17">
      <w:pPr>
        <w:jc w:val="both"/>
        <w:rPr>
          <w:rFonts w:ascii="Abadi" w:hAnsi="Abadi"/>
          <w:lang w:val="es-419"/>
        </w:rPr>
      </w:pPr>
      <w:r>
        <w:rPr>
          <w:noProof/>
        </w:rPr>
        <w:drawing>
          <wp:inline distT="0" distB="0" distL="0" distR="0" wp14:anchorId="5C1D1CEA" wp14:editId="46F2F866">
            <wp:extent cx="5651500" cy="2991971"/>
            <wp:effectExtent l="0" t="0" r="6350" b="0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7"/>
                    <a:srcRect l="2104" t="4333" r="50810" b="7050"/>
                    <a:stretch/>
                  </pic:blipFill>
                  <pic:spPr bwMode="auto">
                    <a:xfrm>
                      <a:off x="0" y="0"/>
                      <a:ext cx="5658671" cy="2995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96169" w14:textId="738EDBE1" w:rsidR="00FA0BEA" w:rsidRDefault="00FA0BEA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Comentario: El formulario arroja rojo los campos que deben arreglarse, también se programó un </w:t>
      </w:r>
      <w:proofErr w:type="gramStart"/>
      <w:r>
        <w:rPr>
          <w:rFonts w:ascii="Abadi" w:hAnsi="Abadi"/>
          <w:lang w:val="es-419"/>
        </w:rPr>
        <w:t>mensaje</w:t>
      </w:r>
      <w:proofErr w:type="gramEnd"/>
      <w:r>
        <w:rPr>
          <w:rFonts w:ascii="Abadi" w:hAnsi="Abadi"/>
          <w:lang w:val="es-419"/>
        </w:rPr>
        <w:t xml:space="preserve"> pero en el navegador no se cargaba. Al ingresar datos correctamente entrega un mensaje de formulario enviado con éxito.</w:t>
      </w:r>
    </w:p>
    <w:p w14:paraId="04322841" w14:textId="77777777" w:rsidR="00FA0BEA" w:rsidRDefault="00FA0BEA" w:rsidP="007B7F17">
      <w:pPr>
        <w:jc w:val="both"/>
        <w:rPr>
          <w:rFonts w:ascii="Abadi" w:hAnsi="Abadi"/>
          <w:lang w:val="es-419"/>
        </w:rPr>
      </w:pPr>
    </w:p>
    <w:p w14:paraId="70994807" w14:textId="77777777" w:rsidR="00FA0BEA" w:rsidRDefault="00FA0BEA" w:rsidP="007B7F17">
      <w:pPr>
        <w:jc w:val="both"/>
        <w:rPr>
          <w:rFonts w:ascii="Abadi" w:hAnsi="Abadi"/>
          <w:lang w:val="es-419"/>
        </w:rPr>
      </w:pPr>
    </w:p>
    <w:p w14:paraId="4C62B99A" w14:textId="77777777" w:rsidR="00FA0BEA" w:rsidRDefault="00FA0BEA" w:rsidP="007B7F17">
      <w:pPr>
        <w:jc w:val="both"/>
        <w:rPr>
          <w:rFonts w:ascii="Abadi" w:hAnsi="Abadi"/>
          <w:lang w:val="es-419"/>
        </w:rPr>
      </w:pPr>
    </w:p>
    <w:p w14:paraId="32278C0B" w14:textId="77777777" w:rsidR="00FA0BEA" w:rsidRDefault="00FA0BEA" w:rsidP="007B7F17">
      <w:pPr>
        <w:jc w:val="both"/>
        <w:rPr>
          <w:rFonts w:ascii="Abadi" w:hAnsi="Abadi"/>
          <w:lang w:val="es-419"/>
        </w:rPr>
      </w:pPr>
    </w:p>
    <w:p w14:paraId="1AFF4896" w14:textId="77777777" w:rsidR="00FA0BEA" w:rsidRDefault="00FA0BEA" w:rsidP="007B7F17">
      <w:pPr>
        <w:jc w:val="both"/>
        <w:rPr>
          <w:rFonts w:ascii="Abadi" w:hAnsi="Abadi"/>
          <w:lang w:val="es-419"/>
        </w:rPr>
      </w:pPr>
    </w:p>
    <w:p w14:paraId="15EDB259" w14:textId="77777777" w:rsidR="00FA0BEA" w:rsidRDefault="00FA0BEA" w:rsidP="007B7F17">
      <w:pPr>
        <w:jc w:val="both"/>
        <w:rPr>
          <w:rFonts w:ascii="Abadi" w:hAnsi="Abadi"/>
          <w:lang w:val="es-419"/>
        </w:rPr>
      </w:pPr>
    </w:p>
    <w:p w14:paraId="36645187" w14:textId="77777777" w:rsidR="00FA0BEA" w:rsidRDefault="00FA0BEA" w:rsidP="007B7F17">
      <w:pPr>
        <w:jc w:val="both"/>
        <w:rPr>
          <w:rFonts w:ascii="Abadi" w:hAnsi="Abadi"/>
          <w:lang w:val="es-419"/>
        </w:rPr>
      </w:pPr>
    </w:p>
    <w:p w14:paraId="7B1FE124" w14:textId="1A332021" w:rsidR="00FA0BEA" w:rsidRDefault="00FA0BEA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lastRenderedPageBreak/>
        <w:t>Responsividad del formulario:</w:t>
      </w:r>
    </w:p>
    <w:p w14:paraId="54657D63" w14:textId="77777777" w:rsidR="00FA0BEA" w:rsidRDefault="00FA0BEA" w:rsidP="007B7F17">
      <w:pPr>
        <w:jc w:val="both"/>
        <w:rPr>
          <w:noProof/>
        </w:rPr>
      </w:pPr>
    </w:p>
    <w:p w14:paraId="416B22A8" w14:textId="483FD89B" w:rsidR="00FA0BEA" w:rsidRPr="008226A6" w:rsidRDefault="00FA0BEA" w:rsidP="007B7F17">
      <w:pPr>
        <w:jc w:val="both"/>
        <w:rPr>
          <w:rFonts w:ascii="Abadi" w:hAnsi="Abadi"/>
          <w:lang w:val="es-419"/>
        </w:rPr>
      </w:pPr>
      <w:r w:rsidRPr="00FA0BEA">
        <w:rPr>
          <w:noProof/>
          <w:u w:val="single"/>
        </w:rPr>
        <w:drawing>
          <wp:inline distT="0" distB="0" distL="0" distR="0" wp14:anchorId="355B8868" wp14:editId="5EE5ECDC">
            <wp:extent cx="4394200" cy="5684996"/>
            <wp:effectExtent l="0" t="0" r="635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8"/>
                    <a:srcRect l="1662" t="9058" r="80612" b="9414"/>
                    <a:stretch/>
                  </pic:blipFill>
                  <pic:spPr bwMode="auto">
                    <a:xfrm>
                      <a:off x="0" y="0"/>
                      <a:ext cx="4395817" cy="568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0BEA" w:rsidRPr="008226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F9066" w14:textId="77777777" w:rsidR="00DD5082" w:rsidRDefault="00DD5082" w:rsidP="002B4C11">
      <w:pPr>
        <w:spacing w:after="0" w:line="240" w:lineRule="auto"/>
      </w:pPr>
      <w:r>
        <w:separator/>
      </w:r>
    </w:p>
  </w:endnote>
  <w:endnote w:type="continuationSeparator" w:id="0">
    <w:p w14:paraId="5AC281B9" w14:textId="77777777" w:rsidR="00DD5082" w:rsidRDefault="00DD5082" w:rsidP="002B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D9EF6" w14:textId="77777777" w:rsidR="00DD5082" w:rsidRDefault="00DD5082" w:rsidP="002B4C11">
      <w:pPr>
        <w:spacing w:after="0" w:line="240" w:lineRule="auto"/>
      </w:pPr>
      <w:r>
        <w:separator/>
      </w:r>
    </w:p>
  </w:footnote>
  <w:footnote w:type="continuationSeparator" w:id="0">
    <w:p w14:paraId="4180BADB" w14:textId="77777777" w:rsidR="00DD5082" w:rsidRDefault="00DD5082" w:rsidP="002B4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30CB9"/>
    <w:multiLevelType w:val="hybridMultilevel"/>
    <w:tmpl w:val="77E04A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BE4"/>
    <w:rsid w:val="00010D9D"/>
    <w:rsid w:val="0002358E"/>
    <w:rsid w:val="00041796"/>
    <w:rsid w:val="000B1174"/>
    <w:rsid w:val="000D15D6"/>
    <w:rsid w:val="000D5743"/>
    <w:rsid w:val="000F407F"/>
    <w:rsid w:val="00114F4D"/>
    <w:rsid w:val="002B4C11"/>
    <w:rsid w:val="002D442C"/>
    <w:rsid w:val="00385D39"/>
    <w:rsid w:val="003E23E8"/>
    <w:rsid w:val="00486159"/>
    <w:rsid w:val="00592F5E"/>
    <w:rsid w:val="005B7AFE"/>
    <w:rsid w:val="005D4181"/>
    <w:rsid w:val="005E2119"/>
    <w:rsid w:val="005F67DB"/>
    <w:rsid w:val="00622B2C"/>
    <w:rsid w:val="00656235"/>
    <w:rsid w:val="00663A1D"/>
    <w:rsid w:val="007B7F17"/>
    <w:rsid w:val="008226A6"/>
    <w:rsid w:val="008D125C"/>
    <w:rsid w:val="008D6531"/>
    <w:rsid w:val="0092766B"/>
    <w:rsid w:val="00927C5C"/>
    <w:rsid w:val="009829E5"/>
    <w:rsid w:val="00983BE4"/>
    <w:rsid w:val="00B2194F"/>
    <w:rsid w:val="00B62C12"/>
    <w:rsid w:val="00B80C78"/>
    <w:rsid w:val="00BA4232"/>
    <w:rsid w:val="00BB0B9E"/>
    <w:rsid w:val="00CE7E4C"/>
    <w:rsid w:val="00D44A39"/>
    <w:rsid w:val="00DD2EAB"/>
    <w:rsid w:val="00DD5082"/>
    <w:rsid w:val="00E01B5A"/>
    <w:rsid w:val="00E7447E"/>
    <w:rsid w:val="00EA35D9"/>
    <w:rsid w:val="00EC46E8"/>
    <w:rsid w:val="00F35012"/>
    <w:rsid w:val="00F44AE8"/>
    <w:rsid w:val="00F47EB9"/>
    <w:rsid w:val="00F67EFC"/>
    <w:rsid w:val="00F72A2A"/>
    <w:rsid w:val="00FA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98A5AE00-4189-EA4A-98EB-59B2043A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11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117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B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C11"/>
  </w:style>
  <w:style w:type="paragraph" w:styleId="Piedepgina">
    <w:name w:val="footer"/>
    <w:basedOn w:val="Normal"/>
    <w:link w:val="PiedepginaCar"/>
    <w:uiPriority w:val="99"/>
    <w:unhideWhenUsed/>
    <w:rsid w:val="002B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C11"/>
  </w:style>
  <w:style w:type="paragraph" w:styleId="Prrafodelista">
    <w:name w:val="List Paragraph"/>
    <w:basedOn w:val="Normal"/>
    <w:uiPriority w:val="34"/>
    <w:qFormat/>
    <w:rsid w:val="000F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1365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Loreto Bustos</cp:lastModifiedBy>
  <cp:revision>7</cp:revision>
  <dcterms:created xsi:type="dcterms:W3CDTF">2021-11-26T11:21:00Z</dcterms:created>
  <dcterms:modified xsi:type="dcterms:W3CDTF">2022-02-26T23:47:00Z</dcterms:modified>
</cp:coreProperties>
</file>