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1549E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10008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549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1549E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1549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1687/00 iniciado por la Sra. Muñoz Otilia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393168" w:rsidRP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1549EE" w:rsidRPr="001549EE" w:rsidRDefault="001549EE" w:rsidP="001549E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549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 la Cuenta Nº 6380;</w:t>
      </w:r>
    </w:p>
    <w:p w:rsidR="001549EE" w:rsidRPr="001549EE" w:rsidRDefault="001549EE" w:rsidP="001549E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549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nuclear, que obtiene ingresos económicos a través de una pensión no contributiva por ser madre de siet</w:t>
      </w:r>
      <w:r w:rsidR="006D32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hijos y a través de su cónyug</w:t>
      </w:r>
      <w:r w:rsidRPr="001549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por jubilación;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DD7C8A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B335F6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83F95" w:rsidRDefault="00817F1A" w:rsidP="00E351D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="0078151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81512"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351D5" w:rsidRPr="00E351D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E351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6380 de Tasa por Servicios a la Propiedad de la </w:t>
      </w:r>
      <w:r w:rsidR="006D32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="00E351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euda que al día de la fecha mantiene con el Municipio y por el resto del periodo 2015.-</w:t>
      </w:r>
    </w:p>
    <w:p w:rsidR="00E351D5" w:rsidRPr="00E351D5" w:rsidRDefault="00E351D5" w:rsidP="00DD7C8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6D32E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6D32E2" w:rsidRPr="006D32E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  </w:t>
      </w:r>
    </w:p>
    <w:p w:rsidR="00DD7C8A" w:rsidRDefault="006D32E2" w:rsidP="00DD7C8A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DD7C8A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6D32E2" w:rsidRDefault="006D32E2" w:rsidP="00DD7C8A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6D32E2" w:rsidRDefault="006D32E2" w:rsidP="00DD7C8A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D7C8A" w:rsidRPr="00583F95" w:rsidRDefault="006D32E2" w:rsidP="00DD7C8A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DD7C8A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817F1A" w:rsidRPr="004257FE" w:rsidRDefault="00E351D5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VEINTIDÓS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100C5D"/>
    <w:rsid w:val="001549EE"/>
    <w:rsid w:val="002031DC"/>
    <w:rsid w:val="002048F4"/>
    <w:rsid w:val="002B5803"/>
    <w:rsid w:val="00393168"/>
    <w:rsid w:val="003C3443"/>
    <w:rsid w:val="004D6795"/>
    <w:rsid w:val="00523C74"/>
    <w:rsid w:val="00542D20"/>
    <w:rsid w:val="00583F95"/>
    <w:rsid w:val="006509AB"/>
    <w:rsid w:val="006D32E2"/>
    <w:rsid w:val="006E5E4B"/>
    <w:rsid w:val="00781512"/>
    <w:rsid w:val="007B2233"/>
    <w:rsid w:val="007D473A"/>
    <w:rsid w:val="00817F1A"/>
    <w:rsid w:val="00857D45"/>
    <w:rsid w:val="00AD46F3"/>
    <w:rsid w:val="00B14058"/>
    <w:rsid w:val="00B335F6"/>
    <w:rsid w:val="00BE395E"/>
    <w:rsid w:val="00C110BE"/>
    <w:rsid w:val="00DD7C8A"/>
    <w:rsid w:val="00E351D5"/>
    <w:rsid w:val="00E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2015-07-16T13:00:00Z</cp:lastPrinted>
  <dcterms:created xsi:type="dcterms:W3CDTF">2015-07-22T13:54:00Z</dcterms:created>
  <dcterms:modified xsi:type="dcterms:W3CDTF">2015-07-22T16:48:00Z</dcterms:modified>
</cp:coreProperties>
</file>