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00C8A5B2" w14:textId="244BD63B" w:rsidR="008A0BAD" w:rsidRDefault="00667965" w:rsidP="00C41E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835E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1444</w:t>
      </w:r>
    </w:p>
    <w:p w14:paraId="3E4F4B75" w14:textId="06205BDA" w:rsidR="00E677EB" w:rsidRPr="00F2179F" w:rsidRDefault="00391944" w:rsidP="00673A61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2179F" w:rsidRPr="00F2179F">
        <w:rPr>
          <w:rFonts w:ascii="Courier New" w:hAnsi="Courier New" w:cs="Courier New"/>
          <w:bCs/>
          <w:sz w:val="24"/>
          <w:szCs w:val="24"/>
        </w:rPr>
        <w:t>El Presupuesto General de Recursos y Gastos para el año 2020, Ordenanza Nº11389</w:t>
      </w:r>
      <w:r w:rsidR="00F2179F">
        <w:rPr>
          <w:rFonts w:ascii="Courier New" w:hAnsi="Courier New" w:cs="Courier New"/>
          <w:bCs/>
          <w:sz w:val="24"/>
          <w:szCs w:val="24"/>
        </w:rPr>
        <w:t>; y</w:t>
      </w:r>
    </w:p>
    <w:p w14:paraId="68CC6B5C" w14:textId="6078F18B" w:rsidR="00595BB6" w:rsidRDefault="002B2C74" w:rsidP="003A79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ABAD98" w14:textId="77777777" w:rsidR="00C70E59" w:rsidRPr="00F04B75" w:rsidRDefault="00C70E59" w:rsidP="003A79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_tradnl"/>
        </w:rPr>
      </w:pPr>
    </w:p>
    <w:p w14:paraId="20EF78E2" w14:textId="3300DE80" w:rsidR="00F2179F" w:rsidRPr="00F2179F" w:rsidRDefault="009C3C2F" w:rsidP="00F2179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2179F">
        <w:rPr>
          <w:rFonts w:ascii="Courier New" w:eastAsia="Arial Unicode MS" w:hAnsi="Courier New" w:cs="Courier New"/>
          <w:b w:val="0"/>
        </w:rPr>
        <w:t xml:space="preserve">Que </w:t>
      </w:r>
      <w:r w:rsidR="00F2179F" w:rsidRPr="00F2179F">
        <w:rPr>
          <w:rFonts w:ascii="Courier New" w:hAnsi="Courier New" w:cs="Courier New"/>
          <w:b w:val="0"/>
        </w:rPr>
        <w:t xml:space="preserve">se ha dictado la Ordenanza Nº </w:t>
      </w:r>
      <w:r w:rsidR="00C22A16">
        <w:rPr>
          <w:rFonts w:ascii="Courier New" w:hAnsi="Courier New" w:cs="Courier New"/>
          <w:b w:val="0"/>
        </w:rPr>
        <w:t xml:space="preserve">11.443 </w:t>
      </w:r>
      <w:r w:rsidR="00F2179F" w:rsidRPr="00F2179F">
        <w:rPr>
          <w:rFonts w:ascii="Courier New" w:hAnsi="Courier New" w:cs="Courier New"/>
          <w:b w:val="0"/>
        </w:rPr>
        <w:t xml:space="preserve"> mediante el cual se modifica l</w:t>
      </w:r>
      <w:r w:rsidR="00C22A16">
        <w:rPr>
          <w:rFonts w:ascii="Courier New" w:hAnsi="Courier New" w:cs="Courier New"/>
          <w:b w:val="0"/>
        </w:rPr>
        <w:t xml:space="preserve">a estructura Orgánica  </w:t>
      </w:r>
      <w:r w:rsidR="00F2179F" w:rsidRPr="00F2179F">
        <w:rPr>
          <w:rFonts w:ascii="Courier New" w:hAnsi="Courier New" w:cs="Courier New"/>
          <w:b w:val="0"/>
        </w:rPr>
        <w:t>Municipal,</w:t>
      </w:r>
    </w:p>
    <w:p w14:paraId="1DFD3678" w14:textId="77777777" w:rsidR="00F2179F" w:rsidRPr="00F2179F" w:rsidRDefault="00F2179F" w:rsidP="00F2179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61F4E32" w14:textId="77777777" w:rsidR="00F2179F" w:rsidRPr="00F2179F" w:rsidRDefault="00F2179F" w:rsidP="00F2179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eastAsia="es-AR"/>
        </w:rPr>
      </w:pPr>
      <w:r w:rsidRPr="00F2179F">
        <w:rPr>
          <w:rFonts w:ascii="Courier New" w:hAnsi="Courier New" w:cs="Courier New"/>
          <w:b w:val="0"/>
          <w:lang w:eastAsia="es-AR"/>
        </w:rPr>
        <w:t>Que es necesario adaptar el Presupuesto General de Gastos al nuevo Organigrama Municipal,</w:t>
      </w:r>
    </w:p>
    <w:p w14:paraId="4A079B45" w14:textId="77777777" w:rsidR="00F2179F" w:rsidRPr="00F2179F" w:rsidRDefault="00F2179F" w:rsidP="00F2179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eastAsia="es-AR"/>
        </w:rPr>
      </w:pPr>
    </w:p>
    <w:p w14:paraId="20DC8E5E" w14:textId="77777777" w:rsidR="00F2179F" w:rsidRPr="00F2179F" w:rsidRDefault="00F2179F" w:rsidP="00F2179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eastAsia="es-AR"/>
        </w:rPr>
      </w:pPr>
      <w:r w:rsidRPr="00F2179F">
        <w:rPr>
          <w:rFonts w:ascii="Courier New" w:hAnsi="Courier New" w:cs="Courier New"/>
          <w:b w:val="0"/>
          <w:lang w:eastAsia="es-AR"/>
        </w:rPr>
        <w:t>Que no se altera el monto total del presupuesto general vigente, manteniendo su balance financiero preventivo,</w:t>
      </w:r>
    </w:p>
    <w:p w14:paraId="484E7FFE" w14:textId="77777777" w:rsidR="00F2179F" w:rsidRPr="00F2179F" w:rsidRDefault="00F2179F" w:rsidP="00F2179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eastAsia="es-AR"/>
        </w:rPr>
      </w:pPr>
    </w:p>
    <w:p w14:paraId="6962F958" w14:textId="7BF3132D" w:rsidR="00673A61" w:rsidRDefault="00F2179F" w:rsidP="00F2179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2179F">
        <w:rPr>
          <w:rFonts w:ascii="Courier New" w:hAnsi="Courier New" w:cs="Courier New"/>
          <w:b w:val="0"/>
        </w:rPr>
        <w:t>Que atento a lo expuesto es menester realizar las adecuaciones presupuestarias</w:t>
      </w:r>
      <w:r>
        <w:rPr>
          <w:rFonts w:ascii="Courier New" w:hAnsi="Courier New" w:cs="Courier New"/>
          <w:b w:val="0"/>
        </w:rPr>
        <w:t xml:space="preserve"> pertinentes;</w:t>
      </w:r>
    </w:p>
    <w:p w14:paraId="3733961E" w14:textId="77777777" w:rsidR="00F2179F" w:rsidRPr="00F2179F" w:rsidRDefault="00F2179F" w:rsidP="00F2179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990AF3C" w14:textId="0F815DC9" w:rsidR="00C32C8E" w:rsidRPr="00F2179F" w:rsidRDefault="007241AB" w:rsidP="00F2179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2179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F2179F">
        <w:rPr>
          <w:rStyle w:val="apple-converted-space"/>
          <w:rFonts w:ascii="Courier New" w:hAnsi="Courier New" w:cs="Courier New"/>
          <w:b w:val="0"/>
        </w:rPr>
        <w:t xml:space="preserve"> </w:t>
      </w:r>
      <w:r w:rsidR="00673A61" w:rsidRPr="00F2179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Proyecto de Ordenanza elevado por el Departamento Ejecutivo</w:t>
      </w:r>
      <w:r w:rsidR="00C22A1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Sesión Ordinaria</w:t>
      </w:r>
      <w:r w:rsidR="001A7A3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del día 15 de julio de 2020, es aprobado</w:t>
      </w:r>
      <w:r w:rsidR="00673A61" w:rsidRPr="00F2179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General y </w:t>
      </w:r>
      <w:r w:rsidR="001A7A3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673A61" w:rsidRPr="00F2179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Particular  por </w:t>
      </w:r>
      <w:r w:rsidR="007A25F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C22A1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mayoría.-</w:t>
      </w:r>
      <w:r w:rsidR="00C22A16" w:rsidRPr="00F2179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</w:t>
      </w:r>
    </w:p>
    <w:p w14:paraId="1C48F8A3" w14:textId="77777777" w:rsidR="00C32C8E" w:rsidRPr="00F2179F" w:rsidRDefault="00C32C8E" w:rsidP="00F2179F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EF74E1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86F0CE" w14:textId="653E8E9F" w:rsidR="00673A61" w:rsidRDefault="00F04B75" w:rsidP="003D1C5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BF24374" w14:textId="77777777" w:rsidR="003D1C59" w:rsidRDefault="003D1C59" w:rsidP="003D1C5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7F4857" w14:textId="610FF53F" w:rsidR="00673A61" w:rsidRDefault="00673A61" w:rsidP="00673A61">
      <w:pPr>
        <w:ind w:left="709" w:hanging="709"/>
        <w:jc w:val="both"/>
        <w:rPr>
          <w:rFonts w:ascii="Courier New" w:hAnsi="Courier New" w:cs="Courier New"/>
          <w:bCs/>
          <w:sz w:val="24"/>
          <w:szCs w:val="24"/>
          <w:lang w:eastAsia="es-AR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8D7D1D">
        <w:rPr>
          <w:rFonts w:ascii="Courier New" w:hAnsi="Courier New" w:cs="Courier New"/>
          <w:b/>
          <w:sz w:val="24"/>
          <w:szCs w:val="24"/>
        </w:rPr>
        <w:t xml:space="preserve"> </w:t>
      </w:r>
      <w:r w:rsidR="008835EE" w:rsidRPr="008835EE">
        <w:rPr>
          <w:rFonts w:ascii="Courier New" w:hAnsi="Courier New" w:cs="Courier New"/>
          <w:b/>
          <w:sz w:val="24"/>
          <w:szCs w:val="24"/>
          <w:lang w:eastAsia="es-AR"/>
        </w:rPr>
        <w:t>DISPONESE</w:t>
      </w:r>
      <w:r w:rsidR="008835EE" w:rsidRPr="008835EE">
        <w:rPr>
          <w:rFonts w:ascii="Courier New" w:hAnsi="Courier New" w:cs="Courier New"/>
          <w:bCs/>
          <w:sz w:val="24"/>
          <w:szCs w:val="24"/>
          <w:lang w:eastAsia="es-AR"/>
        </w:rPr>
        <w:t xml:space="preserve"> modificar el Presupuesto General de Gastos de la Municipalidad de Alta Gracia</w:t>
      </w:r>
      <w:r w:rsidR="008835EE">
        <w:rPr>
          <w:rFonts w:ascii="Courier New" w:hAnsi="Courier New" w:cs="Courier New"/>
          <w:bCs/>
          <w:sz w:val="24"/>
          <w:szCs w:val="24"/>
          <w:lang w:eastAsia="es-AR"/>
        </w:rPr>
        <w:t>.</w:t>
      </w:r>
    </w:p>
    <w:p w14:paraId="5A8E864F" w14:textId="3EC11417" w:rsidR="00130BA3" w:rsidRDefault="00130BA3" w:rsidP="00130BA3">
      <w:pPr>
        <w:ind w:left="709" w:hanging="709"/>
        <w:jc w:val="right"/>
        <w:rPr>
          <w:rFonts w:ascii="Courier New" w:hAnsi="Courier New" w:cs="Courier New"/>
          <w:bCs/>
          <w:sz w:val="24"/>
          <w:szCs w:val="24"/>
          <w:lang w:eastAsia="es-AR"/>
        </w:rPr>
      </w:pPr>
      <w:r>
        <w:rPr>
          <w:rFonts w:ascii="Courier New" w:hAnsi="Courier New" w:cs="Courier New"/>
          <w:bCs/>
          <w:sz w:val="24"/>
          <w:szCs w:val="24"/>
          <w:lang w:eastAsia="es-AR"/>
        </w:rPr>
        <w:t>...///</w:t>
      </w:r>
    </w:p>
    <w:p w14:paraId="3C404F9F" w14:textId="15B52820" w:rsidR="008835EE" w:rsidRDefault="00130BA3" w:rsidP="00130BA3">
      <w:pPr>
        <w:ind w:left="709" w:hanging="709"/>
        <w:rPr>
          <w:rFonts w:ascii="Courier New" w:hAnsi="Courier New" w:cs="Courier New"/>
          <w:bCs/>
          <w:sz w:val="24"/>
          <w:szCs w:val="24"/>
          <w:lang w:eastAsia="es-AR"/>
        </w:rPr>
      </w:pPr>
      <w:r>
        <w:rPr>
          <w:rFonts w:ascii="Courier New" w:hAnsi="Courier New" w:cs="Courier New"/>
          <w:bCs/>
          <w:sz w:val="24"/>
          <w:szCs w:val="24"/>
          <w:lang w:eastAsia="es-AR"/>
        </w:rPr>
        <w:lastRenderedPageBreak/>
        <w:t>...///2.-</w:t>
      </w:r>
    </w:p>
    <w:tbl>
      <w:tblPr>
        <w:tblW w:w="10009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5"/>
        <w:gridCol w:w="4811"/>
        <w:gridCol w:w="1159"/>
        <w:gridCol w:w="1333"/>
        <w:gridCol w:w="1563"/>
      </w:tblGrid>
      <w:tr w:rsidR="00185EBA" w:rsidRPr="00552932" w14:paraId="044CF2DD" w14:textId="77777777" w:rsidTr="00FC5156">
        <w:trPr>
          <w:trHeight w:val="255"/>
        </w:trPr>
        <w:tc>
          <w:tcPr>
            <w:tcW w:w="1000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72B9C1" w14:textId="77777777" w:rsidR="00185EBA" w:rsidRPr="00552932" w:rsidRDefault="00185EBA" w:rsidP="00FC5156">
            <w:pPr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PRESUPUESTO DE GASTOS</w:t>
            </w:r>
          </w:p>
        </w:tc>
      </w:tr>
      <w:tr w:rsidR="00185EBA" w:rsidRPr="00552932" w14:paraId="0743994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0DC248" w14:textId="77777777" w:rsidR="00185EBA" w:rsidRPr="00552932" w:rsidRDefault="00185EBA" w:rsidP="00FC5156">
            <w:pPr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E30E44" w14:textId="77777777" w:rsidR="00185EBA" w:rsidRPr="00552932" w:rsidRDefault="00185EBA" w:rsidP="00FC5156">
            <w:pPr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A6EC77" w14:textId="77777777" w:rsidR="00185EBA" w:rsidRPr="00552932" w:rsidRDefault="00185EBA" w:rsidP="00FC5156">
            <w:pPr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CA800E" w14:textId="77777777" w:rsidR="00185EBA" w:rsidRPr="00552932" w:rsidRDefault="00185EBA" w:rsidP="00FC5156">
            <w:pPr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9F3F13" w14:textId="77777777" w:rsidR="00185EBA" w:rsidRPr="00552932" w:rsidRDefault="00185EBA" w:rsidP="00FC5156">
            <w:pPr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</w:tr>
      <w:tr w:rsidR="00185EBA" w:rsidRPr="00552932" w14:paraId="08CF6682" w14:textId="77777777" w:rsidTr="00FC5156">
        <w:trPr>
          <w:trHeight w:val="255"/>
        </w:trPr>
        <w:tc>
          <w:tcPr>
            <w:tcW w:w="60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5B859E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PARTIDAS A CREAR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21D5E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1851D8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088B28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RECT.</w:t>
            </w:r>
          </w:p>
        </w:tc>
      </w:tr>
      <w:tr w:rsidR="00185EBA" w:rsidRPr="00552932" w14:paraId="35CA5FB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9C4F10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91D760" w14:textId="77777777" w:rsidR="00185EBA" w:rsidRPr="00552932" w:rsidRDefault="00185EBA" w:rsidP="00FC5156">
            <w:pPr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00716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0BCCC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BC670D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 </w:t>
            </w:r>
          </w:p>
        </w:tc>
      </w:tr>
      <w:tr w:rsidR="00185EBA" w:rsidRPr="00552932" w14:paraId="53600B01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71BB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20.2.1.02.01.04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0123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OBRAS CANALES DE DESAGUE(PCIA)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727FD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5D94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C128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9,600,000.00</w:t>
            </w:r>
          </w:p>
        </w:tc>
      </w:tr>
      <w:tr w:rsidR="00185EBA" w:rsidRPr="00552932" w14:paraId="58E8B51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2FB2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20.2.1.02.01.06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A068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OBRA DE EXTENSIÓN RED DE AGUA (FDO PERM.)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9FA9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FECB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7,500,000.00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A061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7,500,000.00</w:t>
            </w:r>
          </w:p>
        </w:tc>
      </w:tr>
      <w:tr w:rsidR="00185EBA" w:rsidRPr="00552932" w14:paraId="7CD70932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7FC2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20.2.1.02.01.08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2863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FDO PARA LA FINANC.REDES DOM,GAS NATURAL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2EE06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24F6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4,700,000.00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DB14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4,700,000.00</w:t>
            </w:r>
          </w:p>
        </w:tc>
      </w:tr>
      <w:tr w:rsidR="00185EBA" w:rsidRPr="00552932" w14:paraId="3AECEA47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8AE8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20.2.1.02.01.14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CA2D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OBRA EXTENSIÓN RED CLOACAL (FIM)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039F1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BCDF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6,000,000.00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9102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6,000,000.00</w:t>
            </w:r>
          </w:p>
        </w:tc>
      </w:tr>
      <w:tr w:rsidR="00185EBA" w:rsidRPr="00552932" w14:paraId="728C61AA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47E4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20.2.1.02.01.21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D7DD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ILUMINACIÓN EN LOS BARRIOS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1EB0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2A61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B8B5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2,000,000.00</w:t>
            </w:r>
          </w:p>
        </w:tc>
      </w:tr>
      <w:tr w:rsidR="00185EBA" w:rsidRPr="00552932" w14:paraId="18B0CB6D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B9C4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28.1.1.03.03.41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77B2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CALLES PAVIMENTADAS (BACHEO Y TOM. DE JUNTA)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C70D1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0E01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3,500,000.00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2785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3,500,000.00</w:t>
            </w:r>
          </w:p>
        </w:tc>
      </w:tr>
      <w:tr w:rsidR="00185EBA" w:rsidRPr="00552932" w14:paraId="4358ADD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8D24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28.2.1.02.01.22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740F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OBRAS VARIAS (FIM)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4EBEC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B978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1B56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3,000,000.00</w:t>
            </w:r>
          </w:p>
        </w:tc>
      </w:tr>
      <w:tr w:rsidR="00185EBA" w:rsidRPr="00552932" w14:paraId="35332A3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3171C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A5182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SECRETARÍA DE GOBIERNO Y PLANIFICACIÓN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5B4E0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8EE9D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11,077,205.00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6AC78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11,077,205.00</w:t>
            </w:r>
          </w:p>
        </w:tc>
      </w:tr>
      <w:tr w:rsidR="00185EBA" w:rsidRPr="00552932" w14:paraId="5F469B61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884A3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29.1.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51B36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1B0B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57555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10,927,203.00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32CB2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10,927,203.00</w:t>
            </w:r>
          </w:p>
        </w:tc>
      </w:tr>
      <w:tr w:rsidR="00185EBA" w:rsidRPr="00552932" w14:paraId="44130D08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3B5AD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29.1.1.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D74BC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FUNCIONAMIENTO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3FD55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A5FBA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4,967,013.00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71EBD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4,967,013.00</w:t>
            </w:r>
          </w:p>
        </w:tc>
      </w:tr>
      <w:tr w:rsidR="00185EBA" w:rsidRPr="00552932" w14:paraId="544D0B78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7B39D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29.1.1.01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2615B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DB94C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A7F44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3,177,002.00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10155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3,177,002.00</w:t>
            </w:r>
          </w:p>
        </w:tc>
      </w:tr>
      <w:tr w:rsidR="00185EBA" w:rsidRPr="00552932" w14:paraId="14A6462E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DE285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29.1.1.01.01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7DFAF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D0E79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0FFE4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3,177,002.00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58FB0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3,177,002.00</w:t>
            </w:r>
          </w:p>
        </w:tc>
      </w:tr>
      <w:tr w:rsidR="00185EBA" w:rsidRPr="00552932" w14:paraId="191911DB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F144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29.1.1.01.01.01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998C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79C03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8C0A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960,000.00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3D54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960,000.00</w:t>
            </w:r>
          </w:p>
        </w:tc>
      </w:tr>
      <w:tr w:rsidR="00185EBA" w:rsidRPr="00552932" w14:paraId="69E5BFAC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EBFF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29.1.1.01.01.02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77CE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EEA9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B037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1C1D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3C140267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72BA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29.1.1.01.01.03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1D33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1F938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2B16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1,115,000.00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BE6D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1,115,000.00</w:t>
            </w:r>
          </w:p>
        </w:tc>
      </w:tr>
      <w:tr w:rsidR="00185EBA" w:rsidRPr="00552932" w14:paraId="2CF171B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CEEA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29.1.1.01.01.04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C503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E15C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5B42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452,000.00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C2B2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452,000.00</w:t>
            </w:r>
          </w:p>
        </w:tc>
      </w:tr>
      <w:tr w:rsidR="00185EBA" w:rsidRPr="00552932" w14:paraId="7676A490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3F91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29.1.1.01.01.05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85E2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17DE5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7B81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650,000.00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D6A6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650,000.00</w:t>
            </w:r>
          </w:p>
        </w:tc>
      </w:tr>
      <w:tr w:rsidR="00185EBA" w:rsidRPr="00552932" w14:paraId="5CCA399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4114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29.1.1.01.01.06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809C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C7648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2713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E024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080B9B1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FD029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29.1.1.02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1963A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D0709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3C78C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220,002.00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398D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220,002.00</w:t>
            </w:r>
          </w:p>
        </w:tc>
      </w:tr>
      <w:tr w:rsidR="00185EBA" w:rsidRPr="00552932" w14:paraId="0DA20E90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94BB2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29.1.1.02.02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9C80D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C7323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9EC71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220,002.00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08603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220,002.00</w:t>
            </w:r>
          </w:p>
        </w:tc>
      </w:tr>
      <w:tr w:rsidR="00185EBA" w:rsidRPr="00552932" w14:paraId="61D4949A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56C5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29.1.1.02.02.01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986F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B9143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0A7E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55C5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185EBA" w:rsidRPr="00552932" w14:paraId="0A6CA2D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5C2B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29.1.1.02.02.02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BE07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F03F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88A6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3540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</w:tr>
      <w:tr w:rsidR="00185EBA" w:rsidRPr="00552932" w14:paraId="33AEEFD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FA7F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29.1.1.02.02.03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C49E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B4D0C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7BF6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741A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185EBA" w:rsidRPr="00552932" w14:paraId="781255A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4308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29.1.1.02.02.04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7471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F548F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BE0E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0719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</w:tr>
      <w:tr w:rsidR="00185EBA" w:rsidRPr="00552932" w14:paraId="31C5806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C5FB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29.1.1.02.02.05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132D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76A7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B6E2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EC19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</w:tr>
      <w:tr w:rsidR="00185EBA" w:rsidRPr="00552932" w14:paraId="794625A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B618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29.1.1.02.02.06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A6DA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CD305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82CE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E60D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</w:tr>
      <w:tr w:rsidR="00185EBA" w:rsidRPr="00552932" w14:paraId="20E7135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F095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29.1.1.02.02.07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6967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6313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BAFE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6FF9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</w:tr>
      <w:tr w:rsidR="00185EBA" w:rsidRPr="00552932" w14:paraId="0EF0298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D331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29.1.1.02.02.08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DCE5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11F3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8663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70E6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4ADDC6F2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6356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29.1.1.02.02.09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A7E1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RACIONAMIENTO ALIMENTO Y CAFETERÍA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40681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A6E0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B392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6ACE4CEC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609F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29.1.1.02.02.10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8BFE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65708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5B98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A5D6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185EBA" w:rsidRPr="00552932" w14:paraId="182B0101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9FA6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29.1.1.02.02.16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77D2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95587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2E86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A480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</w:tr>
      <w:tr w:rsidR="00185EBA" w:rsidRPr="00552932" w14:paraId="0CFE83F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23484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29.1.1.03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58BC9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0841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78F83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1,570,009.00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980CA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1,570,009.00</w:t>
            </w:r>
          </w:p>
        </w:tc>
      </w:tr>
      <w:tr w:rsidR="00185EBA" w:rsidRPr="00552932" w14:paraId="752AAC9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8CE75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29.1.1.03.03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5156E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3D5E8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200EC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1,570,009.00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A16D5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1,570,009.00</w:t>
            </w:r>
          </w:p>
        </w:tc>
      </w:tr>
      <w:tr w:rsidR="00185EBA" w:rsidRPr="00552932" w14:paraId="54736852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BF41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F40D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82E76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B317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61E4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185EBA" w:rsidRPr="00552932" w14:paraId="4973BCE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6014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C0BC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PASAJES, FLETES ACARREOS Y ALMAC.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CF5AF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A285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A95D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68041EA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2317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1B79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D0FC5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2D25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BD19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185EBA" w:rsidRPr="00552932" w14:paraId="7B2C703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8476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29.1.1.03.03.04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9163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6DC6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15FC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3172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03B148C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B1C1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0A9B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ACC56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DBB5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89FA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300,000.00</w:t>
            </w:r>
          </w:p>
        </w:tc>
      </w:tr>
      <w:tr w:rsidR="00185EBA" w:rsidRPr="00552932" w14:paraId="2C66A4E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1808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29.1.1.03.03.06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BFE5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99796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94DF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14CA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182ADF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0B33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29.1.1.03.03.07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73C0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6176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DB6C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A6FD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</w:tr>
      <w:tr w:rsidR="00185EBA" w:rsidRPr="00552932" w14:paraId="7E206A1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851B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29.1.1.03.03.08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3BEC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GASTOS JUDICIALES, MULTAS E IDEMN.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AEEAD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32B8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9BB3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C6F9E3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3439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29.1.1.03.03.09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57B5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9468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4143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96EE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185EBA" w:rsidRPr="00552932" w14:paraId="333E345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5236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29.1.1.03.03.10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B2F0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91EB9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C9BF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816C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4AB7A30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AF75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29.1.1.03.03.11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EFF7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A9F97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9424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FFF7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185EBA" w:rsidRPr="00552932" w14:paraId="1F59828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67C6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29.1.1.03.03.12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EE64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5762F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3B6A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1F1E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</w:tr>
      <w:tr w:rsidR="00185EBA" w:rsidRPr="00552932" w14:paraId="556492BE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178E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29.1.1.03.03.13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89D3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462F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617C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A993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685D95E8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E730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29.1.1.03.03.15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035A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80F07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56FF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40F5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E0EDC3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CD78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29.1.1.03.03.16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5EFC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C579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8515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4124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185EBA" w:rsidRPr="00552932" w14:paraId="1D84DD4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294A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29.1.1.03.03.17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CA0E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4C104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D71C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3738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1,000,000.00</w:t>
            </w:r>
          </w:p>
        </w:tc>
      </w:tr>
      <w:tr w:rsidR="00185EBA" w:rsidRPr="00552932" w14:paraId="0346639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922B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29.1.1.03.03.18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4A17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4134C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5312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CCB7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63A780A1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70C5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29.1.1.03.03.19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05A5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5AC9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A1A0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5793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185EBA" w:rsidRPr="00552932" w14:paraId="38BAC40B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E8EE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29.1.1.03.03.32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E369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25CC3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D670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553B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268E80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FA4EC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29.1.3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6E426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TRANSFERENCIAS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B6DB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D764C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5,960,190.00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39D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5,960,190.00</w:t>
            </w:r>
          </w:p>
        </w:tc>
      </w:tr>
      <w:tr w:rsidR="00185EBA" w:rsidRPr="00552932" w14:paraId="6DC525E2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9D0A6" w14:textId="77777777" w:rsidR="00185EBA" w:rsidRPr="00552932" w:rsidRDefault="00185EBA" w:rsidP="00FC5156">
            <w:pPr>
              <w:rPr>
                <w:rFonts w:cs="Arial"/>
                <w:b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bCs/>
                <w:sz w:val="16"/>
                <w:szCs w:val="16"/>
                <w:lang w:eastAsia="es-AR"/>
              </w:rPr>
              <w:lastRenderedPageBreak/>
              <w:t>29.1.3.02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63910" w14:textId="77777777" w:rsidR="00185EBA" w:rsidRPr="00552932" w:rsidRDefault="00185EBA" w:rsidP="00FC5156">
            <w:pPr>
              <w:rPr>
                <w:rFonts w:cs="Arial"/>
                <w:b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bCs/>
                <w:sz w:val="16"/>
                <w:szCs w:val="16"/>
                <w:lang w:eastAsia="es-AR"/>
              </w:rPr>
              <w:t>AL SECTOR PRIVADO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7DC9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6C5DA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5,960,190.00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1339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5,960,190.00</w:t>
            </w:r>
          </w:p>
        </w:tc>
      </w:tr>
      <w:tr w:rsidR="00185EBA" w:rsidRPr="00552932" w14:paraId="6DB2349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B3CDF" w14:textId="77777777" w:rsidR="00185EBA" w:rsidRPr="00552932" w:rsidRDefault="00185EBA" w:rsidP="00FC5156">
            <w:pPr>
              <w:rPr>
                <w:rFonts w:cs="Arial"/>
                <w:b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bCs/>
                <w:sz w:val="16"/>
                <w:szCs w:val="16"/>
                <w:lang w:eastAsia="es-AR"/>
              </w:rPr>
              <w:t>29.1.3.02.02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B14E6" w14:textId="77777777" w:rsidR="00185EBA" w:rsidRPr="00552932" w:rsidRDefault="00185EBA" w:rsidP="00FC5156">
            <w:pPr>
              <w:rPr>
                <w:rFonts w:cs="Arial"/>
                <w:b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bCs/>
                <w:sz w:val="16"/>
                <w:szCs w:val="16"/>
                <w:lang w:eastAsia="es-AR"/>
              </w:rPr>
              <w:t>AL SECTOR PRIVADO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D85E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61023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5,960,190.00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5CAC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5,960,190.00</w:t>
            </w:r>
          </w:p>
        </w:tc>
      </w:tr>
      <w:tr w:rsidR="00185EBA" w:rsidRPr="00552932" w14:paraId="29D0E89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8C3C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29.1.03.02.07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B55E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CONSEJO MUNICIPAL DE LA NIÑEZ Y ADOLESC.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A4F23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AC69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220C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380,000.00</w:t>
            </w:r>
          </w:p>
        </w:tc>
      </w:tr>
      <w:tr w:rsidR="00185EBA" w:rsidRPr="00552932" w14:paraId="05EF5A1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777F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29.1.3.02.02.12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3194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CONSEJO MUNIC. DE ACC. DE LAS PERS. C/DISCAPACIDAD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D6FA5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0BEE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433,890.00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91D2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433,890.00</w:t>
            </w:r>
          </w:p>
        </w:tc>
      </w:tr>
      <w:tr w:rsidR="00185EBA" w:rsidRPr="00552932" w14:paraId="27555EBE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F51B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29.1.3.02.02.13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E7F8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ATENCIÓN A LOS CENTROS VECINALES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FDBD4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10FC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8501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185EBA" w:rsidRPr="00552932" w14:paraId="3D393107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0778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29.1.3.02.02.14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5CA4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DESMALEZADO Y LIMPEZA DE TERRENOS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E295C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59C4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8C1A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500,000.00</w:t>
            </w:r>
          </w:p>
        </w:tc>
      </w:tr>
      <w:tr w:rsidR="00185EBA" w:rsidRPr="00552932" w14:paraId="11988A52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AB6F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29.1.3.02.02.16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A821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CONSEJO MUNICIPAL ADULTO MAYOR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C9993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C563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5916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185EBA" w:rsidRPr="00552932" w14:paraId="6C37C5C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F141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29.1.3.02.02.18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2F8A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EXTENSIÓN EDUCATIVA EN LOS BARRIOS  (CBA. SOL)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9AB8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749B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1,446,300.00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3D74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1,446,300.00</w:t>
            </w:r>
          </w:p>
        </w:tc>
      </w:tr>
      <w:tr w:rsidR="00185EBA" w:rsidRPr="00552932" w14:paraId="4ABB143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AE8C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29.1.3.02.02.34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064B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EROGACIONES DE DEFENSA CIVIL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4C58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BA2D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2EC2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3,000,000.00</w:t>
            </w:r>
          </w:p>
        </w:tc>
      </w:tr>
      <w:tr w:rsidR="00185EBA" w:rsidRPr="00552932" w14:paraId="64DE7961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2CC8F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29.2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E503C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8CFD0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91302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150,002.00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B399F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150,002.00</w:t>
            </w:r>
          </w:p>
        </w:tc>
      </w:tr>
      <w:tr w:rsidR="00185EBA" w:rsidRPr="00552932" w14:paraId="18B43B2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35861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29.2.1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2486C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12023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AD4CD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150,002.00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2A081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150,002.00</w:t>
            </w:r>
          </w:p>
        </w:tc>
      </w:tr>
      <w:tr w:rsidR="00185EBA" w:rsidRPr="00552932" w14:paraId="6CBD0F82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DE2D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29.2.1.01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346B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DA03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76858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150,002.00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ACB1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150,002.00</w:t>
            </w:r>
          </w:p>
        </w:tc>
      </w:tr>
      <w:tr w:rsidR="00185EBA" w:rsidRPr="00552932" w14:paraId="4A5D247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8E13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29.2.1.01.01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5DA7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B0A5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91A1B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150,002.00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B378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150,002.00</w:t>
            </w:r>
          </w:p>
        </w:tc>
      </w:tr>
      <w:tr w:rsidR="00185EBA" w:rsidRPr="00552932" w14:paraId="5B27169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C901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29.2.1.01.01.01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1B32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MAQUINARIAS, EQUIPOS Y HERRAM.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2BA8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9D0E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F6F2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6CEAB9F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A4AE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29.2.1.01.01.02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8C55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7FF70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F3B3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E6F9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</w:tr>
      <w:tr w:rsidR="00185EBA" w:rsidRPr="00552932" w14:paraId="5E6C34F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CD34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29.2.1.01.01.03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14A2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625A4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EC0E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AF38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37D491A7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8BBC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29.2.1.01.01.05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979A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D7900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7D3B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1B75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185EBA" w:rsidRPr="00552932" w14:paraId="010FAADC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47AD9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30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9C61B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 xml:space="preserve">DIREC.DE RELACIONES INST. Y POLÍTICA DE GÉNERO 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1A33F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06C86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8,989,518.00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012D7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8,989,518.00</w:t>
            </w:r>
          </w:p>
        </w:tc>
      </w:tr>
      <w:tr w:rsidR="00185EBA" w:rsidRPr="00552932" w14:paraId="77881082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A6AD9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30.1.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1F81F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8BB23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033EA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8,789,517.00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457C5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8,789,517.00</w:t>
            </w:r>
          </w:p>
        </w:tc>
      </w:tr>
      <w:tr w:rsidR="00185EBA" w:rsidRPr="00552932" w14:paraId="3B603F72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E3374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30.1.1.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8B619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FUNCIONAMIENTO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E7F19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ECDC2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8,439,517.00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856A0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8,439,517.00</w:t>
            </w:r>
          </w:p>
        </w:tc>
      </w:tr>
      <w:tr w:rsidR="00185EBA" w:rsidRPr="00552932" w14:paraId="1DB93D58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ED40C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30.1.1.01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9D62F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A8C70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A637A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4,845,004.00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72166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4,845,004.00</w:t>
            </w:r>
          </w:p>
        </w:tc>
      </w:tr>
      <w:tr w:rsidR="00185EBA" w:rsidRPr="00552932" w14:paraId="7DA53262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31309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30.1.1.01.01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E37B4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BE2C3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71BAB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4,845,004.00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D5E3D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4,845,004.00</w:t>
            </w:r>
          </w:p>
        </w:tc>
      </w:tr>
      <w:tr w:rsidR="00185EBA" w:rsidRPr="00552932" w14:paraId="0B950C5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ACCD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30.1.1.01.01.01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13C0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8D645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10D7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682,000.00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ED74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682,000.00</w:t>
            </w:r>
          </w:p>
        </w:tc>
      </w:tr>
      <w:tr w:rsidR="00185EBA" w:rsidRPr="00552932" w14:paraId="392BBF20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8429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30.1.1.01.01.02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0AAC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34B43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B161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A640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39279DBC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0080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30.1.1.01.01.03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04FA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D91F8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57CB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4,163,000.00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E0CA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4,163,000.00</w:t>
            </w:r>
          </w:p>
        </w:tc>
      </w:tr>
      <w:tr w:rsidR="00185EBA" w:rsidRPr="00552932" w14:paraId="30B209A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B0AF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30.1.1.01.01.04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F8AA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61C7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F53E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3A29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61760C88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8EA0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30.1.1.01.01.05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6649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D8CC3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DC63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A20B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77D03801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BA79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30.1.1.01.01.06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8C15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EFC8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9B40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C889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57CABF8E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17EF2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30.1.1.02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FB1B3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10B2D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68D98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109,505.00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2EEAA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109,505.00</w:t>
            </w:r>
          </w:p>
        </w:tc>
      </w:tr>
      <w:tr w:rsidR="00185EBA" w:rsidRPr="00552932" w14:paraId="3E0D737D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39596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lastRenderedPageBreak/>
              <w:t>30.1.1.02.02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E5DA8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BB86C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EB82A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109,505.00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BEE31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109,505.00</w:t>
            </w:r>
          </w:p>
        </w:tc>
      </w:tr>
      <w:tr w:rsidR="00185EBA" w:rsidRPr="00552932" w14:paraId="7B273BC1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46A4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30.1.1.02.02.01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D5CB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B94A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39EC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EB0F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12DA0EE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C676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30.1.1.02.02.02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6CF4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AA4DF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BCD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FE53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6DA05D2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B9C0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30.1.1.02.02.03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D6AA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20FD0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59BC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59C0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45,000.00</w:t>
            </w:r>
          </w:p>
        </w:tc>
      </w:tr>
      <w:tr w:rsidR="00185EBA" w:rsidRPr="00552932" w14:paraId="7CA0300D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1ED6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30.1.1.02.02.04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D01E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EB5F6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77D4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9,500.00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ED22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9,500.00</w:t>
            </w:r>
          </w:p>
        </w:tc>
      </w:tr>
      <w:tr w:rsidR="00185EBA" w:rsidRPr="00552932" w14:paraId="4FF733A8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0616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30.1.1.02.02.05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6726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0CC04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F781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DEA0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185EBA" w:rsidRPr="00552932" w14:paraId="133FE54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5813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30.1.1.02.02.06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AAB8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3AC7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B46B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3AD6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34AD7B4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B38E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30.1.1.02.02.07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379B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071D7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C063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77D4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185EBA" w:rsidRPr="00552932" w14:paraId="0F3A507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E7FD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30.1.1.02.02.08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B7EC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A5A3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3372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8EC3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187B0EE1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DF3D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30.1.1.02.02.09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F8C2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RACIONAMIENTO ALIMENTO Y CAFETERÍA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10F08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A95B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DCE2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493FE65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69D9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30.1.1.02.02.10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95BA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609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0768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FC68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185EBA" w:rsidRPr="00552932" w14:paraId="3EF2F578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43B0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30.1.1.02.02.16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A11F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07CC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F0F9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704E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185EBA" w:rsidRPr="00552932" w14:paraId="3D8D727E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FCC3F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30.1.1.03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B4396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C9BE6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58832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3,485,008.00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69E23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3,485,008.00</w:t>
            </w:r>
          </w:p>
        </w:tc>
      </w:tr>
      <w:tr w:rsidR="00185EBA" w:rsidRPr="00552932" w14:paraId="137A3502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E1414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30.1.1.03.03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527F7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B33B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C504C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3,485,008.00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13279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3,485,008.00</w:t>
            </w:r>
          </w:p>
        </w:tc>
      </w:tr>
      <w:tr w:rsidR="00185EBA" w:rsidRPr="00552932" w14:paraId="0C30224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05A8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30.1.1.03.03.01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DCDD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EF1B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D063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4B0D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185EBA" w:rsidRPr="00552932" w14:paraId="63093B87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014C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30.1.1.03.03.02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9C9F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PASAJES, FLETES ACARREOS Y ALMAC.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6FBD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8A74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6E4E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7DEEB68B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D854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30.1.1.03.03.03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FE45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6CF5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C32D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62DF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185EBA" w:rsidRPr="00552932" w14:paraId="71FAB30D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DF3D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30.1.1.03.03.04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FACE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93685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D57E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2B6C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580E4BC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3F3D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30.1.1.03.03.05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EF56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8FF8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0B89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62FB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500,000.00</w:t>
            </w:r>
          </w:p>
        </w:tc>
      </w:tr>
      <w:tr w:rsidR="00185EBA" w:rsidRPr="00552932" w14:paraId="5BE7B3D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3B9C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30.1.1.03.03.06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A7A4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0F896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D7EB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20AD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4E188A5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A82F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30.1.1.03.03.07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E107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BB3C7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C926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8C98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25,000.00</w:t>
            </w:r>
          </w:p>
        </w:tc>
      </w:tr>
      <w:tr w:rsidR="00185EBA" w:rsidRPr="00552932" w14:paraId="1449D72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062A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30.1.1.03.03.08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5973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GASTOS JUDICIALES, MULTAS E IDEMN.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68D5D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A231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02DC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61FE1982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FF08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30.1.1.03.03.09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B1A1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50D9F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84CC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5403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185EBA" w:rsidRPr="00552932" w14:paraId="566C9552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576A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30.1.1.03.03.10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5CA1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7DF01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2F7D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9C73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686F36DB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94CC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30.1.1.03.03.11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3F81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0625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A80D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DD05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950,000.00</w:t>
            </w:r>
          </w:p>
        </w:tc>
      </w:tr>
      <w:tr w:rsidR="00185EBA" w:rsidRPr="00552932" w14:paraId="5208813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85CC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30.1.1.03.03.12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D1E3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D9DA4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57F1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A298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185EBA" w:rsidRPr="00552932" w14:paraId="3CFF59FE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7B3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30.1.1.03.03.13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09FD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17B35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09AC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E041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545F9A7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C403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30.1.1.03.03.15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92B4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DB80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8D23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51EE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60F1D81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5046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30.1.1.03.03.16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66FA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564B4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538D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255B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185EBA" w:rsidRPr="00552932" w14:paraId="75DDB1DD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BB76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30.1.1.03.03.17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7D4F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1ECC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69C4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77E1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185EBA" w:rsidRPr="00552932" w14:paraId="2D88CFCC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D663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28.1.1.03.03.18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8353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E268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978B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9C72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075B40BB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88F4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30.1.1.03.03.19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DDCF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34D97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493D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1,800,000.00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86DD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1,800,000.00</w:t>
            </w:r>
          </w:p>
        </w:tc>
      </w:tr>
      <w:tr w:rsidR="00185EBA" w:rsidRPr="00552932" w14:paraId="4D54CEA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EF51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30.1.1.03.03.32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C4A5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BE7A8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2F6E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6610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</w:tr>
      <w:tr w:rsidR="00185EBA" w:rsidRPr="00552932" w14:paraId="1B202E21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82A8A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30.1.3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4DC7C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TRANSFERENCIAS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B2730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B2160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C178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350,000.00</w:t>
            </w:r>
          </w:p>
        </w:tc>
      </w:tr>
      <w:tr w:rsidR="00185EBA" w:rsidRPr="00552932" w14:paraId="3A4DA73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65A6A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30.1.3.02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777B6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>
              <w:rPr>
                <w:rFonts w:cs="Arial"/>
                <w:b/>
                <w:sz w:val="16"/>
                <w:szCs w:val="16"/>
                <w:lang w:eastAsia="es-AR"/>
              </w:rPr>
              <w:t>AL SECTOR PRIVADO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86DD6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A9A29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8F4A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350,000.00</w:t>
            </w:r>
          </w:p>
        </w:tc>
      </w:tr>
      <w:tr w:rsidR="00185EBA" w:rsidRPr="00552932" w14:paraId="449B7AB8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5DECC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30.1.3.02.02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119D0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>
              <w:rPr>
                <w:rFonts w:cs="Arial"/>
                <w:b/>
                <w:sz w:val="16"/>
                <w:szCs w:val="16"/>
                <w:lang w:eastAsia="es-AR"/>
              </w:rPr>
              <w:t>AL SECTOR PRIVADO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83B5F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A7A43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1328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350,000.00</w:t>
            </w:r>
          </w:p>
        </w:tc>
      </w:tr>
      <w:tr w:rsidR="00185EBA" w:rsidRPr="00552932" w14:paraId="2BC7FADB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FC86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30.1.3.02.02.09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8C06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CONSEJO MUNICIPAL DE LA MUJER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B3D10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2676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4C28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350,000.00</w:t>
            </w:r>
          </w:p>
        </w:tc>
      </w:tr>
      <w:tr w:rsidR="00185EBA" w:rsidRPr="00552932" w14:paraId="399F3AF7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F6B6A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30.2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8A2C4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90A34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92DED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200,001.00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3D069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200,001.00</w:t>
            </w:r>
          </w:p>
        </w:tc>
      </w:tr>
      <w:tr w:rsidR="00185EBA" w:rsidRPr="00552932" w14:paraId="7C8835C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5E215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30.2.1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F1CFD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7FC2F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29507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200,001.00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C146C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200,001.00</w:t>
            </w:r>
          </w:p>
        </w:tc>
      </w:tr>
      <w:tr w:rsidR="00185EBA" w:rsidRPr="00552932" w14:paraId="430C666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3ABC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30.2.1.01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273D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405C9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EA657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200,001.00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04BE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200,001.00</w:t>
            </w:r>
          </w:p>
        </w:tc>
      </w:tr>
      <w:tr w:rsidR="00185EBA" w:rsidRPr="00552932" w14:paraId="3076BB7C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28CC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30.2.1.01.01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FDA6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A8405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7B585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200,001.00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B72F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200,001.00</w:t>
            </w:r>
          </w:p>
        </w:tc>
      </w:tr>
      <w:tr w:rsidR="00185EBA" w:rsidRPr="00552932" w14:paraId="4ECB9430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55A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30.2.1.01.01.01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96D5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MAQUINARIAS, EQUIPOS Y HERRAM.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55B21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5F2B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DBF9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185EBA" w:rsidRPr="00552932" w14:paraId="60D1F71B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0E63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30.2.1.01.01.02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C40E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2492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D9E0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4879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11D4F11B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1A57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30.2.1.01.01.05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4C9B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AB65D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2DB8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DEB9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185EBA" w:rsidRPr="00552932" w14:paraId="43676B7E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25115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D55E9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SEC. DE SERVICIOS PÚBLICOS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5D03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0CE14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2,110,016.00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EACC9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2,110,016.00</w:t>
            </w:r>
          </w:p>
        </w:tc>
      </w:tr>
      <w:tr w:rsidR="00185EBA" w:rsidRPr="00552932" w14:paraId="3D101E2A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39DC2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31.1.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80546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F3A8C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6112F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1,960,014.00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E0986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1,960,014.00</w:t>
            </w:r>
          </w:p>
        </w:tc>
      </w:tr>
      <w:tr w:rsidR="00185EBA" w:rsidRPr="00552932" w14:paraId="09B5AC8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20BD9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31.1.1.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D4E77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FUNCIONAMIENTO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7DB69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91D1E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1,960,014.00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EEDCC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1,960,014.00</w:t>
            </w:r>
          </w:p>
        </w:tc>
      </w:tr>
      <w:tr w:rsidR="00185EBA" w:rsidRPr="00552932" w14:paraId="7404086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7EBBE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31.1.1.01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B9CCE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B814D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C211E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1,055,003.00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F53F1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1,055,003.00</w:t>
            </w:r>
          </w:p>
        </w:tc>
      </w:tr>
      <w:tr w:rsidR="00185EBA" w:rsidRPr="00552932" w14:paraId="7AC02A1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479E4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31.1.1.01.01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50B80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70803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B451D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1,055,003.00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74432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1,055,003.00</w:t>
            </w:r>
          </w:p>
        </w:tc>
      </w:tr>
      <w:tr w:rsidR="00185EBA" w:rsidRPr="00552932" w14:paraId="5076DCB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CE01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31.1.1.01.01.01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EDEA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07AE4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76EF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960,000.00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805E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960,000.00</w:t>
            </w:r>
          </w:p>
        </w:tc>
      </w:tr>
      <w:tr w:rsidR="00185EBA" w:rsidRPr="00552932" w14:paraId="7E111E8E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E06A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31.1.1.01.01.02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170D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37314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280F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9334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CC7E187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E1FC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31.1.1.01.01.03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5E83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B48F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C3A7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D0EA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0E7B8FB2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3CF1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31.1.1.01.01.04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D418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8E35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74D8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5758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185EBA" w:rsidRPr="00552932" w14:paraId="163EAE3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4619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31.1.1.01.01.05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124C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D3D09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B726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75,000.00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2096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75,000.00</w:t>
            </w:r>
          </w:p>
        </w:tc>
      </w:tr>
      <w:tr w:rsidR="00185EBA" w:rsidRPr="00552932" w14:paraId="37F181C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E8E6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31.1.1.01.01.06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A137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A3E8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CDF7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6853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18B1E9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C46E6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31.1.1.02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8B85A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52386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08273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170,003.00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96D84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170,003.00</w:t>
            </w:r>
          </w:p>
        </w:tc>
      </w:tr>
      <w:tr w:rsidR="00185EBA" w:rsidRPr="00552932" w14:paraId="1E79CC3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2800B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31.1.1.02.02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70E5F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F2D66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D888F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170,003.00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C9C02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170,003.00</w:t>
            </w:r>
          </w:p>
        </w:tc>
      </w:tr>
      <w:tr w:rsidR="00185EBA" w:rsidRPr="00552932" w14:paraId="343F9B47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B815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31.1.1.02.02.01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DC50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BFF3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A0BB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02A3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185EBA" w:rsidRPr="00552932" w14:paraId="6E0FA4F7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4C7D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31.1.1.02.02.02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33CC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05911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5BDC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EB55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</w:tr>
      <w:tr w:rsidR="00185EBA" w:rsidRPr="00552932" w14:paraId="4C62CFD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89A2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31.1.1.02.02.03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FB9B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3931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FBB3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F0F1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185EBA" w:rsidRPr="00552932" w14:paraId="7C75A33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BD63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31.1.1.02.02.04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548B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3FE7C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698B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D6AC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</w:tr>
      <w:tr w:rsidR="00185EBA" w:rsidRPr="00552932" w14:paraId="083B8B3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34FC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31.1.1.02.02.05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8FE4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FDA56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7E85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915F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</w:tr>
      <w:tr w:rsidR="00185EBA" w:rsidRPr="00552932" w14:paraId="26725F08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81CC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31.1.1.02.02.06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3AA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A31F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AC34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1E3F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6107305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47E8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31.1.1.02.02.07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641C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749FD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E33B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203C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</w:tr>
      <w:tr w:rsidR="00185EBA" w:rsidRPr="00552932" w14:paraId="179EA822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69E5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31.1.1.02.02.08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68CC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2DE31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2F75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769B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39D656B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4EB8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31.1.1.02.02.09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B94D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RACIONAMIENTO ALIMENTO Y CAFETERÍA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917C6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1FED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9636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14B04D40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928C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31.1.1.02.02.10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D6D7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E84DF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C096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246B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185EBA" w:rsidRPr="00552932" w14:paraId="42883F9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0578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31.1.1.02.02.16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9E61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D3F0C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893C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988F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</w:tr>
      <w:tr w:rsidR="00185EBA" w:rsidRPr="00552932" w14:paraId="5B99213D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BCE0E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31.1.1.03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CDF40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D974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26B51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735,008.00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BF66A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735,008.00</w:t>
            </w:r>
          </w:p>
        </w:tc>
      </w:tr>
      <w:tr w:rsidR="00185EBA" w:rsidRPr="00552932" w14:paraId="5AE0F92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D0E1C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31.1.1.03.03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2FFB1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819F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A064F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735,008.00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0C0CB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735,008.00</w:t>
            </w:r>
          </w:p>
        </w:tc>
      </w:tr>
      <w:tr w:rsidR="00185EBA" w:rsidRPr="00552932" w14:paraId="7FCFDA40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2F2A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303C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585D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D90E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CE66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185EBA" w:rsidRPr="00552932" w14:paraId="3BCE629C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4CB7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ED57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PASAJES, FLETES ACARREOS Y ALMAC.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047B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D141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9C9C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37F1A2E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9BE8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03D2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6ECD8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8CE9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B6D6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185EBA" w:rsidRPr="00552932" w14:paraId="17DE8DCE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3232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31.1.1.03.03.04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8619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4B033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8864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3D49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0877D70D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2C41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A9A2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8892F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3A0B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8B79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185EBA" w:rsidRPr="00552932" w14:paraId="507DA788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1D43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31.1.1.03.03.06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7B25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1F525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66D1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43E0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773018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0DD5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31.1.1.03.03.07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7BFF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B9E6D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98AA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8CDF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185EBA" w:rsidRPr="00552932" w14:paraId="2397F96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F899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31.1.1.03.03.08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E3A0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GASTOS JUDICIALES, MULTAS E IDEMN.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3EB2C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1A0F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832F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1460480E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7F62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31.1.1.03.03.09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B1B2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E3B20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F3A2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6CA0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185EBA" w:rsidRPr="00552932" w14:paraId="11075350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903B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31.1.1.03.03.10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FAFD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A6FD9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1CB7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6B8A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0C656C0D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3D9B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31.1.1.03.03.11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3F70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9A90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7572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8321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185EBA" w:rsidRPr="00552932" w14:paraId="21ED0E80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EF93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31.1.1.03.03.12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B087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1CA5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CACD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FC59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</w:tr>
      <w:tr w:rsidR="00185EBA" w:rsidRPr="00552932" w14:paraId="52D3621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1FEA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31.1.1.03.03.13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2D7F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4A26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8458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037A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8171DD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82D6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31.1.1.03.03.15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2C91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88CA9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8F00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E3FE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759C176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1C56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31.1.1.03.03.16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E247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A6166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729F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102F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185EBA" w:rsidRPr="00552932" w14:paraId="172047E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A711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31.1.1.03.03.17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101F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5BB5F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214C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444C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</w:tr>
      <w:tr w:rsidR="00185EBA" w:rsidRPr="00552932" w14:paraId="075EA961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29A0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31.1.1.03.03.18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B816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FAF6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990C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34A1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ACA290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4B13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31.1.1.03.03.19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FC06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43FED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5362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B1B7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300,000.00</w:t>
            </w:r>
          </w:p>
        </w:tc>
      </w:tr>
      <w:tr w:rsidR="00185EBA" w:rsidRPr="00552932" w14:paraId="0E41D87A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5E31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31.1.1.03.03.32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5BD8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3B0A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D497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74C2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200,000.00</w:t>
            </w:r>
          </w:p>
        </w:tc>
      </w:tr>
      <w:tr w:rsidR="00185EBA" w:rsidRPr="00552932" w14:paraId="3C6A63E1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A8568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31.2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CAC65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E485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A7E3C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150,002.00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99FF6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150,002.00</w:t>
            </w:r>
          </w:p>
        </w:tc>
      </w:tr>
      <w:tr w:rsidR="00185EBA" w:rsidRPr="00552932" w14:paraId="08E5596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67B77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31.2.1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B5E12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4AA37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2B301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150,002.00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A21F4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150,002.00</w:t>
            </w:r>
          </w:p>
        </w:tc>
      </w:tr>
      <w:tr w:rsidR="00185EBA" w:rsidRPr="00552932" w14:paraId="51F7F638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343A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31.2.1.01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7D80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672E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21DC0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150,002.00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BF37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150,002.00</w:t>
            </w:r>
          </w:p>
        </w:tc>
      </w:tr>
      <w:tr w:rsidR="00185EBA" w:rsidRPr="00552932" w14:paraId="12E2733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DA20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31.2.1.01.01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DBEA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8243F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37055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150,002.00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958D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150,002.00</w:t>
            </w:r>
          </w:p>
        </w:tc>
      </w:tr>
      <w:tr w:rsidR="00185EBA" w:rsidRPr="00552932" w14:paraId="2F9739E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B04E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31.2.1.01.01.01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72E4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MAQUINARIAS, EQUIPOS Y HERRAM.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6AA36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CCCB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6159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038044C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4B93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31.2.1.01.01.02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2679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C17C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992C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183F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</w:tr>
      <w:tr w:rsidR="00185EBA" w:rsidRPr="00552932" w14:paraId="7DCDC1EC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AE93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31.2.1.01.01.03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1F74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7B129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45A6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DA3B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43517A53" w14:textId="77777777" w:rsidTr="00FC5156">
        <w:trPr>
          <w:trHeight w:val="270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567E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31.2.1.01.01.05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FFBC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B12F5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2F8A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ADD1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185EBA" w:rsidRPr="00552932" w14:paraId="50C39275" w14:textId="77777777" w:rsidTr="00FC5156">
        <w:trPr>
          <w:trHeight w:val="270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EA55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A80C8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TOTAL PARTIDAS A CREAR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B41A3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B1E0E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58,476,739.00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E043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</w:p>
        </w:tc>
      </w:tr>
      <w:tr w:rsidR="00185EBA" w:rsidRPr="00552932" w14:paraId="32439DED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6775B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DCAA1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363F9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F0700" w14:textId="77777777" w:rsidR="00185EBA" w:rsidRPr="00552932" w:rsidRDefault="00185EBA" w:rsidP="00FC5156">
            <w:pPr>
              <w:jc w:val="center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C3FAE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185EBA" w:rsidRPr="00552932" w14:paraId="7B03C22E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E4AE9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CC73B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3DC34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39274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644A2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185EBA" w:rsidRPr="00552932" w14:paraId="7A1FE287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5BEA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C0DED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F28D9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EC81A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F5AEC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185EBA" w:rsidRPr="00552932" w14:paraId="5BD254A1" w14:textId="77777777" w:rsidTr="00FC5156">
        <w:trPr>
          <w:trHeight w:val="255"/>
        </w:trPr>
        <w:tc>
          <w:tcPr>
            <w:tcW w:w="60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424A3B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PARTIDAS A DISMINUIR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269691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6B3069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DISMINUCIÓN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2D102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RECT.</w:t>
            </w:r>
          </w:p>
        </w:tc>
      </w:tr>
      <w:tr w:rsidR="00185EBA" w:rsidRPr="00552932" w14:paraId="78E24BC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58CD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9E37D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8E6C9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A8596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3B0CC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185EBA" w:rsidRPr="00552932" w14:paraId="01A4E03A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166E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04.1.3.02.02.07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4CD6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CONSEJO MUNICIPAL DE LA NIÑEZ Y ADOLESC.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9F34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433,890.00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7412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BB5A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53,890.00</w:t>
            </w:r>
          </w:p>
        </w:tc>
      </w:tr>
      <w:tr w:rsidR="00185EBA" w:rsidRPr="00552932" w14:paraId="74E7FB4A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ABDA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05.1.1.01.01.01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A8C6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A385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1,850,000.00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0DBD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682,000.00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FA13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1,168,000.00</w:t>
            </w:r>
          </w:p>
        </w:tc>
      </w:tr>
      <w:tr w:rsidR="00185EBA" w:rsidRPr="00552932" w14:paraId="5C8FC7D0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036F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05.1.1.01.01.04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8E5D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7241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130,000.00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101F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538C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7F75590A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1664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05.1.1.02.02.04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DAB5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280D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4C0D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8,000.00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60B8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2,000.00</w:t>
            </w:r>
          </w:p>
        </w:tc>
      </w:tr>
      <w:tr w:rsidR="00185EBA" w:rsidRPr="00552932" w14:paraId="75453F3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5BF6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05.1.1.02.02.05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CCC7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D3A0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863A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19,000.00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4E01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36,000.00</w:t>
            </w:r>
          </w:p>
        </w:tc>
      </w:tr>
      <w:tr w:rsidR="00185EBA" w:rsidRPr="00552932" w14:paraId="6B3AD2A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847D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05.1.1.02.02.07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A3D1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721D5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9A6F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65F1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079E6B3D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FBCE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05.1.1.02.02.10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E2C1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EC0E8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B477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283F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11,000.00</w:t>
            </w:r>
          </w:p>
        </w:tc>
      </w:tr>
      <w:tr w:rsidR="00185EBA" w:rsidRPr="00552932" w14:paraId="7F9B071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4ACF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05.1.1.03.03.01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C8D9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FEDF5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8BAA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7,000.00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C782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3,000.00</w:t>
            </w:r>
          </w:p>
        </w:tc>
      </w:tr>
      <w:tr w:rsidR="00185EBA" w:rsidRPr="00552932" w14:paraId="087DB0F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D39F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05.1.1.03.03.03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626A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4BD3C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CA36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582F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582C620D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BDEC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05.1.1.03.03.05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D943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ADBD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19,000.00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192B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7344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0342E237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6EA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05.1.1.03.03.09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3E60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C1021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3925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0D61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58BCD2AD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D1CF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05.1.1.03.03.11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DFAE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FCE27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4A4A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C950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185EBA" w:rsidRPr="00552932" w14:paraId="5456E47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B211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05.1.1.03.03.12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1854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32D1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6AB7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BFC3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011E710E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70B4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05.1.1.03.03.16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7CA0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D58D6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5E6E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14,999.00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7171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5407FE6A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3DE7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05.1.1.03.03.17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9129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A9D54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294B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14,999.00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F9A8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3D7482DD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80C6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05.1.1.03.03.19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010A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C871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390,001.00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7CA8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0C3C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385,001.00</w:t>
            </w:r>
          </w:p>
        </w:tc>
      </w:tr>
      <w:tr w:rsidR="00185EBA" w:rsidRPr="00552932" w14:paraId="2AF645BB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D27A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05.1.3.02.02.09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6596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CONSEJO  MUNICIPAL DE LA MUJER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09F4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433,890.00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C59D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F532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83,890.00</w:t>
            </w:r>
          </w:p>
        </w:tc>
      </w:tr>
      <w:tr w:rsidR="00185EBA" w:rsidRPr="00552932" w14:paraId="12CDF990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DD7B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05.2.1.01.01.02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A98C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49ED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EFBB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C8D1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74E3D70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BC66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05.2.1.01.01.05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5F68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F6A3C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B2FB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24C3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8A3B31B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D0A5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09.1.3.02.02.12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25EE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CONSEJO MUNIC. DE ACC. DE LAS PERS. C/DISCAPACIDAD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0BA90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433,890.00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1E19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433,889.00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7DE9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772E876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AE1A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09.1.3.02.02.13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EE0F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ATENCIÓN A LOS CENTROS VECINALES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A1B49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57D0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AA0F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</w:tr>
      <w:tr w:rsidR="00185EBA" w:rsidRPr="00552932" w14:paraId="76517297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EADC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09.1.3.02.02.14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C857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DESMALEZADO Y LIMPEZA DE TERRENOS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97449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600,000.00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EDBA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C7CE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185EBA" w:rsidRPr="00552932" w14:paraId="559933FA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5EEF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09.1.3.02.02.16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D209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CONSEJO MUNICIPAL ADULTO MAYOR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931A7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2AED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AE39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FC60BB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BD2C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11.1.1.03.03.17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2687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EC2BF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18,000,000.00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1FC9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4,573,599.00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4199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13,426,401.00</w:t>
            </w:r>
          </w:p>
        </w:tc>
      </w:tr>
      <w:tr w:rsidR="00185EBA" w:rsidRPr="00552932" w14:paraId="1180668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D753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11.1.3.02.02.18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71FE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EXTENSIÓN EDUCATIVA EN LOS BARRIOS  (CBA. SOL)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038C9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1,446,300.00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F5C9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1,446,299.00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1254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70FED3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9BF9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12.1.1.01.01.01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8552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6B93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1,850,000.00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B5D5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682,000.00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9034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1,168,000.00</w:t>
            </w:r>
          </w:p>
        </w:tc>
      </w:tr>
      <w:tr w:rsidR="00185EBA" w:rsidRPr="00552932" w14:paraId="3F1562A2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B83A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12.1.1.01.01.03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6C4D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A0270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4,163,000.00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C3B1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4,162,999.00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4726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5CA991E1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5C7C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12.1.1.02.02.03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EF35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ÚTILES LIBROS IMP. Y PAPELERÍA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A31B7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1FC8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229C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</w:tr>
      <w:tr w:rsidR="00185EBA" w:rsidRPr="00552932" w14:paraId="142D990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E55C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12.1.1.02.02.04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E9D5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72D2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D335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7BDE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1,000.00</w:t>
            </w:r>
          </w:p>
        </w:tc>
      </w:tr>
      <w:tr w:rsidR="00185EBA" w:rsidRPr="00552932" w14:paraId="14BB932C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4149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12.1.1.02.02.05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661B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F44D4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05E5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F397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E310F9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9C0C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12.1.1.02.02.07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531D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5CAB7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E9E8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3946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7CFCBE4A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F8AC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12.1.1.02.02.10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C420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E97F5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8646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17BF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30DA0CC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D12C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12.1.1.02.02.16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4F89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16C1C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D2AF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14,999.00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52A7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77721C5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87B4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12.1.1.03.03.01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DC52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16720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DF71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02B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5AEF615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7512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12.1.1.03.03.03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26ED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2DDD5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5294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CFD5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56066C8D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75BE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12.1.1.03.03.05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D269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F981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9E38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499,999.00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B591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5EB5CC3B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F2DE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12.1.1.03.03.07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1824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F21C8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F962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28,000.00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10FB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22,000.00</w:t>
            </w:r>
          </w:p>
        </w:tc>
      </w:tr>
      <w:tr w:rsidR="00185EBA" w:rsidRPr="00552932" w14:paraId="56EAC240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8D5F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12.1.1.03.03.09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5391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C624D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4054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C594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372EA80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B04F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12.1.1.03.03.11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9566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4D137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AE10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6BBC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185EBA" w:rsidRPr="00552932" w14:paraId="5009C901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0A2C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12.1.1.03.03.12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199C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4B623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C56E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F7F7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460267B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0FDD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12.1.1.03.03.16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7BA3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07D6C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841B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F07F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540D1652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1225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12.1.1.03.03.17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FDF3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318DF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DFF6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BC47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70,000.00</w:t>
            </w:r>
          </w:p>
        </w:tc>
      </w:tr>
      <w:tr w:rsidR="00185EBA" w:rsidRPr="00552932" w14:paraId="055F3EA8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E22C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12.1.1.03.03.19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80D3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005A4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1,800,000.00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55EC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1,799,000.00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228A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1,000.00</w:t>
            </w:r>
          </w:p>
        </w:tc>
      </w:tr>
      <w:tr w:rsidR="00185EBA" w:rsidRPr="00552932" w14:paraId="288E594A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3635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12.1.1.03.03.32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7A05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EA38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1,050,000.00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4A3A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5F75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1,000,000.00</w:t>
            </w:r>
          </w:p>
        </w:tc>
      </w:tr>
      <w:tr w:rsidR="00185EBA" w:rsidRPr="00552932" w14:paraId="1CF9077E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43B7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12.2.1.01.01.02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9941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30867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62D49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4298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1CBC458A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1272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12.2.1.01.01.05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77D0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42D11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1AF9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9A8C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483515AE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48CE8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18.1.1.01.01.01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E8EF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EE50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2,600,000.00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62FC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960,000.00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3385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1,640,000.00</w:t>
            </w:r>
          </w:p>
        </w:tc>
      </w:tr>
      <w:tr w:rsidR="00185EBA" w:rsidRPr="00552932" w14:paraId="62B22888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D974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18.1.1.01.01.04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0EA7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08EA2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CB2C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3FCB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411C3420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9CA8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18.1.1.01.01.05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AED0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37BB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300,001.00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EA78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75,000.00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CA8F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225,001.00</w:t>
            </w:r>
          </w:p>
        </w:tc>
      </w:tr>
      <w:tr w:rsidR="00185EBA" w:rsidRPr="00552932" w14:paraId="3A58258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8824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18.1.1.02.02.01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A785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6A0F4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98F3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77A3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07B2310C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5C4C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18.1.1.02.02.02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ADA5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ADQUISICIÓN DE REPUESTOS EN GRAL.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7F3F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7C7F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00CA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3587B94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04CA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18.1.1.02.02.03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ABFA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ÚTILES LIBROS IMP. Y PAPELERÍA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80B1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F4B6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B74AC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BCD4DA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CE8D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18.1.1.02.02.04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D2B1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BDB6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D503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B3E9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6A6AE20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8998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18.1.1.02.02.05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6505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50F50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97E0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59AA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569C96EA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D9C2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18.1.1.02.02.07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B6E5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3C21D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A9E37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468F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107C850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6632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18.1.1.02.02.10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6A85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4A48F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A006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F46D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6C7548C5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789B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18.1.1.02.02.16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A680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69443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2AA8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3E8C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7FA0958F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595C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18.1.1.03.03.01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059B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DF068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CB17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089B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7A2643CE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68BD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18.1.1.03.03.03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0229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C6A2D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2205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F35F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46296882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4387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18.1.1.03.03.05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5EB3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E7918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88A2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9AEF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1A14692D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B20F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18.1.1.03.03.07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C602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06E8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D5F7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4B6C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5D43609A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3B37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18.1.1.03.03.09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7FCE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EC1C7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CB32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2B4EA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53075030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DEDD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18.1.1.03.03.11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AB25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88E0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E1F0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A14A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70FAD2FD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C358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18.1.1.03.03.12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D573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7285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3E2F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697D0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B481E07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D183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18.1.1.03.03.16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7BE6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FE131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EC6A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6E04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52B3DE3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4C3F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18.1.1.03.03.17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FABC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D0C10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4B2C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C5F6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5D56A770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08C84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18.1.1.03.03.19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B938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740EA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600,001.00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2248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1235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540,001.00</w:t>
            </w:r>
          </w:p>
        </w:tc>
      </w:tr>
      <w:tr w:rsidR="00185EBA" w:rsidRPr="00552932" w14:paraId="70E747D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248C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18.2.1.01.01.02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FEDD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507C1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77A7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1EAB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23A7010C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B4A75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18.2.1.01.01.05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45E6A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708B6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5FFD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5A1A5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05A88B58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FF57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19.1.1.03.03.41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984D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CALLES PAVIMENTADAS (BACHEO Y TOM. DE JUNTA)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B04EE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4,500,000.00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8CE7E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3,500,000.00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67BC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1,000,000.00</w:t>
            </w:r>
          </w:p>
        </w:tc>
      </w:tr>
      <w:tr w:rsidR="00185EBA" w:rsidRPr="00552932" w14:paraId="20F801AA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66BF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21.1.3.02.02.34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890A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EROGACIONES DE DEFENSA CIVIL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28A7F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6,000,000.00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8019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163A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3,000,000.00</w:t>
            </w:r>
          </w:p>
        </w:tc>
      </w:tr>
      <w:tr w:rsidR="00185EBA" w:rsidRPr="00552932" w14:paraId="786D7B1E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498FE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28.2.1.02.01.04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E37F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OBRAS CANALES DE DESAGUE(PCIA)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6DE71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9,600,000.00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086B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9,599,999.00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D095F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1FE16FCD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9269C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28.2.1.02.01.06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AFA2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OBRA DE EXTENSIÓN RED DE AGUA (FDO PERM.)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A7419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7,500,000.00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487B8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7,499,999.00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7973B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00636064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ADC3F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28.2.1.02.01.08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02F6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FDO PARA LA FINANC.REDES DOM,GAS NATURAL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69BE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4,700,000.00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84DA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4,699,999.00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6E95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1BACAFA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59A5D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28.2.1.02.01.13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FF146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PLAN DE MEJOR COST. DE ARROYO ETAPA 4 (FIM)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7ECA9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EEE41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3,000,000.00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70BC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2,000,000.00</w:t>
            </w:r>
          </w:p>
        </w:tc>
      </w:tr>
      <w:tr w:rsidR="00185EBA" w:rsidRPr="00552932" w14:paraId="0C2237B1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BA75B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28.2.1.02.01.14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03A6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OBRA EXTENSIÓN RED CLOACAL (FIM)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D7448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7,600,000.00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2D973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6,000,000.00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D152D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1,600,000.00</w:t>
            </w:r>
          </w:p>
        </w:tc>
      </w:tr>
      <w:tr w:rsidR="00185EBA" w:rsidRPr="00552932" w14:paraId="01F57AB8" w14:textId="77777777" w:rsidTr="00FC5156">
        <w:trPr>
          <w:trHeight w:val="270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F3AB3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28.2.1.02.01.21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B9DC0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ILUMINACIÓN EN LOS BARRIOS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F957B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67B82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1,999,999.00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CEC64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185EBA" w:rsidRPr="00552932" w14:paraId="100D7C5A" w14:textId="77777777" w:rsidTr="00FC5156">
        <w:trPr>
          <w:trHeight w:val="270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195C6" w14:textId="77777777" w:rsidR="00185EBA" w:rsidRPr="00552932" w:rsidRDefault="00185EBA" w:rsidP="00FC515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B97DC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TOTAL PARTIDAS A DISMINUIR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DB5FA" w14:textId="77777777" w:rsidR="00185EBA" w:rsidRPr="00552932" w:rsidRDefault="00185EBA" w:rsidP="00FC515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4B169B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/>
                <w:sz w:val="16"/>
                <w:szCs w:val="16"/>
                <w:lang w:eastAsia="es-AR"/>
              </w:rPr>
              <w:t>58,476,739.00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F0989" w14:textId="77777777" w:rsidR="00185EBA" w:rsidRPr="00552932" w:rsidRDefault="00185EBA" w:rsidP="00FC515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</w:p>
        </w:tc>
      </w:tr>
      <w:tr w:rsidR="00185EBA" w:rsidRPr="00552932" w14:paraId="6B046689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84949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05606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12296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89874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D6A51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185EBA" w:rsidRPr="00552932" w14:paraId="6C3F02EA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E900E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92D58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RESUMEN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D7504" w14:textId="77777777" w:rsidR="00185EBA" w:rsidRPr="00552932" w:rsidRDefault="00185EBA" w:rsidP="00FC515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EF172" w14:textId="77777777" w:rsidR="00185EBA" w:rsidRPr="00552932" w:rsidRDefault="00185EBA" w:rsidP="00FC5156">
            <w:pPr>
              <w:jc w:val="center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177D5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185EBA" w:rsidRPr="00552932" w14:paraId="076F21E3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FB15C" w14:textId="77777777" w:rsidR="00185EBA" w:rsidRPr="00552932" w:rsidRDefault="00185EBA" w:rsidP="00FC5156">
            <w:pPr>
              <w:jc w:val="right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3F50F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D03BB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5217C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251F5" w14:textId="77777777" w:rsidR="00185EBA" w:rsidRPr="00552932" w:rsidRDefault="00185EBA" w:rsidP="00FC5156">
            <w:pPr>
              <w:jc w:val="center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185EBA" w:rsidRPr="00552932" w14:paraId="4564C686" w14:textId="77777777" w:rsidTr="00FC5156">
        <w:trPr>
          <w:trHeight w:val="255"/>
        </w:trPr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3BAEF" w14:textId="77777777" w:rsidR="00185EBA" w:rsidRPr="00552932" w:rsidRDefault="00185EBA" w:rsidP="00FC5156">
            <w:pPr>
              <w:jc w:val="center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748E0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3A25A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81C9B" w14:textId="77777777" w:rsidR="00185EBA" w:rsidRPr="00552932" w:rsidRDefault="00185EBA" w:rsidP="00FC515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E2BD8" w14:textId="77777777" w:rsidR="00185EBA" w:rsidRPr="00552932" w:rsidRDefault="00185EBA" w:rsidP="00FC5156">
            <w:pPr>
              <w:jc w:val="right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185EBA" w:rsidRPr="00552932" w14:paraId="06EC6C8B" w14:textId="77777777" w:rsidTr="00FC5156">
        <w:trPr>
          <w:trHeight w:val="255"/>
        </w:trPr>
        <w:tc>
          <w:tcPr>
            <w:tcW w:w="71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0E057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TOTAL PRESUPUESTO DE EGRESOS..............................................................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B4564" w14:textId="77777777" w:rsidR="00185EBA" w:rsidRPr="00552932" w:rsidRDefault="00185EBA" w:rsidP="00FC5156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1FAB9" w14:textId="77777777" w:rsidR="00185EBA" w:rsidRPr="00552932" w:rsidRDefault="00185EBA" w:rsidP="00FC5156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1,715,049,898.00</w:t>
            </w:r>
          </w:p>
        </w:tc>
      </w:tr>
      <w:tr w:rsidR="00185EBA" w:rsidRPr="00552932" w14:paraId="424EC265" w14:textId="77777777" w:rsidTr="00FC5156">
        <w:trPr>
          <w:trHeight w:val="255"/>
        </w:trPr>
        <w:tc>
          <w:tcPr>
            <w:tcW w:w="71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CC219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TOTAL PARTIDAS  A CREAR …………………………………………………………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F1C5C" w14:textId="77777777" w:rsidR="00185EBA" w:rsidRPr="00552932" w:rsidRDefault="00185EBA" w:rsidP="00FC5156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FE91C" w14:textId="77777777" w:rsidR="00185EBA" w:rsidRPr="00552932" w:rsidRDefault="00185EBA" w:rsidP="00FC5156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58,476,739.00</w:t>
            </w:r>
          </w:p>
        </w:tc>
      </w:tr>
      <w:tr w:rsidR="00185EBA" w:rsidRPr="00552932" w14:paraId="22A2B7B4" w14:textId="77777777" w:rsidTr="00FC5156">
        <w:trPr>
          <w:trHeight w:val="255"/>
        </w:trPr>
        <w:tc>
          <w:tcPr>
            <w:tcW w:w="84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473C2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TOTAL PARTIDAS A</w:t>
            </w:r>
            <w:r>
              <w:rPr>
                <w:rFonts w:cs="Arial"/>
                <w:bCs/>
                <w:sz w:val="16"/>
                <w:szCs w:val="16"/>
                <w:lang w:eastAsia="es-AR"/>
              </w:rPr>
              <w:t xml:space="preserve"> DISMINUIR……………………………………………………..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9B5DE" w14:textId="77777777" w:rsidR="00185EBA" w:rsidRPr="00552932" w:rsidRDefault="00185EBA" w:rsidP="00FC5156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58,476,739.00</w:t>
            </w:r>
          </w:p>
        </w:tc>
      </w:tr>
      <w:tr w:rsidR="00185EBA" w:rsidRPr="00552932" w14:paraId="15B955D1" w14:textId="77777777" w:rsidTr="00FC5156">
        <w:trPr>
          <w:trHeight w:val="270"/>
        </w:trPr>
        <w:tc>
          <w:tcPr>
            <w:tcW w:w="71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E34C1" w14:textId="77777777" w:rsidR="00185EBA" w:rsidRPr="00552932" w:rsidRDefault="00185EBA" w:rsidP="00FC515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552932">
              <w:rPr>
                <w:rFonts w:cs="Arial"/>
                <w:bCs/>
                <w:sz w:val="16"/>
                <w:szCs w:val="16"/>
                <w:lang w:eastAsia="es-AR"/>
              </w:rPr>
              <w:t>PRESUPUESTO DE EGRESO</w:t>
            </w:r>
            <w:r>
              <w:rPr>
                <w:rFonts w:cs="Arial"/>
                <w:bCs/>
                <w:sz w:val="16"/>
                <w:szCs w:val="16"/>
                <w:lang w:eastAsia="es-AR"/>
              </w:rPr>
              <w:t>S RECTIFICADO ……………………………………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AAB14" w14:textId="77777777" w:rsidR="00185EBA" w:rsidRPr="00552932" w:rsidRDefault="00185EBA" w:rsidP="00FC5156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563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B1E55F" w14:textId="77777777" w:rsidR="00185EBA" w:rsidRPr="00552932" w:rsidRDefault="00185EBA" w:rsidP="00FC5156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55293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1,715,049,898.00</w:t>
            </w:r>
          </w:p>
        </w:tc>
      </w:tr>
    </w:tbl>
    <w:p w14:paraId="61D115B6" w14:textId="77777777" w:rsidR="00130BA3" w:rsidRDefault="00130BA3" w:rsidP="00130BA3">
      <w:pPr>
        <w:ind w:left="709" w:hanging="709"/>
        <w:rPr>
          <w:rFonts w:ascii="Courier New" w:hAnsi="Courier New" w:cs="Courier New"/>
          <w:bCs/>
          <w:sz w:val="24"/>
          <w:szCs w:val="24"/>
          <w:lang w:eastAsia="es-AR"/>
        </w:rPr>
      </w:pPr>
      <w:bookmarkStart w:id="0" w:name="_GoBack"/>
      <w:bookmarkEnd w:id="0"/>
    </w:p>
    <w:p w14:paraId="42A03DE1" w14:textId="77777777" w:rsidR="00185EBA" w:rsidRDefault="00185EBA" w:rsidP="00130BA3">
      <w:pPr>
        <w:ind w:left="709" w:hanging="709"/>
        <w:rPr>
          <w:rFonts w:ascii="Courier New" w:hAnsi="Courier New" w:cs="Courier New"/>
          <w:bCs/>
          <w:sz w:val="24"/>
          <w:szCs w:val="24"/>
          <w:lang w:eastAsia="es-AR"/>
        </w:rPr>
      </w:pPr>
    </w:p>
    <w:p w14:paraId="7919CBD4" w14:textId="253C2257" w:rsidR="00673A61" w:rsidRPr="008D7D1D" w:rsidRDefault="00130BA3" w:rsidP="00130BA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305F2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673A61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73A61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73A61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73A61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73A61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305F25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2E07A52" w:rsidR="007740AE" w:rsidRDefault="007740AE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A75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QUINCE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185EBA"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 w15:restartNumberingAfterBreak="0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 w15:restartNumberingAfterBreak="0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 w15:restartNumberingAfterBreak="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7DA1C-F60F-4E6B-8F77-3ED00FFE5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2994</Words>
  <Characters>16467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9</cp:revision>
  <cp:lastPrinted>2020-07-20T16:50:00Z</cp:lastPrinted>
  <dcterms:created xsi:type="dcterms:W3CDTF">2020-07-15T14:39:00Z</dcterms:created>
  <dcterms:modified xsi:type="dcterms:W3CDTF">2020-07-20T17:14:00Z</dcterms:modified>
</cp:coreProperties>
</file>