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06BB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2633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06BBA" w:rsidRDefault="00DD71EF" w:rsidP="00B06BB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B06BB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399/2023 - iniciado por Albera Nelson Eder  – Eximición Tasa a la Propiedad; y  </w:t>
      </w:r>
    </w:p>
    <w:p w:rsidR="00267188" w:rsidRPr="00B06BBA" w:rsidRDefault="00267188" w:rsidP="00B06BBA">
      <w:pPr>
        <w:pStyle w:val="Textoindependiente2"/>
        <w:ind w:left="709" w:hanging="993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val="es-ES_tradnl" w:eastAsia="en-US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B06BB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B06BBA">
        <w:rPr>
          <w:rFonts w:ascii="Courier New" w:eastAsia="Arial Unicode MS" w:hAnsi="Courier New" w:cs="Courier New"/>
          <w:sz w:val="24"/>
          <w:szCs w:val="24"/>
        </w:rPr>
        <w:t>00004352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B06BB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6BBA" w:rsidRDefault="00EE6C19" w:rsidP="00B06BB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</w:t>
      </w:r>
      <w:r w:rsidR="00B06BBA">
        <w:rPr>
          <w:rFonts w:ascii="Courier New" w:eastAsia="Arial Unicode MS" w:hAnsi="Courier New" w:cs="Courier New"/>
          <w:sz w:val="24"/>
          <w:szCs w:val="24"/>
        </w:rPr>
        <w:t>de un hogar ensamblado que subsiste a través del sistema productivo informal e inestable;</w:t>
      </w:r>
    </w:p>
    <w:p w:rsidR="00B06BBA" w:rsidRDefault="00B06BBA" w:rsidP="00B06BB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6BBA" w:rsidRDefault="00B06BBA" w:rsidP="00B06BB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los ingresos declarados no alcanzan a satisfacer sus necesidades totales encontrándose en situación de pobreza;</w:t>
      </w:r>
    </w:p>
    <w:p w:rsidR="00B06BBA" w:rsidRDefault="00B06BBA" w:rsidP="00B06BB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B06BBA" w:rsidP="00B06BB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esposa del solicitante presenta problemas de salud;</w:t>
      </w:r>
    </w:p>
    <w:p w:rsidR="00B06BBA" w:rsidRPr="00B06BBA" w:rsidRDefault="00B06BBA" w:rsidP="00B06BB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B06BB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B06BB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B06BB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B06BB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B06BB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B06BB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B06BBA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B06BBA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B06BBA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B06BBA">
        <w:rPr>
          <w:rFonts w:ascii="Courier New" w:eastAsia="Arial Unicode MS" w:hAnsi="Courier New" w:cs="Courier New"/>
          <w:sz w:val="24"/>
          <w:szCs w:val="24"/>
        </w:rPr>
        <w:t>00004352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060D90" w:rsidRDefault="00060D90" w:rsidP="00B06BBA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6BBA" w:rsidRDefault="00B06BBA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6BBA" w:rsidRDefault="00B06BBA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bookmarkStart w:id="0" w:name="_GoBack"/>
      <w:bookmarkEnd w:id="0"/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6C8B5-305E-40FC-9E22-FAC7C4F1D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2023-07-27T12:45:00Z</cp:lastPrinted>
  <dcterms:created xsi:type="dcterms:W3CDTF">2023-08-03T11:46:00Z</dcterms:created>
  <dcterms:modified xsi:type="dcterms:W3CDTF">2023-08-03T11:46:00Z</dcterms:modified>
</cp:coreProperties>
</file>