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0120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1288</w:t>
      </w:r>
      <w:r w:rsidR="001C533B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9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1C533B" w:rsidRPr="00CF20FE" w:rsidRDefault="002D0AE6" w:rsidP="001C533B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Pr="00B71641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774D11" w:rsidRPr="00774D1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1C533B">
        <w:rPr>
          <w:rFonts w:ascii="Courier New" w:hAnsi="Courier New" w:cs="Courier New"/>
          <w:b w:val="0"/>
          <w:sz w:val="24"/>
          <w:szCs w:val="24"/>
          <w:lang w:val="es-ES_tradnl"/>
        </w:rPr>
        <w:t>El expediente 260/2024 presentado por Palmer Juan Alberto -Eximición Tasa a la Propiedad;</w:t>
      </w:r>
      <w:r w:rsidR="00B66D43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y</w:t>
      </w:r>
      <w:bookmarkStart w:id="0" w:name="_GoBack"/>
      <w:bookmarkEnd w:id="0"/>
    </w:p>
    <w:p w:rsidR="00255AC3" w:rsidRPr="001C533B" w:rsidRDefault="00255AC3" w:rsidP="000869D7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F42B7F" w:rsidRPr="00451EAE" w:rsidRDefault="00F42B7F" w:rsidP="00451EAE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451EAE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281811" w:rsidRDefault="00281811" w:rsidP="00281811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451EAE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A84C9E" w:rsidRDefault="00FC66A8" w:rsidP="00451EA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5D2DC7">
        <w:rPr>
          <w:rFonts w:ascii="Courier New" w:eastAsia="Arial Unicode MS" w:hAnsi="Courier New" w:cs="Courier New"/>
          <w:sz w:val="24"/>
          <w:szCs w:val="24"/>
        </w:rPr>
        <w:t>solicita eximición en concepto Tasa por</w:t>
      </w:r>
      <w:r w:rsidR="00774D11">
        <w:rPr>
          <w:rFonts w:ascii="Courier New" w:eastAsia="Arial Unicode MS" w:hAnsi="Courier New" w:cs="Courier New"/>
          <w:sz w:val="24"/>
          <w:szCs w:val="24"/>
        </w:rPr>
        <w:t xml:space="preserve"> Servicio a la Propiedad Cuenta</w:t>
      </w:r>
      <w:r w:rsidR="005D2DC7">
        <w:rPr>
          <w:rFonts w:ascii="Courier New" w:eastAsia="Arial Unicode MS" w:hAnsi="Courier New" w:cs="Courier New"/>
          <w:sz w:val="24"/>
          <w:szCs w:val="24"/>
        </w:rPr>
        <w:t xml:space="preserve"> Municipal</w:t>
      </w:r>
      <w:r w:rsidR="001C533B">
        <w:rPr>
          <w:rFonts w:ascii="Courier New" w:eastAsia="Arial Unicode MS" w:hAnsi="Courier New" w:cs="Courier New"/>
          <w:sz w:val="24"/>
          <w:szCs w:val="24"/>
        </w:rPr>
        <w:t xml:space="preserve"> Nº 00000642</w:t>
      </w:r>
      <w:r w:rsidR="009F08E9">
        <w:rPr>
          <w:rFonts w:ascii="Courier New" w:eastAsia="Arial Unicode MS" w:hAnsi="Courier New" w:cs="Courier New"/>
          <w:sz w:val="24"/>
          <w:szCs w:val="24"/>
        </w:rPr>
        <w:t>;</w:t>
      </w:r>
    </w:p>
    <w:p w:rsidR="009F08E9" w:rsidRPr="00A84C9E" w:rsidRDefault="009F08E9" w:rsidP="00451EA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869D7" w:rsidRDefault="009F08E9" w:rsidP="00451EA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1C533B">
        <w:rPr>
          <w:rFonts w:ascii="Courier New" w:eastAsia="Arial Unicode MS" w:hAnsi="Courier New" w:cs="Courier New"/>
          <w:sz w:val="24"/>
          <w:szCs w:val="24"/>
        </w:rPr>
        <w:t>el solicitante presente certificado de discapacidad</w:t>
      </w:r>
      <w:r w:rsidR="001C533B">
        <w:rPr>
          <w:rFonts w:ascii="Courier New" w:eastAsia="Arial Unicode MS" w:hAnsi="Courier New" w:cs="Courier New"/>
          <w:sz w:val="24"/>
          <w:szCs w:val="24"/>
        </w:rPr>
        <w:t>;</w:t>
      </w:r>
    </w:p>
    <w:p w:rsidR="001C533B" w:rsidRDefault="001C533B" w:rsidP="00451EA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D0AE6" w:rsidRDefault="00A04936" w:rsidP="00451EA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786877">
        <w:rPr>
          <w:rFonts w:ascii="Courier New" w:hAnsi="Courier New" w:cs="Courier New"/>
          <w:sz w:val="24"/>
          <w:szCs w:val="24"/>
        </w:rPr>
        <w:t>e</w:t>
      </w:r>
      <w:r w:rsidR="004C03C5">
        <w:rPr>
          <w:rFonts w:ascii="Courier New" w:hAnsi="Courier New" w:cs="Courier New"/>
          <w:sz w:val="24"/>
          <w:szCs w:val="24"/>
        </w:rPr>
        <w:t>valuado el expediente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 por la Comisión </w:t>
      </w:r>
      <w:r w:rsidR="004C03C5">
        <w:rPr>
          <w:rFonts w:ascii="Courier New" w:hAnsi="Courier New" w:cs="Courier New"/>
          <w:sz w:val="24"/>
          <w:szCs w:val="24"/>
        </w:rPr>
        <w:t>de Hacienda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, emite despacho favorable, aprobado </w:t>
      </w:r>
      <w:r w:rsidR="004C03C5">
        <w:rPr>
          <w:rFonts w:ascii="Courier New" w:hAnsi="Courier New" w:cs="Courier New"/>
          <w:sz w:val="24"/>
          <w:szCs w:val="24"/>
        </w:rPr>
        <w:t xml:space="preserve">por unanimidad </w:t>
      </w:r>
      <w:r w:rsidR="007263F1" w:rsidRPr="00423924">
        <w:rPr>
          <w:rFonts w:ascii="Courier New" w:hAnsi="Courier New" w:cs="Courier New"/>
          <w:sz w:val="24"/>
          <w:szCs w:val="24"/>
        </w:rPr>
        <w:t>en</w:t>
      </w:r>
      <w:r w:rsidR="00FC66A8" w:rsidRPr="00423924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423924">
        <w:rPr>
          <w:rFonts w:ascii="Courier New" w:hAnsi="Courier New" w:cs="Courier New"/>
          <w:sz w:val="24"/>
          <w:szCs w:val="24"/>
        </w:rPr>
        <w:t xml:space="preserve">esión </w:t>
      </w:r>
      <w:r w:rsidR="00201202">
        <w:rPr>
          <w:rFonts w:ascii="Courier New" w:hAnsi="Courier New" w:cs="Courier New"/>
          <w:sz w:val="24"/>
          <w:szCs w:val="24"/>
        </w:rPr>
        <w:t>Ordinaria del día 05</w:t>
      </w:r>
      <w:r w:rsidR="003A6400" w:rsidRPr="00423924">
        <w:rPr>
          <w:rFonts w:ascii="Courier New" w:hAnsi="Courier New" w:cs="Courier New"/>
          <w:sz w:val="24"/>
          <w:szCs w:val="24"/>
        </w:rPr>
        <w:t xml:space="preserve"> </w:t>
      </w:r>
      <w:r w:rsidR="00201202">
        <w:rPr>
          <w:rFonts w:ascii="Courier New" w:hAnsi="Courier New" w:cs="Courier New"/>
          <w:sz w:val="24"/>
          <w:szCs w:val="24"/>
        </w:rPr>
        <w:t>de junio</w:t>
      </w:r>
      <w:r w:rsidR="004C03C5">
        <w:rPr>
          <w:rFonts w:ascii="Courier New" w:hAnsi="Courier New" w:cs="Courier New"/>
          <w:sz w:val="24"/>
          <w:szCs w:val="24"/>
        </w:rPr>
        <w:t xml:space="preserve"> de 2024.</w:t>
      </w:r>
    </w:p>
    <w:p w:rsidR="00423924" w:rsidRDefault="00423924" w:rsidP="00451EAE">
      <w:pPr>
        <w:spacing w:line="276" w:lineRule="auto"/>
        <w:jc w:val="both"/>
        <w:rPr>
          <w:rFonts w:ascii="Courier New" w:eastAsia="Times New Roman" w:hAnsi="Courier New" w:cs="Courier New"/>
          <w:bCs/>
          <w:sz w:val="24"/>
          <w:szCs w:val="24"/>
          <w:lang w:eastAsia="es-ES"/>
        </w:rPr>
      </w:pPr>
    </w:p>
    <w:p w:rsidR="00126457" w:rsidRDefault="00126457" w:rsidP="00451EAE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451EAE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451EAE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423924" w:rsidRDefault="00423924" w:rsidP="00451EAE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6C6855" w:rsidRDefault="009F08E9" w:rsidP="001C533B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CC4221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CC4221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CC4221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CC4221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="00CC4221" w:rsidRPr="005D2DC7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1C533B">
        <w:rPr>
          <w:rFonts w:ascii="Courier New" w:eastAsia="Arial Unicode MS" w:hAnsi="Courier New" w:cs="Courier New"/>
          <w:sz w:val="24"/>
          <w:szCs w:val="24"/>
        </w:rPr>
        <w:t>00000642</w:t>
      </w:r>
      <w:r w:rsidR="00CC4221"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 </w:t>
      </w:r>
    </w:p>
    <w:p w:rsidR="00465180" w:rsidRDefault="009F08E9" w:rsidP="00451EAE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451EAE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451EAE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451EAE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20120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CINCO</w:t>
      </w:r>
      <w:r w:rsidR="0091190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0120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JUNIO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451EAE">
      <w:pPr>
        <w:spacing w:line="276" w:lineRule="auto"/>
        <w:jc w:val="both"/>
      </w:pPr>
    </w:p>
    <w:p w:rsidR="00A05052" w:rsidRDefault="00A05052" w:rsidP="00451EAE">
      <w:pPr>
        <w:spacing w:line="276" w:lineRule="auto"/>
      </w:pPr>
    </w:p>
    <w:p w:rsidR="00A43F65" w:rsidRDefault="00A43F65" w:rsidP="00451EAE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151DA" w:rsidRDefault="00C151DA" w:rsidP="00EF563D">
      <w:pPr>
        <w:spacing w:after="0" w:line="240" w:lineRule="auto"/>
      </w:pPr>
      <w:r>
        <w:separator/>
      </w:r>
    </w:p>
  </w:endnote>
  <w:endnote w:type="continuationSeparator" w:id="0">
    <w:p w:rsidR="00C151DA" w:rsidRDefault="00C151DA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151DA" w:rsidRDefault="00C151DA" w:rsidP="00EF563D">
      <w:pPr>
        <w:spacing w:after="0" w:line="240" w:lineRule="auto"/>
      </w:pPr>
      <w:r>
        <w:separator/>
      </w:r>
    </w:p>
  </w:footnote>
  <w:footnote w:type="continuationSeparator" w:id="0">
    <w:p w:rsidR="00C151DA" w:rsidRDefault="00C151DA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52A89"/>
    <w:rsid w:val="000713A7"/>
    <w:rsid w:val="000767C9"/>
    <w:rsid w:val="00083069"/>
    <w:rsid w:val="000869D7"/>
    <w:rsid w:val="000A68E7"/>
    <w:rsid w:val="000B45B6"/>
    <w:rsid w:val="000C01CB"/>
    <w:rsid w:val="000C044C"/>
    <w:rsid w:val="000C11AD"/>
    <w:rsid w:val="000C6EE3"/>
    <w:rsid w:val="000D2C9E"/>
    <w:rsid w:val="000E0779"/>
    <w:rsid w:val="000F07CF"/>
    <w:rsid w:val="000F330E"/>
    <w:rsid w:val="0010112D"/>
    <w:rsid w:val="00103378"/>
    <w:rsid w:val="0011293B"/>
    <w:rsid w:val="00122111"/>
    <w:rsid w:val="00126457"/>
    <w:rsid w:val="00130953"/>
    <w:rsid w:val="001309DF"/>
    <w:rsid w:val="001328DB"/>
    <w:rsid w:val="00133429"/>
    <w:rsid w:val="00134FE9"/>
    <w:rsid w:val="0015557C"/>
    <w:rsid w:val="00157861"/>
    <w:rsid w:val="00175633"/>
    <w:rsid w:val="00177749"/>
    <w:rsid w:val="00182925"/>
    <w:rsid w:val="0018632A"/>
    <w:rsid w:val="00196571"/>
    <w:rsid w:val="001A329F"/>
    <w:rsid w:val="001A6A20"/>
    <w:rsid w:val="001C533B"/>
    <w:rsid w:val="001D2A14"/>
    <w:rsid w:val="001E3BAE"/>
    <w:rsid w:val="001F496A"/>
    <w:rsid w:val="001F7888"/>
    <w:rsid w:val="00201202"/>
    <w:rsid w:val="002045EF"/>
    <w:rsid w:val="00205EB4"/>
    <w:rsid w:val="002067B8"/>
    <w:rsid w:val="00214454"/>
    <w:rsid w:val="00222C57"/>
    <w:rsid w:val="00222E44"/>
    <w:rsid w:val="00226395"/>
    <w:rsid w:val="00232891"/>
    <w:rsid w:val="0024000A"/>
    <w:rsid w:val="0024103A"/>
    <w:rsid w:val="00255AC3"/>
    <w:rsid w:val="00262E7C"/>
    <w:rsid w:val="00267D2D"/>
    <w:rsid w:val="00281811"/>
    <w:rsid w:val="00282A99"/>
    <w:rsid w:val="002919E5"/>
    <w:rsid w:val="002A318D"/>
    <w:rsid w:val="002A7302"/>
    <w:rsid w:val="002C2F7D"/>
    <w:rsid w:val="002D0AE6"/>
    <w:rsid w:val="002D11F1"/>
    <w:rsid w:val="002D2C37"/>
    <w:rsid w:val="002D415C"/>
    <w:rsid w:val="002E3034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41023D"/>
    <w:rsid w:val="00417ABB"/>
    <w:rsid w:val="00423924"/>
    <w:rsid w:val="004278C8"/>
    <w:rsid w:val="0043309A"/>
    <w:rsid w:val="004435E6"/>
    <w:rsid w:val="00445A75"/>
    <w:rsid w:val="00446078"/>
    <w:rsid w:val="00451EAE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2275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A7CB7"/>
    <w:rsid w:val="006B0C64"/>
    <w:rsid w:val="006C6855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607E7"/>
    <w:rsid w:val="00765E4E"/>
    <w:rsid w:val="00774D11"/>
    <w:rsid w:val="00795C0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30586"/>
    <w:rsid w:val="00831851"/>
    <w:rsid w:val="00844906"/>
    <w:rsid w:val="008459F5"/>
    <w:rsid w:val="008462C0"/>
    <w:rsid w:val="0085407E"/>
    <w:rsid w:val="008624B4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9A9"/>
    <w:rsid w:val="00902EFD"/>
    <w:rsid w:val="009100D7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E3D27"/>
    <w:rsid w:val="009F08E9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1463"/>
    <w:rsid w:val="00A771BF"/>
    <w:rsid w:val="00A82D57"/>
    <w:rsid w:val="00A84C9E"/>
    <w:rsid w:val="00A900B7"/>
    <w:rsid w:val="00A938E9"/>
    <w:rsid w:val="00A93A55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6D43"/>
    <w:rsid w:val="00B67DB9"/>
    <w:rsid w:val="00B70751"/>
    <w:rsid w:val="00B71641"/>
    <w:rsid w:val="00BA3D0D"/>
    <w:rsid w:val="00BA5679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151DA"/>
    <w:rsid w:val="00C26E67"/>
    <w:rsid w:val="00C36A36"/>
    <w:rsid w:val="00C37B26"/>
    <w:rsid w:val="00C45C03"/>
    <w:rsid w:val="00C475E5"/>
    <w:rsid w:val="00C607A4"/>
    <w:rsid w:val="00C742EC"/>
    <w:rsid w:val="00C74B0F"/>
    <w:rsid w:val="00C77616"/>
    <w:rsid w:val="00C80A02"/>
    <w:rsid w:val="00C81DA0"/>
    <w:rsid w:val="00C83D13"/>
    <w:rsid w:val="00CA184B"/>
    <w:rsid w:val="00CA6104"/>
    <w:rsid w:val="00CB0752"/>
    <w:rsid w:val="00CC4221"/>
    <w:rsid w:val="00CD668B"/>
    <w:rsid w:val="00CD7CFE"/>
    <w:rsid w:val="00CE70AE"/>
    <w:rsid w:val="00CF4FEB"/>
    <w:rsid w:val="00D06286"/>
    <w:rsid w:val="00D15D2D"/>
    <w:rsid w:val="00D266F3"/>
    <w:rsid w:val="00D32DF5"/>
    <w:rsid w:val="00D34ED2"/>
    <w:rsid w:val="00D35207"/>
    <w:rsid w:val="00D35EF9"/>
    <w:rsid w:val="00D569FB"/>
    <w:rsid w:val="00D57562"/>
    <w:rsid w:val="00D600EC"/>
    <w:rsid w:val="00D64969"/>
    <w:rsid w:val="00D735AD"/>
    <w:rsid w:val="00D76052"/>
    <w:rsid w:val="00D80171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656CD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720D"/>
    <w:rsid w:val="00FE06D0"/>
    <w:rsid w:val="00FE18D6"/>
    <w:rsid w:val="00FE4384"/>
    <w:rsid w:val="00FF20FE"/>
    <w:rsid w:val="00FF3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FCDBE5-3D51-49AE-B23D-C0214B649F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155</Words>
  <Characters>854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2024-06-06T12:45:00Z</cp:lastPrinted>
  <dcterms:created xsi:type="dcterms:W3CDTF">2024-06-06T12:45:00Z</dcterms:created>
  <dcterms:modified xsi:type="dcterms:W3CDTF">2024-06-06T12:49:00Z</dcterms:modified>
</cp:coreProperties>
</file>