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8A7E86" w:rsidRDefault="00F229D5" w:rsidP="008A7E8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8A7E8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60</w:t>
      </w:r>
    </w:p>
    <w:p w:rsidR="008A7E86" w:rsidRPr="00E02C06" w:rsidRDefault="008A7E86" w:rsidP="008A7E8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0C732B" w:rsidRDefault="00BA43FD" w:rsidP="006C415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6C415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8A7E8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Nº 1369/2024 - iniciado por Maldonado Mirta Mercedes– Eximición de Tasas; y  </w:t>
      </w:r>
    </w:p>
    <w:p w:rsidR="00B26F45" w:rsidRPr="001D3B9E" w:rsidRDefault="00B26F45" w:rsidP="006C415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6C415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8A7E86" w:rsidRDefault="00675CA7" w:rsidP="008A7E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A7E86">
        <w:rPr>
          <w:rFonts w:ascii="Courier New" w:eastAsia="Arial Unicode MS" w:hAnsi="Courier New" w:cs="Courier New"/>
          <w:sz w:val="24"/>
          <w:szCs w:val="24"/>
        </w:rPr>
        <w:t>solicita la eximición de la deuda que mantiene con Cosag Cuenta Nº 01-01-281-009|10572/00-05;</w:t>
      </w:r>
    </w:p>
    <w:p w:rsidR="008A7E86" w:rsidRDefault="008A7E86" w:rsidP="008A7E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A7E86" w:rsidRPr="00CB45EF" w:rsidRDefault="008A7E86" w:rsidP="008A7E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8A7E86" w:rsidRDefault="008A7E86" w:rsidP="008A7E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A7E86" w:rsidRPr="00921D76" w:rsidRDefault="008A7E86" w:rsidP="008A7E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8A7E86" w:rsidRPr="008A7E86" w:rsidRDefault="008A7E86" w:rsidP="008A7E86">
      <w:pPr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</w:p>
    <w:p w:rsidR="00217A16" w:rsidRPr="008A7E86" w:rsidRDefault="008A7E86" w:rsidP="008A7E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el informe socioeconómico realizado por la Subsecretaría de Desarrollo Social se trata de un hogar conyugal que subsiste a través del sistema de seguridad social y con el ingreso percibido no llega a cubrir sus necesidades básicas totales encontrándose en situación de pobreza; </w:t>
      </w:r>
    </w:p>
    <w:p w:rsidR="006C415D" w:rsidRPr="006C415D" w:rsidRDefault="006C415D" w:rsidP="006C41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C01747">
        <w:rPr>
          <w:rFonts w:ascii="Courier New" w:hAnsi="Courier New" w:cs="Courier New"/>
          <w:sz w:val="24"/>
          <w:szCs w:val="24"/>
        </w:rPr>
        <w:t>día 09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hAnsi="Courier New" w:cs="Courier New"/>
          <w:sz w:val="24"/>
          <w:szCs w:val="24"/>
        </w:rPr>
        <w:t>de octubre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6C415D" w:rsidRDefault="006C415D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415D" w:rsidRDefault="006C415D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415D" w:rsidRDefault="006C415D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415D" w:rsidRDefault="006C415D" w:rsidP="006C415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6C415D" w:rsidRDefault="006C415D" w:rsidP="006C415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6C415D" w:rsidRPr="00336EEA" w:rsidRDefault="006C415D" w:rsidP="006C415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510EDA" w:rsidRPr="00240E84" w:rsidRDefault="00510EDA" w:rsidP="006C415D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17A16" w:rsidRDefault="006C415D" w:rsidP="006C415D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17A16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17A16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17A16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17A16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</w:t>
      </w:r>
      <w:r w:rsidR="008A7E86">
        <w:rPr>
          <w:rFonts w:ascii="Courier New" w:eastAsia="Arial Unicode MS" w:hAnsi="Courier New" w:cs="Courier New"/>
          <w:sz w:val="24"/>
          <w:szCs w:val="24"/>
        </w:rPr>
        <w:t xml:space="preserve"> Nº </w:t>
      </w:r>
      <w:r w:rsidR="008A7E86">
        <w:rPr>
          <w:rFonts w:ascii="Courier New" w:eastAsia="Arial Unicode MS" w:hAnsi="Courier New" w:cs="Courier New"/>
          <w:sz w:val="24"/>
          <w:szCs w:val="24"/>
        </w:rPr>
        <w:t xml:space="preserve">01-01-281-009|10572/00-05 </w:t>
      </w:r>
      <w:r>
        <w:rPr>
          <w:rFonts w:ascii="Courier New" w:eastAsia="Arial Unicode MS" w:hAnsi="Courier New" w:cs="Courier New"/>
          <w:sz w:val="24"/>
          <w:szCs w:val="24"/>
        </w:rPr>
        <w:t xml:space="preserve">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4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8A7E86" w:rsidP="006C415D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6C415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6C415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6C415D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C017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NUEVE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C415D">
      <w:pPr>
        <w:spacing w:line="276" w:lineRule="auto"/>
        <w:jc w:val="both"/>
      </w:pPr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7BB2" w:rsidRDefault="00907BB2" w:rsidP="00EF563D">
      <w:pPr>
        <w:spacing w:after="0" w:line="240" w:lineRule="auto"/>
      </w:pPr>
      <w:r>
        <w:separator/>
      </w:r>
    </w:p>
  </w:endnote>
  <w:endnote w:type="continuationSeparator" w:id="0">
    <w:p w:rsidR="00907BB2" w:rsidRDefault="00907BB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7BB2" w:rsidRDefault="00907BB2" w:rsidP="00EF563D">
      <w:pPr>
        <w:spacing w:after="0" w:line="240" w:lineRule="auto"/>
      </w:pPr>
      <w:r>
        <w:separator/>
      </w:r>
    </w:p>
  </w:footnote>
  <w:footnote w:type="continuationSeparator" w:id="0">
    <w:p w:rsidR="00907BB2" w:rsidRDefault="00907BB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A7E86"/>
    <w:rsid w:val="008D0389"/>
    <w:rsid w:val="008D15C2"/>
    <w:rsid w:val="008D5673"/>
    <w:rsid w:val="008D59A9"/>
    <w:rsid w:val="00902EFD"/>
    <w:rsid w:val="00907846"/>
    <w:rsid w:val="00907BB2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CED8D-5001-403F-A239-E9F65289B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309</Words>
  <Characters>1704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2024-10-10T12:05:00Z</cp:lastPrinted>
  <dcterms:created xsi:type="dcterms:W3CDTF">2024-10-10T12:10:00Z</dcterms:created>
  <dcterms:modified xsi:type="dcterms:W3CDTF">2024-10-10T12:10:00Z</dcterms:modified>
</cp:coreProperties>
</file>