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04140F8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0441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272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F155790" w14:textId="52F3A536" w:rsidR="0080441C" w:rsidRDefault="002D0AE6" w:rsidP="0080441C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80441C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80441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1722/2024- Torioni Beatriz Elizabeth – Eximición Tasa  por Servicio a la Propiedad y COSAG; y  </w:t>
      </w:r>
    </w:p>
    <w:p w14:paraId="0DE40976" w14:textId="77777777" w:rsidR="002E140A" w:rsidRDefault="002E140A" w:rsidP="008044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8044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80441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80441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80441C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2A71686" w14:textId="4A0382F0" w:rsidR="0080441C" w:rsidRPr="00AE254E" w:rsidRDefault="002E140A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</w:t>
      </w:r>
      <w:r w:rsidRPr="002E14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0441C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80441C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0441C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80441C" w:rsidRPr="00AE254E">
        <w:rPr>
          <w:rFonts w:ascii="Courier New" w:eastAsia="Arial Unicode MS" w:hAnsi="Courier New" w:cs="Courier New"/>
          <w:sz w:val="24"/>
          <w:szCs w:val="24"/>
        </w:rPr>
        <w:t>Cuenta Municipal N° 00012931</w:t>
      </w:r>
    </w:p>
    <w:p w14:paraId="7F17DCEE" w14:textId="77777777" w:rsidR="0080441C" w:rsidRDefault="0080441C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Nº03-01-004-008</w:t>
      </w:r>
    </w:p>
    <w:p w14:paraId="518396E3" w14:textId="03C30EB4" w:rsidR="0080441C" w:rsidRDefault="0080441C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|13338/00-01;</w:t>
      </w:r>
    </w:p>
    <w:p w14:paraId="40406931" w14:textId="77777777" w:rsidR="0080441C" w:rsidRDefault="0080441C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1057C5" w14:textId="77777777" w:rsidR="0080441C" w:rsidRPr="00CB45EF" w:rsidRDefault="0080441C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803C14F" w14:textId="77777777" w:rsidR="0080441C" w:rsidRDefault="0080441C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1BDC00" w14:textId="77777777" w:rsidR="0080441C" w:rsidRPr="00921D76" w:rsidRDefault="0080441C" w:rsidP="008044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6ED3D6D8" w14:textId="77777777" w:rsidR="0080441C" w:rsidRPr="00FC09D0" w:rsidRDefault="0080441C" w:rsidP="0080441C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61D6B" w14:textId="77777777" w:rsidR="0080441C" w:rsidRPr="00FC09D0" w:rsidRDefault="0080441C" w:rsidP="008044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a cargo un nieto con Certificado único de Discapacidad;</w:t>
      </w:r>
    </w:p>
    <w:p w14:paraId="654599C3" w14:textId="77777777" w:rsidR="00576BB0" w:rsidRPr="0080441C" w:rsidRDefault="00576BB0" w:rsidP="0080441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2E140A" w:rsidRDefault="00557F06" w:rsidP="008044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E140A">
        <w:rPr>
          <w:rFonts w:ascii="Courier New" w:hAnsi="Courier New" w:cs="Courier New"/>
          <w:sz w:val="24"/>
          <w:szCs w:val="24"/>
        </w:rPr>
        <w:t>Que</w:t>
      </w:r>
      <w:r w:rsidR="00A04936" w:rsidRPr="002E140A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E140A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 w:rsidRPr="002E140A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E140A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 w:rsidRPr="002E140A">
        <w:rPr>
          <w:rFonts w:ascii="Courier New" w:hAnsi="Courier New" w:cs="Courier New"/>
          <w:sz w:val="24"/>
          <w:szCs w:val="24"/>
        </w:rPr>
        <w:t>14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 de </w:t>
      </w:r>
      <w:r w:rsidR="00576BB0" w:rsidRPr="002E140A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2E140A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Default="00FD4856" w:rsidP="0080441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208879A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D71DE46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964A1C6" w14:textId="06EE543C" w:rsidR="002E140A" w:rsidRDefault="002E140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1E41B0B" w14:textId="1B7F9370" w:rsidR="002E140A" w:rsidRPr="00B12DFC" w:rsidRDefault="002E140A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CCBE7E" w14:textId="77777777" w:rsidR="002E140A" w:rsidRDefault="002E140A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E140A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965C2E9" w14:textId="77777777" w:rsidR="002E140A" w:rsidRDefault="002E140A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0CBD49" w14:textId="77777777" w:rsidR="0080441C" w:rsidRDefault="0080441C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2E140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2E140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E140A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2E140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Nº03-01-004-008</w:t>
      </w:r>
      <w:r w:rsidRPr="00B65D3C">
        <w:rPr>
          <w:rFonts w:ascii="Courier New" w:eastAsia="Arial Unicode MS" w:hAnsi="Courier New" w:cs="Courier New"/>
          <w:sz w:val="24"/>
          <w:szCs w:val="24"/>
        </w:rPr>
        <w:t xml:space="preserve">|13338/00-01 </w:t>
      </w:r>
      <w:r>
        <w:rPr>
          <w:rFonts w:ascii="Courier New" w:eastAsia="Arial Unicode MS" w:hAnsi="Courier New" w:cs="Courier New"/>
          <w:sz w:val="24"/>
          <w:szCs w:val="24"/>
        </w:rPr>
        <w:t>que obra a foja 11</w:t>
      </w:r>
      <w:r w:rsidRPr="00B65D3C">
        <w:rPr>
          <w:rFonts w:ascii="Courier New" w:eastAsia="Arial Unicode MS" w:hAnsi="Courier New" w:cs="Courier New"/>
          <w:sz w:val="24"/>
          <w:szCs w:val="24"/>
        </w:rPr>
        <w:t xml:space="preserve"> del expediente 1863/2021 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14:paraId="08335F7D" w14:textId="2DC6747C" w:rsidR="0080441C" w:rsidRDefault="0080441C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5E2FDA7" w14:textId="62E7891B" w:rsidR="0080441C" w:rsidRPr="0080441C" w:rsidRDefault="0080441C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 00012931</w:t>
      </w:r>
      <w:r w:rsidRPr="002E140A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6A52785E" w:rsidR="00C4286A" w:rsidRPr="00576BB0" w:rsidRDefault="002E140A" w:rsidP="002E140A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2E14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7E31AF" w14:textId="77777777" w:rsidR="005156F1" w:rsidRDefault="005156F1" w:rsidP="00EF563D">
      <w:pPr>
        <w:spacing w:after="0" w:line="240" w:lineRule="auto"/>
      </w:pPr>
      <w:r>
        <w:separator/>
      </w:r>
    </w:p>
  </w:endnote>
  <w:endnote w:type="continuationSeparator" w:id="0">
    <w:p w14:paraId="5D0F0EF3" w14:textId="77777777" w:rsidR="005156F1" w:rsidRDefault="005156F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BF09BF" w14:textId="77777777" w:rsidR="005156F1" w:rsidRDefault="005156F1" w:rsidP="00EF563D">
      <w:pPr>
        <w:spacing w:after="0" w:line="240" w:lineRule="auto"/>
      </w:pPr>
      <w:r>
        <w:separator/>
      </w:r>
    </w:p>
  </w:footnote>
  <w:footnote w:type="continuationSeparator" w:id="0">
    <w:p w14:paraId="5DEAFDD2" w14:textId="77777777" w:rsidR="005156F1" w:rsidRDefault="005156F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140A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56F1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441C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B8DF6-F329-4934-93D3-FEE393BBB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2025-05-15T12:08:00Z</cp:lastPrinted>
  <dcterms:created xsi:type="dcterms:W3CDTF">2025-05-15T12:15:00Z</dcterms:created>
  <dcterms:modified xsi:type="dcterms:W3CDTF">2025-05-15T12:15:00Z</dcterms:modified>
</cp:coreProperties>
</file>