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71502331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70B1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305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7349D873" w14:textId="77777777" w:rsidR="00495C0C" w:rsidRDefault="002D0AE6" w:rsidP="00997BE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495C0C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: </w:t>
      </w:r>
      <w:r w:rsidR="00495C0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956/2025 iniciado por Fernandez Miriam Eliana- Eximición de Gastos de Traslado y Estadía; y  </w:t>
      </w:r>
    </w:p>
    <w:p w14:paraId="526DD2B3" w14:textId="58CE095B" w:rsidR="00621984" w:rsidRDefault="00621984" w:rsidP="00997BE5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997BE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0A01AE" w:rsidRDefault="00F229D5" w:rsidP="00997BE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0A01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 O N S I D E R A N D O</w:t>
      </w:r>
    </w:p>
    <w:p w14:paraId="5A2C2C10" w14:textId="77777777" w:rsidR="00C80A02" w:rsidRPr="000A01AE" w:rsidRDefault="00C80A02" w:rsidP="00997BE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eastAsia="es-ES"/>
        </w:rPr>
      </w:pPr>
    </w:p>
    <w:p w14:paraId="27F8B79B" w14:textId="77777777" w:rsidR="00B64069" w:rsidRPr="000A01AE" w:rsidRDefault="00B64069" w:rsidP="00997BE5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</w:rPr>
      </w:pPr>
    </w:p>
    <w:p w14:paraId="0C4BD3E4" w14:textId="77777777" w:rsidR="00495C0C" w:rsidRPr="000A01AE" w:rsidRDefault="00495C0C" w:rsidP="00997BE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A01AE">
        <w:rPr>
          <w:rFonts w:ascii="Courier New" w:eastAsia="Arial Unicode MS" w:hAnsi="Courier New" w:cs="Courier New"/>
          <w:sz w:val="24"/>
          <w:szCs w:val="24"/>
        </w:rPr>
        <w:t>Que solicita eximición en concepto de gastos de traslado y estadía de MOTOVEHÍCULO IMSA; DOMINIO EAJ334;</w:t>
      </w:r>
    </w:p>
    <w:p w14:paraId="540C859A" w14:textId="77777777" w:rsidR="00495C0C" w:rsidRPr="000A01AE" w:rsidRDefault="00495C0C" w:rsidP="00997BE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F6E527D" w14:textId="77777777" w:rsidR="00495C0C" w:rsidRPr="000A01AE" w:rsidRDefault="00495C0C" w:rsidP="00997BE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0A01AE">
        <w:rPr>
          <w:rFonts w:ascii="Courier New" w:hAnsi="Courier New" w:cs="Courier New"/>
          <w:sz w:val="24"/>
          <w:szCs w:val="24"/>
        </w:rPr>
        <w:t>Que los mismos se encuentran alojados en dependencias    municipales desde el 27 de OCTUBRE de 2016, siendo imperiosa la necesidad de contar con el rodado para poder trabajar;</w:t>
      </w:r>
    </w:p>
    <w:p w14:paraId="465F74AE" w14:textId="77777777" w:rsidR="00495C0C" w:rsidRPr="000A01AE" w:rsidRDefault="00495C0C" w:rsidP="00997BE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70C0702" w14:textId="77777777" w:rsidR="00495C0C" w:rsidRPr="000A01AE" w:rsidRDefault="00495C0C" w:rsidP="00997BE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0A01AE">
        <w:rPr>
          <w:rFonts w:ascii="Courier New" w:hAnsi="Courier New" w:cs="Courier New"/>
          <w:sz w:val="24"/>
          <w:szCs w:val="24"/>
        </w:rPr>
        <w:t>Que el estudio socioeconómico expresa que se trata de un hogar nuclear inserto en el mercado a través de transferencia estatal de asignación universal por hijos y trabajos informales en los cuales cubren mínimamente sus necesidades básicas totales encontrándose en línea de indigencia según datos actualizados de INDEC JUNIO 2024;</w:t>
      </w:r>
    </w:p>
    <w:p w14:paraId="654599C3" w14:textId="77777777" w:rsidR="00576BB0" w:rsidRPr="000A01AE" w:rsidRDefault="00576BB0" w:rsidP="00997BE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76DD3BCF" w:rsidR="005D2DC7" w:rsidRPr="000A01AE" w:rsidRDefault="00557F06" w:rsidP="00997BE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0A01AE">
        <w:rPr>
          <w:rFonts w:ascii="Courier New" w:hAnsi="Courier New" w:cs="Courier New"/>
          <w:sz w:val="24"/>
          <w:szCs w:val="24"/>
        </w:rPr>
        <w:t>Que</w:t>
      </w:r>
      <w:r w:rsidR="00A04936" w:rsidRPr="000A01AE">
        <w:rPr>
          <w:rFonts w:ascii="Courier New" w:hAnsi="Courier New" w:cs="Courier New"/>
          <w:sz w:val="24"/>
          <w:szCs w:val="24"/>
        </w:rPr>
        <w:t xml:space="preserve"> </w:t>
      </w:r>
      <w:r w:rsidR="00344AD6" w:rsidRPr="000A01AE">
        <w:rPr>
          <w:rFonts w:ascii="Courier New" w:hAnsi="Courier New" w:cs="Courier New"/>
          <w:sz w:val="24"/>
          <w:szCs w:val="24"/>
        </w:rPr>
        <w:t>evaluado el expediente</w:t>
      </w:r>
      <w:r w:rsidR="00B12DFC" w:rsidRPr="000A01AE">
        <w:rPr>
          <w:rFonts w:ascii="Courier New" w:hAnsi="Courier New" w:cs="Courier New"/>
          <w:sz w:val="24"/>
          <w:szCs w:val="24"/>
        </w:rPr>
        <w:t xml:space="preserve"> por la Comisión de</w:t>
      </w:r>
      <w:r w:rsidR="00997BE5">
        <w:rPr>
          <w:rFonts w:ascii="Courier New" w:hAnsi="Courier New" w:cs="Courier New"/>
          <w:sz w:val="24"/>
          <w:szCs w:val="24"/>
        </w:rPr>
        <w:t xml:space="preserve"> Hacienda</w:t>
      </w:r>
      <w:r w:rsidR="00B12DFC" w:rsidRPr="000A01AE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0A01AE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0A01AE">
        <w:rPr>
          <w:rFonts w:ascii="Courier New" w:hAnsi="Courier New" w:cs="Courier New"/>
          <w:sz w:val="24"/>
          <w:szCs w:val="24"/>
        </w:rPr>
        <w:t xml:space="preserve">Ordinaria del día </w:t>
      </w:r>
      <w:r w:rsidR="000A01AE">
        <w:rPr>
          <w:rFonts w:ascii="Courier New" w:hAnsi="Courier New" w:cs="Courier New"/>
          <w:sz w:val="24"/>
          <w:szCs w:val="24"/>
        </w:rPr>
        <w:t>11</w:t>
      </w:r>
      <w:r w:rsidR="006A7226" w:rsidRPr="000A01AE">
        <w:rPr>
          <w:rFonts w:ascii="Courier New" w:hAnsi="Courier New" w:cs="Courier New"/>
          <w:sz w:val="24"/>
          <w:szCs w:val="24"/>
        </w:rPr>
        <w:t xml:space="preserve"> de </w:t>
      </w:r>
      <w:r w:rsidR="007F3C6F" w:rsidRPr="000A01AE">
        <w:rPr>
          <w:rFonts w:ascii="Courier New" w:hAnsi="Courier New" w:cs="Courier New"/>
          <w:sz w:val="24"/>
          <w:szCs w:val="24"/>
        </w:rPr>
        <w:t>junio</w:t>
      </w:r>
      <w:r w:rsidR="00576BB0" w:rsidRPr="000A01AE">
        <w:rPr>
          <w:rFonts w:ascii="Courier New" w:hAnsi="Courier New" w:cs="Courier New"/>
          <w:sz w:val="24"/>
          <w:szCs w:val="24"/>
        </w:rPr>
        <w:t xml:space="preserve"> </w:t>
      </w:r>
      <w:r w:rsidR="006A7226" w:rsidRPr="000A01AE">
        <w:rPr>
          <w:rFonts w:ascii="Courier New" w:hAnsi="Courier New" w:cs="Courier New"/>
          <w:sz w:val="24"/>
          <w:szCs w:val="24"/>
        </w:rPr>
        <w:t>de 2025.-</w:t>
      </w:r>
    </w:p>
    <w:p w14:paraId="332D2C91" w14:textId="77777777" w:rsidR="006A5196" w:rsidRPr="002D54FE" w:rsidRDefault="006A5196" w:rsidP="00997BE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F46D21C" w14:textId="77777777" w:rsidR="0016438B" w:rsidRDefault="0016438B" w:rsidP="00997BE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997BE5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997BE5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BFB73B" w14:textId="77777777" w:rsidR="006A5196" w:rsidRPr="00B12DFC" w:rsidRDefault="006A5196" w:rsidP="00997BE5">
      <w:pPr>
        <w:spacing w:line="276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997BE5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3898B17" w14:textId="6680BDAE" w:rsidR="0016438B" w:rsidRPr="007D7B5A" w:rsidRDefault="00191AB6" w:rsidP="00997BE5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495C0C" w:rsidRPr="00040E3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95C0C" w:rsidRPr="00040E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95C0C" w:rsidRPr="00040E3B">
        <w:rPr>
          <w:rFonts w:ascii="Courier New" w:hAnsi="Courier New" w:cs="Courier New"/>
          <w:sz w:val="24"/>
          <w:szCs w:val="24"/>
        </w:rPr>
        <w:t>el Cien por Ciento (100%) los gastos de trasl</w:t>
      </w:r>
      <w:r w:rsidR="00495C0C">
        <w:rPr>
          <w:rFonts w:ascii="Courier New" w:hAnsi="Courier New" w:cs="Courier New"/>
          <w:sz w:val="24"/>
          <w:szCs w:val="24"/>
        </w:rPr>
        <w:t xml:space="preserve">ado y estadía correspondiente al </w:t>
      </w:r>
      <w:r w:rsidR="00495C0C">
        <w:rPr>
          <w:rFonts w:ascii="Courier New" w:eastAsia="Arial Unicode MS" w:hAnsi="Courier New" w:cs="Courier New"/>
          <w:sz w:val="24"/>
          <w:szCs w:val="24"/>
        </w:rPr>
        <w:t>MOTOVEHÍCULO IMSA, DOMINIO EAJ334</w:t>
      </w:r>
    </w:p>
    <w:p w14:paraId="18C1BAD5" w14:textId="77777777" w:rsidR="00576BB0" w:rsidRDefault="00576BB0" w:rsidP="00997BE5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680A1938" w14:textId="77777777" w:rsidR="002D54FE" w:rsidRDefault="002D54FE" w:rsidP="00997BE5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6373E00A" w14:textId="27797AFD" w:rsidR="002D54FE" w:rsidRDefault="002D54FE" w:rsidP="00997BE5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3F9B9DD" w14:textId="77777777" w:rsidR="00495C0C" w:rsidRDefault="00495C0C" w:rsidP="00997BE5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7A6FFBE5" w14:textId="101D3A02" w:rsidR="002D54FE" w:rsidRPr="00BC5A55" w:rsidRDefault="002D54FE" w:rsidP="00997BE5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14:paraId="78E72D3F" w14:textId="77777777" w:rsidR="00CC62C4" w:rsidRDefault="00CC62C4" w:rsidP="00997BE5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E645851" w:rsidR="00CC62C4" w:rsidRPr="00576BB0" w:rsidRDefault="00495C0C" w:rsidP="00997BE5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997BE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997BE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E9855AA" w:rsidR="00F229D5" w:rsidRPr="00925DF9" w:rsidRDefault="00F56556" w:rsidP="00997BE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008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ONCE</w:t>
      </w:r>
      <w:bookmarkStart w:id="0" w:name="_GoBack"/>
      <w:bookmarkEnd w:id="0"/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997BE5">
      <w:pPr>
        <w:spacing w:line="276" w:lineRule="auto"/>
        <w:jc w:val="both"/>
      </w:pPr>
    </w:p>
    <w:p w14:paraId="3EABD1B4" w14:textId="77777777" w:rsidR="00A05052" w:rsidRDefault="00A05052" w:rsidP="00997BE5">
      <w:pPr>
        <w:spacing w:line="276" w:lineRule="auto"/>
      </w:pPr>
    </w:p>
    <w:p w14:paraId="6098BBBB" w14:textId="77777777" w:rsidR="00A43F65" w:rsidRDefault="00A43F65" w:rsidP="00997BE5">
      <w:pPr>
        <w:spacing w:line="276" w:lineRule="auto"/>
      </w:pPr>
    </w:p>
    <w:p w14:paraId="0AB133E9" w14:textId="77777777" w:rsidR="00344AD6" w:rsidRDefault="00344AD6" w:rsidP="006A5196">
      <w:pPr>
        <w:spacing w:line="276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9DAF5F" w14:textId="77777777" w:rsidR="003A1E32" w:rsidRDefault="003A1E32" w:rsidP="00EF563D">
      <w:pPr>
        <w:spacing w:after="0" w:line="240" w:lineRule="auto"/>
      </w:pPr>
      <w:r>
        <w:separator/>
      </w:r>
    </w:p>
  </w:endnote>
  <w:endnote w:type="continuationSeparator" w:id="0">
    <w:p w14:paraId="0AAD9321" w14:textId="77777777" w:rsidR="003A1E32" w:rsidRDefault="003A1E3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09EE15" w14:textId="77777777" w:rsidR="003A1E32" w:rsidRDefault="003A1E32" w:rsidP="00EF563D">
      <w:pPr>
        <w:spacing w:after="0" w:line="240" w:lineRule="auto"/>
      </w:pPr>
      <w:r>
        <w:separator/>
      </w:r>
    </w:p>
  </w:footnote>
  <w:footnote w:type="continuationSeparator" w:id="0">
    <w:p w14:paraId="4B539BEB" w14:textId="77777777" w:rsidR="003A1E32" w:rsidRDefault="003A1E3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01AE"/>
    <w:rsid w:val="000A2550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0B14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0298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1E32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95C0C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16E0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084F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A5196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7B5A"/>
    <w:rsid w:val="007F1D37"/>
    <w:rsid w:val="007F3C6F"/>
    <w:rsid w:val="007F4F5C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97BE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2899"/>
    <w:rsid w:val="00AD4C81"/>
    <w:rsid w:val="00AE54B7"/>
    <w:rsid w:val="00AE63D2"/>
    <w:rsid w:val="00AF751B"/>
    <w:rsid w:val="00B00DD1"/>
    <w:rsid w:val="00B1100F"/>
    <w:rsid w:val="00B113CE"/>
    <w:rsid w:val="00B12DFC"/>
    <w:rsid w:val="00B166A9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6211"/>
    <w:rsid w:val="00ED525E"/>
    <w:rsid w:val="00ED70DC"/>
    <w:rsid w:val="00ED7108"/>
    <w:rsid w:val="00EE28E5"/>
    <w:rsid w:val="00EF563D"/>
    <w:rsid w:val="00F03328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490BF-96F3-4B86-9F33-4EDFC98A2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6</cp:revision>
  <cp:lastPrinted>2025-06-12T13:15:00Z</cp:lastPrinted>
  <dcterms:created xsi:type="dcterms:W3CDTF">2025-06-12T12:26:00Z</dcterms:created>
  <dcterms:modified xsi:type="dcterms:W3CDTF">2025-06-12T13:16:00Z</dcterms:modified>
</cp:coreProperties>
</file>