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4B92F74E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AC734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330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4CB99F7" w14:textId="5F017AA5" w:rsidR="00AB1876" w:rsidRDefault="002D0AE6" w:rsidP="00AC7347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C734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479/2025- Righi </w:t>
      </w:r>
      <w:r w:rsidR="00AC7347">
        <w:rPr>
          <w:rFonts w:ascii="Courier New" w:hAnsi="Courier New" w:cs="Courier New"/>
          <w:b w:val="0"/>
          <w:sz w:val="24"/>
          <w:szCs w:val="24"/>
          <w:lang w:val="es-ES_tradnl"/>
        </w:rPr>
        <w:t>José</w:t>
      </w:r>
      <w:bookmarkStart w:id="0" w:name="_GoBack"/>
      <w:bookmarkEnd w:id="0"/>
      <w:r w:rsidR="00AC734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Miguel– Eximición Tasa  por Servicio a la Propiedad y COSAG</w:t>
      </w:r>
      <w:r w:rsidR="00AC7347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32B80528" w14:textId="77777777" w:rsidR="001C4AF8" w:rsidRDefault="001C4AF8" w:rsidP="00AC7347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B028C7C" w14:textId="77777777" w:rsidR="001C4AF8" w:rsidRPr="00AB1876" w:rsidRDefault="001C4AF8" w:rsidP="00AC7347">
      <w:pPr>
        <w:pStyle w:val="Textoindependiente2"/>
        <w:spacing w:line="276" w:lineRule="auto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AC734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AC734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AC7347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0FDA9F47" w14:textId="6CAC669C" w:rsidR="00AC7347" w:rsidRPr="00AC7347" w:rsidRDefault="00AC7347" w:rsidP="00AC73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>solicita eximición en concepto de deuda</w:t>
      </w:r>
      <w:r w:rsidRPr="00C079BC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por Tasa Por Servicio a la Propiedad </w:t>
      </w:r>
      <w:r w:rsidRPr="00AC7347">
        <w:rPr>
          <w:rFonts w:ascii="Courier New" w:eastAsia="Arial Unicode MS" w:hAnsi="Courier New" w:cs="Courier New"/>
          <w:sz w:val="24"/>
          <w:szCs w:val="24"/>
        </w:rPr>
        <w:t>Cuenta Municipal N° 00009333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AC7347">
        <w:rPr>
          <w:rFonts w:ascii="Courier New" w:eastAsia="Arial Unicode MS" w:hAnsi="Courier New" w:cs="Courier New"/>
          <w:sz w:val="24"/>
          <w:szCs w:val="24"/>
        </w:rPr>
        <w:t>y deuda que mantiene con Cosag Cuenta Nº03-01-264-018|50442/00-05 ;</w:t>
      </w:r>
    </w:p>
    <w:p w14:paraId="511D1CF7" w14:textId="77777777" w:rsidR="00AC7347" w:rsidRDefault="00AC7347" w:rsidP="00AC73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4ED1615" w14:textId="77777777" w:rsidR="00AC7347" w:rsidRPr="00CB45EF" w:rsidRDefault="00AC7347" w:rsidP="00AC73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7675021C" w14:textId="77777777" w:rsidR="00AC7347" w:rsidRDefault="00AC7347" w:rsidP="00AC73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1DEEE40" w14:textId="77777777" w:rsidR="00AC7347" w:rsidRPr="00921D76" w:rsidRDefault="00AC7347" w:rsidP="00AC73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6066CD50" w14:textId="77777777" w:rsidR="00AC7347" w:rsidRPr="00FC09D0" w:rsidRDefault="00AC7347" w:rsidP="00AC7347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5689F08" w14:textId="62DF5B84" w:rsidR="00CD7012" w:rsidRDefault="00AC7347" w:rsidP="00AC73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presenta Certificado de Discapacidad;</w:t>
      </w:r>
    </w:p>
    <w:p w14:paraId="2110077C" w14:textId="77777777" w:rsidR="0037786D" w:rsidRPr="0037786D" w:rsidRDefault="0037786D" w:rsidP="00AC734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87E9423" w14:textId="0B066DE2" w:rsidR="00EC1EC7" w:rsidRDefault="00FB5691" w:rsidP="00AC7347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E44AA3">
        <w:rPr>
          <w:rFonts w:ascii="Courier New" w:hAnsi="Courier New" w:cs="Courier New"/>
          <w:sz w:val="24"/>
          <w:szCs w:val="24"/>
        </w:rPr>
        <w:t>Ordinaria del día 02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58AA997C" w14:textId="77777777" w:rsidR="001C4AF8" w:rsidRDefault="001C4AF8" w:rsidP="00AC7347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3CF0E9A" w14:textId="77777777" w:rsidR="001C4AF8" w:rsidRDefault="001C4AF8" w:rsidP="001C4AF8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96FFAA4" w14:textId="77777777" w:rsidR="001C4AF8" w:rsidRDefault="001C4AF8" w:rsidP="001C4AF8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7EF5778" w14:textId="77777777" w:rsidR="001C4AF8" w:rsidRDefault="001C4AF8" w:rsidP="001C4AF8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3FB7407" w14:textId="77777777" w:rsidR="001C4AF8" w:rsidRDefault="001C4AF8" w:rsidP="001C4AF8">
      <w:pPr>
        <w:spacing w:after="200" w:line="276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2ECF7D0" w14:textId="040E1D06" w:rsidR="001C4AF8" w:rsidRPr="001C4AF8" w:rsidRDefault="001C4AF8" w:rsidP="001C4AF8">
      <w:pPr>
        <w:spacing w:after="200" w:line="276" w:lineRule="auto"/>
        <w:ind w:left="709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1C4AF8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1981FF0" w14:textId="77777777" w:rsidR="001C4AF8" w:rsidRPr="001C4AF8" w:rsidRDefault="001C4AF8" w:rsidP="001C4AF8">
      <w:pPr>
        <w:spacing w:after="200" w:line="276" w:lineRule="auto"/>
        <w:ind w:left="709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2C7C12B2" w14:textId="77777777" w:rsidR="001C4AF8" w:rsidRPr="001C4AF8" w:rsidRDefault="001C4AF8" w:rsidP="001C4AF8">
      <w:pPr>
        <w:spacing w:after="200" w:line="276" w:lineRule="auto"/>
        <w:ind w:left="709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2EE61440" w14:textId="7E79EB6E" w:rsidR="001C4AF8" w:rsidRPr="001C4AF8" w:rsidRDefault="001C4AF8" w:rsidP="001C4AF8">
      <w:pPr>
        <w:spacing w:after="200" w:line="276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1C4AF8">
        <w:rPr>
          <w:rFonts w:ascii="Courier New" w:eastAsia="Calibri" w:hAnsi="Courier New" w:cs="Courier New"/>
          <w:sz w:val="24"/>
          <w:szCs w:val="24"/>
          <w:lang w:val="es-ES_tradnl"/>
        </w:rPr>
        <w:t>...///2.-</w:t>
      </w:r>
    </w:p>
    <w:p w14:paraId="6063658C" w14:textId="521BF3B4" w:rsidR="00A04ED3" w:rsidRDefault="00A04ED3" w:rsidP="001C4AF8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1C4AF8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1C4AF8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1C4AF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1C4AF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D80E15E" w14:textId="77777777" w:rsidR="003E7DA2" w:rsidRPr="00AC7347" w:rsidRDefault="003E7DA2" w:rsidP="00AC7347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57E5D376" w14:textId="77777777" w:rsidR="0037786D" w:rsidRDefault="0037786D" w:rsidP="00AC7347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1A4D0891" w14:textId="1DBAF00D" w:rsidR="0037786D" w:rsidRDefault="00AC7347" w:rsidP="00AC7347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37786D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37786D" w:rsidRPr="00C4286A">
        <w:t xml:space="preserve"> </w:t>
      </w:r>
      <w:r w:rsidR="0037786D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AC7347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al titular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37786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de la cuenta el CIEN POR CIENTO(100%) el pago  de la deuda que mantiene con la empresa COSAG Ltda. Cuenta Nº03-01-264-018|50442/00-05</w:t>
      </w:r>
      <w:r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5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14:paraId="219F7385" w14:textId="77777777" w:rsidR="00AC7347" w:rsidRDefault="00AC7347" w:rsidP="00AC7347">
      <w:pPr>
        <w:pStyle w:val="Prrafodelista"/>
        <w:spacing w:line="276" w:lineRule="auto"/>
        <w:ind w:hanging="992"/>
        <w:jc w:val="both"/>
      </w:pPr>
    </w:p>
    <w:p w14:paraId="247F2E6D" w14:textId="4BBE97E4" w:rsidR="00AC7347" w:rsidRDefault="00AC7347" w:rsidP="00AC7347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6259A7">
        <w:rPr>
          <w:rFonts w:ascii="Courier New" w:hAnsi="Courier New" w:cs="Courier New"/>
          <w:b/>
          <w:sz w:val="24"/>
          <w:szCs w:val="24"/>
        </w:rPr>
        <w:t>EXIMIR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el CIEN POR CIENTO (100%) el pago de la deuda en concepto de Tasa por Servicio a la Propie</w:t>
      </w:r>
      <w:r>
        <w:rPr>
          <w:rFonts w:ascii="Courier New" w:hAnsi="Courier New" w:cs="Courier New"/>
          <w:sz w:val="24"/>
          <w:szCs w:val="24"/>
        </w:rPr>
        <w:t>dad Cuenta Municipal N° 00009333</w:t>
      </w:r>
      <w:r>
        <w:rPr>
          <w:rFonts w:ascii="Courier New" w:hAnsi="Courier New" w:cs="Courier New"/>
          <w:sz w:val="24"/>
          <w:szCs w:val="24"/>
        </w:rPr>
        <w:t xml:space="preserve"> hasta diciembre de 2025 inclusive.</w:t>
      </w:r>
    </w:p>
    <w:p w14:paraId="644D9CB4" w14:textId="77777777" w:rsidR="0037786D" w:rsidRPr="0037786D" w:rsidRDefault="0037786D" w:rsidP="00AC7347">
      <w:pPr>
        <w:spacing w:line="276" w:lineRule="auto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58DE6D9B" w:rsidR="00CC62C4" w:rsidRPr="00576BB0" w:rsidRDefault="0037786D" w:rsidP="00AC7347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1C4AF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1C4AF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8A193C" w:rsidR="00F229D5" w:rsidRPr="00925DF9" w:rsidRDefault="00F56556" w:rsidP="001C4AF8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1C4AF8">
      <w:pPr>
        <w:spacing w:line="276" w:lineRule="auto"/>
        <w:jc w:val="both"/>
      </w:pPr>
    </w:p>
    <w:p w14:paraId="3EABD1B4" w14:textId="77777777" w:rsidR="00A05052" w:rsidRDefault="00A05052" w:rsidP="00395298">
      <w:pPr>
        <w:spacing w:line="240" w:lineRule="auto"/>
      </w:pPr>
    </w:p>
    <w:p w14:paraId="6098BBBB" w14:textId="77777777" w:rsidR="00A43F65" w:rsidRDefault="00A43F65" w:rsidP="00395298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F96F5E" w14:textId="77777777" w:rsidR="006E3D09" w:rsidRDefault="006E3D09" w:rsidP="00EF563D">
      <w:pPr>
        <w:spacing w:after="0" w:line="240" w:lineRule="auto"/>
      </w:pPr>
      <w:r>
        <w:separator/>
      </w:r>
    </w:p>
  </w:endnote>
  <w:endnote w:type="continuationSeparator" w:id="0">
    <w:p w14:paraId="01850471" w14:textId="77777777" w:rsidR="006E3D09" w:rsidRDefault="006E3D0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9084D3" w14:textId="77777777" w:rsidR="006E3D09" w:rsidRDefault="006E3D09" w:rsidP="00EF563D">
      <w:pPr>
        <w:spacing w:after="0" w:line="240" w:lineRule="auto"/>
      </w:pPr>
      <w:r>
        <w:separator/>
      </w:r>
    </w:p>
  </w:footnote>
  <w:footnote w:type="continuationSeparator" w:id="0">
    <w:p w14:paraId="3E13D7A6" w14:textId="77777777" w:rsidR="006E3D09" w:rsidRDefault="006E3D0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C4AF8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7786D"/>
    <w:rsid w:val="00380DC2"/>
    <w:rsid w:val="00393837"/>
    <w:rsid w:val="00395298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337C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D79CB"/>
    <w:rsid w:val="006E3D09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FC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1876"/>
    <w:rsid w:val="00AB2B43"/>
    <w:rsid w:val="00AB53F9"/>
    <w:rsid w:val="00AB5D82"/>
    <w:rsid w:val="00AB791C"/>
    <w:rsid w:val="00AC34C2"/>
    <w:rsid w:val="00AC7347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FBC16-9D8B-40DD-8FE2-B03AA4F00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2025-07-03T14:20:00Z</cp:lastPrinted>
  <dcterms:created xsi:type="dcterms:W3CDTF">2025-07-03T14:56:00Z</dcterms:created>
  <dcterms:modified xsi:type="dcterms:W3CDTF">2025-07-03T14:56:00Z</dcterms:modified>
</cp:coreProperties>
</file>