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2E8EE5D5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F199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352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E6F3783" w14:textId="771673E3" w:rsidR="00873C05" w:rsidRDefault="002D0AE6" w:rsidP="00473025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A01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AF110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1256/2025- </w:t>
      </w:r>
      <w:r w:rsidR="00AF110A">
        <w:rPr>
          <w:rFonts w:ascii="Courier New" w:hAnsi="Courier New" w:cs="Courier New"/>
          <w:b w:val="0"/>
          <w:sz w:val="24"/>
          <w:szCs w:val="24"/>
          <w:lang w:val="es-ES_tradnl"/>
        </w:rPr>
        <w:t>Ramírez</w:t>
      </w:r>
      <w:r w:rsidR="00AF110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Luis Alberto – Eximición Tasa  por Servicio a la Propiedad, COSAG y Automotor</w:t>
      </w:r>
      <w:r w:rsidR="00AF110A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26E1E962" w14:textId="77777777" w:rsidR="00DC68E3" w:rsidRPr="00CD7012" w:rsidRDefault="00DC68E3" w:rsidP="0047302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47302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47302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473025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162676A4" w:rsidR="00B36F5F" w:rsidRPr="00473025" w:rsidRDefault="00B36F5F" w:rsidP="004730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="00AB4FD9">
        <w:rPr>
          <w:rFonts w:ascii="Courier New" w:eastAsia="Arial Unicode MS" w:hAnsi="Courier New" w:cs="Courier New"/>
          <w:sz w:val="24"/>
          <w:szCs w:val="24"/>
        </w:rPr>
        <w:t xml:space="preserve">Cuenta N° </w:t>
      </w:r>
      <w:r w:rsidR="00473025" w:rsidRPr="0047302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73025" w:rsidRPr="00473025">
        <w:rPr>
          <w:rFonts w:ascii="Courier New" w:eastAsia="Arial Unicode MS" w:hAnsi="Courier New" w:cs="Courier New"/>
          <w:sz w:val="24"/>
          <w:szCs w:val="24"/>
        </w:rPr>
        <w:t>00012229</w:t>
      </w:r>
      <w:r w:rsidR="00473025">
        <w:rPr>
          <w:rFonts w:ascii="Courier New" w:eastAsia="Arial Unicode MS" w:hAnsi="Courier New" w:cs="Courier New"/>
          <w:sz w:val="24"/>
          <w:szCs w:val="24"/>
        </w:rPr>
        <w:t>,</w:t>
      </w:r>
      <w:r w:rsidR="00473025" w:rsidRPr="0047302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73025">
        <w:rPr>
          <w:rFonts w:ascii="Courier New" w:eastAsia="Arial Unicode MS" w:hAnsi="Courier New" w:cs="Courier New"/>
          <w:sz w:val="24"/>
          <w:szCs w:val="24"/>
        </w:rPr>
        <w:t>Contribución por Automotores Cuenta Municipal N°KFF141</w:t>
      </w:r>
      <w:r w:rsidR="0047302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73025" w:rsidRPr="00473025">
        <w:rPr>
          <w:rFonts w:ascii="Courier New" w:eastAsia="Arial Unicode MS" w:hAnsi="Courier New" w:cs="Courier New"/>
          <w:sz w:val="24"/>
          <w:szCs w:val="24"/>
        </w:rPr>
        <w:t>y deuda que mantiene con Cosag Cuenta Nº04-01-068-039|06086/00-05</w:t>
      </w:r>
      <w:r w:rsidR="00473025">
        <w:rPr>
          <w:rFonts w:ascii="Courier New" w:eastAsia="Arial Unicode MS" w:hAnsi="Courier New" w:cs="Courier New"/>
          <w:sz w:val="24"/>
          <w:szCs w:val="24"/>
        </w:rPr>
        <w:t>;</w:t>
      </w:r>
    </w:p>
    <w:p w14:paraId="2D791D3F" w14:textId="77777777" w:rsidR="00B36F5F" w:rsidRPr="00F50E89" w:rsidRDefault="00B36F5F" w:rsidP="004730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5D3B5A7B" w14:textId="7AB93692" w:rsidR="00473025" w:rsidRPr="00CB45EF" w:rsidRDefault="00E44AA3" w:rsidP="004730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="00473025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490B023D" w14:textId="77777777" w:rsidR="00473025" w:rsidRDefault="00473025" w:rsidP="004730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661CB08" w14:textId="77777777" w:rsidR="00473025" w:rsidRPr="00921D76" w:rsidRDefault="00473025" w:rsidP="0047302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30B6C8D3" w14:textId="77777777" w:rsidR="00473025" w:rsidRPr="00FC09D0" w:rsidRDefault="00473025" w:rsidP="00473025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5689F08" w14:textId="04045B35" w:rsidR="00CD7012" w:rsidRDefault="00473025" w:rsidP="0047302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presenta Certificado Único de Discapacidad</w:t>
      </w:r>
      <w:r>
        <w:rPr>
          <w:rFonts w:ascii="Courier New" w:hAnsi="Courier New" w:cs="Courier New"/>
          <w:sz w:val="24"/>
          <w:szCs w:val="24"/>
        </w:rPr>
        <w:t>;</w:t>
      </w:r>
    </w:p>
    <w:p w14:paraId="2E6F6F0F" w14:textId="77777777" w:rsidR="00473025" w:rsidRPr="00777513" w:rsidRDefault="00473025" w:rsidP="0047302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42295DB2" w:rsidR="00EC1EC7" w:rsidRDefault="00FB5691" w:rsidP="00473025">
      <w:pPr>
        <w:spacing w:after="200" w:line="276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B42569">
        <w:rPr>
          <w:rFonts w:ascii="Courier New" w:hAnsi="Courier New" w:cs="Courier New"/>
          <w:sz w:val="24"/>
          <w:szCs w:val="24"/>
        </w:rPr>
        <w:t>Ordinaria del día 23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92EA510" w14:textId="77777777" w:rsidR="00473025" w:rsidRDefault="00473025" w:rsidP="00473025">
      <w:pPr>
        <w:spacing w:after="200" w:line="276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D7F086B" w14:textId="77777777" w:rsidR="00473025" w:rsidRDefault="00473025" w:rsidP="00473025">
      <w:pPr>
        <w:spacing w:after="200" w:line="276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D72ADC9" w14:textId="77777777" w:rsidR="00473025" w:rsidRDefault="00473025" w:rsidP="00473025">
      <w:pPr>
        <w:spacing w:after="200" w:line="276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381EBB6" w14:textId="77777777" w:rsidR="00473025" w:rsidRDefault="00473025" w:rsidP="00473025">
      <w:pPr>
        <w:spacing w:after="200" w:line="276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DD64AD9" w14:textId="2545B1BD" w:rsidR="00473025" w:rsidRPr="00473025" w:rsidRDefault="00473025" w:rsidP="00473025">
      <w:pPr>
        <w:spacing w:after="200" w:line="276" w:lineRule="auto"/>
        <w:ind w:left="709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73025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92400F5" w14:textId="77777777" w:rsidR="00473025" w:rsidRPr="00473025" w:rsidRDefault="00473025" w:rsidP="00473025">
      <w:pPr>
        <w:spacing w:after="200" w:line="276" w:lineRule="auto"/>
        <w:ind w:left="709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7DC0675D" w14:textId="4FF65D20" w:rsidR="00473025" w:rsidRPr="00473025" w:rsidRDefault="00473025" w:rsidP="00473025">
      <w:pPr>
        <w:spacing w:after="200" w:line="276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73025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063658C" w14:textId="521BF3B4" w:rsidR="00A04ED3" w:rsidRDefault="00A04ED3" w:rsidP="00473025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473025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473025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473025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473025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473025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734896C2" w:rsidR="00B36F5F" w:rsidRDefault="00191AB6" w:rsidP="00473025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4F4591">
        <w:rPr>
          <w:rFonts w:ascii="Courier New" w:eastAsia="Arial Unicode MS" w:hAnsi="Courier New" w:cs="Courier New"/>
          <w:sz w:val="24"/>
          <w:szCs w:val="24"/>
        </w:rPr>
        <w:t>al titular de la cuenta el CIEN POR CIENTO(100%) el pago  de la deuda que mantiene con la empresa COSAG Ltda. Cuenta Nº04-01-068-039|06086/00-05</w:t>
      </w:r>
      <w:r w:rsidR="004F4591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F4591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4F4591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4F4591">
        <w:rPr>
          <w:rFonts w:ascii="Courier New" w:eastAsia="Arial Unicode MS" w:hAnsi="Courier New" w:cs="Courier New"/>
          <w:sz w:val="24"/>
          <w:szCs w:val="24"/>
        </w:rPr>
        <w:t>5</w:t>
      </w:r>
      <w:r w:rsidR="004F4591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4F4591">
        <w:rPr>
          <w:rFonts w:ascii="Courier New" w:eastAsia="Arial Unicode MS" w:hAnsi="Courier New" w:cs="Courier New"/>
          <w:sz w:val="24"/>
          <w:szCs w:val="24"/>
        </w:rPr>
        <w:t>.-</w:t>
      </w:r>
    </w:p>
    <w:p w14:paraId="093E65FF" w14:textId="77777777" w:rsidR="0003294E" w:rsidRDefault="0003294E" w:rsidP="00473025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B740039" w14:textId="73D47CF7" w:rsidR="0003294E" w:rsidRDefault="004F4591" w:rsidP="0003294E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0329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03294E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3294E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03294E">
        <w:rPr>
          <w:rFonts w:ascii="Courier New" w:hAnsi="Courier New" w:cs="Courier New"/>
          <w:b/>
          <w:sz w:val="24"/>
          <w:szCs w:val="24"/>
        </w:rPr>
        <w:t xml:space="preserve"> </w:t>
      </w:r>
      <w:r w:rsidR="0003294E">
        <w:rPr>
          <w:rFonts w:ascii="Courier New" w:hAnsi="Courier New" w:cs="Courier New"/>
          <w:sz w:val="24"/>
          <w:szCs w:val="24"/>
        </w:rPr>
        <w:t>el CIEN POR CIENTO (100%) el pago de la deuda en concepto de Tasa por Servicio a la Propiedad Cuenta Municipal N° 00012229 hasta diciembre de 2025 inclusive.</w:t>
      </w:r>
    </w:p>
    <w:p w14:paraId="04304E96" w14:textId="77777777" w:rsidR="004F4591" w:rsidRDefault="004F4591" w:rsidP="0003294E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2D80E15E" w14:textId="3BA95A90" w:rsidR="003E7DA2" w:rsidRPr="00705BC3" w:rsidRDefault="004F4591" w:rsidP="00705BC3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6259A7"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el CIEN POR CIENTO (100%) el pago de la deuda en concepto </w:t>
      </w:r>
      <w:r>
        <w:rPr>
          <w:rFonts w:ascii="Courier New" w:eastAsia="Arial Unicode MS" w:hAnsi="Courier New" w:cs="Courier New"/>
          <w:sz w:val="24"/>
          <w:szCs w:val="24"/>
        </w:rPr>
        <w:t>de Contribución por Automotores Cuenta Municipal N°KFF141 hasta diciembre de 2025 inclusive</w:t>
      </w:r>
      <w:r w:rsidR="00705BC3">
        <w:rPr>
          <w:rFonts w:ascii="Courier New" w:eastAsia="Arial Unicode MS" w:hAnsi="Courier New" w:cs="Courier New"/>
          <w:sz w:val="24"/>
          <w:szCs w:val="24"/>
        </w:rPr>
        <w:t>.-</w:t>
      </w:r>
    </w:p>
    <w:p w14:paraId="14326F6D" w14:textId="77777777" w:rsidR="007D583B" w:rsidRPr="00B36F5F" w:rsidRDefault="007D583B" w:rsidP="00473025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12411B27" w:rsidR="00CC62C4" w:rsidRPr="00576BB0" w:rsidRDefault="00705BC3" w:rsidP="00473025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Art.4</w:t>
      </w:r>
      <w:bookmarkStart w:id="0" w:name="_GoBack"/>
      <w:bookmarkEnd w:id="0"/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47302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47302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04E5263" w:rsidR="00F229D5" w:rsidRPr="00925DF9" w:rsidRDefault="00F56556" w:rsidP="0047302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B4256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VEINTITRÉS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473025">
      <w:pPr>
        <w:spacing w:line="276" w:lineRule="auto"/>
        <w:jc w:val="both"/>
      </w:pPr>
    </w:p>
    <w:p w14:paraId="3EABD1B4" w14:textId="77777777" w:rsidR="00A05052" w:rsidRDefault="00A05052" w:rsidP="00473025">
      <w:pPr>
        <w:spacing w:line="276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B59FE4" w14:textId="77777777" w:rsidR="00530B25" w:rsidRDefault="00530B25" w:rsidP="00EF563D">
      <w:pPr>
        <w:spacing w:after="0" w:line="240" w:lineRule="auto"/>
      </w:pPr>
      <w:r>
        <w:separator/>
      </w:r>
    </w:p>
  </w:endnote>
  <w:endnote w:type="continuationSeparator" w:id="0">
    <w:p w14:paraId="0E572DBD" w14:textId="77777777" w:rsidR="00530B25" w:rsidRDefault="00530B2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FF64F1" w14:textId="77777777" w:rsidR="00530B25" w:rsidRDefault="00530B25" w:rsidP="00EF563D">
      <w:pPr>
        <w:spacing w:after="0" w:line="240" w:lineRule="auto"/>
      </w:pPr>
      <w:r>
        <w:separator/>
      </w:r>
    </w:p>
  </w:footnote>
  <w:footnote w:type="continuationSeparator" w:id="0">
    <w:p w14:paraId="29A6EFFA" w14:textId="77777777" w:rsidR="00530B25" w:rsidRDefault="00530B2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294E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110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73025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4F4591"/>
    <w:rsid w:val="005000D0"/>
    <w:rsid w:val="00502A20"/>
    <w:rsid w:val="00503082"/>
    <w:rsid w:val="00512275"/>
    <w:rsid w:val="00513258"/>
    <w:rsid w:val="005169BF"/>
    <w:rsid w:val="00530B25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2C19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05BC3"/>
    <w:rsid w:val="007242AC"/>
    <w:rsid w:val="007263F1"/>
    <w:rsid w:val="007343AC"/>
    <w:rsid w:val="00747DA9"/>
    <w:rsid w:val="007607E7"/>
    <w:rsid w:val="00765E4E"/>
    <w:rsid w:val="00776BCB"/>
    <w:rsid w:val="00777513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99E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07686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A01F0"/>
    <w:rsid w:val="00AB0E21"/>
    <w:rsid w:val="00AB2B43"/>
    <w:rsid w:val="00AB4FD9"/>
    <w:rsid w:val="00AB53F9"/>
    <w:rsid w:val="00AB5D82"/>
    <w:rsid w:val="00AB791C"/>
    <w:rsid w:val="00AC34C2"/>
    <w:rsid w:val="00AD4C81"/>
    <w:rsid w:val="00AE54B7"/>
    <w:rsid w:val="00AE63D2"/>
    <w:rsid w:val="00AF110A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2569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3BA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2DF9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3E650-A49F-4DA9-BC1D-A39780FC6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358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2025-07-24T13:06:00Z</cp:lastPrinted>
  <dcterms:created xsi:type="dcterms:W3CDTF">2025-07-24T14:27:00Z</dcterms:created>
  <dcterms:modified xsi:type="dcterms:W3CDTF">2025-07-24T14:27:00Z</dcterms:modified>
</cp:coreProperties>
</file>