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D6D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915BB4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 xml:space="preserve"> </w:t>
      </w:r>
      <w:r w:rsidR="00594623">
        <w:rPr>
          <w:rFonts w:ascii="Courier New" w:eastAsia="Arial Unicode MS" w:hAnsi="Courier New" w:cs="Courier New"/>
          <w:sz w:val="24"/>
          <w:szCs w:val="24"/>
          <w:lang w:val="es-ES_tradnl"/>
        </w:rPr>
        <w:t>La nota Presentada por el Sr. Aznares Gustavo E.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– </w:t>
      </w:r>
      <w:r w:rsidR="00594623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Ref</w:t>
      </w:r>
      <w:r w:rsidR="00594623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594623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594623">
        <w:rPr>
          <w:rFonts w:ascii="Courier New" w:hAnsi="Courier New" w:cs="Courier New"/>
          <w:sz w:val="24"/>
          <w:szCs w:val="24"/>
          <w:lang w:val="es-ES_tradnl"/>
        </w:rPr>
        <w:t xml:space="preserve"> Prorroga en la Presentación de Planos 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4F3844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4F38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4F3844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94623" w:rsidRPr="00594623" w:rsidRDefault="00594623" w:rsidP="00594623">
      <w:pPr>
        <w:pStyle w:val="Prrafodelista"/>
        <w:jc w:val="both"/>
      </w:pPr>
      <w:r w:rsidRPr="00594623">
        <w:rPr>
          <w:rFonts w:ascii="Courier New" w:hAnsi="Courier New" w:cs="Courier New"/>
          <w:sz w:val="24"/>
          <w:szCs w:val="24"/>
        </w:rPr>
        <w:t>Que mediante la misma solicita autorización por medio de la via de excepción el uso de suelo para realizar actividades de espectáculos públicos como pista de baile y salón de fiestas; además solicita prórroga para la presentación de planimetría en Aero Club Alta Gracia</w:t>
      </w:r>
      <w:r w:rsidRPr="00594623">
        <w:t>;</w:t>
      </w:r>
    </w:p>
    <w:p w:rsidR="00594623" w:rsidRPr="00594623" w:rsidRDefault="00594623" w:rsidP="005946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4623" w:rsidRPr="00594623" w:rsidRDefault="00594623" w:rsidP="005946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94623">
        <w:rPr>
          <w:rFonts w:ascii="Courier New" w:hAnsi="Courier New" w:cs="Courier New"/>
          <w:sz w:val="24"/>
          <w:szCs w:val="24"/>
        </w:rPr>
        <w:t>Que se está realizando una obra faraónica con mano de obra profesional local;</w:t>
      </w:r>
    </w:p>
    <w:p w:rsidR="00594623" w:rsidRPr="00594623" w:rsidRDefault="00594623" w:rsidP="005946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4623" w:rsidRPr="00594623" w:rsidRDefault="00594623" w:rsidP="005946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94623">
        <w:rPr>
          <w:rFonts w:ascii="Courier New" w:hAnsi="Courier New" w:cs="Courier New"/>
          <w:sz w:val="24"/>
          <w:szCs w:val="24"/>
        </w:rPr>
        <w:t>Que el Aero Club Alta Gracia es una institución deportiva de nuestra ciudad;</w:t>
      </w:r>
    </w:p>
    <w:p w:rsidR="00594623" w:rsidRPr="00594623" w:rsidRDefault="00594623" w:rsidP="005946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4623" w:rsidRPr="00594623" w:rsidRDefault="00594623" w:rsidP="005946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4623">
        <w:rPr>
          <w:rFonts w:ascii="Courier New" w:hAnsi="Courier New" w:cs="Courier New"/>
          <w:sz w:val="24"/>
          <w:szCs w:val="24"/>
        </w:rPr>
        <w:t>Que  la Institución hoy tiene 66 Años desde su fundación ; a lo largo de toda su historia no se han confeccionado los planos/croquis/cortes, etc de las edificaciones que allí existen en la actualidad</w:t>
      </w:r>
      <w:r w:rsidRPr="00594623">
        <w:rPr>
          <w:rFonts w:ascii="Courier New" w:eastAsia="Arial Unicode MS" w:hAnsi="Courier New" w:cs="Courier New"/>
          <w:sz w:val="24"/>
          <w:szCs w:val="24"/>
        </w:rPr>
        <w:t>;</w:t>
      </w:r>
    </w:p>
    <w:p w:rsidR="00594623" w:rsidRPr="00594623" w:rsidRDefault="00594623" w:rsidP="005946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9787E" w:rsidRDefault="00594623" w:rsidP="00915B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94623">
        <w:rPr>
          <w:rFonts w:ascii="Courier New" w:eastAsia="Arial Unicode MS" w:hAnsi="Courier New" w:cs="Courier New"/>
          <w:sz w:val="24"/>
          <w:szCs w:val="24"/>
        </w:rPr>
        <w:t xml:space="preserve">Que mediante ordenanza Nº7572 </w:t>
      </w:r>
      <w:r w:rsidRPr="00594623">
        <w:rPr>
          <w:rFonts w:ascii="Courier New" w:hAnsi="Courier New" w:cs="Courier New"/>
          <w:sz w:val="24"/>
          <w:szCs w:val="24"/>
        </w:rPr>
        <w:t>se autoriza por vía de la excepción el uso de suelo para ser destinado a Club Social, Deportivo, Cultural, Salón de fiestas, Discoteca y Pista de baile</w:t>
      </w:r>
      <w:r>
        <w:rPr>
          <w:rFonts w:ascii="Courier New" w:hAnsi="Courier New" w:cs="Courier New"/>
          <w:sz w:val="24"/>
          <w:szCs w:val="24"/>
        </w:rPr>
        <w:t>;</w:t>
      </w:r>
    </w:p>
    <w:p w:rsidR="00915BB4" w:rsidRPr="00915BB4" w:rsidRDefault="00915BB4" w:rsidP="00915B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594623" w:rsidRDefault="00F45319" w:rsidP="005946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94623">
        <w:rPr>
          <w:rFonts w:ascii="Courier New" w:hAnsi="Courier New" w:cs="Courier New"/>
          <w:sz w:val="24"/>
          <w:szCs w:val="24"/>
        </w:rPr>
        <w:t>Q</w:t>
      </w:r>
      <w:r w:rsidR="00915BB4">
        <w:rPr>
          <w:rFonts w:ascii="Courier New" w:hAnsi="Courier New" w:cs="Courier New"/>
          <w:sz w:val="24"/>
          <w:szCs w:val="24"/>
        </w:rPr>
        <w:t>ue evaluado lo peticionado</w:t>
      </w:r>
      <w:r w:rsidRPr="00594623">
        <w:rPr>
          <w:rFonts w:ascii="Courier New" w:hAnsi="Courier New" w:cs="Courier New"/>
          <w:sz w:val="24"/>
          <w:szCs w:val="24"/>
        </w:rPr>
        <w:t xml:space="preserve"> por la Comisión de</w:t>
      </w:r>
      <w:r w:rsidR="003A47A3" w:rsidRPr="00594623">
        <w:rPr>
          <w:rFonts w:ascii="Courier New" w:hAnsi="Courier New" w:cs="Courier New"/>
          <w:sz w:val="24"/>
          <w:szCs w:val="24"/>
        </w:rPr>
        <w:t xml:space="preserve"> Obras y Servicios </w:t>
      </w:r>
      <w:r w:rsidR="00594623" w:rsidRPr="00594623">
        <w:rPr>
          <w:rFonts w:ascii="Courier New" w:hAnsi="Courier New" w:cs="Courier New"/>
          <w:sz w:val="24"/>
          <w:szCs w:val="24"/>
        </w:rPr>
        <w:t>Públicos</w:t>
      </w:r>
      <w:r w:rsidRPr="00594623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89787E" w:rsidRPr="00594623">
        <w:rPr>
          <w:rFonts w:ascii="Courier New" w:hAnsi="Courier New" w:cs="Courier New"/>
          <w:sz w:val="24"/>
          <w:szCs w:val="24"/>
        </w:rPr>
        <w:t>d en Sesión Ordinaria del día 27</w:t>
      </w:r>
      <w:r w:rsidR="00915BB4">
        <w:rPr>
          <w:rFonts w:ascii="Courier New" w:hAnsi="Courier New" w:cs="Courier New"/>
          <w:sz w:val="24"/>
          <w:szCs w:val="24"/>
        </w:rPr>
        <w:t xml:space="preserve"> de a</w:t>
      </w:r>
      <w:r w:rsidRPr="00594623">
        <w:rPr>
          <w:rFonts w:ascii="Courier New" w:hAnsi="Courier New" w:cs="Courier New"/>
          <w:sz w:val="24"/>
          <w:szCs w:val="24"/>
        </w:rPr>
        <w:t>gosto de 2025</w:t>
      </w:r>
      <w:r w:rsidR="004C03C5" w:rsidRPr="00594623">
        <w:rPr>
          <w:rFonts w:ascii="Courier New" w:hAnsi="Courier New" w:cs="Courier New"/>
          <w:sz w:val="24"/>
          <w:szCs w:val="24"/>
        </w:rPr>
        <w:t>.</w:t>
      </w:r>
    </w:p>
    <w:p w:rsidR="00DA1D6E" w:rsidRPr="00594623" w:rsidRDefault="00DA1D6E" w:rsidP="005946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4623" w:rsidRDefault="00594623" w:rsidP="00594623">
      <w:pPr>
        <w:spacing w:after="200" w:line="276" w:lineRule="auto"/>
        <w:contextualSpacing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F229D5" w:rsidRPr="00925DF9" w:rsidRDefault="00F229D5" w:rsidP="00594623">
      <w:pPr>
        <w:spacing w:after="200" w:line="276" w:lineRule="auto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59462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594623" w:rsidRDefault="00060CE7" w:rsidP="00594623">
      <w:pPr>
        <w:pStyle w:val="Prrafodelista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87422" w:rsidRDefault="005A19FD" w:rsidP="00915BB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594623" w:rsidRPr="00594623">
        <w:rPr>
          <w:rFonts w:ascii="Courier New" w:eastAsia="Arial Unicode MS" w:hAnsi="Courier New" w:cs="Courier New"/>
          <w:b/>
        </w:rPr>
        <w:t xml:space="preserve"> </w:t>
      </w:r>
      <w:r w:rsidR="00594623" w:rsidRPr="00594623"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594623" w:rsidRPr="00594623">
        <w:rPr>
          <w:rFonts w:ascii="Courier New" w:eastAsia="Arial Unicode MS" w:hAnsi="Courier New" w:cs="Courier New"/>
          <w:sz w:val="24"/>
          <w:szCs w:val="24"/>
        </w:rPr>
        <w:t>una prórroga de</w:t>
      </w:r>
      <w:r w:rsidR="00915BB4">
        <w:rPr>
          <w:rFonts w:ascii="Courier New" w:eastAsia="Arial Unicode MS" w:hAnsi="Courier New" w:cs="Courier New"/>
          <w:sz w:val="24"/>
          <w:szCs w:val="24"/>
        </w:rPr>
        <w:t xml:space="preserve"> 1 (un</w:t>
      </w:r>
      <w:r w:rsidR="00594623" w:rsidRPr="00594623">
        <w:rPr>
          <w:rFonts w:ascii="Courier New" w:eastAsia="Arial Unicode MS" w:hAnsi="Courier New" w:cs="Courier New"/>
          <w:sz w:val="24"/>
          <w:szCs w:val="24"/>
        </w:rPr>
        <w:t>) año al Aero Club Alta Gracia ubicado en Ruta Provincial C45 de esta Ciudad, para la presentación de planos de acuerdo a lo requerido en el Art. 4 Inc. b de la Ordenanza 7164</w:t>
      </w:r>
      <w:r w:rsidR="00DA1D6E" w:rsidRPr="00594623">
        <w:rPr>
          <w:rFonts w:ascii="Courier New" w:eastAsia="Arial Unicode MS" w:hAnsi="Courier New" w:cs="Courier New"/>
          <w:sz w:val="24"/>
          <w:szCs w:val="24"/>
        </w:rPr>
        <w:t>.</w:t>
      </w:r>
    </w:p>
    <w:p w:rsidR="00915BB4" w:rsidRDefault="00915BB4" w:rsidP="005946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F3844" w:rsidRDefault="004F3844" w:rsidP="004F3844">
      <w:pPr>
        <w:pStyle w:val="Prrafodelista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4F3844" w:rsidRPr="004F3844" w:rsidRDefault="004F3844" w:rsidP="004F3844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4F3844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:rsidR="003A47A3" w:rsidRPr="00444F2E" w:rsidRDefault="004F3844" w:rsidP="00444F2E">
      <w:pPr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4F3844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lastRenderedPageBreak/>
        <w:t>...///2.-</w:t>
      </w:r>
      <w:bookmarkStart w:id="0" w:name="_GoBack"/>
      <w:bookmarkEnd w:id="0"/>
    </w:p>
    <w:p w:rsidR="00C10E57" w:rsidRPr="003A47A3" w:rsidRDefault="00C10E57" w:rsidP="003A47A3">
      <w:pPr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A47A3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3A47A3">
        <w:rPr>
          <w:rFonts w:ascii="Courier New" w:eastAsia="Arial Unicode MS" w:hAnsi="Courier New" w:cs="Courier New"/>
          <w:sz w:val="24"/>
          <w:szCs w:val="24"/>
        </w:rPr>
        <w:t>.</w:t>
      </w: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A47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1D3E" w:rsidRDefault="008B1D3E" w:rsidP="00EF563D">
      <w:pPr>
        <w:spacing w:after="0" w:line="240" w:lineRule="auto"/>
      </w:pPr>
      <w:r>
        <w:separator/>
      </w:r>
    </w:p>
  </w:endnote>
  <w:endnote w:type="continuationSeparator" w:id="0">
    <w:p w:rsidR="008B1D3E" w:rsidRDefault="008B1D3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1D3E" w:rsidRDefault="008B1D3E" w:rsidP="00EF563D">
      <w:pPr>
        <w:spacing w:after="0" w:line="240" w:lineRule="auto"/>
      </w:pPr>
      <w:r>
        <w:separator/>
      </w:r>
    </w:p>
  </w:footnote>
  <w:footnote w:type="continuationSeparator" w:id="0">
    <w:p w:rsidR="008B1D3E" w:rsidRDefault="008B1D3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6DCD"/>
    <w:rsid w:val="003570E2"/>
    <w:rsid w:val="00361C06"/>
    <w:rsid w:val="00367BF6"/>
    <w:rsid w:val="00374FF6"/>
    <w:rsid w:val="00375755"/>
    <w:rsid w:val="00380DC2"/>
    <w:rsid w:val="00393837"/>
    <w:rsid w:val="00395A8B"/>
    <w:rsid w:val="003A0C7C"/>
    <w:rsid w:val="003A2DE0"/>
    <w:rsid w:val="003A47A3"/>
    <w:rsid w:val="003A6400"/>
    <w:rsid w:val="003C1068"/>
    <w:rsid w:val="003D1E87"/>
    <w:rsid w:val="003D44E3"/>
    <w:rsid w:val="003D4ECD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4F2E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3844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4623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6D0E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87E"/>
    <w:rsid w:val="008979BF"/>
    <w:rsid w:val="008A6EBC"/>
    <w:rsid w:val="008A7350"/>
    <w:rsid w:val="008B1D3E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15BB4"/>
    <w:rsid w:val="00936358"/>
    <w:rsid w:val="00940E73"/>
    <w:rsid w:val="00943D08"/>
    <w:rsid w:val="00944CFC"/>
    <w:rsid w:val="009453E1"/>
    <w:rsid w:val="00945F89"/>
    <w:rsid w:val="00955DB8"/>
    <w:rsid w:val="009620EA"/>
    <w:rsid w:val="00966139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0CA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7422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1D6E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61B0C-DA4E-44BF-ABD5-B952B91D5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2025-08-28T13:06:00Z</cp:lastPrinted>
  <dcterms:created xsi:type="dcterms:W3CDTF">2025-08-28T13:48:00Z</dcterms:created>
  <dcterms:modified xsi:type="dcterms:W3CDTF">2025-08-29T12:02:00Z</dcterms:modified>
</cp:coreProperties>
</file>