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B74E" w14:textId="01A94B6E" w:rsidR="00F12CCA" w:rsidRDefault="00031400">
      <w:pPr>
        <w:rPr>
          <w:noProof/>
        </w:rPr>
      </w:pPr>
      <w:r>
        <w:rPr>
          <w:noProof/>
        </w:rPr>
        <w:t>Step 1: Safe docker file “Docker” to the same directory as the repository Group19_ChatBot</w:t>
      </w:r>
    </w:p>
    <w:p w14:paraId="3F92A5A9" w14:textId="621C07CD" w:rsidR="00031400" w:rsidRDefault="00031400">
      <w:pPr>
        <w:rPr>
          <w:color w:val="0070C0"/>
        </w:rPr>
      </w:pPr>
      <w:r>
        <w:rPr>
          <w:noProof/>
        </w:rPr>
        <w:t xml:space="preserve">Step 2:  run in CMD:     </w:t>
      </w:r>
      <w:r w:rsidRPr="00031400">
        <w:rPr>
          <w:color w:val="0070C0"/>
        </w:rPr>
        <w:t xml:space="preserve">docker build -t </w:t>
      </w:r>
      <w:r w:rsidRPr="00031400">
        <w:rPr>
          <w:color w:val="0070C0"/>
        </w:rPr>
        <w:t>Group19_ChatBot-</w:t>
      </w:r>
      <w:proofErr w:type="gramStart"/>
      <w:r w:rsidRPr="00031400">
        <w:rPr>
          <w:color w:val="0070C0"/>
        </w:rPr>
        <w:t>image</w:t>
      </w:r>
      <w:r w:rsidRPr="00031400">
        <w:rPr>
          <w:color w:val="0070C0"/>
        </w:rPr>
        <w:t>:v</w:t>
      </w:r>
      <w:proofErr w:type="gramEnd"/>
      <w:r w:rsidRPr="00031400">
        <w:rPr>
          <w:color w:val="0070C0"/>
        </w:rPr>
        <w:t>1 .</w:t>
      </w:r>
    </w:p>
    <w:p w14:paraId="68643CEE" w14:textId="77777777" w:rsidR="00031400" w:rsidRDefault="00031400"/>
    <w:sectPr w:rsidR="0003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CA"/>
    <w:rsid w:val="00031400"/>
    <w:rsid w:val="00A329AC"/>
    <w:rsid w:val="00F1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55EC"/>
  <w15:chartTrackingRefBased/>
  <w15:docId w15:val="{CD6D50A7-5B58-4EB2-88F0-99171742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C404B1E843E40ABAF608DF9A17896" ma:contentTypeVersion="5" ma:contentTypeDescription="Create a new document." ma:contentTypeScope="" ma:versionID="e2b6ec51dca57774dbd2778d06aaae53">
  <xsd:schema xmlns:xsd="http://www.w3.org/2001/XMLSchema" xmlns:xs="http://www.w3.org/2001/XMLSchema" xmlns:p="http://schemas.microsoft.com/office/2006/metadata/properties" xmlns:ns3="1a6fc1e4-18c9-4b8b-a66a-a25b67c51588" xmlns:ns4="9efe65b2-4a63-4a9b-b97b-0ec00215f06e" targetNamespace="http://schemas.microsoft.com/office/2006/metadata/properties" ma:root="true" ma:fieldsID="9349045cf023af892f66e9f0163c6877" ns3:_="" ns4:_="">
    <xsd:import namespace="1a6fc1e4-18c9-4b8b-a66a-a25b67c51588"/>
    <xsd:import namespace="9efe65b2-4a63-4a9b-b97b-0ec00215f0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fc1e4-18c9-4b8b-a66a-a25b67c51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e65b2-4a63-4a9b-b97b-0ec00215f0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9E8B82-B1B4-4961-96F6-D03E8BAE0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fc1e4-18c9-4b8b-a66a-a25b67c51588"/>
    <ds:schemaRef ds:uri="9efe65b2-4a63-4a9b-b97b-0ec00215f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D564DD-D35C-4E65-82E8-9BAA604B4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AB3E5-013F-4BDD-9DCE-E34C41AD54AA}">
  <ds:schemaRefs>
    <ds:schemaRef ds:uri="9efe65b2-4a63-4a9b-b97b-0ec00215f06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1a6fc1e4-18c9-4b8b-a66a-a25b67c51588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Chun YU</dc:creator>
  <cp:keywords/>
  <dc:description/>
  <cp:lastModifiedBy>Yuk Chun YU</cp:lastModifiedBy>
  <cp:revision>2</cp:revision>
  <dcterms:created xsi:type="dcterms:W3CDTF">2023-03-11T09:30:00Z</dcterms:created>
  <dcterms:modified xsi:type="dcterms:W3CDTF">2023-03-11T09:30:00Z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0x0101003D3C404B1E843E40ABAF608DF9A17896</vt:lpwstr>
  </property>
</Properties>
</file>