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4F6812A" w:rsidR="00E40068" w:rsidRDefault="00781C16" w:rsidP="00D4221C">
      <w:pPr>
        <w:pStyle w:val="Title"/>
        <w:rPr>
          <w:lang w:val="en-US"/>
        </w:rPr>
      </w:pPr>
      <w:r>
        <w:rPr>
          <w:lang w:val="en-US"/>
        </w:rPr>
        <w:t>Methyl-p-hydroxybenzoate</w:t>
      </w:r>
    </w:p>
    <w:p w14:paraId="0622A8AA" w14:textId="34369E20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781C16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816B1BF" w:rsidR="00D4221C" w:rsidRDefault="001A1CC8" w:rsidP="00D4221C">
      <w:pPr>
        <w:rPr>
          <w:lang w:val="en-US"/>
        </w:rPr>
      </w:pPr>
      <w:r>
        <w:object w:dxaOrig="840" w:dyaOrig="24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pt;height:120.75pt" o:ole="">
            <v:imagedata r:id="rId6" o:title=""/>
          </v:shape>
          <o:OLEObject Type="Embed" ProgID="ACD.ChemSketch.20" ShapeID="_x0000_i1028" DrawAspect="Content" ObjectID="_1836566895" r:id="rId7"/>
        </w:object>
      </w:r>
    </w:p>
    <w:p w14:paraId="5B1AA517" w14:textId="4A1784B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F36C1">
        <w:t>Methyl-p-hydroxybenzoate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1A1CC8" w:rsidRPr="001A1CC8" w14:paraId="56305BAB" w14:textId="77777777" w:rsidTr="001A1CC8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68E94D56" w14:textId="77777777" w:rsidR="001A1CC8" w:rsidRPr="001A1CC8" w:rsidRDefault="001A1CC8" w:rsidP="009A0052">
            <w:r w:rsidRPr="001A1CC8"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5948BABA" w14:textId="77777777" w:rsidR="001A1CC8" w:rsidRPr="001A1CC8" w:rsidRDefault="001A1CC8" w:rsidP="009A0052">
            <w:r w:rsidRPr="001A1CC8">
              <w:t>CEBGOF</w:t>
            </w:r>
          </w:p>
        </w:tc>
      </w:tr>
      <w:tr w:rsidR="001A1CC8" w:rsidRPr="001A1CC8" w14:paraId="1F43B8A7" w14:textId="77777777" w:rsidTr="001A1CC8">
        <w:tc>
          <w:tcPr>
            <w:tcW w:w="2947" w:type="dxa"/>
            <w:tcBorders>
              <w:left w:val="single" w:sz="24" w:space="0" w:color="auto"/>
            </w:tcBorders>
          </w:tcPr>
          <w:p w14:paraId="183990C1" w14:textId="77777777" w:rsidR="001A1CC8" w:rsidRPr="001A1CC8" w:rsidRDefault="001A1CC8" w:rsidP="009A0052">
            <w:r w:rsidRPr="001A1CC8"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3730996" w14:textId="77777777" w:rsidR="001A1CC8" w:rsidRPr="001A1CC8" w:rsidRDefault="001A1CC8" w:rsidP="009A0052">
            <w:r w:rsidRPr="001A1CC8">
              <w:t>C8 H8 O3</w:t>
            </w:r>
          </w:p>
        </w:tc>
      </w:tr>
      <w:tr w:rsidR="001A1CC8" w:rsidRPr="001A1CC8" w14:paraId="703A00E8" w14:textId="77777777" w:rsidTr="001A1CC8">
        <w:tc>
          <w:tcPr>
            <w:tcW w:w="2947" w:type="dxa"/>
            <w:tcBorders>
              <w:left w:val="single" w:sz="24" w:space="0" w:color="auto"/>
            </w:tcBorders>
          </w:tcPr>
          <w:p w14:paraId="040FAD92" w14:textId="77777777" w:rsidR="001A1CC8" w:rsidRPr="001A1CC8" w:rsidRDefault="001A1CC8" w:rsidP="009A0052">
            <w:r w:rsidRPr="001A1CC8"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688277C7" w14:textId="77777777" w:rsidR="001A1CC8" w:rsidRPr="001A1CC8" w:rsidRDefault="001A1CC8" w:rsidP="009A0052">
            <w:r w:rsidRPr="001A1CC8">
              <w:t>methyl-p-hydroxybenzoate</w:t>
            </w:r>
          </w:p>
        </w:tc>
      </w:tr>
      <w:tr w:rsidR="001A1CC8" w:rsidRPr="001A1CC8" w14:paraId="4B78D4D5" w14:textId="77777777" w:rsidTr="001A1CC8">
        <w:tc>
          <w:tcPr>
            <w:tcW w:w="2947" w:type="dxa"/>
            <w:tcBorders>
              <w:left w:val="single" w:sz="24" w:space="0" w:color="auto"/>
            </w:tcBorders>
          </w:tcPr>
          <w:p w14:paraId="7C41A888" w14:textId="77777777" w:rsidR="001A1CC8" w:rsidRPr="001A1CC8" w:rsidRDefault="001A1CC8" w:rsidP="009A0052">
            <w:r w:rsidRPr="001A1CC8"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DEB6B1B" w14:textId="77777777" w:rsidR="001A1CC8" w:rsidRPr="001A1CC8" w:rsidRDefault="001A1CC8" w:rsidP="009A0052">
            <w:r w:rsidRPr="001A1CC8">
              <w:t>4-hydroxybenzoic acid methyl ester</w:t>
            </w:r>
          </w:p>
        </w:tc>
      </w:tr>
      <w:tr w:rsidR="001A1CC8" w:rsidRPr="001A1CC8" w14:paraId="3CA6D8AE" w14:textId="77777777" w:rsidTr="001A1CC8">
        <w:tc>
          <w:tcPr>
            <w:tcW w:w="2947" w:type="dxa"/>
            <w:tcBorders>
              <w:left w:val="single" w:sz="24" w:space="0" w:color="auto"/>
            </w:tcBorders>
          </w:tcPr>
          <w:p w14:paraId="7589CA1D" w14:textId="77777777" w:rsidR="001A1CC8" w:rsidRPr="001A1CC8" w:rsidRDefault="001A1CC8" w:rsidP="009A0052">
            <w:r w:rsidRPr="001A1CC8"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421BB977" w14:textId="77777777" w:rsidR="001A1CC8" w:rsidRPr="001A1CC8" w:rsidRDefault="001A1CC8" w:rsidP="009A0052">
            <w:r w:rsidRPr="001A1CC8">
              <w:t>methyl-4-hydroxybenzoate</w:t>
            </w:r>
          </w:p>
        </w:tc>
      </w:tr>
      <w:tr w:rsidR="001A1CC8" w:rsidRPr="001A1CC8" w14:paraId="45242122" w14:textId="77777777" w:rsidTr="001A1CC8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67D36BDE" w14:textId="77777777" w:rsidR="001A1CC8" w:rsidRPr="001A1CC8" w:rsidRDefault="001A1CC8" w:rsidP="009A0052">
            <w:r w:rsidRPr="001A1CC8">
              <w:t>CSD Refcodes</w:t>
            </w:r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34DE09A0" w14:textId="77777777" w:rsidR="001A1CC8" w:rsidRPr="001A1CC8" w:rsidRDefault="001A1CC8" w:rsidP="009A0052">
            <w:r w:rsidRPr="001A1CC8">
              <w:t>CEBGOF01, CEBGOF04, CEBGOF05, CEBGOF06</w:t>
            </w:r>
          </w:p>
        </w:tc>
      </w:tr>
      <w:tr w:rsidR="001A1CC8" w:rsidRPr="001A1CC8" w14:paraId="7275D686" w14:textId="77777777" w:rsidTr="001A1CC8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1617DF4F" w14:textId="77777777" w:rsidR="001A1CC8" w:rsidRPr="001A1CC8" w:rsidRDefault="001A1CC8" w:rsidP="009A0052"/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2CDE97E4" w14:textId="77777777" w:rsidR="001A1CC8" w:rsidRPr="001A1CC8" w:rsidRDefault="001A1CC8" w:rsidP="009A0052"/>
        </w:tc>
      </w:tr>
      <w:tr w:rsidR="001A1CC8" w:rsidRPr="001A1CC8" w14:paraId="74CAF933" w14:textId="77777777" w:rsidTr="001A1CC8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2DB3C492" w14:textId="77777777" w:rsidR="001A1CC8" w:rsidRPr="001A1CC8" w:rsidRDefault="001A1CC8" w:rsidP="009A0052">
            <w:r w:rsidRPr="001A1CC8"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6488F279" w14:textId="77777777" w:rsidR="001A1CC8" w:rsidRPr="001A1CC8" w:rsidRDefault="001A1CC8" w:rsidP="009A0052">
            <w:r w:rsidRPr="001A1CC8">
              <w:t>A</w:t>
            </w:r>
          </w:p>
        </w:tc>
      </w:tr>
      <w:tr w:rsidR="001A1CC8" w:rsidRPr="001A1CC8" w14:paraId="6F071CF8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29C7134A" w14:textId="77777777" w:rsidR="001A1CC8" w:rsidRPr="001A1CC8" w:rsidRDefault="001A1CC8" w:rsidP="009A0052">
            <w:r w:rsidRPr="001A1CC8"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53BB7CD" w14:textId="77777777" w:rsidR="001A1CC8" w:rsidRPr="001A1CC8" w:rsidRDefault="001A1CC8" w:rsidP="009A0052">
            <w:r w:rsidRPr="001A1CC8">
              <w:t>Doris Braun</w:t>
            </w:r>
          </w:p>
        </w:tc>
      </w:tr>
      <w:tr w:rsidR="001A1CC8" w:rsidRPr="001A1CC8" w14:paraId="6DF7587C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7EEF4CB4" w14:textId="77777777" w:rsidR="001A1CC8" w:rsidRPr="001A1CC8" w:rsidRDefault="001A1CC8" w:rsidP="009A0052">
            <w:r w:rsidRPr="001A1CC8"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D5E83E9" w14:textId="77777777" w:rsidR="001A1CC8" w:rsidRPr="001A1CC8" w:rsidRDefault="001A1CC8" w:rsidP="009A0052">
            <w:r w:rsidRPr="001A1CC8">
              <w:t>2010</w:t>
            </w:r>
          </w:p>
        </w:tc>
      </w:tr>
      <w:tr w:rsidR="001A1CC8" w:rsidRPr="001A1CC8" w14:paraId="6EC81CA6" w14:textId="77777777" w:rsidTr="001A1CC8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450A7AE4" w14:textId="77777777" w:rsidR="001A1CC8" w:rsidRPr="001A1CC8" w:rsidRDefault="001A1CC8" w:rsidP="009A0052">
            <w:r w:rsidRPr="001A1CC8"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3E1961C2" w14:textId="77777777" w:rsidR="001A1CC8" w:rsidRPr="001A1CC8" w:rsidRDefault="001A1CC8" w:rsidP="009A0052">
            <w:r w:rsidRPr="001A1CC8">
              <w:t>No publication planned.</w:t>
            </w:r>
          </w:p>
        </w:tc>
      </w:tr>
      <w:tr w:rsidR="001A1CC8" w:rsidRPr="001A1CC8" w14:paraId="0CC23FCA" w14:textId="77777777" w:rsidTr="001A1CC8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0E000FF5" w14:textId="77777777" w:rsidR="001A1CC8" w:rsidRPr="001A1CC8" w:rsidRDefault="001A1CC8" w:rsidP="009A0052">
            <w:r w:rsidRPr="001A1CC8"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3370E307" w14:textId="77777777" w:rsidR="001A1CC8" w:rsidRPr="001A1CC8" w:rsidRDefault="001A1CC8" w:rsidP="009A0052">
            <w:r w:rsidRPr="001A1CC8">
              <w:t>2</w:t>
            </w:r>
          </w:p>
        </w:tc>
      </w:tr>
      <w:tr w:rsidR="001A1CC8" w:rsidRPr="001A1CC8" w14:paraId="67F3DE6B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1315DD5C" w14:textId="77777777" w:rsidR="001A1CC8" w:rsidRPr="001A1CC8" w:rsidRDefault="001A1CC8" w:rsidP="009A0052">
            <w:r w:rsidRPr="001A1CC8">
              <w:t>Study_ID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8D9D602" w14:textId="77777777" w:rsidR="001A1CC8" w:rsidRPr="001A1CC8" w:rsidRDefault="001A1CC8" w:rsidP="009A0052">
            <w:r w:rsidRPr="001A1CC8">
              <w:t>10</w:t>
            </w:r>
          </w:p>
        </w:tc>
      </w:tr>
      <w:tr w:rsidR="001A1CC8" w:rsidRPr="001A1CC8" w14:paraId="099349CF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11A8AAF5" w14:textId="77777777" w:rsidR="001A1CC8" w:rsidRPr="001A1CC8" w:rsidRDefault="001A1CC8" w:rsidP="009A0052">
            <w:r w:rsidRPr="001A1CC8"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0EB324B1" w14:textId="77777777" w:rsidR="001A1CC8" w:rsidRPr="001A1CC8" w:rsidRDefault="001A1CC8" w:rsidP="009A0052">
            <w:r w:rsidRPr="001A1CC8">
              <w:t>Study_ID=0, dmaflex, DMAREL (4.1.1)</w:t>
            </w:r>
          </w:p>
        </w:tc>
      </w:tr>
      <w:tr w:rsidR="001A1CC8" w:rsidRPr="001A1CC8" w14:paraId="5B099DBD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728343D1" w14:textId="77777777" w:rsidR="001A1CC8" w:rsidRPr="001A1CC8" w:rsidRDefault="001A1CC8" w:rsidP="009A0052">
            <w:r w:rsidRPr="001A1CC8"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0CD9CEB" w14:textId="77777777" w:rsidR="001A1CC8" w:rsidRPr="001A1CC8" w:rsidRDefault="001A1CC8" w:rsidP="009A0052">
            <w:r w:rsidRPr="001A1CC8">
              <w:t>\CHEMISTRY_CPOSS\0-EarlySearches\home\louise_price.eminerals\Methyl-p-hydroxybenzoate_dmaflex</w:t>
            </w:r>
          </w:p>
        </w:tc>
      </w:tr>
      <w:tr w:rsidR="001A1CC8" w:rsidRPr="001A1CC8" w14:paraId="4B7E887E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1AF5489C" w14:textId="77777777" w:rsidR="001A1CC8" w:rsidRPr="001A1CC8" w:rsidRDefault="001A1CC8" w:rsidP="009A0052">
            <w:r w:rsidRPr="001A1CC8"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EEF4031" w14:textId="77777777" w:rsidR="001A1CC8" w:rsidRPr="001A1CC8" w:rsidRDefault="001A1CC8" w:rsidP="009A0052">
            <w:r w:rsidRPr="001A1CC8">
              <w:t>DMA + FIT</w:t>
            </w:r>
          </w:p>
        </w:tc>
      </w:tr>
      <w:tr w:rsidR="001A1CC8" w:rsidRPr="001A1CC8" w14:paraId="608521A5" w14:textId="77777777" w:rsidTr="001A1CC8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50472ACE" w14:textId="77777777" w:rsidR="001A1CC8" w:rsidRPr="001A1CC8" w:rsidRDefault="001A1CC8" w:rsidP="009A0052">
            <w:r w:rsidRPr="001A1CC8"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5542034A" w14:textId="77777777" w:rsidR="001A1CC8" w:rsidRPr="001A1CC8" w:rsidRDefault="001A1CC8" w:rsidP="009A0052">
            <w:r w:rsidRPr="001A1CC8">
              <w:t>SCF</w:t>
            </w:r>
          </w:p>
        </w:tc>
      </w:tr>
      <w:tr w:rsidR="001A1CC8" w:rsidRPr="001A1CC8" w14:paraId="256E5073" w14:textId="77777777" w:rsidTr="001A1CC8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6E68A921" w14:textId="77777777" w:rsidR="001A1CC8" w:rsidRPr="001A1CC8" w:rsidRDefault="001A1CC8" w:rsidP="009A0052">
            <w:r w:rsidRPr="001A1CC8"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402D504C" w14:textId="77777777" w:rsidR="001A1CC8" w:rsidRPr="001A1CC8" w:rsidRDefault="001A1CC8" w:rsidP="009A0052">
            <w:r w:rsidRPr="001A1CC8">
              <w:t>1</w:t>
            </w:r>
          </w:p>
        </w:tc>
      </w:tr>
      <w:tr w:rsidR="001A1CC8" w:rsidRPr="001A1CC8" w14:paraId="7B8C1EF4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14110147" w14:textId="77777777" w:rsidR="001A1CC8" w:rsidRPr="001A1CC8" w:rsidRDefault="001A1CC8" w:rsidP="009A0052">
            <w:r w:rsidRPr="001A1CC8">
              <w:t>Study_ID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6B6ACECA" w14:textId="77777777" w:rsidR="001A1CC8" w:rsidRPr="001A1CC8" w:rsidRDefault="001A1CC8" w:rsidP="009A0052">
            <w:r w:rsidRPr="001A1CC8">
              <w:t>0</w:t>
            </w:r>
          </w:p>
        </w:tc>
      </w:tr>
      <w:tr w:rsidR="001A1CC8" w:rsidRPr="001A1CC8" w14:paraId="0E85EE87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498C7558" w14:textId="77777777" w:rsidR="001A1CC8" w:rsidRPr="001A1CC8" w:rsidRDefault="001A1CC8" w:rsidP="009A0052">
            <w:r w:rsidRPr="001A1CC8"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C7E90CE" w14:textId="77777777" w:rsidR="001A1CC8" w:rsidRPr="001A1CC8" w:rsidRDefault="001A1CC8" w:rsidP="009A0052">
            <w:r w:rsidRPr="001A1CC8">
              <w:t>MOLPAK, DMAREL (4.1.1)</w:t>
            </w:r>
          </w:p>
        </w:tc>
      </w:tr>
      <w:tr w:rsidR="001A1CC8" w:rsidRPr="001A1CC8" w14:paraId="19203837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431C73A8" w14:textId="77777777" w:rsidR="001A1CC8" w:rsidRPr="001A1CC8" w:rsidRDefault="001A1CC8" w:rsidP="009A0052">
            <w:r w:rsidRPr="001A1CC8"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58DB9DE" w14:textId="77777777" w:rsidR="001A1CC8" w:rsidRPr="001A1CC8" w:rsidRDefault="001A1CC8" w:rsidP="009A0052">
            <w:r w:rsidRPr="001A1CC8">
              <w:t>\CHEMISTRY_CPOSS\0-EarlySearches\home\louise_price.eminerals\Methyl-p-hydroxybenzoate</w:t>
            </w:r>
          </w:p>
        </w:tc>
      </w:tr>
      <w:tr w:rsidR="001A1CC8" w:rsidRPr="001A1CC8" w14:paraId="108D7B3D" w14:textId="77777777" w:rsidTr="001A1CC8">
        <w:tc>
          <w:tcPr>
            <w:tcW w:w="2947" w:type="dxa"/>
            <w:tcBorders>
              <w:left w:val="single" w:sz="24" w:space="0" w:color="EE0000"/>
            </w:tcBorders>
          </w:tcPr>
          <w:p w14:paraId="04196329" w14:textId="77777777" w:rsidR="001A1CC8" w:rsidRPr="001A1CC8" w:rsidRDefault="001A1CC8" w:rsidP="009A0052">
            <w:r w:rsidRPr="001A1CC8"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CFDD2D1" w14:textId="77777777" w:rsidR="001A1CC8" w:rsidRPr="001A1CC8" w:rsidRDefault="001A1CC8" w:rsidP="009A0052">
            <w:r w:rsidRPr="001A1CC8">
              <w:t>DMA + FIT</w:t>
            </w:r>
          </w:p>
        </w:tc>
      </w:tr>
      <w:tr w:rsidR="001A1CC8" w:rsidRPr="001A1CC8" w14:paraId="5E40873B" w14:textId="77777777" w:rsidTr="001A1CC8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1EBD8870" w14:textId="77777777" w:rsidR="001A1CC8" w:rsidRPr="001A1CC8" w:rsidRDefault="001A1CC8" w:rsidP="009A0052">
            <w:r w:rsidRPr="001A1CC8"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6827E9C8" w14:textId="77777777" w:rsidR="001A1CC8" w:rsidRPr="001A1CC8" w:rsidRDefault="001A1CC8" w:rsidP="009A0052">
            <w:r w:rsidRPr="001A1CC8"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6E58C8B" w14:textId="44E2077B" w:rsidR="00BF492D" w:rsidRDefault="00B46B8C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467E76" wp14:editId="5BCE420E">
            <wp:extent cx="6480000" cy="4704190"/>
            <wp:effectExtent l="0" t="0" r="0" b="1270"/>
            <wp:docPr id="507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4B9719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F36C1">
        <w:t>Methyl-p-hydroxybenzoate</w:t>
      </w:r>
      <w:r>
        <w:t xml:space="preserve"> from previous work.</w:t>
      </w:r>
      <w:r w:rsidR="00B46B8C">
        <w:t xml:space="preserve">  Energy model = A2.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A6909F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F36C1">
        <w:t>Methyl-p-hydroxybenzoate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0"/>
        <w:gridCol w:w="890"/>
        <w:gridCol w:w="749"/>
        <w:gridCol w:w="941"/>
        <w:gridCol w:w="941"/>
        <w:gridCol w:w="941"/>
        <w:gridCol w:w="796"/>
        <w:gridCol w:w="906"/>
        <w:gridCol w:w="810"/>
        <w:gridCol w:w="954"/>
        <w:gridCol w:w="135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F36C1" w14:paraId="079EEFAC" w14:textId="0670F9D8" w:rsidTr="002F36C1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FDDA49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35007D1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6ECAB5D6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71AEC993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13.568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9780FE6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16.959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6E06E25D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12.458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926F4A3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0683C598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130.1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08400A6D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BDC9F8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1.3826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79E11D7D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1-I polymorph</w:t>
            </w:r>
          </w:p>
        </w:tc>
      </w:tr>
      <w:tr w:rsidR="002F36C1" w14:paraId="133F158B" w14:textId="673773C0" w:rsidTr="002F36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4C3532A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2FE42BD2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F71EF4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30F473E5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13.006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2D0EE585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17.261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F87E42D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12.209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B49696B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1A5DE3E6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129.12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1EFCA09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5CAA410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1.4257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0A8DD13C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low temperature polymorph 1-I</w:t>
            </w:r>
          </w:p>
        </w:tc>
      </w:tr>
      <w:tr w:rsidR="002F36C1" w14:paraId="66609675" w14:textId="70B0C4FA" w:rsidTr="002F36C1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71C92DC" w14:textId="7DA0B1E6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CEBGOF02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ECF606" w14:textId="18D5D33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5A7248A" w14:textId="5E14DF3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318C3D" w14:textId="61C3181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12.9708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FDDCC4A" w14:textId="14801A8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17.2485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F2FB56" w14:textId="11865D4D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10.8428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6A104E3" w14:textId="6AB6058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4528A4" w14:textId="63FFBD0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119.26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A3513E9" w14:textId="65028D7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149C6E8" w14:textId="2DFA716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1.4325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81AF25" w14:textId="7BDDBF27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low temperature monoclinic polymorph 1-I</w:t>
            </w:r>
          </w:p>
        </w:tc>
      </w:tr>
      <w:tr w:rsidR="002F36C1" w14:paraId="14565170" w14:textId="3228EFE4" w:rsidTr="002F36C1">
        <w:tc>
          <w:tcPr>
            <w:tcW w:w="117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04FB3E9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359D17C6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66A5D68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0322E8F6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4.8186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6D4FCD8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14.63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298C9BA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10.239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123CE7F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459C618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99.81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1B5532C2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2E890C5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1.4208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5AABA44C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monoclinic P21/c polymorph 1-III</w:t>
            </w:r>
          </w:p>
        </w:tc>
      </w:tr>
      <w:tr w:rsidR="002F36C1" w14:paraId="0B74FBBB" w14:textId="5E3651A6" w:rsidTr="002F36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9FD970E" w14:textId="05CADC04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4346B56" w14:textId="5267483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A068B00" w14:textId="5F4A39C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80F40C9" w14:textId="3D96577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5.98450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C354B4A" w14:textId="4BA5319D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8.3384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39641C9" w14:textId="1B6D2A48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14.4209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6665EB6" w14:textId="45FBC24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04C49C8" w14:textId="665816FF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96.526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9B73314" w14:textId="5C77173E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42F73A9" w14:textId="5FC380D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1.4134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64E73E4B" w14:textId="6A3361DE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1-112 polymorph</w:t>
            </w:r>
          </w:p>
        </w:tc>
      </w:tr>
      <w:tr w:rsidR="002F36C1" w14:paraId="06C037D4" w14:textId="77777777" w:rsidTr="002F36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48A0D96" w14:textId="503E7BB5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F381D84" w14:textId="081CA47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D12B9E" w14:textId="4DDE880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831E00" w14:textId="6D14643B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17.517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22920E" w14:textId="42560B6B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7.2602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F4A1BCC" w14:textId="7A00D592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6.224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9192C91" w14:textId="0D0E29BE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5CF66C7" w14:textId="7364207B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107.61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0A6D1A9" w14:textId="633F134E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AC6137E" w14:textId="05D484A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1.3394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BE68D1B" w14:textId="44F1FB65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1-107 polymorph</w:t>
            </w:r>
          </w:p>
        </w:tc>
      </w:tr>
      <w:tr w:rsidR="002F36C1" w14:paraId="21A34D89" w14:textId="77777777" w:rsidTr="002F36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0977C9E" w14:textId="12462DC8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lastRenderedPageBreak/>
              <w:t>CEBGOF06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E946621" w14:textId="29570E33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E1EEAB0" w14:textId="0BC88B6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731E3A0D" w14:textId="2797BB5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4.89800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A5F5F0" w14:textId="02FACDCE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14.698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ED8E3B6" w14:textId="6AB5F91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10.3341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1A489B3" w14:textId="62224D2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0433D92" w14:textId="58F71242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98.774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E9DBD97" w14:textId="19844B31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47F2E00" w14:textId="034548C8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1.3744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E147397" w14:textId="1405DA0E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1-III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486622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F36C1">
        <w:t>Methyl-p-hydroxybenzoate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303"/>
        <w:gridCol w:w="918"/>
        <w:gridCol w:w="1222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F36C1" w14:paraId="09C22672" w14:textId="2FADBC92" w:rsidTr="00C41A62">
        <w:tc>
          <w:tcPr>
            <w:tcW w:w="0" w:type="auto"/>
          </w:tcPr>
          <w:p w14:paraId="54880E13" w14:textId="597B0B79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</w:t>
            </w:r>
          </w:p>
        </w:tc>
        <w:tc>
          <w:tcPr>
            <w:tcW w:w="0" w:type="auto"/>
          </w:tcPr>
          <w:p w14:paraId="0290D82F" w14:textId="607410A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768D7291" w14:textId="5FB09004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5.4</w:t>
            </w:r>
          </w:p>
        </w:tc>
        <w:tc>
          <w:tcPr>
            <w:tcW w:w="0" w:type="auto"/>
          </w:tcPr>
          <w:p w14:paraId="1260C821" w14:textId="1391DB1F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5D8FFCCA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1983</w:t>
            </w:r>
          </w:p>
        </w:tc>
        <w:tc>
          <w:tcPr>
            <w:tcW w:w="0" w:type="auto"/>
          </w:tcPr>
          <w:p w14:paraId="3727F56C" w14:textId="77E1CAFD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None</w:t>
            </w:r>
          </w:p>
        </w:tc>
      </w:tr>
      <w:tr w:rsidR="002F36C1" w14:paraId="1228351F" w14:textId="12FF010C" w:rsidTr="00C41A62">
        <w:tc>
          <w:tcPr>
            <w:tcW w:w="0" w:type="auto"/>
          </w:tcPr>
          <w:p w14:paraId="78498CB3" w14:textId="2C35448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CEBGOF01</w:t>
            </w:r>
          </w:p>
        </w:tc>
        <w:tc>
          <w:tcPr>
            <w:tcW w:w="0" w:type="auto"/>
          </w:tcPr>
          <w:p w14:paraId="38A7A315" w14:textId="1293736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2D02B01C" w14:textId="3DBFB16E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3.300</w:t>
            </w:r>
          </w:p>
        </w:tc>
        <w:tc>
          <w:tcPr>
            <w:tcW w:w="0" w:type="auto"/>
          </w:tcPr>
          <w:p w14:paraId="291ABADC" w14:textId="7E068F77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at 113 K</w:t>
            </w:r>
          </w:p>
        </w:tc>
        <w:tc>
          <w:tcPr>
            <w:tcW w:w="0" w:type="auto"/>
          </w:tcPr>
          <w:p w14:paraId="6FE357DB" w14:textId="5CBAC582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0438010B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10.1021/cg050639k</w:t>
            </w:r>
          </w:p>
        </w:tc>
      </w:tr>
      <w:tr w:rsidR="002F36C1" w14:paraId="650E684B" w14:textId="058D14E8" w:rsidTr="00C41A62">
        <w:tc>
          <w:tcPr>
            <w:tcW w:w="0" w:type="auto"/>
          </w:tcPr>
          <w:p w14:paraId="2B8AAD98" w14:textId="738CBD4A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CEBGOF02</w:t>
            </w:r>
          </w:p>
        </w:tc>
        <w:tc>
          <w:tcPr>
            <w:tcW w:w="0" w:type="auto"/>
          </w:tcPr>
          <w:p w14:paraId="02327711" w14:textId="7946A5DB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18FF08B1" w14:textId="2655CB01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4.25</w:t>
            </w:r>
          </w:p>
        </w:tc>
        <w:tc>
          <w:tcPr>
            <w:tcW w:w="0" w:type="auto"/>
          </w:tcPr>
          <w:p w14:paraId="0DFAEED6" w14:textId="4459B65C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at 100.00 K</w:t>
            </w:r>
          </w:p>
        </w:tc>
        <w:tc>
          <w:tcPr>
            <w:tcW w:w="0" w:type="auto"/>
          </w:tcPr>
          <w:p w14:paraId="6027F6D3" w14:textId="40B5CED3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067BA7D" w14:textId="19CC419B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10.1107/S1600536808017327</w:t>
            </w:r>
          </w:p>
        </w:tc>
      </w:tr>
      <w:tr w:rsidR="002F36C1" w14:paraId="6656CF8E" w14:textId="7669F558" w:rsidTr="00C41A62">
        <w:tc>
          <w:tcPr>
            <w:tcW w:w="0" w:type="auto"/>
          </w:tcPr>
          <w:p w14:paraId="74C3EA06" w14:textId="4BFD9FB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CEBGOF03</w:t>
            </w:r>
          </w:p>
        </w:tc>
        <w:tc>
          <w:tcPr>
            <w:tcW w:w="0" w:type="auto"/>
          </w:tcPr>
          <w:p w14:paraId="1AF5E4CA" w14:textId="5BE40E9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5711512F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8.01</w:t>
            </w:r>
          </w:p>
        </w:tc>
        <w:tc>
          <w:tcPr>
            <w:tcW w:w="0" w:type="auto"/>
          </w:tcPr>
          <w:p w14:paraId="6D9F4D06" w14:textId="4E646219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22933DB8" w14:textId="7C1433BE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59F62A0D" w14:textId="2E11F7FC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10.1021/cg2001909</w:t>
            </w:r>
          </w:p>
        </w:tc>
      </w:tr>
      <w:tr w:rsidR="002F36C1" w14:paraId="45FA6332" w14:textId="53B822F1" w:rsidTr="00C41A62">
        <w:tc>
          <w:tcPr>
            <w:tcW w:w="0" w:type="auto"/>
          </w:tcPr>
          <w:p w14:paraId="2B6560F1" w14:textId="0263510C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CEBGOF04</w:t>
            </w:r>
          </w:p>
        </w:tc>
        <w:tc>
          <w:tcPr>
            <w:tcW w:w="0" w:type="auto"/>
          </w:tcPr>
          <w:p w14:paraId="6B44B5AB" w14:textId="3728EC50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37FE8053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4.89</w:t>
            </w:r>
          </w:p>
        </w:tc>
        <w:tc>
          <w:tcPr>
            <w:tcW w:w="0" w:type="auto"/>
          </w:tcPr>
          <w:p w14:paraId="1D306745" w14:textId="398DB0AB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4FE4ECE9" w14:textId="0BBF52A9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5A2158CE" w14:textId="45D2DC42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10.1021/cg301639r</w:t>
            </w:r>
          </w:p>
        </w:tc>
      </w:tr>
      <w:tr w:rsidR="002F36C1" w14:paraId="09354DC3" w14:textId="77777777" w:rsidTr="00C41A62">
        <w:tc>
          <w:tcPr>
            <w:tcW w:w="0" w:type="auto"/>
          </w:tcPr>
          <w:p w14:paraId="365C9ABC" w14:textId="4558B90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CEBGOF05</w:t>
            </w:r>
          </w:p>
        </w:tc>
        <w:tc>
          <w:tcPr>
            <w:tcW w:w="0" w:type="auto"/>
          </w:tcPr>
          <w:p w14:paraId="19A8EF12" w14:textId="77BF0E5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00E8580A" w14:textId="779626C6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5.3</w:t>
            </w:r>
          </w:p>
        </w:tc>
        <w:tc>
          <w:tcPr>
            <w:tcW w:w="0" w:type="auto"/>
          </w:tcPr>
          <w:p w14:paraId="6C862A95" w14:textId="565A6DD8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721C83BF" w14:textId="6634D14E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4AF7383D" w14:textId="134E9560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10.1021/cg301639r</w:t>
            </w:r>
          </w:p>
        </w:tc>
      </w:tr>
      <w:tr w:rsidR="002F36C1" w14:paraId="704C46B9" w14:textId="77777777" w:rsidTr="00C41A62">
        <w:tc>
          <w:tcPr>
            <w:tcW w:w="0" w:type="auto"/>
          </w:tcPr>
          <w:p w14:paraId="501DF954" w14:textId="48C536E7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CEBGOF06</w:t>
            </w:r>
          </w:p>
        </w:tc>
        <w:tc>
          <w:tcPr>
            <w:tcW w:w="0" w:type="auto"/>
          </w:tcPr>
          <w:p w14:paraId="28F2E8E1" w14:textId="50D80A24" w:rsidR="002F36C1" w:rsidRDefault="002F36C1" w:rsidP="002F36C1">
            <w:pPr>
              <w:rPr>
                <w:lang w:val="en-US"/>
              </w:rPr>
            </w:pPr>
            <w:r w:rsidRPr="002F36C1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9DCBFA8" w14:textId="0B09F933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3.54</w:t>
            </w:r>
          </w:p>
        </w:tc>
        <w:tc>
          <w:tcPr>
            <w:tcW w:w="0" w:type="auto"/>
          </w:tcPr>
          <w:p w14:paraId="74B1412E" w14:textId="18A9BF25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4F1E87E8" w14:textId="4316A8F6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6150B568" w14:textId="575CB9E3" w:rsidR="002F36C1" w:rsidRDefault="002F36C1" w:rsidP="002F36C1">
            <w:pPr>
              <w:rPr>
                <w:rFonts w:ascii="Calibri" w:hAnsi="Calibri" w:cs="Calibri"/>
                <w:color w:val="000000"/>
              </w:rPr>
            </w:pPr>
            <w:r w:rsidRPr="002F36C1">
              <w:rPr>
                <w:lang w:val="en-US"/>
              </w:rPr>
              <w:t>10.1021/cg301639r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1CC8"/>
    <w:rsid w:val="001A3932"/>
    <w:rsid w:val="00234C3A"/>
    <w:rsid w:val="0027754C"/>
    <w:rsid w:val="002F36C1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781C16"/>
    <w:rsid w:val="008E6908"/>
    <w:rsid w:val="009C2F58"/>
    <w:rsid w:val="00A657FE"/>
    <w:rsid w:val="00A82E93"/>
    <w:rsid w:val="00B21E4D"/>
    <w:rsid w:val="00B46B8C"/>
    <w:rsid w:val="00BF26B2"/>
    <w:rsid w:val="00BF492D"/>
    <w:rsid w:val="00D05024"/>
    <w:rsid w:val="00D4221C"/>
    <w:rsid w:val="00D72C06"/>
    <w:rsid w:val="00D86F0D"/>
    <w:rsid w:val="00E40068"/>
    <w:rsid w:val="00E70FDF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2026-04-01T15:06:00Z</dcterms:created>
  <dcterms:modified xsi:type="dcterms:W3CDTF">2026-04-01T15:42:00Z</dcterms:modified>
</cp:coreProperties>
</file>