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32"/>
          <w:szCs w:val="32"/>
        </w:rPr>
        <w:t>第十次作业</w:t>
      </w: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0" w:name="_GoBack"/>
      <w:bookmarkEnd w:id="0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hint="eastAsia" w:ascii="SimSun" w:hAnsi="SimSun" w:eastAsia="SimSun"/>
          <w:b/>
          <w:sz w:val="21"/>
          <w:szCs w:val="21"/>
        </w:rPr>
        <w:t>异常处理</w:t>
      </w:r>
    </w:p>
    <w:p>
      <w:pPr>
        <w:pStyle w:val="14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题目描述：</w:t>
      </w:r>
    </w:p>
    <w:p>
      <w:pPr>
        <w:pStyle w:val="14"/>
        <w:ind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编写一个计算N个整数平均值的程序。程序应该提示用户输入N的值，接着必须输入所有N个数。如果用户输入的值是一个负数，则应该抛出一个异常并捕获，提示“N必须是正数或者0”，并提示用户再次输入该数。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hint="eastAsia" w:ascii="黑体" w:hAnsi="SimSun" w:eastAsia="黑体" w:cs="黑体"/>
          <w:kern w:val="0"/>
          <w:sz w:val="24"/>
          <w:szCs w:val="24"/>
          <w:shd w:val="clear" w:color="auto" w:fill="FFFFFF"/>
          <w:lang w:eastAsia="zh-CN" w:bidi="ar-SA"/>
        </w:rPr>
      </w:pPr>
      <w:r>
        <w:rPr>
          <w:rFonts w:hint="default" w:ascii="黑体" w:hAnsi="SimSun" w:eastAsia="黑体" w:cs="黑体"/>
          <w:kern w:val="0"/>
          <w:sz w:val="24"/>
          <w:szCs w:val="24"/>
          <w:shd w:val="clear" w:color="auto" w:fill="FFFFFF"/>
          <w:lang w:eastAsia="zh-CN" w:bidi="ar-SA"/>
        </w:rPr>
        <w:t>1.实验代码及注释</w:t>
      </w: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977255" cy="6207125"/>
            <wp:effectExtent l="0" t="0" r="17145" b="15875"/>
            <wp:docPr id="1" name="Picture 1" descr="Screen Shot 2022-05-19 at 4.51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5-19 at 4.51.4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left="0" w:leftChars="0" w:firstLine="0" w:firstLineChars="0"/>
        <w:rPr>
          <w:rFonts w:hint="default" w:ascii="黑体" w:hAnsi="SimSun" w:eastAsia="黑体" w:cs="黑体"/>
          <w:kern w:val="0"/>
          <w:sz w:val="24"/>
          <w:szCs w:val="24"/>
          <w:shd w:val="clear" w:color="auto" w:fill="FFFFFF"/>
          <w:lang w:eastAsia="zh-CN" w:bidi="ar-SA"/>
        </w:rPr>
      </w:pPr>
      <w:r>
        <w:rPr>
          <w:rFonts w:hint="default" w:ascii="黑体" w:hAnsi="SimSun" w:eastAsia="黑体" w:cs="黑体"/>
          <w:kern w:val="0"/>
          <w:sz w:val="24"/>
          <w:szCs w:val="24"/>
          <w:shd w:val="clear" w:color="auto" w:fill="FFFFFF"/>
          <w:lang w:eastAsia="zh-CN" w:bidi="ar-SA"/>
        </w:rPr>
        <w:t>实验结果</w:t>
      </w:r>
    </w:p>
    <w:p>
      <w:pPr>
        <w:pStyle w:val="14"/>
        <w:numPr>
          <w:ilvl w:val="0"/>
          <w:numId w:val="0"/>
        </w:numPr>
        <w:ind w:leftChars="0"/>
        <w:rPr>
          <w:rFonts w:hint="default" w:ascii="黑体" w:hAnsi="SimSun" w:eastAsia="黑体" w:cs="黑体"/>
          <w:kern w:val="0"/>
          <w:sz w:val="24"/>
          <w:szCs w:val="24"/>
          <w:shd w:val="clear" w:color="auto" w:fill="FFFFFF"/>
          <w:lang w:eastAsia="zh-CN" w:bidi="ar-SA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（1）正常运行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2386965" cy="1439545"/>
            <wp:effectExtent l="0" t="0" r="635" b="8255"/>
            <wp:docPr id="2" name="Picture 2" descr="Screen Shot 2022-05-19 at 4.52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5-19 at 4.52.4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2"/>
        </w:numPr>
        <w:ind w:left="0" w:leftChars="0" w:firstLine="0" w:firstLineChars="0"/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N为负数情况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2517140" cy="1114425"/>
            <wp:effectExtent l="0" t="0" r="22860" b="3175"/>
            <wp:docPr id="3" name="Picture 3" descr="Screen Shot 2022-05-19 at 4.53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5-19 at 4.53.2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（3）输入数字为负数情况（报错并提示重新输入）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569210" cy="2071370"/>
            <wp:effectExtent l="0" t="0" r="21590" b="11430"/>
            <wp:docPr id="4" name="Picture 4" descr="Screen Shot 2022-05-19 at 4.54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5-19 at 4.54.0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ascii="SimSun" w:hAnsi="SimSun" w:eastAsia="SimSun"/>
          <w:b/>
          <w:sz w:val="21"/>
          <w:szCs w:val="21"/>
        </w:rPr>
        <w:t>L</w:t>
      </w:r>
      <w:r>
        <w:rPr>
          <w:rFonts w:hint="eastAsia" w:ascii="SimSun" w:hAnsi="SimSun" w:eastAsia="SimSun"/>
          <w:b/>
          <w:sz w:val="21"/>
          <w:szCs w:val="21"/>
        </w:rPr>
        <w:t>eetcode刷题（做完请在leetcode上进行测试，将提交结果截图）</w:t>
      </w:r>
    </w:p>
    <w:p>
      <w:pPr>
        <w:pStyle w:val="14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两数之和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题目链接：</w:t>
      </w:r>
      <w:r>
        <w:fldChar w:fldCharType="begin"/>
      </w:r>
      <w:r>
        <w:instrText xml:space="preserve"> HYPERLINK "https://leetcode.cn/problems/two-sum" </w:instrText>
      </w:r>
      <w:r>
        <w:fldChar w:fldCharType="separate"/>
      </w:r>
      <w:r>
        <w:rPr>
          <w:rStyle w:val="11"/>
          <w:rFonts w:hint="eastAsia" w:ascii="SimSun" w:hAnsi="SimSun" w:eastAsia="SimSun"/>
          <w:b/>
          <w:sz w:val="21"/>
          <w:szCs w:val="21"/>
        </w:rPr>
        <w:t>https://leetcode.cn/problems/two-sum</w:t>
      </w:r>
      <w:r>
        <w:rPr>
          <w:rStyle w:val="11"/>
          <w:rFonts w:hint="eastAsia" w:ascii="SimSun" w:hAnsi="SimSun" w:eastAsia="SimSun"/>
          <w:b/>
          <w:sz w:val="21"/>
          <w:szCs w:val="21"/>
        </w:rPr>
        <w:fldChar w:fldCharType="end"/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hint="eastAsia" w:ascii="SimSun" w:hAnsi="SimSun" w:eastAsia="SimSun"/>
          <w:b/>
          <w:sz w:val="21"/>
          <w:szCs w:val="21"/>
        </w:rPr>
        <w:t>题目描述：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给定一个整数数组 nums和一个整数目标值target，请你在该数组中找出和为目标值target的那两个整数，并返回它们的数组下标。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你可以假设每种输入只会对应一个答案。但是，数组中同一个元素在答案里不能重复出现。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你可以按任意顺序返回答案。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扩展（可不做）：时间复杂度小于 O(n</w:t>
      </w:r>
      <w:r>
        <w:rPr>
          <w:rFonts w:hint="eastAsia" w:ascii="SimSun" w:hAnsi="SimSun" w:eastAsia="SimSun"/>
          <w:b/>
          <w:sz w:val="21"/>
          <w:szCs w:val="21"/>
          <w:vertAlign w:val="superscript"/>
        </w:rPr>
        <w:t>2</w:t>
      </w:r>
      <w:r>
        <w:rPr>
          <w:rFonts w:hint="eastAsia" w:ascii="SimSun" w:hAnsi="SimSun" w:eastAsia="SimSun"/>
          <w:b/>
          <w:sz w:val="21"/>
          <w:szCs w:val="21"/>
        </w:rPr>
        <w:t>)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4"/>
        <w:widowControl/>
        <w:numPr>
          <w:ilvl w:val="0"/>
          <w:numId w:val="3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t>实验代码及其注释</w:t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73675" cy="1888490"/>
            <wp:effectExtent l="0" t="0" r="9525" b="16510"/>
            <wp:docPr id="5" name="Picture 5" descr="Screen Shot 2022-05-19 at 5.06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5-19 at 5.06.52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4"/>
        <w:widowControl/>
        <w:numPr>
          <w:ilvl w:val="0"/>
          <w:numId w:val="3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t>实验结果</w:t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67325" cy="3235960"/>
            <wp:effectExtent l="0" t="0" r="15875" b="15240"/>
            <wp:docPr id="6" name="Picture 6" descr="Screen Shot 2022-05-19 at 5.07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5-19 at 5.07.3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t>扩展做法：哈希表</w:t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t>1.实验代码及注释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67325" cy="2310765"/>
            <wp:effectExtent l="0" t="0" r="15875" b="635"/>
            <wp:docPr id="7" name="Picture 7" descr="Screen Shot 2022-05-19 at 5.17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5-19 at 5.17.14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4"/>
        <w:widowControl/>
        <w:numPr>
          <w:ilvl w:val="0"/>
          <w:numId w:val="4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t>实验结果</w:t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67325" cy="3552190"/>
            <wp:effectExtent l="0" t="0" r="15875" b="3810"/>
            <wp:docPr id="8" name="Picture 8" descr="Screen Shot 2022-05-19 at 5.17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5-19 at 5.17.54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6066F"/>
    <w:multiLevelType w:val="singleLevel"/>
    <w:tmpl w:val="6286066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28609AD"/>
    <w:multiLevelType w:val="singleLevel"/>
    <w:tmpl w:val="628609A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860C4A"/>
    <w:multiLevelType w:val="singleLevel"/>
    <w:tmpl w:val="62860C4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62860CB6"/>
    <w:multiLevelType w:val="singleLevel"/>
    <w:tmpl w:val="62860CB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0D7E8A"/>
    <w:rsid w:val="00136E69"/>
    <w:rsid w:val="00143F92"/>
    <w:rsid w:val="00176093"/>
    <w:rsid w:val="001A2736"/>
    <w:rsid w:val="001C002D"/>
    <w:rsid w:val="001F6752"/>
    <w:rsid w:val="00212EB6"/>
    <w:rsid w:val="00281376"/>
    <w:rsid w:val="00284664"/>
    <w:rsid w:val="002D2CA4"/>
    <w:rsid w:val="002D3EC3"/>
    <w:rsid w:val="002D75EC"/>
    <w:rsid w:val="003179E5"/>
    <w:rsid w:val="003F48B0"/>
    <w:rsid w:val="004803D1"/>
    <w:rsid w:val="004C6592"/>
    <w:rsid w:val="004E4C22"/>
    <w:rsid w:val="004E53C4"/>
    <w:rsid w:val="00573748"/>
    <w:rsid w:val="00583FCE"/>
    <w:rsid w:val="005C7613"/>
    <w:rsid w:val="00624362"/>
    <w:rsid w:val="00674659"/>
    <w:rsid w:val="006932E5"/>
    <w:rsid w:val="006D7B2E"/>
    <w:rsid w:val="00703058"/>
    <w:rsid w:val="00707250"/>
    <w:rsid w:val="00725ECB"/>
    <w:rsid w:val="00731B55"/>
    <w:rsid w:val="00732E47"/>
    <w:rsid w:val="00747A7B"/>
    <w:rsid w:val="00755D85"/>
    <w:rsid w:val="00756343"/>
    <w:rsid w:val="00786224"/>
    <w:rsid w:val="007A6E52"/>
    <w:rsid w:val="0081686A"/>
    <w:rsid w:val="00860A73"/>
    <w:rsid w:val="00884CB0"/>
    <w:rsid w:val="008A7025"/>
    <w:rsid w:val="009416EF"/>
    <w:rsid w:val="0099510A"/>
    <w:rsid w:val="009B72A8"/>
    <w:rsid w:val="009D0C4C"/>
    <w:rsid w:val="00A14A4E"/>
    <w:rsid w:val="00A939E6"/>
    <w:rsid w:val="00A972D0"/>
    <w:rsid w:val="00AA5DA4"/>
    <w:rsid w:val="00B607B3"/>
    <w:rsid w:val="00B8413C"/>
    <w:rsid w:val="00BB26B3"/>
    <w:rsid w:val="00BC7765"/>
    <w:rsid w:val="00C34B1E"/>
    <w:rsid w:val="00C8380A"/>
    <w:rsid w:val="00C974ED"/>
    <w:rsid w:val="00D40AA3"/>
    <w:rsid w:val="00D649E0"/>
    <w:rsid w:val="00D90760"/>
    <w:rsid w:val="00D92D45"/>
    <w:rsid w:val="00DE006B"/>
    <w:rsid w:val="00DF1BA2"/>
    <w:rsid w:val="00E02CAF"/>
    <w:rsid w:val="00E04616"/>
    <w:rsid w:val="00E82C34"/>
    <w:rsid w:val="00ED7C6E"/>
    <w:rsid w:val="00F01669"/>
    <w:rsid w:val="00F734A3"/>
    <w:rsid w:val="00FA0985"/>
    <w:rsid w:val="00FE067D"/>
    <w:rsid w:val="0CA7785A"/>
    <w:rsid w:val="1CB076DE"/>
    <w:rsid w:val="29537BF9"/>
    <w:rsid w:val="3F7F4F28"/>
    <w:rsid w:val="4F5F3A5C"/>
    <w:rsid w:val="53EDF4D7"/>
    <w:rsid w:val="59860773"/>
    <w:rsid w:val="6D6F0EBE"/>
    <w:rsid w:val="71622566"/>
    <w:rsid w:val="768657EE"/>
    <w:rsid w:val="7EDCA165"/>
    <w:rsid w:val="9CF83930"/>
    <w:rsid w:val="B7BD8D41"/>
    <w:rsid w:val="BBFF8B1F"/>
    <w:rsid w:val="ECB9BE25"/>
    <w:rsid w:val="EFCA3F95"/>
    <w:rsid w:val="F6FEA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Placeholder Text"/>
    <w:basedOn w:val="5"/>
    <w:semiHidden/>
    <w:qFormat/>
    <w:uiPriority w:val="99"/>
    <w:rPr>
      <w:color w:val="808080"/>
    </w:rPr>
  </w:style>
  <w:style w:type="character" w:customStyle="1" w:styleId="42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76</Words>
  <Characters>436</Characters>
  <Lines>3</Lines>
  <Paragraphs>1</Paragraphs>
  <ScaleCrop>false</ScaleCrop>
  <LinksUpToDate>false</LinksUpToDate>
  <CharactersWithSpaces>511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2022-05-18T05:09:00Z</dcterms:created>
  <dc:creator>10264</dc:creator>
  <cp:lastModifiedBy>junjie</cp:lastModifiedBy>
  <dcterms:modified xsi:type="dcterms:W3CDTF">2022-07-15T14:25:34Z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