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18" w:rsidRDefault="00183EB1" w:rsidP="00370D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 Login System </w:t>
      </w:r>
      <w:r w:rsidR="00370D02">
        <w:rPr>
          <w:b/>
          <w:bCs/>
          <w:sz w:val="28"/>
          <w:szCs w:val="28"/>
        </w:rPr>
        <w:t xml:space="preserve">V1.0 </w:t>
      </w:r>
      <w:r>
        <w:rPr>
          <w:b/>
          <w:bCs/>
          <w:sz w:val="28"/>
          <w:szCs w:val="28"/>
        </w:rPr>
        <w:t>(PHP</w:t>
      </w:r>
      <w:r w:rsidR="00A90C18" w:rsidRPr="00A90C18">
        <w:rPr>
          <w:b/>
          <w:bCs/>
          <w:sz w:val="28"/>
          <w:szCs w:val="28"/>
        </w:rPr>
        <w:t>)</w:t>
      </w:r>
    </w:p>
    <w:p w:rsidR="00A90C18" w:rsidRDefault="00A90C18" w:rsidP="00A90C18">
      <w:pPr>
        <w:jc w:val="center"/>
        <w:rPr>
          <w:b/>
          <w:bCs/>
          <w:sz w:val="28"/>
          <w:szCs w:val="28"/>
        </w:rPr>
      </w:pPr>
    </w:p>
    <w:p w:rsidR="005A46CC" w:rsidRDefault="00F5230F" w:rsidP="001F1691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-12413338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5A46CC">
        <w:rPr>
          <w:sz w:val="24"/>
          <w:szCs w:val="24"/>
        </w:rPr>
        <w:t xml:space="preserve"> </w:t>
      </w:r>
      <w:r w:rsidR="00A90C18">
        <w:rPr>
          <w:sz w:val="24"/>
          <w:szCs w:val="24"/>
        </w:rPr>
        <w:t>Secure connection</w:t>
      </w:r>
      <w:r w:rsidR="001F1691">
        <w:rPr>
          <w:sz w:val="24"/>
          <w:szCs w:val="24"/>
        </w:rPr>
        <w:t>s</w:t>
      </w:r>
      <w:r w:rsidR="00A90C18">
        <w:rPr>
          <w:sz w:val="24"/>
          <w:szCs w:val="24"/>
        </w:rPr>
        <w:t xml:space="preserve"> to the database with custom error messages and handlers</w:t>
      </w:r>
    </w:p>
    <w:p w:rsidR="001F1691" w:rsidRDefault="001F1691" w:rsidP="001F1691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avoid any types of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injections</w:t>
      </w:r>
    </w:p>
    <w:p w:rsidR="001F1691" w:rsidRDefault="001F1691" w:rsidP="001F1691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the given data before sending it to the database</w:t>
      </w:r>
    </w:p>
    <w:p w:rsidR="001F1691" w:rsidRPr="001F1691" w:rsidRDefault="001F1691" w:rsidP="001F1691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Stop executing the script at any database connection failure</w:t>
      </w:r>
    </w:p>
    <w:p w:rsidR="00A90C18" w:rsidRDefault="00F5230F" w:rsidP="00A90C18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376282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6CC"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5A46CC">
        <w:rPr>
          <w:sz w:val="24"/>
          <w:szCs w:val="24"/>
        </w:rPr>
        <w:t xml:space="preserve"> Register a new user if needed</w:t>
      </w:r>
    </w:p>
    <w:p w:rsidR="005A46CC" w:rsidRDefault="005A46CC" w:rsidP="005A46C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Before signup check functions</w:t>
      </w:r>
    </w:p>
    <w:p w:rsidR="005A46CC" w:rsidRDefault="005A46CC" w:rsidP="005A46C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Questions/Answers page for security</w:t>
      </w:r>
    </w:p>
    <w:p w:rsidR="005A46CC" w:rsidRDefault="005A46CC" w:rsidP="005A46C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pin for each user for </w:t>
      </w:r>
      <w:r w:rsidR="00896C8A">
        <w:rPr>
          <w:sz w:val="24"/>
          <w:szCs w:val="24"/>
        </w:rPr>
        <w:t>advance security</w:t>
      </w:r>
      <w:bookmarkStart w:id="0" w:name="_GoBack"/>
      <w:bookmarkEnd w:id="0"/>
    </w:p>
    <w:p w:rsidR="005A46CC" w:rsidRPr="00896C8A" w:rsidRDefault="005A46CC" w:rsidP="00896C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activation after signup</w:t>
      </w:r>
    </w:p>
    <w:p w:rsidR="005A46CC" w:rsidRDefault="00F5230F" w:rsidP="00896C8A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-778800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333A8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5A46CC">
        <w:rPr>
          <w:sz w:val="24"/>
          <w:szCs w:val="24"/>
        </w:rPr>
        <w:t xml:space="preserve"> Login the user to the intended script</w:t>
      </w:r>
    </w:p>
    <w:p w:rsidR="00896C8A" w:rsidRDefault="00896C8A" w:rsidP="00896C8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if user has already logged in</w:t>
      </w:r>
    </w:p>
    <w:p w:rsidR="00896C8A" w:rsidRDefault="00896C8A" w:rsidP="00896C8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the amount of time the user will stay logged in</w:t>
      </w:r>
    </w:p>
    <w:p w:rsidR="005A46CC" w:rsidRPr="00896C8A" w:rsidRDefault="00896C8A" w:rsidP="00896C8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Store all the needed user information’s from the database</w:t>
      </w:r>
      <w:r w:rsidRPr="00896C8A">
        <w:rPr>
          <w:sz w:val="24"/>
          <w:szCs w:val="24"/>
        </w:rPr>
        <w:t xml:space="preserve"> </w:t>
      </w:r>
    </w:p>
    <w:p w:rsidR="005A46CC" w:rsidRDefault="00F5230F" w:rsidP="00896C8A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-625851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33A8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5A46CC">
        <w:rPr>
          <w:sz w:val="24"/>
          <w:szCs w:val="24"/>
        </w:rPr>
        <w:t xml:space="preserve"> Forget password functionality</w:t>
      </w:r>
    </w:p>
    <w:p w:rsidR="00896C8A" w:rsidRDefault="00896C8A" w:rsidP="00896C8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Two way recover a password Q/S or by email</w:t>
      </w:r>
    </w:p>
    <w:p w:rsidR="00896C8A" w:rsidRDefault="00896C8A" w:rsidP="00896C8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Spam protection (detecting if the request is sent from an actual human)</w:t>
      </w:r>
    </w:p>
    <w:p w:rsidR="00896C8A" w:rsidRPr="00896C8A" w:rsidRDefault="00896C8A" w:rsidP="00896C8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 message to be sent by email</w:t>
      </w:r>
    </w:p>
    <w:p w:rsidR="00896C8A" w:rsidRDefault="00F5230F" w:rsidP="00896C8A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870107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6CC"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5A46CC">
        <w:rPr>
          <w:sz w:val="24"/>
          <w:szCs w:val="24"/>
        </w:rPr>
        <w:t xml:space="preserve"> Custom user levels and admins</w:t>
      </w:r>
    </w:p>
    <w:p w:rsidR="00896C8A" w:rsidRDefault="00896C8A" w:rsidP="00896C8A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Set a default level for each user (admins has the highest level)</w:t>
      </w:r>
    </w:p>
    <w:p w:rsidR="00896C8A" w:rsidRPr="00896C8A" w:rsidRDefault="00896C8A" w:rsidP="00896C8A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Store all the user levels in the database for editing purposes </w:t>
      </w:r>
    </w:p>
    <w:p w:rsidR="005A46CC" w:rsidRDefault="00F5230F" w:rsidP="00896C8A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1671595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6CC"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5A46CC">
        <w:rPr>
          <w:sz w:val="24"/>
          <w:szCs w:val="24"/>
        </w:rPr>
        <w:t xml:space="preserve"> Session managers and online counters for analytics</w:t>
      </w:r>
    </w:p>
    <w:p w:rsidR="00896C8A" w:rsidRDefault="00896C8A" w:rsidP="00896C8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an online users counter</w:t>
      </w:r>
    </w:p>
    <w:p w:rsidR="00896C8A" w:rsidRDefault="00896C8A" w:rsidP="00896C8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Total users each Day / Month / Year</w:t>
      </w:r>
    </w:p>
    <w:p w:rsidR="00896C8A" w:rsidRDefault="00896C8A" w:rsidP="00896C8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Total signed up users each Day / Month / Year</w:t>
      </w:r>
    </w:p>
    <w:p w:rsidR="00896C8A" w:rsidRPr="00896C8A" w:rsidRDefault="00896C8A" w:rsidP="00896C8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Total active users in each X days </w:t>
      </w:r>
      <w:r w:rsidRPr="00896C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year </w:t>
      </w:r>
    </w:p>
    <w:p w:rsidR="005A46CC" w:rsidRDefault="00F5230F" w:rsidP="005A46CC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-1828811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6CC"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5A46CC">
        <w:rPr>
          <w:sz w:val="24"/>
          <w:szCs w:val="24"/>
        </w:rPr>
        <w:t xml:space="preserve"> Users profile editors</w:t>
      </w:r>
    </w:p>
    <w:p w:rsidR="001F1691" w:rsidRDefault="001F1691" w:rsidP="001F1691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Each user can edit some information’s form the script records</w:t>
      </w:r>
    </w:p>
    <w:p w:rsidR="001F1691" w:rsidRDefault="001F1691" w:rsidP="001F1691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Username change while check if another exists with the same one</w:t>
      </w:r>
    </w:p>
    <w:p w:rsidR="001F1691" w:rsidRPr="001F1691" w:rsidRDefault="001F1691" w:rsidP="001F169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C2DDC1" wp14:editId="48C21DCA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1781175" cy="11132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T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13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1691" w:rsidRPr="001F1691" w:rsidSect="00FD08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6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BF61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BD71A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9E72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9CD01F7"/>
    <w:multiLevelType w:val="hybridMultilevel"/>
    <w:tmpl w:val="278CA9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C58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2861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6BD1F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74D4F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54406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F7172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18"/>
    <w:rsid w:val="00132B8A"/>
    <w:rsid w:val="00183EB1"/>
    <w:rsid w:val="001F1691"/>
    <w:rsid w:val="00370D02"/>
    <w:rsid w:val="005A46CC"/>
    <w:rsid w:val="007333A8"/>
    <w:rsid w:val="00896C8A"/>
    <w:rsid w:val="008A6627"/>
    <w:rsid w:val="00A90C18"/>
    <w:rsid w:val="00F5230F"/>
    <w:rsid w:val="00F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C05EB-AC15-418C-8937-B6C35360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bchakgyan</dc:creator>
  <cp:keywords/>
  <dc:description/>
  <cp:lastModifiedBy>love bchakgyan</cp:lastModifiedBy>
  <cp:revision>6</cp:revision>
  <cp:lastPrinted>2016-05-11T06:58:00Z</cp:lastPrinted>
  <dcterms:created xsi:type="dcterms:W3CDTF">2016-05-11T06:16:00Z</dcterms:created>
  <dcterms:modified xsi:type="dcterms:W3CDTF">2017-01-27T21:15:00Z</dcterms:modified>
</cp:coreProperties>
</file>