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2B7E9" w14:textId="77777777" w:rsidR="00E11FA5" w:rsidRDefault="00E11FA5" w:rsidP="00E11FA5">
      <w:pPr>
        <w:pStyle w:val="ListParagraph"/>
        <w:numPr>
          <w:ilvl w:val="0"/>
          <w:numId w:val="2"/>
        </w:numPr>
      </w:pPr>
      <w:r>
        <w:t>Full stack</w:t>
      </w:r>
    </w:p>
    <w:p w14:paraId="32000C11" w14:textId="53DED4B3" w:rsidR="00E11FA5" w:rsidRDefault="00337209" w:rsidP="00E11FA5">
      <w:pPr>
        <w:pStyle w:val="ListParagraph"/>
        <w:numPr>
          <w:ilvl w:val="1"/>
          <w:numId w:val="2"/>
        </w:numPr>
      </w:pPr>
      <w:r>
        <w:t>Front End</w:t>
      </w:r>
    </w:p>
    <w:p w14:paraId="27AD11CE" w14:textId="77777777" w:rsidR="00E11FA5" w:rsidRDefault="00337209" w:rsidP="00E11FA5">
      <w:pPr>
        <w:pStyle w:val="ListParagraph"/>
        <w:numPr>
          <w:ilvl w:val="2"/>
          <w:numId w:val="2"/>
        </w:numPr>
      </w:pPr>
      <w:r>
        <w:t>HTML: allows you to put stuff on the page</w:t>
      </w:r>
    </w:p>
    <w:p w14:paraId="486222AC" w14:textId="77777777" w:rsidR="00E11FA5" w:rsidRDefault="00337209" w:rsidP="00E11FA5">
      <w:pPr>
        <w:pStyle w:val="ListParagraph"/>
        <w:numPr>
          <w:ilvl w:val="2"/>
          <w:numId w:val="2"/>
        </w:numPr>
      </w:pPr>
      <w:r>
        <w:t>CSS: determines what the stuff on the page looks like</w:t>
      </w:r>
    </w:p>
    <w:p w14:paraId="169AE6EB" w14:textId="77D8EB56" w:rsidR="00337209" w:rsidRDefault="00337209" w:rsidP="00E11FA5">
      <w:pPr>
        <w:pStyle w:val="ListParagraph"/>
        <w:numPr>
          <w:ilvl w:val="2"/>
          <w:numId w:val="2"/>
        </w:numPr>
      </w:pPr>
      <w:r>
        <w:t>JavaScript: allows you to interact with the page</w:t>
      </w:r>
    </w:p>
    <w:p w14:paraId="57C92DB0" w14:textId="01230240" w:rsidR="00E11FA5" w:rsidRDefault="00E11FA5" w:rsidP="00E11FA5">
      <w:pPr>
        <w:pStyle w:val="ListParagraph"/>
        <w:numPr>
          <w:ilvl w:val="1"/>
          <w:numId w:val="2"/>
        </w:numPr>
      </w:pPr>
      <w:r>
        <w:t>Backend</w:t>
      </w:r>
    </w:p>
    <w:p w14:paraId="561EC012" w14:textId="282150A5" w:rsidR="00337209" w:rsidRDefault="00337209">
      <w:r>
        <w:t xml:space="preserve">Database: </w:t>
      </w:r>
    </w:p>
    <w:p w14:paraId="653A65F6" w14:textId="72EE1A90" w:rsidR="00337209" w:rsidRDefault="00337209">
      <w:r>
        <w:t>Client: runs on user’s computer; not secure</w:t>
      </w:r>
    </w:p>
    <w:p w14:paraId="52D0CBCC" w14:textId="50C2078B" w:rsidR="00337209" w:rsidRDefault="00337209">
      <w:r>
        <w:t xml:space="preserve">Frontend: </w:t>
      </w:r>
    </w:p>
    <w:sectPr w:rsidR="00337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545CB"/>
    <w:multiLevelType w:val="hybridMultilevel"/>
    <w:tmpl w:val="D20A42F0"/>
    <w:lvl w:ilvl="0" w:tplc="50A078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E3D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94376345">
    <w:abstractNumId w:val="0"/>
  </w:num>
  <w:num w:numId="2" w16cid:durableId="1022517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09"/>
    <w:rsid w:val="00337209"/>
    <w:rsid w:val="00881291"/>
    <w:rsid w:val="00E1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AF26"/>
  <w15:chartTrackingRefBased/>
  <w15:docId w15:val="{8AB32F6C-597E-4D16-8156-F9B61AAD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 Hopkins</dc:creator>
  <cp:keywords/>
  <dc:description/>
  <cp:lastModifiedBy>Lilly Hopkins</cp:lastModifiedBy>
  <cp:revision>1</cp:revision>
  <dcterms:created xsi:type="dcterms:W3CDTF">2022-09-12T15:02:00Z</dcterms:created>
  <dcterms:modified xsi:type="dcterms:W3CDTF">2022-09-12T16:09:00Z</dcterms:modified>
</cp:coreProperties>
</file>