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BA3B8" w14:textId="4526F864" w:rsidR="00F534D2" w:rsidRPr="00F534D2" w:rsidRDefault="00F534D2" w:rsidP="006E0E8D">
      <w:pPr>
        <w:jc w:val="center"/>
        <w:rPr>
          <w:rFonts w:cstheme="minorHAnsi"/>
          <w:b/>
          <w:bCs/>
        </w:rPr>
      </w:pPr>
      <w:r w:rsidRPr="00F534D2">
        <w:rPr>
          <w:rFonts w:cstheme="minorHAnsi"/>
          <w:b/>
          <w:bCs/>
        </w:rPr>
        <w:t>Deliverables Documentation</w:t>
      </w:r>
    </w:p>
    <w:p w14:paraId="6D3652DA" w14:textId="77777777" w:rsidR="006E0E8D" w:rsidRDefault="00F534D2" w:rsidP="006E0E8D">
      <w:pPr>
        <w:spacing w:after="0"/>
        <w:rPr>
          <w:rFonts w:cstheme="minorHAnsi"/>
        </w:rPr>
      </w:pPr>
      <w:r w:rsidRPr="00F534D2">
        <w:rPr>
          <w:rFonts w:cstheme="minorHAnsi"/>
          <w:b/>
          <w:bCs/>
        </w:rPr>
        <w:t>Project Title:</w:t>
      </w:r>
      <w:r w:rsidRPr="00F534D2">
        <w:rPr>
          <w:rFonts w:cstheme="minorHAnsi"/>
        </w:rPr>
        <w:t xml:space="preserve"> Attendance Tracking System</w:t>
      </w:r>
    </w:p>
    <w:p w14:paraId="4F54C52D" w14:textId="28F601E8" w:rsidR="00F534D2" w:rsidRPr="006E0E8D" w:rsidRDefault="006E0E8D" w:rsidP="006E0E8D">
      <w:pPr>
        <w:spacing w:after="0"/>
        <w:rPr>
          <w:rFonts w:cstheme="minorHAnsi"/>
        </w:rPr>
      </w:pPr>
      <w:r w:rsidRPr="00F534D2">
        <w:rPr>
          <w:rFonts w:cstheme="minorHAnsi"/>
          <w:b/>
          <w:bCs/>
        </w:rPr>
        <w:t>Deadline:</w:t>
      </w:r>
      <w:r w:rsidRPr="00F534D2">
        <w:rPr>
          <w:rFonts w:cstheme="minorHAnsi"/>
        </w:rPr>
        <w:t xml:space="preserve"> May 15, 2025 </w:t>
      </w:r>
      <w:r w:rsidR="00F534D2" w:rsidRPr="00F534D2">
        <w:rPr>
          <w:rFonts w:cstheme="minorHAnsi"/>
        </w:rPr>
        <w:br/>
      </w:r>
      <w:r w:rsidR="00F534D2" w:rsidRPr="00F534D2">
        <w:rPr>
          <w:rFonts w:cstheme="minorHAnsi"/>
          <w:b/>
          <w:bCs/>
        </w:rPr>
        <w:t>Final Deployment Date:</w:t>
      </w:r>
      <w:r w:rsidR="00F534D2" w:rsidRPr="00F534D2">
        <w:rPr>
          <w:rFonts w:cstheme="minorHAnsi"/>
        </w:rPr>
        <w:t xml:space="preserve"> May 22, 2025</w:t>
      </w:r>
      <w:r w:rsidR="00F534D2" w:rsidRPr="00F534D2">
        <w:rPr>
          <w:rFonts w:cstheme="minorHAnsi"/>
        </w:rPr>
        <w:br/>
      </w:r>
    </w:p>
    <w:p w14:paraId="29A9BA20" w14:textId="77777777" w:rsidR="006E0E8D" w:rsidRPr="006E0E8D" w:rsidRDefault="006E0E8D" w:rsidP="00F534D2">
      <w:pPr>
        <w:rPr>
          <w:rFonts w:cstheme="minorHAnsi"/>
        </w:rPr>
      </w:pPr>
    </w:p>
    <w:p w14:paraId="24EDAA56" w14:textId="77777777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1. System Scope Definition</w:t>
      </w:r>
    </w:p>
    <w:p w14:paraId="0B94F3DB" w14:textId="23194074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Deliverables:</w:t>
      </w:r>
    </w:p>
    <w:p w14:paraId="177BB4C8" w14:textId="1ACA58C4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System Requirements Document</w:t>
      </w:r>
    </w:p>
    <w:p w14:paraId="7FD322B6" w14:textId="77777777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Features and Limitations Overview</w:t>
      </w:r>
    </w:p>
    <w:p w14:paraId="61E799F3" w14:textId="77777777" w:rsidR="006E0E8D" w:rsidRPr="006E0E8D" w:rsidRDefault="006E0E8D" w:rsidP="006E0E8D">
      <w:pPr>
        <w:spacing w:after="0"/>
        <w:rPr>
          <w:rFonts w:cstheme="minorHAnsi"/>
        </w:rPr>
      </w:pPr>
    </w:p>
    <w:p w14:paraId="0D09E69B" w14:textId="77777777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Summary:</w:t>
      </w:r>
    </w:p>
    <w:p w14:paraId="4FE08E4A" w14:textId="77777777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Outlined the essential features needed for the system, including functions for attendance tracking, secure user access, and report generation.</w:t>
      </w:r>
    </w:p>
    <w:p w14:paraId="74BF9FBF" w14:textId="77777777" w:rsidR="006E0E8D" w:rsidRPr="006E0E8D" w:rsidRDefault="006E0E8D" w:rsidP="006E0E8D">
      <w:pPr>
        <w:spacing w:after="0"/>
        <w:rPr>
          <w:rFonts w:cstheme="minorHAnsi"/>
        </w:rPr>
      </w:pPr>
    </w:p>
    <w:p w14:paraId="76604DAE" w14:textId="77777777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2. User Role Identification and Access Control</w:t>
      </w:r>
    </w:p>
    <w:p w14:paraId="43370903" w14:textId="48534A2B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Deliverables:</w:t>
      </w:r>
    </w:p>
    <w:p w14:paraId="080B3EEB" w14:textId="37F18A4C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User Role and Permissions List</w:t>
      </w:r>
    </w:p>
    <w:p w14:paraId="3279841B" w14:textId="77777777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Role-Based Access Control (RBAC) Chart</w:t>
      </w:r>
    </w:p>
    <w:p w14:paraId="7ACDC544" w14:textId="77777777" w:rsidR="006E0E8D" w:rsidRPr="006E0E8D" w:rsidRDefault="006E0E8D" w:rsidP="006E0E8D">
      <w:pPr>
        <w:spacing w:after="0"/>
        <w:rPr>
          <w:rFonts w:cstheme="minorHAnsi"/>
        </w:rPr>
      </w:pPr>
    </w:p>
    <w:p w14:paraId="4315AA27" w14:textId="77777777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Summary:</w:t>
      </w:r>
    </w:p>
    <w:p w14:paraId="312D7C1A" w14:textId="77777777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Established three distinct roles—Administrator, Instructor, and Student—with clearly defined privileges. Enforced access control using RBAC to ensure security and role separation.</w:t>
      </w:r>
    </w:p>
    <w:p w14:paraId="38FEB46F" w14:textId="77777777" w:rsidR="006E0E8D" w:rsidRPr="006E0E8D" w:rsidRDefault="006E0E8D" w:rsidP="006E0E8D">
      <w:pPr>
        <w:spacing w:after="0"/>
        <w:rPr>
          <w:rFonts w:cstheme="minorHAnsi"/>
        </w:rPr>
      </w:pPr>
    </w:p>
    <w:p w14:paraId="1E5CC8A3" w14:textId="77777777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3. Database Schema Design</w:t>
      </w:r>
    </w:p>
    <w:p w14:paraId="0D37AE30" w14:textId="3E51352E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Deliverables:</w:t>
      </w:r>
    </w:p>
    <w:p w14:paraId="31500D20" w14:textId="293E9E9D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Entity-Relationship Diagram (ERD)</w:t>
      </w:r>
    </w:p>
    <w:p w14:paraId="67144343" w14:textId="77777777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Database Schemas covering Users, Attendance, Courses, and Devices</w:t>
      </w:r>
    </w:p>
    <w:p w14:paraId="0F655BDA" w14:textId="77777777" w:rsidR="006E0E8D" w:rsidRPr="006E0E8D" w:rsidRDefault="006E0E8D" w:rsidP="006E0E8D">
      <w:pPr>
        <w:spacing w:after="0"/>
        <w:rPr>
          <w:rFonts w:cstheme="minorHAnsi"/>
        </w:rPr>
      </w:pPr>
    </w:p>
    <w:p w14:paraId="3E816CFF" w14:textId="77777777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Summary:</w:t>
      </w:r>
    </w:p>
    <w:p w14:paraId="063F5253" w14:textId="77777777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Created organized database structures to efficiently handle users, attendance logs, course assignments, and device registrations.</w:t>
      </w:r>
    </w:p>
    <w:p w14:paraId="4645EBE8" w14:textId="77777777" w:rsidR="006E0E8D" w:rsidRDefault="006E0E8D" w:rsidP="006E0E8D">
      <w:pPr>
        <w:spacing w:after="0"/>
        <w:rPr>
          <w:rFonts w:cstheme="minorHAnsi"/>
        </w:rPr>
      </w:pPr>
    </w:p>
    <w:p w14:paraId="02DA60D1" w14:textId="77777777" w:rsidR="006E0E8D" w:rsidRDefault="006E0E8D" w:rsidP="006E0E8D">
      <w:pPr>
        <w:spacing w:after="0"/>
        <w:rPr>
          <w:rFonts w:cstheme="minorHAnsi"/>
        </w:rPr>
      </w:pPr>
    </w:p>
    <w:p w14:paraId="17CEC1DF" w14:textId="77777777" w:rsidR="006E0E8D" w:rsidRDefault="006E0E8D" w:rsidP="006E0E8D">
      <w:pPr>
        <w:spacing w:after="0"/>
        <w:rPr>
          <w:rFonts w:cstheme="minorHAnsi"/>
        </w:rPr>
      </w:pPr>
    </w:p>
    <w:p w14:paraId="2C236E2C" w14:textId="77777777" w:rsidR="006E0E8D" w:rsidRDefault="006E0E8D" w:rsidP="006E0E8D">
      <w:pPr>
        <w:spacing w:after="0"/>
        <w:rPr>
          <w:rFonts w:cstheme="minorHAnsi"/>
        </w:rPr>
      </w:pPr>
    </w:p>
    <w:p w14:paraId="353524E5" w14:textId="77777777" w:rsidR="006E0E8D" w:rsidRPr="006E0E8D" w:rsidRDefault="006E0E8D" w:rsidP="006E0E8D">
      <w:pPr>
        <w:spacing w:after="0"/>
        <w:rPr>
          <w:rFonts w:cstheme="minorHAnsi"/>
        </w:rPr>
      </w:pPr>
    </w:p>
    <w:p w14:paraId="0377EE23" w14:textId="77777777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lastRenderedPageBreak/>
        <w:t>4. API Development</w:t>
      </w:r>
    </w:p>
    <w:p w14:paraId="73087314" w14:textId="6257A8AD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Deliverables:</w:t>
      </w:r>
    </w:p>
    <w:p w14:paraId="29D92C35" w14:textId="52D53CA2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Endpoints for User and Attendance Management</w:t>
      </w:r>
    </w:p>
    <w:p w14:paraId="0B81C96B" w14:textId="77777777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Complete API Documentation</w:t>
      </w:r>
    </w:p>
    <w:p w14:paraId="0D18D163" w14:textId="77777777" w:rsidR="006E0E8D" w:rsidRPr="006E0E8D" w:rsidRDefault="006E0E8D" w:rsidP="006E0E8D">
      <w:pPr>
        <w:spacing w:after="0"/>
        <w:rPr>
          <w:rFonts w:cstheme="minorHAnsi"/>
        </w:rPr>
      </w:pPr>
    </w:p>
    <w:p w14:paraId="0C256955" w14:textId="77777777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Summary:</w:t>
      </w:r>
    </w:p>
    <w:p w14:paraId="1246955C" w14:textId="77777777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Built secure REST APIs for registration, login, attendance handling, and course functions, aligned with the RBAC structure.</w:t>
      </w:r>
    </w:p>
    <w:p w14:paraId="38DC95BB" w14:textId="77777777" w:rsidR="006E0E8D" w:rsidRPr="006E0E8D" w:rsidRDefault="006E0E8D" w:rsidP="006E0E8D">
      <w:pPr>
        <w:spacing w:after="0"/>
        <w:rPr>
          <w:rFonts w:cstheme="minorHAnsi"/>
        </w:rPr>
      </w:pPr>
    </w:p>
    <w:p w14:paraId="01690054" w14:textId="77777777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5. Registration and Authentication System</w:t>
      </w:r>
    </w:p>
    <w:p w14:paraId="52EBDAFE" w14:textId="5983EBB7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Deliverables:</w:t>
      </w:r>
    </w:p>
    <w:p w14:paraId="6C11CA3E" w14:textId="34F6B5A8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Working Registration Module (for Instructors and Students)</w:t>
      </w:r>
    </w:p>
    <w:p w14:paraId="6F355CE8" w14:textId="77A3B044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Photo Upload Feature</w:t>
      </w:r>
    </w:p>
    <w:p w14:paraId="6D3A2505" w14:textId="77777777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Multi-Factor Authentication (MFA)</w:t>
      </w:r>
    </w:p>
    <w:p w14:paraId="6AAB160B" w14:textId="77777777" w:rsidR="006E0E8D" w:rsidRPr="006E0E8D" w:rsidRDefault="006E0E8D" w:rsidP="006E0E8D">
      <w:pPr>
        <w:spacing w:after="0"/>
        <w:rPr>
          <w:rFonts w:cstheme="minorHAnsi"/>
        </w:rPr>
      </w:pPr>
    </w:p>
    <w:p w14:paraId="40798D1F" w14:textId="77777777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Summary:</w:t>
      </w:r>
    </w:p>
    <w:p w14:paraId="1227B209" w14:textId="77777777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Implemented secure sign-up and login flows. Instructors use MFA, while students are required to upload ID-style photos.</w:t>
      </w:r>
    </w:p>
    <w:p w14:paraId="17E5B998" w14:textId="77777777" w:rsidR="006E0E8D" w:rsidRPr="006E0E8D" w:rsidRDefault="006E0E8D" w:rsidP="006E0E8D">
      <w:pPr>
        <w:spacing w:after="0"/>
        <w:rPr>
          <w:rFonts w:cstheme="minorHAnsi"/>
        </w:rPr>
      </w:pPr>
    </w:p>
    <w:p w14:paraId="630DCA24" w14:textId="77777777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6. Device Management</w:t>
      </w:r>
    </w:p>
    <w:p w14:paraId="552FED09" w14:textId="5DAE106B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Deliverables:</w:t>
      </w:r>
    </w:p>
    <w:p w14:paraId="233A5647" w14:textId="79B8D27A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Device Registration/Deregistration System</w:t>
      </w:r>
    </w:p>
    <w:p w14:paraId="100C96C5" w14:textId="77777777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Lost Device Tracker</w:t>
      </w:r>
    </w:p>
    <w:p w14:paraId="4E00C727" w14:textId="77777777" w:rsidR="006E0E8D" w:rsidRPr="006E0E8D" w:rsidRDefault="006E0E8D" w:rsidP="006E0E8D">
      <w:pPr>
        <w:spacing w:after="0"/>
        <w:rPr>
          <w:rFonts w:cstheme="minorHAnsi"/>
        </w:rPr>
      </w:pPr>
    </w:p>
    <w:p w14:paraId="0EE4F6DE" w14:textId="77777777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Summary:</w:t>
      </w:r>
    </w:p>
    <w:p w14:paraId="00DF5202" w14:textId="77777777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Enabled device tracking by allowing admins to manage instructor devices and locate any that are lost or unauthorized.</w:t>
      </w:r>
    </w:p>
    <w:p w14:paraId="1259C26A" w14:textId="77777777" w:rsidR="006E0E8D" w:rsidRPr="006E0E8D" w:rsidRDefault="006E0E8D" w:rsidP="006E0E8D">
      <w:pPr>
        <w:spacing w:after="0"/>
        <w:rPr>
          <w:rFonts w:cstheme="minorHAnsi"/>
        </w:rPr>
      </w:pPr>
    </w:p>
    <w:p w14:paraId="18840C04" w14:textId="77777777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7. QR Code-Based Attendance System</w:t>
      </w:r>
    </w:p>
    <w:p w14:paraId="1B7B75AE" w14:textId="426F8AF4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Deliverables:</w:t>
      </w:r>
    </w:p>
    <w:p w14:paraId="3F094000" w14:textId="4C329D90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Barcode Scanner Integration</w:t>
      </w:r>
    </w:p>
    <w:p w14:paraId="60E91A5D" w14:textId="77777777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QR Code Generator for Students</w:t>
      </w:r>
    </w:p>
    <w:p w14:paraId="69A53DDF" w14:textId="77777777" w:rsidR="006E0E8D" w:rsidRPr="006E0E8D" w:rsidRDefault="006E0E8D" w:rsidP="006E0E8D">
      <w:pPr>
        <w:spacing w:after="0"/>
        <w:rPr>
          <w:rFonts w:cstheme="minorHAnsi"/>
        </w:rPr>
      </w:pPr>
    </w:p>
    <w:p w14:paraId="034376EC" w14:textId="77777777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Summary:</w:t>
      </w:r>
    </w:p>
    <w:p w14:paraId="4E35E638" w14:textId="77777777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Allowed real-time attendance via QR code scanning, with logs tied to GPS and timestamp data for validation.</w:t>
      </w:r>
    </w:p>
    <w:p w14:paraId="04CDCBD0" w14:textId="77777777" w:rsidR="006E0E8D" w:rsidRDefault="006E0E8D" w:rsidP="006E0E8D">
      <w:pPr>
        <w:spacing w:after="0"/>
        <w:rPr>
          <w:rFonts w:cstheme="minorHAnsi"/>
        </w:rPr>
      </w:pPr>
    </w:p>
    <w:p w14:paraId="68B6F784" w14:textId="77777777" w:rsidR="006E0E8D" w:rsidRPr="006E0E8D" w:rsidRDefault="006E0E8D" w:rsidP="006E0E8D">
      <w:pPr>
        <w:spacing w:after="0"/>
        <w:rPr>
          <w:rFonts w:cstheme="minorHAnsi"/>
        </w:rPr>
      </w:pPr>
    </w:p>
    <w:p w14:paraId="6610B065" w14:textId="77777777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lastRenderedPageBreak/>
        <w:t>8. Absence Drop Mechanism</w:t>
      </w:r>
    </w:p>
    <w:p w14:paraId="62675BF0" w14:textId="4E42803C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Deliverables:</w:t>
      </w:r>
    </w:p>
    <w:p w14:paraId="31A97844" w14:textId="683E4C3F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Auto Absence Drop Logic</w:t>
      </w:r>
    </w:p>
    <w:p w14:paraId="4D77A457" w14:textId="77777777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Attendance Validation Module</w:t>
      </w:r>
    </w:p>
    <w:p w14:paraId="01E87D11" w14:textId="77777777" w:rsidR="006E0E8D" w:rsidRPr="006E0E8D" w:rsidRDefault="006E0E8D" w:rsidP="006E0E8D">
      <w:pPr>
        <w:spacing w:after="0"/>
        <w:rPr>
          <w:rFonts w:cstheme="minorHAnsi"/>
        </w:rPr>
      </w:pPr>
    </w:p>
    <w:p w14:paraId="4F12B863" w14:textId="77777777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Summary:</w:t>
      </w:r>
    </w:p>
    <w:p w14:paraId="1C388530" w14:textId="77777777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Implemented a rule-based module that automatically removes students from a course after three consecutive absences, supporting academic policies.</w:t>
      </w:r>
    </w:p>
    <w:p w14:paraId="3F5A370A" w14:textId="77777777" w:rsidR="006E0E8D" w:rsidRPr="006E0E8D" w:rsidRDefault="006E0E8D" w:rsidP="006E0E8D">
      <w:pPr>
        <w:spacing w:after="0"/>
        <w:rPr>
          <w:rFonts w:cstheme="minorHAnsi"/>
        </w:rPr>
      </w:pPr>
    </w:p>
    <w:p w14:paraId="02FE41BE" w14:textId="77777777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9. Attendance Reports</w:t>
      </w:r>
    </w:p>
    <w:p w14:paraId="2665CC37" w14:textId="38FFED8C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Deliverables:</w:t>
      </w:r>
    </w:p>
    <w:p w14:paraId="13F41A89" w14:textId="6EDC8FAF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Downloadable Reports (PDF and CSV)</w:t>
      </w:r>
    </w:p>
    <w:p w14:paraId="16AAAADA" w14:textId="7DE5AAF6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Reporting D</w:t>
      </w:r>
      <w:r>
        <w:rPr>
          <w:rFonts w:cstheme="minorHAnsi"/>
        </w:rPr>
        <w:t>a</w:t>
      </w:r>
      <w:r w:rsidRPr="006E0E8D">
        <w:rPr>
          <w:rFonts w:cstheme="minorHAnsi"/>
        </w:rPr>
        <w:t>shboards for Admins and Students</w:t>
      </w:r>
    </w:p>
    <w:p w14:paraId="2C691FB3" w14:textId="77777777" w:rsidR="006E0E8D" w:rsidRPr="006E0E8D" w:rsidRDefault="006E0E8D" w:rsidP="006E0E8D">
      <w:pPr>
        <w:spacing w:after="0"/>
        <w:rPr>
          <w:rFonts w:cstheme="minorHAnsi"/>
        </w:rPr>
      </w:pPr>
    </w:p>
    <w:p w14:paraId="57F1D9D6" w14:textId="77777777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Summary:</w:t>
      </w:r>
    </w:p>
    <w:p w14:paraId="743ECF57" w14:textId="77777777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Provided tools for visualizing and exporting attendance data by course, student, or instructor.</w:t>
      </w:r>
    </w:p>
    <w:p w14:paraId="28A52C53" w14:textId="77777777" w:rsidR="006E0E8D" w:rsidRPr="006E0E8D" w:rsidRDefault="006E0E8D" w:rsidP="006E0E8D">
      <w:pPr>
        <w:spacing w:after="0"/>
        <w:rPr>
          <w:rFonts w:cstheme="minorHAnsi"/>
        </w:rPr>
      </w:pPr>
    </w:p>
    <w:p w14:paraId="63A23F65" w14:textId="77777777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10. Data Security and Encryption</w:t>
      </w:r>
    </w:p>
    <w:p w14:paraId="2437A0ED" w14:textId="1E811135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Deliverables:</w:t>
      </w:r>
    </w:p>
    <w:p w14:paraId="096E9C99" w14:textId="587DCFA1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Password Hashing and Data Encryption</w:t>
      </w:r>
    </w:p>
    <w:p w14:paraId="737A4962" w14:textId="77777777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Secure Database Configuration</w:t>
      </w:r>
    </w:p>
    <w:p w14:paraId="355E3076" w14:textId="77777777" w:rsidR="006E0E8D" w:rsidRPr="006E0E8D" w:rsidRDefault="006E0E8D" w:rsidP="006E0E8D">
      <w:pPr>
        <w:spacing w:after="0"/>
        <w:rPr>
          <w:rFonts w:cstheme="minorHAnsi"/>
        </w:rPr>
      </w:pPr>
    </w:p>
    <w:p w14:paraId="7975DC15" w14:textId="77777777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Summary:</w:t>
      </w:r>
    </w:p>
    <w:p w14:paraId="3988FAD4" w14:textId="77777777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Integrated strong encryption techniques to safeguard user passwords and sensitive information in the database.</w:t>
      </w:r>
    </w:p>
    <w:p w14:paraId="570B71C1" w14:textId="77777777" w:rsidR="006E0E8D" w:rsidRPr="006E0E8D" w:rsidRDefault="006E0E8D" w:rsidP="006E0E8D">
      <w:pPr>
        <w:spacing w:after="0"/>
        <w:rPr>
          <w:rFonts w:cstheme="minorHAnsi"/>
        </w:rPr>
      </w:pPr>
    </w:p>
    <w:p w14:paraId="6D17D1AD" w14:textId="77777777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11. System Testing and Optimization</w:t>
      </w:r>
    </w:p>
    <w:p w14:paraId="69A64A62" w14:textId="6D934839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Deliverables:</w:t>
      </w:r>
    </w:p>
    <w:p w14:paraId="7CBFD084" w14:textId="4646B2C2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System Testing Summary</w:t>
      </w:r>
    </w:p>
    <w:p w14:paraId="65AF4FB0" w14:textId="77777777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Bug Fix and Optimization Record</w:t>
      </w:r>
    </w:p>
    <w:p w14:paraId="1190F6F8" w14:textId="77777777" w:rsidR="006E0E8D" w:rsidRPr="006E0E8D" w:rsidRDefault="006E0E8D" w:rsidP="006E0E8D">
      <w:pPr>
        <w:spacing w:after="0"/>
        <w:rPr>
          <w:rFonts w:cstheme="minorHAnsi"/>
        </w:rPr>
      </w:pPr>
    </w:p>
    <w:p w14:paraId="015F4E61" w14:textId="77777777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Summary:</w:t>
      </w:r>
    </w:p>
    <w:p w14:paraId="404EA140" w14:textId="77777777" w:rsid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Completed system-wide testing on May 15, 2025, resolving all reported issues to ensure optimal performance for launch.</w:t>
      </w:r>
    </w:p>
    <w:p w14:paraId="61BA16E7" w14:textId="77777777" w:rsidR="006E0E8D" w:rsidRDefault="006E0E8D" w:rsidP="006E0E8D">
      <w:pPr>
        <w:spacing w:after="0"/>
        <w:rPr>
          <w:rFonts w:cstheme="minorHAnsi"/>
        </w:rPr>
      </w:pPr>
    </w:p>
    <w:p w14:paraId="11B2BF63" w14:textId="77777777" w:rsidR="006E0E8D" w:rsidRDefault="006E0E8D" w:rsidP="006E0E8D">
      <w:pPr>
        <w:spacing w:after="0"/>
        <w:rPr>
          <w:rFonts w:cstheme="minorHAnsi"/>
        </w:rPr>
      </w:pPr>
    </w:p>
    <w:p w14:paraId="6B619398" w14:textId="77777777" w:rsidR="006E0E8D" w:rsidRPr="006E0E8D" w:rsidRDefault="006E0E8D" w:rsidP="006E0E8D">
      <w:pPr>
        <w:spacing w:after="0"/>
        <w:rPr>
          <w:rFonts w:cstheme="minorHAnsi"/>
        </w:rPr>
      </w:pPr>
    </w:p>
    <w:p w14:paraId="238CEF11" w14:textId="77777777" w:rsidR="006E0E8D" w:rsidRPr="006E0E8D" w:rsidRDefault="006E0E8D" w:rsidP="006E0E8D">
      <w:pPr>
        <w:spacing w:after="0"/>
        <w:rPr>
          <w:rFonts w:cstheme="minorHAnsi"/>
        </w:rPr>
      </w:pPr>
    </w:p>
    <w:p w14:paraId="70BC23CF" w14:textId="77777777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lastRenderedPageBreak/>
        <w:t>12. Final System Deployment</w:t>
      </w:r>
    </w:p>
    <w:p w14:paraId="05DA3609" w14:textId="196827D4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Deliverables:</w:t>
      </w:r>
    </w:p>
    <w:p w14:paraId="01EAAB4E" w14:textId="4BCCC25D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Deployment to Cloud (MongoDB Atlas or MySQL)</w:t>
      </w:r>
    </w:p>
    <w:p w14:paraId="5467BDC7" w14:textId="22BA7148" w:rsid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Deployment Guidelines and Documentation</w:t>
      </w:r>
    </w:p>
    <w:p w14:paraId="3DACE572" w14:textId="77777777" w:rsidR="006E0E8D" w:rsidRDefault="006E0E8D" w:rsidP="006E0E8D">
      <w:pPr>
        <w:spacing w:after="0"/>
        <w:rPr>
          <w:rFonts w:cstheme="minorHAnsi"/>
        </w:rPr>
      </w:pPr>
    </w:p>
    <w:p w14:paraId="6147E92F" w14:textId="77777777" w:rsidR="006E0E8D" w:rsidRPr="006E0E8D" w:rsidRDefault="006E0E8D" w:rsidP="006E0E8D">
      <w:pPr>
        <w:spacing w:after="0"/>
        <w:rPr>
          <w:rFonts w:cstheme="minorHAnsi"/>
          <w:b/>
          <w:bCs/>
        </w:rPr>
      </w:pPr>
      <w:r w:rsidRPr="006E0E8D">
        <w:rPr>
          <w:rFonts w:cstheme="minorHAnsi"/>
          <w:b/>
          <w:bCs/>
        </w:rPr>
        <w:t>Summary:</w:t>
      </w:r>
    </w:p>
    <w:p w14:paraId="1EC9ADA8" w14:textId="77777777" w:rsidR="006E0E8D" w:rsidRPr="006E0E8D" w:rsidRDefault="006E0E8D" w:rsidP="006E0E8D">
      <w:pPr>
        <w:spacing w:after="0"/>
        <w:rPr>
          <w:rFonts w:cstheme="minorHAnsi"/>
        </w:rPr>
      </w:pPr>
      <w:r w:rsidRPr="006E0E8D">
        <w:rPr>
          <w:rFonts w:cstheme="minorHAnsi"/>
        </w:rPr>
        <w:t>The system was successfully launched on May 22, 2025, with full functionality and readiness for live use.</w:t>
      </w:r>
    </w:p>
    <w:p w14:paraId="346558ED" w14:textId="77777777" w:rsidR="006E0E8D" w:rsidRPr="00F534D2" w:rsidRDefault="006E0E8D" w:rsidP="006E0E8D">
      <w:pPr>
        <w:spacing w:after="0"/>
        <w:rPr>
          <w:rFonts w:cstheme="minorHAnsi"/>
        </w:rPr>
      </w:pPr>
    </w:p>
    <w:p w14:paraId="1D18DECA" w14:textId="77777777" w:rsidR="00F534D2" w:rsidRPr="006E0E8D" w:rsidRDefault="00F534D2" w:rsidP="006E0E8D">
      <w:pPr>
        <w:spacing w:after="0"/>
        <w:rPr>
          <w:rFonts w:cstheme="minorHAnsi"/>
        </w:rPr>
      </w:pPr>
    </w:p>
    <w:sectPr w:rsidR="00F534D2" w:rsidRPr="006E0E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F1D8E"/>
    <w:multiLevelType w:val="multilevel"/>
    <w:tmpl w:val="311A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03FAC"/>
    <w:multiLevelType w:val="multilevel"/>
    <w:tmpl w:val="B554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6492D"/>
    <w:multiLevelType w:val="multilevel"/>
    <w:tmpl w:val="2804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70767"/>
    <w:multiLevelType w:val="multilevel"/>
    <w:tmpl w:val="5B1A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51488"/>
    <w:multiLevelType w:val="multilevel"/>
    <w:tmpl w:val="968C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E1FFA"/>
    <w:multiLevelType w:val="multilevel"/>
    <w:tmpl w:val="E204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51499"/>
    <w:multiLevelType w:val="multilevel"/>
    <w:tmpl w:val="B176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822C2"/>
    <w:multiLevelType w:val="multilevel"/>
    <w:tmpl w:val="3302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02438B"/>
    <w:multiLevelType w:val="multilevel"/>
    <w:tmpl w:val="E08A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C535A9"/>
    <w:multiLevelType w:val="multilevel"/>
    <w:tmpl w:val="82FC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458FF"/>
    <w:multiLevelType w:val="multilevel"/>
    <w:tmpl w:val="D4B2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C0A38"/>
    <w:multiLevelType w:val="multilevel"/>
    <w:tmpl w:val="54FA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031361">
    <w:abstractNumId w:val="2"/>
  </w:num>
  <w:num w:numId="2" w16cid:durableId="1860268235">
    <w:abstractNumId w:val="10"/>
  </w:num>
  <w:num w:numId="3" w16cid:durableId="656495843">
    <w:abstractNumId w:val="9"/>
  </w:num>
  <w:num w:numId="4" w16cid:durableId="722605066">
    <w:abstractNumId w:val="8"/>
  </w:num>
  <w:num w:numId="5" w16cid:durableId="1597447506">
    <w:abstractNumId w:val="0"/>
  </w:num>
  <w:num w:numId="6" w16cid:durableId="694769171">
    <w:abstractNumId w:val="1"/>
  </w:num>
  <w:num w:numId="7" w16cid:durableId="1334845541">
    <w:abstractNumId w:val="6"/>
  </w:num>
  <w:num w:numId="8" w16cid:durableId="616983496">
    <w:abstractNumId w:val="11"/>
  </w:num>
  <w:num w:numId="9" w16cid:durableId="1000080115">
    <w:abstractNumId w:val="4"/>
  </w:num>
  <w:num w:numId="10" w16cid:durableId="931014226">
    <w:abstractNumId w:val="7"/>
  </w:num>
  <w:num w:numId="11" w16cid:durableId="392242489">
    <w:abstractNumId w:val="5"/>
  </w:num>
  <w:num w:numId="12" w16cid:durableId="1103844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D2"/>
    <w:rsid w:val="006777F9"/>
    <w:rsid w:val="006E0E8D"/>
    <w:rsid w:val="00F5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AF1E90"/>
  <w15:chartTrackingRefBased/>
  <w15:docId w15:val="{9522A9C2-7C9C-4B46-B503-3ADD74FD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4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4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4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4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4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4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4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4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4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4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411</Words>
  <Characters>2772</Characters>
  <Application>Microsoft Office Word</Application>
  <DocSecurity>0</DocSecurity>
  <Lines>126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Tagum Fiesta Appliance, Inc.</dc:creator>
  <cp:keywords/>
  <dc:description/>
  <cp:lastModifiedBy>Tagum Fiesta Appliance, Inc.</cp:lastModifiedBy>
  <cp:revision>1</cp:revision>
  <dcterms:created xsi:type="dcterms:W3CDTF">2025-05-31T10:21:00Z</dcterms:created>
  <dcterms:modified xsi:type="dcterms:W3CDTF">2025-05-31T12:07:00Z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2141e992-1a0a-45af-ba65-ee6ba5f03e68</vt:lpwstr>
  </property>
</Properties>
</file>