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1BAF" w14:textId="099AFA24" w:rsidR="005B703F" w:rsidRPr="00FD02C0" w:rsidRDefault="005B703F" w:rsidP="00FD02C0">
      <w:pPr>
        <w:jc w:val="center"/>
        <w:rPr>
          <w:b/>
          <w:bCs/>
          <w:sz w:val="32"/>
          <w:szCs w:val="32"/>
        </w:rPr>
      </w:pPr>
      <w:r w:rsidRPr="00FD02C0">
        <w:rPr>
          <w:b/>
          <w:bCs/>
          <w:sz w:val="32"/>
          <w:szCs w:val="32"/>
        </w:rPr>
        <w:t>Project 1 Checkpoint 1 – Due Monday 1</w:t>
      </w:r>
      <w:r w:rsidRPr="00FD02C0">
        <w:rPr>
          <w:b/>
          <w:bCs/>
          <w:sz w:val="32"/>
          <w:szCs w:val="32"/>
          <w:vertAlign w:val="superscript"/>
        </w:rPr>
        <w:t>st</w:t>
      </w:r>
      <w:r w:rsidRPr="00FD02C0">
        <w:rPr>
          <w:b/>
          <w:bCs/>
          <w:sz w:val="32"/>
          <w:szCs w:val="32"/>
        </w:rPr>
        <w:t xml:space="preserve"> of June</w:t>
      </w:r>
    </w:p>
    <w:p w14:paraId="09715054" w14:textId="1811CF7C" w:rsidR="005B703F" w:rsidRDefault="005B703F">
      <w:r>
        <w:t>Add a file to your project repository that includes the following pieces of information:</w:t>
      </w:r>
    </w:p>
    <w:p w14:paraId="10013EEC" w14:textId="77777777" w:rsidR="005B703F" w:rsidRDefault="005B703F" w:rsidP="005B703F">
      <w:pPr>
        <w:pStyle w:val="ListParagraph"/>
        <w:numPr>
          <w:ilvl w:val="0"/>
          <w:numId w:val="2"/>
        </w:numPr>
      </w:pPr>
      <w:r>
        <w:t xml:space="preserve">Project ERD rendered through </w:t>
      </w:r>
      <w:proofErr w:type="spellStart"/>
      <w:r>
        <w:t>DBeaver</w:t>
      </w:r>
      <w:proofErr w:type="spellEnd"/>
      <w:r>
        <w:t>.</w:t>
      </w:r>
    </w:p>
    <w:p w14:paraId="561EA614" w14:textId="77777777" w:rsidR="005B703F" w:rsidRDefault="005B703F" w:rsidP="005B703F">
      <w:pPr>
        <w:pStyle w:val="ListParagraph"/>
        <w:numPr>
          <w:ilvl w:val="1"/>
          <w:numId w:val="2"/>
        </w:numPr>
      </w:pPr>
      <w:r>
        <w:t>This is proof that you’ve completed the database setup.</w:t>
      </w:r>
    </w:p>
    <w:p w14:paraId="4150D9CF" w14:textId="77777777" w:rsidR="005B703F" w:rsidRDefault="005B703F" w:rsidP="005B703F">
      <w:pPr>
        <w:pStyle w:val="ListParagraph"/>
        <w:numPr>
          <w:ilvl w:val="0"/>
          <w:numId w:val="2"/>
        </w:numPr>
      </w:pPr>
      <w:r>
        <w:t>API Specification</w:t>
      </w:r>
    </w:p>
    <w:p w14:paraId="7B3E53FE" w14:textId="77777777" w:rsidR="005B703F" w:rsidRDefault="005B703F" w:rsidP="005B703F">
      <w:pPr>
        <w:pStyle w:val="ListParagraph"/>
        <w:numPr>
          <w:ilvl w:val="1"/>
          <w:numId w:val="2"/>
        </w:numPr>
      </w:pPr>
      <w:r>
        <w:t>Shows you’ve thought out your API.</w:t>
      </w:r>
    </w:p>
    <w:p w14:paraId="08296FB6" w14:textId="77777777" w:rsidR="005B703F" w:rsidRDefault="005B703F" w:rsidP="005B703F"/>
    <w:p w14:paraId="5BE6E71F" w14:textId="5001FBC2" w:rsidR="005B703F" w:rsidRPr="00FD02C0" w:rsidRDefault="005B703F">
      <w:pPr>
        <w:rPr>
          <w:b/>
          <w:bCs/>
          <w:sz w:val="28"/>
          <w:szCs w:val="28"/>
        </w:rPr>
      </w:pPr>
      <w:r w:rsidRPr="00FD02C0">
        <w:rPr>
          <w:b/>
          <w:bCs/>
          <w:sz w:val="28"/>
          <w:szCs w:val="28"/>
        </w:rPr>
        <w:t>Sample:</w:t>
      </w:r>
    </w:p>
    <w:p w14:paraId="70425C53" w14:textId="772428E0" w:rsidR="00477EF3" w:rsidRDefault="00FD02C0">
      <w:r>
        <w:rPr>
          <w:noProof/>
        </w:rPr>
        <w:drawing>
          <wp:anchor distT="0" distB="0" distL="114300" distR="114300" simplePos="0" relativeHeight="251658240" behindDoc="0" locked="0" layoutInCell="1" allowOverlap="1" wp14:anchorId="6BA2DBF8" wp14:editId="2FB0E55C">
            <wp:simplePos x="0" y="0"/>
            <wp:positionH relativeFrom="column">
              <wp:posOffset>1003300</wp:posOffset>
            </wp:positionH>
            <wp:positionV relativeFrom="paragraph">
              <wp:posOffset>44450</wp:posOffset>
            </wp:positionV>
            <wp:extent cx="3143250" cy="4819650"/>
            <wp:effectExtent l="0" t="0" r="6350" b="6350"/>
            <wp:wrapThrough wrapText="bothSides">
              <wp:wrapPolygon edited="0">
                <wp:start x="0" y="0"/>
                <wp:lineTo x="0" y="21572"/>
                <wp:lineTo x="21556" y="21572"/>
                <wp:lineTo x="21556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03F">
        <w:t>ERD Diagram</w:t>
      </w:r>
    </w:p>
    <w:p w14:paraId="14AA7BD3" w14:textId="08748823" w:rsidR="005B703F" w:rsidRDefault="005B703F"/>
    <w:p w14:paraId="49E69F98" w14:textId="34975FDC" w:rsidR="005B703F" w:rsidRDefault="005B703F"/>
    <w:p w14:paraId="7790AAC1" w14:textId="77777777" w:rsidR="00FD02C0" w:rsidRDefault="00FD02C0"/>
    <w:p w14:paraId="346AE2A8" w14:textId="77777777" w:rsidR="00FD02C0" w:rsidRDefault="00FD02C0"/>
    <w:p w14:paraId="4A7A0A43" w14:textId="77777777" w:rsidR="00FD02C0" w:rsidRDefault="00FD02C0"/>
    <w:p w14:paraId="62FA32AA" w14:textId="77777777" w:rsidR="00FD02C0" w:rsidRDefault="00FD02C0"/>
    <w:p w14:paraId="654CB647" w14:textId="77777777" w:rsidR="00FD02C0" w:rsidRDefault="00FD02C0"/>
    <w:p w14:paraId="6527C3C5" w14:textId="77777777" w:rsidR="00FD02C0" w:rsidRDefault="00FD02C0"/>
    <w:p w14:paraId="0CCEEBA6" w14:textId="77777777" w:rsidR="00FD02C0" w:rsidRDefault="00FD02C0"/>
    <w:p w14:paraId="326D9645" w14:textId="77777777" w:rsidR="00FD02C0" w:rsidRDefault="00FD02C0"/>
    <w:p w14:paraId="4B3A6656" w14:textId="77777777" w:rsidR="00FD02C0" w:rsidRDefault="00FD02C0"/>
    <w:p w14:paraId="0D0FFCC5" w14:textId="77777777" w:rsidR="00FD02C0" w:rsidRDefault="00FD02C0"/>
    <w:p w14:paraId="5284F0DF" w14:textId="77777777" w:rsidR="00FD02C0" w:rsidRDefault="00FD02C0"/>
    <w:p w14:paraId="59EC521F" w14:textId="77777777" w:rsidR="00FD02C0" w:rsidRDefault="00FD02C0"/>
    <w:p w14:paraId="4EA08AF9" w14:textId="77777777" w:rsidR="00FD02C0" w:rsidRDefault="00FD02C0"/>
    <w:p w14:paraId="27730629" w14:textId="77777777" w:rsidR="00FD02C0" w:rsidRDefault="00FD02C0"/>
    <w:p w14:paraId="2E4539CA" w14:textId="000052BE" w:rsidR="005B703F" w:rsidRDefault="005B703F">
      <w:r>
        <w:t>API Design</w:t>
      </w:r>
    </w:p>
    <w:p w14:paraId="20662842" w14:textId="22CBBD8C" w:rsidR="005B703F" w:rsidRDefault="005B703F" w:rsidP="005B703F">
      <w:pPr>
        <w:pStyle w:val="ListParagraph"/>
        <w:numPr>
          <w:ilvl w:val="0"/>
          <w:numId w:val="1"/>
        </w:numPr>
      </w:pPr>
      <w:r>
        <w:t>Person</w:t>
      </w:r>
    </w:p>
    <w:p w14:paraId="7D336605" w14:textId="792413A9" w:rsidR="005B703F" w:rsidRDefault="005B703F" w:rsidP="005B703F">
      <w:pPr>
        <w:pStyle w:val="ListParagraph"/>
        <w:numPr>
          <w:ilvl w:val="1"/>
          <w:numId w:val="1"/>
        </w:numPr>
      </w:pPr>
      <w:r>
        <w:t>GET /</w:t>
      </w:r>
      <w:proofErr w:type="gramStart"/>
      <w:r>
        <w:t>person  -</w:t>
      </w:r>
      <w:proofErr w:type="gramEnd"/>
      <w:r>
        <w:t xml:space="preserve"> retrieves all people in database</w:t>
      </w:r>
    </w:p>
    <w:p w14:paraId="78133D37" w14:textId="00C4C210" w:rsidR="005B703F" w:rsidRDefault="005B703F" w:rsidP="005B703F">
      <w:pPr>
        <w:pStyle w:val="ListParagraph"/>
        <w:numPr>
          <w:ilvl w:val="1"/>
          <w:numId w:val="1"/>
        </w:numPr>
      </w:pPr>
      <w:r>
        <w:t>GET /person/:id – Retrieves person by id</w:t>
      </w:r>
    </w:p>
    <w:p w14:paraId="17559251" w14:textId="6E118AC6" w:rsidR="005B703F" w:rsidRDefault="005B703F" w:rsidP="005B703F">
      <w:pPr>
        <w:pStyle w:val="ListParagraph"/>
        <w:numPr>
          <w:ilvl w:val="1"/>
          <w:numId w:val="1"/>
        </w:numPr>
      </w:pPr>
      <w:r>
        <w:t>POST /person – Adds new person to database</w:t>
      </w:r>
    </w:p>
    <w:p w14:paraId="45EA3A23" w14:textId="760FE1E4" w:rsidR="005B703F" w:rsidRDefault="005B703F" w:rsidP="00FD02C0">
      <w:pPr>
        <w:pStyle w:val="ListParagraph"/>
        <w:numPr>
          <w:ilvl w:val="1"/>
          <w:numId w:val="1"/>
        </w:numPr>
      </w:pPr>
      <w:r>
        <w:t>PATCH /person – Updates person</w:t>
      </w:r>
    </w:p>
    <w:sectPr w:rsidR="005B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7186"/>
    <w:multiLevelType w:val="hybridMultilevel"/>
    <w:tmpl w:val="C9E04718"/>
    <w:lvl w:ilvl="0" w:tplc="7916CC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65529"/>
    <w:multiLevelType w:val="hybridMultilevel"/>
    <w:tmpl w:val="FC92F0B2"/>
    <w:lvl w:ilvl="0" w:tplc="9E04A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F"/>
    <w:rsid w:val="00477EF3"/>
    <w:rsid w:val="005B703F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8715"/>
  <w15:chartTrackingRefBased/>
  <w15:docId w15:val="{77D896BE-0A0D-4ED4-8E2B-4F505FFF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Pongnatee Wongthaweesap</cp:lastModifiedBy>
  <cp:revision>2</cp:revision>
  <dcterms:created xsi:type="dcterms:W3CDTF">2020-05-29T18:50:00Z</dcterms:created>
  <dcterms:modified xsi:type="dcterms:W3CDTF">2020-05-29T19:38:00Z</dcterms:modified>
</cp:coreProperties>
</file>