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0586" w14:textId="72762461" w:rsidR="00F22F34" w:rsidRDefault="00CB6CE7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C93274">
        <w:rPr>
          <w:b/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t>5</w:t>
      </w:r>
      <w:r w:rsidRPr="00C93274">
        <w:rPr>
          <w:b/>
          <w:sz w:val="32"/>
          <w:szCs w:val="32"/>
        </w:rPr>
        <w:t>. Динамическ</w:t>
      </w:r>
      <w:r>
        <w:rPr>
          <w:b/>
          <w:sz w:val="32"/>
          <w:szCs w:val="32"/>
        </w:rPr>
        <w:t>ое выделение памяти</w:t>
      </w: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54C747FB" w14:textId="77777777" w:rsidR="00EA6F3E" w:rsidRDefault="00EA6F3E" w:rsidP="00EA6F3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способы передачи значений </w:t>
            </w:r>
            <w:r w:rsidRPr="00D4206F">
              <w:rPr>
                <w:rFonts w:ascii="Times New Roman" w:hAnsi="Times New Roman"/>
                <w:i/>
                <w:sz w:val="28"/>
                <w:szCs w:val="28"/>
              </w:rPr>
              <w:t>переменных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sz w:val="28"/>
                <w:szCs w:val="28"/>
              </w:rPr>
              <w:t>ю, выполнив программы, записанные в правой части.</w:t>
            </w:r>
          </w:p>
          <w:p w14:paraId="7C213D13" w14:textId="77777777" w:rsidR="00EA6F3E" w:rsidRDefault="00EA6F3E" w:rsidP="00EA6F3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задачи.</w:t>
            </w:r>
          </w:p>
          <w:p w14:paraId="2230FA64" w14:textId="77777777" w:rsidR="00EA6F3E" w:rsidRDefault="00EA6F3E" w:rsidP="00EA6F3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0CC95C" w14:textId="56AC1046" w:rsidR="00AA203C" w:rsidRPr="00A87BBD" w:rsidRDefault="00AA203C" w:rsidP="00B97EB2">
            <w:pPr>
              <w:jc w:val="left"/>
            </w:pPr>
          </w:p>
        </w:tc>
        <w:tc>
          <w:tcPr>
            <w:tcW w:w="318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5"/>
              <w:gridCol w:w="3196"/>
            </w:tblGrid>
            <w:tr w:rsidR="00567852" w:rsidRPr="00567852" w14:paraId="17A50142" w14:textId="77777777" w:rsidTr="00BC0924">
              <w:tc>
                <w:tcPr>
                  <w:tcW w:w="5762" w:type="dxa"/>
                </w:tcPr>
                <w:p w14:paraId="2FE3C751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#include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&lt;iostream&gt;</w:t>
                  </w:r>
                </w:p>
                <w:p w14:paraId="50624A70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using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namespace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std;</w:t>
                  </w:r>
                </w:p>
                <w:p w14:paraId="65CE869F" w14:textId="77777777" w:rsidR="00567852" w:rsidRPr="00382760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14"/>
                      <w:szCs w:val="16"/>
                      <w:lang w:val="en-US" w:eastAsia="ru-RU"/>
                    </w:rPr>
                  </w:pPr>
                </w:p>
                <w:p w14:paraId="3F0F7D18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sum(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**,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);  </w:t>
                  </w:r>
                </w:p>
                <w:p w14:paraId="503EDACF" w14:textId="77777777" w:rsidR="00567852" w:rsidRPr="00382760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14"/>
                      <w:szCs w:val="16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</w:p>
                <w:p w14:paraId="165D0FEB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0B386040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i, j; </w:t>
                  </w:r>
                </w:p>
                <w:p w14:paraId="0CD11B5E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**matr =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new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*[5];</w:t>
                  </w:r>
                </w:p>
                <w:p w14:paraId="4D13ADC1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(i = 0; i &lt; 5; i++)  </w:t>
                  </w:r>
                </w:p>
                <w:p w14:paraId="06FD9F55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0B02DA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matr[i] =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new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[4]; </w:t>
                  </w:r>
                </w:p>
                <w:p w14:paraId="4AD627AA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(i = 0;  i &lt; 5;  i++)</w:t>
                  </w:r>
                </w:p>
                <w:p w14:paraId="14BC8FE9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{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(j = 0;  j &lt; 4;  j++)</w:t>
                  </w:r>
                </w:p>
                <w:p w14:paraId="20E98762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{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>matr[i][j] = i + j;</w:t>
                  </w:r>
                </w:p>
                <w:p w14:paraId="39FB74BF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>cout&lt;&lt; matr[i][j] &lt;&lt;</w:t>
                  </w:r>
                  <w:r w:rsidRPr="00991A19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7EBA9B6D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r w:rsidRPr="003A2536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57E98ED8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 cout &lt;&lt;endl;</w:t>
                  </w:r>
                </w:p>
                <w:p w14:paraId="3619E430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1A53D89C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cout&lt;&lt;</w:t>
                  </w:r>
                  <w:r w:rsidRPr="00991A19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"S="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&lt;&lt; sum(matr, 5, 4) &lt;&lt; endl;   </w:t>
                  </w:r>
                </w:p>
                <w:p w14:paraId="1DA9A3FA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i = 0;  i &lt; 5;  i++)</w:t>
                  </w:r>
                </w:p>
                <w:p w14:paraId="1004765B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delete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matr[i];</w:t>
                  </w:r>
                </w:p>
                <w:p w14:paraId="163D2DF2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eastAsia="ru-RU"/>
                    </w:rPr>
                    <w:t>delete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 xml:space="preserve"> [] matr;</w:t>
                  </w:r>
                </w:p>
                <w:p w14:paraId="441848D2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>}</w:t>
                  </w:r>
                </w:p>
              </w:tc>
              <w:tc>
                <w:tcPr>
                  <w:tcW w:w="5763" w:type="dxa"/>
                </w:tcPr>
                <w:p w14:paraId="72AE8B0F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 xml:space="preserve">   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sum(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**x,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n,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m)                           </w:t>
                  </w:r>
                </w:p>
                <w:p w14:paraId="2D19B86F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{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3A2536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res = 0;</w:t>
                  </w:r>
                </w:p>
                <w:p w14:paraId="4EC54913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3A2536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i = 0;  i &lt; n;  i++)</w:t>
                  </w:r>
                </w:p>
                <w:p w14:paraId="01913413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  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j = 0;  j &lt; m;  j++)</w:t>
                  </w:r>
                </w:p>
                <w:p w14:paraId="3A876C08" w14:textId="77777777" w:rsidR="00567852" w:rsidRPr="000B02DA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 res += x[i][j];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</w:p>
                <w:p w14:paraId="78485269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0B02DA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991A19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res;</w:t>
                  </w:r>
                </w:p>
                <w:p w14:paraId="098E73D8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</w:pP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991A19"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  <w:t>}</w:t>
                  </w:r>
                </w:p>
                <w:p w14:paraId="38FED5F3" w14:textId="77777777" w:rsidR="00567852" w:rsidRPr="00991A19" w:rsidRDefault="00567852" w:rsidP="005678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eastAsia="ru-RU"/>
                    </w:rPr>
                  </w:pPr>
                </w:p>
                <w:p w14:paraId="236292C3" w14:textId="77777777" w:rsidR="00567852" w:rsidRPr="00567852" w:rsidRDefault="00567852" w:rsidP="00567852">
                  <w:pPr>
                    <w:spacing w:before="120"/>
                    <w:jc w:val="both"/>
                    <w:rPr>
                      <w:rFonts w:ascii="Consolas" w:eastAsia="Times New Roman" w:hAnsi="Consolas"/>
                      <w:b/>
                      <w:color w:val="000000"/>
                      <w:sz w:val="24"/>
                      <w:szCs w:val="28"/>
                    </w:rPr>
                  </w:pPr>
                </w:p>
              </w:tc>
            </w:tr>
          </w:tbl>
          <w:p w14:paraId="37897895" w14:textId="77777777" w:rsidR="00567852" w:rsidRDefault="00567852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263B0B1" w14:textId="77777777" w:rsidR="00EA6F3E" w:rsidRDefault="00EA6F3E" w:rsidP="00567852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r w:rsidRPr="00EA6F3E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67852">
              <w:rPr>
                <w:rFonts w:ascii="Times New Roman" w:hAnsi="Times New Roman"/>
                <w:sz w:val="28"/>
                <w:szCs w:val="28"/>
              </w:rPr>
              <w:t>Программа которая создает матрицу и инициализирует матрицу, а затем находит сумму элементов матрицы в отдельной функции.</w:t>
            </w:r>
          </w:p>
          <w:p w14:paraId="18959AED" w14:textId="7B784F90" w:rsidR="00567852" w:rsidRPr="00567852" w:rsidRDefault="00567852" w:rsidP="00567852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6785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1913C46" wp14:editId="4BC23819">
                  <wp:extent cx="1009791" cy="1381318"/>
                  <wp:effectExtent l="0" t="0" r="0" b="9525"/>
                  <wp:docPr id="333950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509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852" w:rsidRPr="00703EF0" w14:paraId="0E1BFC6E" w14:textId="77777777" w:rsidTr="00B97EB2">
        <w:tc>
          <w:tcPr>
            <w:tcW w:w="1818" w:type="pct"/>
            <w:gridSpan w:val="2"/>
          </w:tcPr>
          <w:p w14:paraId="2DE66F53" w14:textId="77777777" w:rsidR="00567852" w:rsidRDefault="00567852" w:rsidP="00567852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Выполнив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му, записанную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вой части, изучить один из способов передачи </w:t>
            </w:r>
            <w:r w:rsidRPr="00B60E1E">
              <w:rPr>
                <w:rFonts w:ascii="Times New Roman" w:hAnsi="Times New Roman"/>
                <w:i/>
                <w:sz w:val="28"/>
                <w:szCs w:val="28"/>
              </w:rPr>
              <w:t>одн</w:t>
            </w:r>
            <w:r w:rsidRPr="00B60E1E">
              <w:rPr>
                <w:rFonts w:ascii="Times New Roman" w:hAnsi="Times New Roman"/>
                <w:i/>
                <w:sz w:val="28"/>
                <w:szCs w:val="28"/>
              </w:rPr>
              <w:t>о</w:t>
            </w:r>
            <w:r w:rsidRPr="00B60E1E">
              <w:rPr>
                <w:rFonts w:ascii="Times New Roman" w:hAnsi="Times New Roman"/>
                <w:i/>
                <w:sz w:val="28"/>
                <w:szCs w:val="28"/>
              </w:rPr>
              <w:t>мерного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41699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цию, а также использов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 </w:t>
            </w:r>
            <w:r w:rsidRPr="005F5044">
              <w:rPr>
                <w:rFonts w:ascii="Times New Roman" w:hAnsi="Times New Roman"/>
                <w:i/>
                <w:sz w:val="28"/>
                <w:szCs w:val="28"/>
              </w:rPr>
              <w:t>указате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ля</w:t>
            </w:r>
            <w:r w:rsidRPr="005F5044">
              <w:rPr>
                <w:rFonts w:ascii="Times New Roman" w:hAnsi="Times New Roman"/>
                <w:i/>
                <w:sz w:val="28"/>
                <w:szCs w:val="28"/>
              </w:rPr>
              <w:t xml:space="preserve"> как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резул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тата </w:t>
            </w:r>
            <w:r w:rsidRPr="00E877E1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ции. </w:t>
            </w:r>
          </w:p>
          <w:p w14:paraId="299E8C45" w14:textId="6AE78F53" w:rsidR="00567852" w:rsidRPr="00AD25D5" w:rsidRDefault="00567852" w:rsidP="00567852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6784C18D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6B021DC1" w14:textId="77777777" w:rsidR="00567852" w:rsidRPr="003A2536" w:rsidRDefault="00567852" w:rsidP="00567852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pfmin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4B3C65A8" w14:textId="77777777" w:rsidR="00567852" w:rsidRPr="003A2536" w:rsidRDefault="00567852" w:rsidP="00567852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6714B146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masB[5] = { 4, 8, 2, 6, 4 };</w:t>
            </w:r>
          </w:p>
          <w:p w14:paraId="1FE1C311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(*</w:t>
            </w:r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pfmin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(masB, 5))++;</w:t>
            </w:r>
          </w:p>
          <w:p w14:paraId="33052796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 i &lt; 5;  i++)</w:t>
            </w:r>
          </w:p>
          <w:p w14:paraId="67CC791C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std::cout&lt;&lt;masB[i]&lt;&lt;</w:t>
            </w:r>
            <w:r w:rsidRPr="003A2536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3A2536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2A4F1C49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>}</w:t>
            </w:r>
          </w:p>
          <w:p w14:paraId="37FCF2B0" w14:textId="77777777" w:rsidR="00567852" w:rsidRPr="003A2536" w:rsidRDefault="00567852" w:rsidP="00567852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r w:rsidRPr="003A2536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pfmin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7DF71F6D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*pmin;</w:t>
            </w:r>
          </w:p>
          <w:p w14:paraId="0C7DA278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(pmin =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&gt; 0; 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++,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--)</w:t>
            </w:r>
          </w:p>
          <w:p w14:paraId="4ACE9176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</w:t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(*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 *pmin) </w:t>
            </w:r>
          </w:p>
          <w:p w14:paraId="71AF3AB9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        pmin = </w:t>
            </w:r>
            <w:r w:rsidRPr="003A2536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6A6CC9C2" w14:textId="77777777" w:rsidR="00567852" w:rsidRPr="003A2536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3A25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pmin;</w:t>
            </w:r>
          </w:p>
          <w:p w14:paraId="6A850FBC" w14:textId="77777777" w:rsidR="00567852" w:rsidRPr="000C12C6" w:rsidRDefault="00567852" w:rsidP="00567852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3A25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4277EF16" w14:textId="0D1EE0DD" w:rsidR="00567852" w:rsidRPr="00EA6F3E" w:rsidRDefault="00567852" w:rsidP="00567852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drawing>
                <wp:inline distT="0" distB="0" distL="0" distR="0" wp14:anchorId="74A530B6" wp14:editId="004A9954">
                  <wp:extent cx="1181265" cy="352474"/>
                  <wp:effectExtent l="0" t="0" r="0" b="9525"/>
                  <wp:docPr id="1948075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0756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852" w14:paraId="05BB2F0D" w14:textId="77777777" w:rsidTr="00B97EB2">
        <w:tc>
          <w:tcPr>
            <w:tcW w:w="1818" w:type="pct"/>
            <w:gridSpan w:val="2"/>
          </w:tcPr>
          <w:p w14:paraId="7F15BD96" w14:textId="77777777" w:rsidR="00567852" w:rsidRDefault="00567852" w:rsidP="00567852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>Изучить использ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>о</w:t>
            </w:r>
            <w:r w:rsidRPr="00C30978">
              <w:rPr>
                <w:rFonts w:ascii="Times New Roman" w:hAnsi="Times New Roman"/>
                <w:sz w:val="28"/>
                <w:szCs w:val="28"/>
              </w:rPr>
              <w:t xml:space="preserve">вание </w:t>
            </w:r>
            <w:r w:rsidRPr="00C30978">
              <w:rPr>
                <w:rFonts w:ascii="Times New Roman" w:hAnsi="Times New Roman"/>
                <w:i/>
                <w:sz w:val="28"/>
                <w:szCs w:val="28"/>
              </w:rPr>
              <w:t>ссыл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ки</w:t>
            </w:r>
            <w:r w:rsidRPr="008465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bookmarkStart w:id="0" w:name="_Toc263036445"/>
            <w:r w:rsidRPr="0071173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как 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резул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ь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тат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а</w:t>
            </w:r>
            <w:r w:rsidRPr="008465B5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работы</w:t>
            </w:r>
            <w:r w:rsidRPr="00E877E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функци</w:t>
            </w:r>
            <w:bookmarkEnd w:id="0"/>
            <w:r w:rsidRPr="00E877E1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выполнив программу, з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писанную в правой ча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ти.</w:t>
            </w:r>
          </w:p>
          <w:p w14:paraId="00172D4A" w14:textId="77777777" w:rsidR="00567852" w:rsidRPr="00711738" w:rsidRDefault="00567852" w:rsidP="00567852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C1F1EB" w14:textId="143124DC" w:rsidR="00567852" w:rsidRDefault="00567852" w:rsidP="00567852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работу программы с разными зн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чениями массива </w:t>
            </w:r>
            <w:r w:rsidRPr="006A30FB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3182" w:type="pct"/>
          </w:tcPr>
          <w:p w14:paraId="0A898954" w14:textId="77777777" w:rsidR="00567852" w:rsidRPr="00567852" w:rsidRDefault="00567852" w:rsidP="00567852">
            <w:pPr>
              <w:autoSpaceDE w:val="0"/>
              <w:autoSpaceDN w:val="0"/>
              <w:adjustRightInd w:val="0"/>
              <w:spacing w:before="120"/>
              <w:ind w:left="51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59660819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67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14:paraId="3A5183D8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67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643BCA5C" w14:textId="77777777" w:rsidR="00567852" w:rsidRPr="00567852" w:rsidRDefault="00567852" w:rsidP="00567852">
            <w:pPr>
              <w:autoSpaceDE w:val="0"/>
              <w:autoSpaceDN w:val="0"/>
              <w:adjustRightInd w:val="0"/>
              <w:spacing w:before="12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&amp;</w:t>
            </w: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[], 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64CF23E8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</w:pPr>
          </w:p>
          <w:p w14:paraId="79A1581D" w14:textId="77777777" w:rsidR="00567852" w:rsidRPr="00567852" w:rsidRDefault="00567852" w:rsidP="00567852">
            <w:pPr>
              <w:autoSpaceDE w:val="0"/>
              <w:autoSpaceDN w:val="0"/>
              <w:adjustRightInd w:val="0"/>
              <w:spacing w:before="12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3DBE52C3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</w:t>
            </w:r>
          </w:p>
          <w:p w14:paraId="4979D0FD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s;</w:t>
            </w:r>
          </w:p>
          <w:p w14:paraId="6153650E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size = 5;</w:t>
            </w:r>
          </w:p>
          <w:p w14:paraId="5758C08C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A[] = { 5, 4.1, 3, 0.2, 11 };</w:t>
            </w:r>
          </w:p>
          <w:p w14:paraId="02DF9B5F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s = </w:t>
            </w: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(A, size);</w:t>
            </w:r>
          </w:p>
          <w:p w14:paraId="57583D30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cout 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6F3044B0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i &lt; size; i++)</w:t>
            </w:r>
          </w:p>
          <w:p w14:paraId="29C7F426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cout 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 "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A[i];</w:t>
            </w:r>
          </w:p>
          <w:p w14:paraId="76EE11F8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cout 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263451D4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(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, 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) = 1.0;       </w:t>
            </w:r>
            <w:r w:rsidRPr="00567852">
              <w:rPr>
                <w:rFonts w:ascii="Consolas" w:hAnsi="Consolas"/>
                <w:b/>
                <w:color w:val="00B050"/>
                <w:sz w:val="24"/>
                <w:szCs w:val="19"/>
                <w:highlight w:val="white"/>
                <w:lang w:eastAsia="ru-RU"/>
              </w:rPr>
              <w:t>// изменение минимума на значение 1.0</w:t>
            </w:r>
            <w:r w:rsidRPr="00567852">
              <w:rPr>
                <w:rFonts w:ascii="Consolas" w:hAnsi="Consolas"/>
                <w:b/>
                <w:color w:val="008000"/>
                <w:sz w:val="24"/>
                <w:szCs w:val="19"/>
                <w:highlight w:val="white"/>
                <w:lang w:eastAsia="ru-RU"/>
              </w:rPr>
              <w:t xml:space="preserve"> </w:t>
            </w:r>
          </w:p>
          <w:p w14:paraId="4033F9DF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i &lt; size; i++)</w:t>
            </w:r>
          </w:p>
          <w:p w14:paraId="2505C145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cout 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 "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A[i];</w:t>
            </w:r>
          </w:p>
          <w:p w14:paraId="68D44510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326A5E37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35AD30EF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&amp;</w:t>
            </w:r>
            <w:r w:rsidRPr="00567852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dmin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double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[], 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503B0934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{     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</w:p>
          <w:p w14:paraId="03DCFB91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 </w:t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i, j = 0;</w:t>
            </w:r>
          </w:p>
          <w:p w14:paraId="4FAB9DD3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(i = 1; i &lt;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size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 i++)</w:t>
            </w:r>
          </w:p>
          <w:p w14:paraId="05D291AE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[j] &gt;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[i]) </w:t>
            </w:r>
          </w:p>
          <w:p w14:paraId="7A2B7482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j = i;</w:t>
            </w:r>
          </w:p>
          <w:p w14:paraId="7021972F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67852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67852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[j];           </w:t>
            </w:r>
          </w:p>
          <w:p w14:paraId="53B1DEEF" w14:textId="77777777" w:rsidR="00567852" w:rsidRPr="00567852" w:rsidRDefault="00567852" w:rsidP="00567852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67852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300B955D" w14:textId="77777777" w:rsidR="00567852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CED5D90" wp14:editId="792B222B">
                  <wp:extent cx="1942857" cy="790476"/>
                  <wp:effectExtent l="0" t="0" r="635" b="0"/>
                  <wp:docPr id="1947259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2598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7945" w14:textId="3DA342BB" w:rsidR="00567852" w:rsidRPr="00AF4F65" w:rsidRDefault="00567852" w:rsidP="005678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 w:rsidRPr="00567852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drawing>
                <wp:inline distT="0" distB="0" distL="0" distR="0" wp14:anchorId="3B43DEB8" wp14:editId="35C40A11">
                  <wp:extent cx="1676634" cy="704948"/>
                  <wp:effectExtent l="0" t="0" r="0" b="0"/>
                  <wp:docPr id="1955346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3460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852" w14:paraId="38F69CDB" w14:textId="77777777" w:rsidTr="00B97EB2">
        <w:tc>
          <w:tcPr>
            <w:tcW w:w="1818" w:type="pct"/>
            <w:gridSpan w:val="2"/>
          </w:tcPr>
          <w:p w14:paraId="0FB67E87" w14:textId="77777777" w:rsidR="00567852" w:rsidRPr="00465D75" w:rsidRDefault="00567852" w:rsidP="00567852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Ознакомиться с 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пользованием функций с результатом 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логического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типа,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опробовав работу программы в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вой части.</w:t>
            </w:r>
          </w:p>
          <w:p w14:paraId="127CE81A" w14:textId="77777777" w:rsidR="00567852" w:rsidRDefault="00567852" w:rsidP="00567852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82" w:type="pct"/>
          </w:tcPr>
          <w:p w14:paraId="0478D11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 xml:space="preserve">  #include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29F9114E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using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std;</w:t>
            </w:r>
          </w:p>
          <w:p w14:paraId="5319A38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bool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is_elem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pA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iV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19A3ECE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40C438D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void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42C5E25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 xml:space="preserve">  {   </w:t>
            </w:r>
            <w:r w:rsidRPr="006E0DF3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0DF3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6E0DF3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"Rus"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3C898AC3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bool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t;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k;</w:t>
            </w:r>
          </w:p>
          <w:p w14:paraId="039D1C2E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A[] = { 5, 4, 3, 2, 11 };</w:t>
            </w:r>
          </w:p>
          <w:p w14:paraId="3D4ED32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cout </w:t>
            </w:r>
            <w:r w:rsidRPr="006E0DF3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"Введите число "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; </w:t>
            </w:r>
          </w:p>
          <w:p w14:paraId="14081D3F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 xml:space="preserve"> 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&gt;&gt;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k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1656C0B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     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t = </w:t>
            </w:r>
            <w:r w:rsidRPr="006E0DF3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is_elem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(A,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sizeof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(A)/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sizeof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), k);</w:t>
            </w:r>
          </w:p>
          <w:p w14:paraId="192B391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eastAsia="ru-RU"/>
              </w:rPr>
              <w:t>if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(t ==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eastAsia="ru-RU"/>
              </w:rPr>
              <w:t>true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)</w:t>
            </w:r>
          </w:p>
          <w:p w14:paraId="2A3A0BB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 xml:space="preserve">     cout </w:t>
            </w:r>
            <w:r w:rsidRPr="006E0DF3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"Число есть в массиве "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0FDF1AB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 xml:space="preserve">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eastAsia="ru-RU"/>
              </w:rPr>
              <w:t>else</w:t>
            </w:r>
          </w:p>
          <w:p w14:paraId="7D114FD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 xml:space="preserve">     cout </w:t>
            </w:r>
            <w:r w:rsidRPr="006E0DF3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"Числа нет в массиве "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1C302DF7" w14:textId="77777777" w:rsidR="006E0DF3" w:rsidRPr="006E0DF3" w:rsidRDefault="006E0DF3" w:rsidP="006E0DF3">
            <w:pPr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 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7F602E2D" w14:textId="77777777" w:rsidR="006E0DF3" w:rsidRPr="006E0DF3" w:rsidRDefault="006E0DF3" w:rsidP="006E0DF3">
            <w:pPr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27D85F3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bool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is_elem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pA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iV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32C8DBE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{  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bool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bf =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false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5EA9057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i = 0;  i &lt; 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n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  i++)</w:t>
            </w:r>
          </w:p>
          <w:p w14:paraId="1544345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pA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[i] == </w:t>
            </w:r>
            <w:r w:rsidRPr="006E0DF3">
              <w:rPr>
                <w:rFonts w:ascii="Consolas" w:hAnsi="Consolas"/>
                <w:b/>
                <w:color w:val="808080"/>
                <w:sz w:val="24"/>
                <w:szCs w:val="19"/>
                <w:highlight w:val="white"/>
                <w:lang w:val="en-US" w:eastAsia="ru-RU"/>
              </w:rPr>
              <w:t>iV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 </w:t>
            </w:r>
          </w:p>
          <w:p w14:paraId="74990D0D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{   bf =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true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; </w:t>
            </w:r>
          </w:p>
          <w:p w14:paraId="2E9699F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break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629C93E1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2BE21D1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</w:t>
            </w:r>
            <w:r w:rsidRPr="006E0DF3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return</w:t>
            </w: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bf;</w:t>
            </w:r>
          </w:p>
          <w:p w14:paraId="1C81F87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6E0DF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}</w:t>
            </w:r>
          </w:p>
          <w:p w14:paraId="5CE0D921" w14:textId="4BB18AC3" w:rsidR="00567852" w:rsidRPr="00567852" w:rsidRDefault="006E0DF3" w:rsidP="006E0DF3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5253A25" wp14:editId="30349F71">
                  <wp:extent cx="2371429" cy="571429"/>
                  <wp:effectExtent l="0" t="0" r="0" b="635"/>
                  <wp:docPr id="1235324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3243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852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6773BF28" w14:textId="77777777" w:rsidR="006E0DF3" w:rsidRDefault="006E0DF3" w:rsidP="006E0DF3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5. В </w:t>
            </w:r>
            <w:r w:rsidRPr="004304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соответствии со своим вариантом 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главную функцию, в которой имеются вызовы 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функций пользователя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реализующих</w:t>
            </w:r>
            <w:r w:rsidRPr="004304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4304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из таблицы ниже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Ввод исходных данных и вывод результатов осуществить в главной функции, при этом </w:t>
            </w:r>
            <w:r w:rsidRPr="00F41F1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использовать</w:t>
            </w:r>
            <w:r w:rsidRPr="00F41F12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дин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а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мические</w:t>
            </w:r>
            <w:r w:rsidRPr="0088551C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массивы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5E794E67" w14:textId="77777777" w:rsidR="006E0DF3" w:rsidRDefault="006E0DF3" w:rsidP="006E0DF3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Для передачи параметров в функции пользователя и возвращения результатов применить 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указатели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ссы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л</w:t>
            </w:r>
            <w:r w:rsidRPr="0088551C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ки</w:t>
            </w:r>
            <w:r w:rsidRPr="004304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1C266BCC" w14:textId="1E1A0663" w:rsidR="00567852" w:rsidRPr="00AF4F65" w:rsidRDefault="00567852" w:rsidP="00567852">
            <w:pPr>
              <w:pStyle w:val="af3"/>
              <w:spacing w:before="0" w:beforeAutospacing="0" w:after="0" w:afterAutospacing="0"/>
              <w:ind w:firstLine="510"/>
              <w:jc w:val="both"/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567852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567852" w:rsidRDefault="00567852" w:rsidP="0056785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567852" w:rsidRPr="00AA203C" w:rsidRDefault="00567852" w:rsidP="0056785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567852" w14:paraId="7A5DBD5D" w14:textId="121A96A8" w:rsidTr="003561DA">
        <w:tc>
          <w:tcPr>
            <w:tcW w:w="1285" w:type="pct"/>
          </w:tcPr>
          <w:p w14:paraId="6E9259D8" w14:textId="2A19A3F3" w:rsidR="00567852" w:rsidRDefault="00567852" w:rsidP="00567852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567852" w:rsidRDefault="00567852" w:rsidP="00567852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6E0DF3" w14:paraId="0749B317" w14:textId="4821BA65" w:rsidTr="00BF4D2F">
        <w:trPr>
          <w:trHeight w:val="187"/>
        </w:trPr>
        <w:tc>
          <w:tcPr>
            <w:tcW w:w="1285" w:type="pct"/>
            <w:vAlign w:val="center"/>
          </w:tcPr>
          <w:p w14:paraId="4CEA3122" w14:textId="77777777" w:rsidR="006E0DF3" w:rsidRPr="00324A27" w:rsidRDefault="006E0DF3" w:rsidP="006E0DF3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номера четных элементов, стоящих на нечетных местах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массиве.</w:t>
            </w:r>
          </w:p>
          <w:p w14:paraId="1DF7E2F7" w14:textId="4F6BC230" w:rsidR="006E0DF3" w:rsidRPr="00AE205A" w:rsidRDefault="006E0DF3" w:rsidP="006E0DF3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Дана целочисленная прямоугольная матрица. Если максимальное число встречается в матрице более одного раза, то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вывести его значение и индексы, а также количество повторений.</w:t>
            </w:r>
          </w:p>
        </w:tc>
        <w:tc>
          <w:tcPr>
            <w:tcW w:w="3715" w:type="pct"/>
            <w:gridSpan w:val="2"/>
          </w:tcPr>
          <w:p w14:paraId="2DD2986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case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10: {</w:t>
            </w:r>
          </w:p>
          <w:p w14:paraId="032E03D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1756D13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8A5BB1F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09087A51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 {</w:t>
            </w:r>
          </w:p>
          <w:p w14:paraId="2549383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04FD5D3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06ED96F2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элементов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3C4697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010F4391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a =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419FC7C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29BFD651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a[i];</w:t>
            </w:r>
          </w:p>
          <w:p w14:paraId="3F8DA922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389E50AC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"Номера чётных на нечётных местах:"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C89AFB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Z10_1(a, n);</w:t>
            </w:r>
          </w:p>
          <w:p w14:paraId="392732D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2FD6F5E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64A5039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987EC8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5E890E9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4B01AF1D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1AA7D9D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345C823E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5BFD516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20289DD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513BBDCF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7BED885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29438C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B53667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Z10_2(a, n, m);</w:t>
            </w:r>
          </w:p>
          <w:p w14:paraId="798DB45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4C4C964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312DAA1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FE3D43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2251B008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2DAD928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0C99A7E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C0FB849" w14:textId="77777777" w:rsidR="006E0DF3" w:rsidRDefault="006E0DF3" w:rsidP="006E0DF3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320055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Z10_1(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E79897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79A5551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% 2 == 0 &amp;&amp; (i + 1) % 2 != 0) {</w:t>
            </w:r>
          </w:p>
          <w:p w14:paraId="26C7F72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i+1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060FD7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3E797F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6BDB63F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7056EB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Z10_2(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6756EE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= 0, maxj = 0, col = 1;</w:t>
            </w:r>
          </w:p>
          <w:p w14:paraId="222C302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1440A77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0F64F213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[i][j] &gt;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[maxi][maxj]) {</w:t>
            </w:r>
          </w:p>
          <w:p w14:paraId="2EA769B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maxi = i; maxj = j;</w:t>
            </w:r>
          </w:p>
          <w:p w14:paraId="678F6EC4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col = 1;</w:t>
            </w:r>
          </w:p>
          <w:p w14:paraId="04993484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80613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1ECD8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[i][j] ==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[maxi][maxj]) {</w:t>
            </w:r>
          </w:p>
          <w:p w14:paraId="54BF9D9E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col++;</w:t>
            </w:r>
          </w:p>
          <w:p w14:paraId="560E8D9D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75BAA5D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2A35B9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FFDBDB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Максимальный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[maxi][maxj]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i="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j="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maxj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встречается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col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раз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2914803" w14:textId="77777777" w:rsidR="006E0DF3" w:rsidRDefault="006E0DF3" w:rsidP="006E0DF3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39AF59B" w14:textId="77777777" w:rsidR="006E0DF3" w:rsidRDefault="006E0DF3" w:rsidP="006E0DF3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C791FC" wp14:editId="72384BE2">
                  <wp:extent cx="4457143" cy="1171429"/>
                  <wp:effectExtent l="0" t="0" r="635" b="0"/>
                  <wp:docPr id="1691627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27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8A096" w14:textId="01D5510C" w:rsidR="006E0DF3" w:rsidRPr="006E0DF3" w:rsidRDefault="006E0DF3" w:rsidP="006E0DF3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E0DF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drawing>
                <wp:inline distT="0" distB="0" distL="0" distR="0" wp14:anchorId="6F92E6EA" wp14:editId="71B189A1">
                  <wp:extent cx="5013325" cy="1355725"/>
                  <wp:effectExtent l="0" t="0" r="0" b="0"/>
                  <wp:docPr id="9916557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6557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325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CB1370" w:rsidRDefault="003561DA" w:rsidP="00AE114B">
      <w:pPr>
        <w:rPr>
          <w:sz w:val="40"/>
          <w:szCs w:val="40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r>
        <w:rPr>
          <w:sz w:val="40"/>
          <w:szCs w:val="40"/>
        </w:rPr>
        <w:t>Допы</w:t>
      </w: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2883"/>
        <w:gridCol w:w="831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42F9E88A" w:rsidR="00A3031D" w:rsidRPr="007D7DA8" w:rsidRDefault="00A3031D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6E0DF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7D7D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A5F89" w14:paraId="2926450F" w14:textId="77777777" w:rsidTr="007D7DA8">
        <w:trPr>
          <w:trHeight w:val="408"/>
        </w:trPr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6E0DF3" w:rsidRPr="00D371D0" w14:paraId="55722875" w14:textId="77777777" w:rsidTr="006E0DF3">
        <w:trPr>
          <w:trHeight w:val="186"/>
        </w:trPr>
        <w:tc>
          <w:tcPr>
            <w:tcW w:w="4253" w:type="dxa"/>
          </w:tcPr>
          <w:p w14:paraId="1F5C19C3" w14:textId="77777777" w:rsidR="006E0DF3" w:rsidRPr="00324A27" w:rsidRDefault="006E0DF3" w:rsidP="006E0DF3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массив </w:t>
            </w:r>
            <w:r w:rsidRPr="00B60E1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вещественного типа, содержащий 20 положительных и отрицательных элементов. Сфо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мировать массив</w:t>
            </w:r>
            <w:r w:rsidRPr="00B60E1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 B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из положительных элементов массива </w:t>
            </w:r>
            <w:r w:rsidRPr="00B60E1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имеющих четный индекс. Найти сумму квадр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тов элементов нового массива.</w:t>
            </w:r>
          </w:p>
          <w:p w14:paraId="35C34786" w14:textId="2B55232F" w:rsidR="006E0DF3" w:rsidRPr="00310547" w:rsidRDefault="006E0DF3" w:rsidP="006E0DF3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Дана целочисленная квадратная матрица. Если минимальное значение находится на главной диагонали, то вывести его значение и индексы. </w:t>
            </w:r>
          </w:p>
        </w:tc>
        <w:tc>
          <w:tcPr>
            <w:tcW w:w="6946" w:type="dxa"/>
          </w:tcPr>
          <w:p w14:paraId="66F058C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13: {</w:t>
            </w:r>
          </w:p>
          <w:p w14:paraId="2D8AC853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4033DF8F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144EC3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231E5234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 {</w:t>
            </w:r>
          </w:p>
          <w:p w14:paraId="5D4453AE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214B1C4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a[20];</w:t>
            </w:r>
          </w:p>
          <w:p w14:paraId="59893A2B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элементы массива\n"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089640F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20; i++) {</w:t>
            </w:r>
          </w:p>
          <w:p w14:paraId="31D03E2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a[i];</w:t>
            </w:r>
          </w:p>
          <w:p w14:paraId="1CED72E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C5DDC4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*Z13_1(a, 20);</w:t>
            </w:r>
          </w:p>
          <w:p w14:paraId="17D75AA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Сумма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квадратов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элементов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sum;</w:t>
            </w:r>
          </w:p>
          <w:p w14:paraId="3BBDA145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4E09D6B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68040B67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7E36603B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0716B445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размерность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D0E5FD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7B803583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0091E47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77F594A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235476B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j++) {</w:t>
            </w:r>
          </w:p>
          <w:p w14:paraId="7A5B9B74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2767A1D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DB8496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1E5239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Z13_2(a, n);</w:t>
            </w:r>
          </w:p>
          <w:p w14:paraId="3E93985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3F485A2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5B7A9D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4849016" w14:textId="77777777" w:rsidR="006E0DF3" w:rsidRPr="006E0DF3" w:rsidRDefault="006E0DF3" w:rsidP="006E0DF3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026BCC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Z13_1(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924B41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701DF773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= 0;</w:t>
            </w:r>
          </w:p>
          <w:p w14:paraId="48AAE4D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5F1A2C3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&gt; 0 &amp;&amp; i % 2 == 0) {</w:t>
            </w:r>
          </w:p>
          <w:p w14:paraId="0A1F8D4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m++;</w:t>
            </w:r>
          </w:p>
          <w:p w14:paraId="777BBF52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167A785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092878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b =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7066740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</w:t>
            </w:r>
          </w:p>
          <w:p w14:paraId="257E018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E0DF29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&gt; 0 &amp;&amp; i % 2 == 0) {</w:t>
            </w:r>
          </w:p>
          <w:p w14:paraId="28211E98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b[j] =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[i];</w:t>
            </w:r>
          </w:p>
          <w:p w14:paraId="199F717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b[j] * b[j];</w:t>
            </w:r>
          </w:p>
          <w:p w14:paraId="14D1415F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j++;</w:t>
            </w:r>
          </w:p>
          <w:p w14:paraId="3AC58A24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7515C7F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75650AD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"Новый массив:\n"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561BCD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m; i++) {</w:t>
            </w:r>
          </w:p>
          <w:p w14:paraId="71963C3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b[i]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B9158C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07D71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ptr = &amp;sum;</w:t>
            </w:r>
          </w:p>
          <w:p w14:paraId="01D3261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ptr;</w:t>
            </w:r>
          </w:p>
          <w:p w14:paraId="1C68CB3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B492124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Z13_2(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</w:p>
          <w:p w14:paraId="3F8959A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mini = 0, minj = 0;</w:t>
            </w:r>
          </w:p>
          <w:p w14:paraId="1341A4B4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58584DFA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4EB45FB0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[i][j]&lt;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[mini][minj]) {</w:t>
            </w:r>
          </w:p>
          <w:p w14:paraId="78C7C40B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mini = i;</w:t>
            </w:r>
          </w:p>
          <w:p w14:paraId="22B8C36C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minj = j;</w:t>
            </w:r>
          </w:p>
          <w:p w14:paraId="252DCF97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981A706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DF182D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535875D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(mini == minj) {</w:t>
            </w:r>
          </w:p>
          <w:p w14:paraId="1196CE09" w14:textId="77777777" w:rsidR="006E0DF3" w:rsidRP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Минимальный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элемент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[mini][minj]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i="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mini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j="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E0DF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minj;</w:t>
            </w:r>
          </w:p>
          <w:p w14:paraId="616ADB2D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E0D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B67381E" w14:textId="77777777" w:rsidR="006E0DF3" w:rsidRDefault="006E0DF3" w:rsidP="006E0DF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EA9FACF" w14:textId="77777777" w:rsidR="006E0DF3" w:rsidRDefault="006E0DF3" w:rsidP="006E0DF3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A6D555E" w14:textId="77777777" w:rsidR="000B3EA7" w:rsidRDefault="000B3EA7" w:rsidP="006E0DF3">
            <w:pPr>
              <w:jc w:val="both"/>
            </w:pPr>
            <w:r w:rsidRPr="000B3EA7">
              <w:rPr>
                <w:lang w:val="en-US"/>
              </w:rPr>
              <w:drawing>
                <wp:inline distT="0" distB="0" distL="0" distR="0" wp14:anchorId="5BD64E50" wp14:editId="06659C95">
                  <wp:extent cx="5135974" cy="1356360"/>
                  <wp:effectExtent l="0" t="0" r="7620" b="0"/>
                  <wp:docPr id="162191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1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589" cy="135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BB78" w14:textId="3D5C2CC2" w:rsidR="000B3EA7" w:rsidRPr="000B3EA7" w:rsidRDefault="000B3EA7" w:rsidP="006E0DF3">
            <w:pPr>
              <w:jc w:val="both"/>
            </w:pPr>
            <w:r w:rsidRPr="000B3EA7">
              <w:drawing>
                <wp:inline distT="0" distB="0" distL="0" distR="0" wp14:anchorId="142DD18A" wp14:editId="51D52A93">
                  <wp:extent cx="3307080" cy="1744033"/>
                  <wp:effectExtent l="0" t="0" r="7620" b="8890"/>
                  <wp:docPr id="283540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401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793" cy="174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3753"/>
        <w:gridCol w:w="7446"/>
      </w:tblGrid>
      <w:tr w:rsidR="004D69DE" w14:paraId="2433079F" w14:textId="77777777" w:rsidTr="00397875">
        <w:tc>
          <w:tcPr>
            <w:tcW w:w="11199" w:type="dxa"/>
            <w:gridSpan w:val="2"/>
          </w:tcPr>
          <w:p w14:paraId="57243C88" w14:textId="1B0EED1F" w:rsidR="004D69DE" w:rsidRPr="000B3EA7" w:rsidRDefault="004D69DE" w:rsidP="00397875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0B3EA7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</w:tr>
      <w:tr w:rsidR="004D69DE" w:rsidRPr="0073178E" w14:paraId="664028D8" w14:textId="77777777" w:rsidTr="00D20AE0">
        <w:tc>
          <w:tcPr>
            <w:tcW w:w="3753" w:type="dxa"/>
          </w:tcPr>
          <w:p w14:paraId="54B82CE9" w14:textId="0C1E2036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446" w:type="dxa"/>
          </w:tcPr>
          <w:p w14:paraId="389FD1CB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0B3EA7" w:rsidRPr="00146A7A" w14:paraId="548A0D4A" w14:textId="77777777" w:rsidTr="00D20AE0">
        <w:trPr>
          <w:trHeight w:val="186"/>
        </w:trPr>
        <w:tc>
          <w:tcPr>
            <w:tcW w:w="3753" w:type="dxa"/>
          </w:tcPr>
          <w:p w14:paraId="1A0A733A" w14:textId="77777777" w:rsidR="000B3EA7" w:rsidRDefault="000B3EA7" w:rsidP="000B3EA7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Создать одномерный массив, содержащий 15 элементов, наполнить его случайными значениями в и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тервале от 1 до 200.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 п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рои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ведение элементов массива с индексами от 2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</w:t>
            </w:r>
            <w:r w:rsidRPr="0038384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7.</w:t>
            </w:r>
          </w:p>
          <w:p w14:paraId="2FBD3CDD" w14:textId="1DF3385D" w:rsidR="000B3EA7" w:rsidRPr="00493C95" w:rsidRDefault="000B3EA7" w:rsidP="000B3EA7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Если есть в матрице столбец, все элементы которого отрицательны, то найти среднее арифметическое этих элементов. В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честь полученное значение из всех элементов матрицы.</w:t>
            </w:r>
          </w:p>
        </w:tc>
        <w:tc>
          <w:tcPr>
            <w:tcW w:w="7446" w:type="dxa"/>
          </w:tcPr>
          <w:p w14:paraId="4EC8F2F7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7: {</w:t>
            </w:r>
          </w:p>
          <w:p w14:paraId="0E1DCDCB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286C92FB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0B3EA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0B3EA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0B3EA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84F5D6E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47C03248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 {</w:t>
            </w:r>
          </w:p>
          <w:p w14:paraId="3355CE85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7DE0A066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a[15];</w:t>
            </w:r>
          </w:p>
          <w:p w14:paraId="2D767253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15; i++) {</w:t>
            </w:r>
          </w:p>
          <w:p w14:paraId="340CAB00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a[i] = rand() % 200 + 1;</w:t>
            </w:r>
          </w:p>
          <w:p w14:paraId="6508F876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430C26D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 = *Z7_1(a);</w:t>
            </w:r>
          </w:p>
          <w:p w14:paraId="7D9F973A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"Произведение 2-7 элементов:"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sum;</w:t>
            </w:r>
          </w:p>
          <w:p w14:paraId="6E797EC8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4601C274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8DC976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76768E3A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3D3B4985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2680564C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247B796D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2FEE1FF1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5D4C361E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4FC5075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54B8A59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AB6A3F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BE424E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Z7_2(a, n, m);</w:t>
            </w:r>
          </w:p>
          <w:p w14:paraId="2D028DEB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560B3335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6B852F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0C4B85F" w14:textId="77777777" w:rsidR="000B3EA7" w:rsidRPr="000B3EA7" w:rsidRDefault="000B3EA7" w:rsidP="000B3EA7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3AD4977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Z7_1(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9E814AD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1;</w:t>
            </w:r>
          </w:p>
          <w:p w14:paraId="476DFE66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ptr = &amp;sum;</w:t>
            </w:r>
          </w:p>
          <w:p w14:paraId="61C568D1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2; i &lt;= 7; i++) {</w:t>
            </w:r>
          </w:p>
          <w:p w14:paraId="6D530AFD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*=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[i];</w:t>
            </w:r>
          </w:p>
          <w:p w14:paraId="25D98FC9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6DDFD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ptr;</w:t>
            </w:r>
          </w:p>
          <w:p w14:paraId="60323D49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265FA1B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Z7_2(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D389675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ans = 0;</w:t>
            </w:r>
          </w:p>
          <w:p w14:paraId="1EF0C646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15F325A7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2BF83051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&gt; 0) {</w:t>
            </w:r>
          </w:p>
          <w:p w14:paraId="6B625330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ans = 0;</w:t>
            </w:r>
          </w:p>
          <w:p w14:paraId="361E4862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2CB9977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7CB371C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ans +=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[i][j];</w:t>
            </w:r>
          </w:p>
          <w:p w14:paraId="6A0DEE95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+ 1 ==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386B9EC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ans = ans /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2976CD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638948F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3A7FADC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(ans != 0) 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E4F7349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9067530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(ans == 0) {</w:t>
            </w:r>
          </w:p>
          <w:p w14:paraId="47CA78B8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"Нет столбца из отрицательных элементов"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D861338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B9C2628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070AC11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4D85D25B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B3EA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21E3C028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-= ans;</w:t>
            </w:r>
          </w:p>
          <w:p w14:paraId="394F82DE" w14:textId="77777777" w:rsidR="000B3EA7" w:rsidRP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[i][j] </w:t>
            </w:r>
            <w:r w:rsidRPr="000B3EA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B3EA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5C4B4D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B3E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1C19BD9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B848342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5AC7A5C" w14:textId="77777777" w:rsidR="000B3EA7" w:rsidRDefault="000B3EA7" w:rsidP="000B3EA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A333CC2" w14:textId="77777777" w:rsidR="000B3EA7" w:rsidRDefault="000B3EA7" w:rsidP="000B3EA7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8FAA135" w14:textId="77777777" w:rsidR="0077411F" w:rsidRDefault="0077411F" w:rsidP="000B3EA7">
            <w:pPr>
              <w:jc w:val="both"/>
              <w:rPr>
                <w:lang w:val="en-US"/>
              </w:rPr>
            </w:pPr>
            <w:r w:rsidRPr="0077411F">
              <w:rPr>
                <w:lang w:val="en-US"/>
              </w:rPr>
              <w:drawing>
                <wp:inline distT="0" distB="0" distL="0" distR="0" wp14:anchorId="438872B5" wp14:editId="2C004944">
                  <wp:extent cx="4589144" cy="2215211"/>
                  <wp:effectExtent l="0" t="0" r="2540" b="0"/>
                  <wp:docPr id="2620634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634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199" cy="22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A5420" w14:textId="2F327806" w:rsidR="00D20AE0" w:rsidRPr="00493C95" w:rsidRDefault="00D20AE0" w:rsidP="000B3EA7">
            <w:pPr>
              <w:jc w:val="both"/>
              <w:rPr>
                <w:lang w:val="en-US"/>
              </w:rPr>
            </w:pPr>
            <w:r w:rsidRPr="00D20AE0">
              <w:rPr>
                <w:lang w:val="en-US"/>
              </w:rPr>
              <w:drawing>
                <wp:inline distT="0" distB="0" distL="0" distR="0" wp14:anchorId="3E3341B1" wp14:editId="4F6BF007">
                  <wp:extent cx="3315163" cy="2257740"/>
                  <wp:effectExtent l="0" t="0" r="0" b="9525"/>
                  <wp:docPr id="645548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4885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397875">
        <w:tc>
          <w:tcPr>
            <w:tcW w:w="11199" w:type="dxa"/>
            <w:gridSpan w:val="2"/>
          </w:tcPr>
          <w:p w14:paraId="2DEE94D3" w14:textId="7AE41661" w:rsidR="004D69DE" w:rsidRPr="00FC6890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№Варианта </w:t>
            </w:r>
            <w:r w:rsidR="00821617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4D69DE" w:rsidRPr="0073178E" w14:paraId="1BF59EE9" w14:textId="77777777" w:rsidTr="00D20AE0">
        <w:tc>
          <w:tcPr>
            <w:tcW w:w="3753" w:type="dxa"/>
          </w:tcPr>
          <w:p w14:paraId="330F668F" w14:textId="77777777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446" w:type="dxa"/>
          </w:tcPr>
          <w:p w14:paraId="70DE51D0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D20AE0" w:rsidRPr="004D69DE" w14:paraId="08589DE1" w14:textId="77777777" w:rsidTr="00D20AE0">
        <w:trPr>
          <w:trHeight w:val="186"/>
        </w:trPr>
        <w:tc>
          <w:tcPr>
            <w:tcW w:w="3753" w:type="dxa"/>
            <w:vAlign w:val="center"/>
          </w:tcPr>
          <w:p w14:paraId="635D3909" w14:textId="77777777" w:rsidR="00D20AE0" w:rsidRPr="00324A27" w:rsidRDefault="00D20AE0" w:rsidP="00D20AE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массиве из целых чисел найти в процентах частоту появления каждого из </w:t>
            </w:r>
            <w:r w:rsidRPr="00324A2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наиболее часто встрети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шихся чисел (</w:t>
            </w:r>
            <w:r w:rsidRPr="00324A2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натуральное чи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ло, не превосходящее числа элементов массива). </w:t>
            </w:r>
          </w:p>
          <w:p w14:paraId="3C3EFDAC" w14:textId="0A61EEDB" w:rsidR="00D20AE0" w:rsidRPr="00310547" w:rsidRDefault="00D20AE0" w:rsidP="00D20AE0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целочисленная прямоугольная матрица. Если есть в матрице нулевые элементы, то определить к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личество строк, содержащих их. </w:t>
            </w:r>
          </w:p>
        </w:tc>
        <w:tc>
          <w:tcPr>
            <w:tcW w:w="7446" w:type="dxa"/>
          </w:tcPr>
          <w:p w14:paraId="2DD77543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case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3DBA6541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32CB4741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B795DE2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part;</w:t>
            </w:r>
          </w:p>
          <w:p w14:paraId="3A1375B4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(part) {</w:t>
            </w:r>
          </w:p>
          <w:p w14:paraId="179742A0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{</w:t>
            </w:r>
          </w:p>
          <w:p w14:paraId="20E3AB80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n;</w:t>
            </w:r>
          </w:p>
          <w:p w14:paraId="593709E4" w14:textId="77777777" w:rsid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размер массива:"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F83591B" w14:textId="77777777" w:rsid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5CFE1C2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a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[n];</w:t>
            </w:r>
          </w:p>
          <w:p w14:paraId="1B8AD89D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38A4CDB6" w14:textId="77777777" w:rsid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a[i];</w:t>
            </w:r>
          </w:p>
          <w:p w14:paraId="25748E51" w14:textId="77777777" w:rsid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0384930B" w14:textId="77777777" w:rsid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k;</w:t>
            </w:r>
          </w:p>
          <w:p w14:paraId="1009C9C4" w14:textId="77777777" w:rsid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количество чисел для вывода:"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28E2397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cin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01F84B53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Z2_1(a, n, k);</w:t>
            </w:r>
          </w:p>
          <w:p w14:paraId="2D6E5F1C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7E43723D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C82806C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{</w:t>
            </w:r>
          </w:p>
          <w:p w14:paraId="3585AF9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m;</w:t>
            </w:r>
          </w:p>
          <w:p w14:paraId="64ADED2C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7F70AF7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2108331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n; i++) {</w:t>
            </w:r>
          </w:p>
          <w:p w14:paraId="529C982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a[i]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[m];</w:t>
            </w:r>
          </w:p>
          <w:p w14:paraId="5C85DCBE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j++) {</w:t>
            </w:r>
          </w:p>
          <w:p w14:paraId="1672574B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a[i][j];</w:t>
            </w:r>
          </w:p>
          <w:p w14:paraId="3B8B8BCC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37EE9BF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6DA4004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*Z2_2(a, n, m)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строк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содержат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нули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DD6CE91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14BF66D9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D941F7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4F82FA1" w14:textId="77777777" w:rsidR="00D20AE0" w:rsidRDefault="00D20AE0" w:rsidP="00D20AE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3ABBBCB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Z2_1(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E4FFDD9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b[2];</w:t>
            </w:r>
          </w:p>
          <w:p w14:paraId="0DCA5EA4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b[0]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279D6B8F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b[1]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5D340658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0; q &lt;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q++) {</w:t>
            </w:r>
          </w:p>
          <w:p w14:paraId="2FE43D0E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20708D1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42EA25BF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2BB6F8D7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[i] ==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[j]) {</w:t>
            </w:r>
          </w:p>
          <w:p w14:paraId="25750B87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sum++;</w:t>
            </w:r>
          </w:p>
          <w:p w14:paraId="1647EF18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0AC3645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AAEB01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D065B75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q; j++) {</w:t>
            </w:r>
          </w:p>
          <w:p w14:paraId="37EF6608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 == b[0][j]) {</w:t>
            </w:r>
          </w:p>
          <w:p w14:paraId="762A022A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flag =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4A20D7A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7EBE3DB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F90F690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74FE063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 {</w:t>
            </w:r>
          </w:p>
          <w:p w14:paraId="1E5FE2ED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== 0) {</w:t>
            </w:r>
          </w:p>
          <w:p w14:paraId="5F9150F9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b[0][q] =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[i];</w:t>
            </w:r>
          </w:p>
          <w:p w14:paraId="64DC471B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b[1][q] = sum;</w:t>
            </w:r>
          </w:p>
          <w:p w14:paraId="71A0D12A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8529D9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CA351C2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(b[1][q] &lt; sum) {</w:t>
            </w:r>
          </w:p>
          <w:p w14:paraId="108456D9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b[0][q] =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[i];</w:t>
            </w:r>
          </w:p>
          <w:p w14:paraId="40046E5E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b[1][q] = sum;</w:t>
            </w:r>
          </w:p>
          <w:p w14:paraId="050AD415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B76EB7F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C350DA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A598114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6B9CC22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0D91576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231912EE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b[0][i]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":"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(b[1][i] * 1.0) /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100 </w:t>
            </w:r>
            <w:r w:rsidRPr="00D20AE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"%\n"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3F7FDBF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CE39BB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8972A5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0FFEC83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Z2_2(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5212123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43011F1B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1D1339CF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j++) {</w:t>
            </w:r>
          </w:p>
          <w:p w14:paraId="059D7C5D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20AE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[i][j] == 0) {</w:t>
            </w:r>
          </w:p>
          <w:p w14:paraId="05B8BE2D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sum++;</w:t>
            </w:r>
          </w:p>
          <w:p w14:paraId="1B647547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7F3EFB8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4405842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386C3E8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4164C49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ptr = &amp;sum;</w:t>
            </w:r>
          </w:p>
          <w:p w14:paraId="56795E6A" w14:textId="77777777" w:rsidR="00D20AE0" w:rsidRPr="00D20AE0" w:rsidRDefault="00D20AE0" w:rsidP="00D20AE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20A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20A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ptr;</w:t>
            </w:r>
          </w:p>
          <w:p w14:paraId="57D336D9" w14:textId="77777777" w:rsidR="00D20AE0" w:rsidRDefault="00D20AE0" w:rsidP="00D20AE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9510633" w14:textId="77777777" w:rsidR="00D20AE0" w:rsidRDefault="00D20AE0" w:rsidP="00D20AE0">
            <w:pPr>
              <w:jc w:val="both"/>
              <w:rPr>
                <w:lang w:val="en-US"/>
              </w:rPr>
            </w:pPr>
            <w:r w:rsidRPr="00D20AE0">
              <w:rPr>
                <w:lang w:val="en-US"/>
              </w:rPr>
              <w:drawing>
                <wp:inline distT="0" distB="0" distL="0" distR="0" wp14:anchorId="36300435" wp14:editId="2DC64707">
                  <wp:extent cx="3459480" cy="1514889"/>
                  <wp:effectExtent l="0" t="0" r="7620" b="9525"/>
                  <wp:docPr id="13964113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4113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702" cy="151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E16AB" w14:textId="565A5C59" w:rsidR="00D20AE0" w:rsidRPr="00D20AE0" w:rsidRDefault="00D20AE0" w:rsidP="00D20AE0">
            <w:pPr>
              <w:jc w:val="both"/>
              <w:rPr>
                <w:lang w:val="en-US"/>
              </w:rPr>
            </w:pPr>
            <w:r w:rsidRPr="00D20AE0">
              <w:rPr>
                <w:lang w:val="en-US"/>
              </w:rPr>
              <w:drawing>
                <wp:inline distT="0" distB="0" distL="0" distR="0" wp14:anchorId="6395ADC7" wp14:editId="00389745">
                  <wp:extent cx="3143689" cy="2057687"/>
                  <wp:effectExtent l="0" t="0" r="0" b="0"/>
                  <wp:docPr id="1640513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5136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  <w:num w:numId="5" w16cid:durableId="62050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86F75"/>
    <w:rsid w:val="000918EE"/>
    <w:rsid w:val="000A0D4B"/>
    <w:rsid w:val="000A26FA"/>
    <w:rsid w:val="000A29FF"/>
    <w:rsid w:val="000B3EA7"/>
    <w:rsid w:val="000C277B"/>
    <w:rsid w:val="000C465E"/>
    <w:rsid w:val="000D2A19"/>
    <w:rsid w:val="000F5F03"/>
    <w:rsid w:val="00104403"/>
    <w:rsid w:val="00130EAF"/>
    <w:rsid w:val="0014562B"/>
    <w:rsid w:val="00146A7A"/>
    <w:rsid w:val="00164F04"/>
    <w:rsid w:val="00166731"/>
    <w:rsid w:val="00183B7B"/>
    <w:rsid w:val="0019658B"/>
    <w:rsid w:val="001B1387"/>
    <w:rsid w:val="001C004C"/>
    <w:rsid w:val="001D142F"/>
    <w:rsid w:val="001F344F"/>
    <w:rsid w:val="002453A2"/>
    <w:rsid w:val="002666A3"/>
    <w:rsid w:val="00270FCF"/>
    <w:rsid w:val="002808C1"/>
    <w:rsid w:val="0028437B"/>
    <w:rsid w:val="002B7289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9730E"/>
    <w:rsid w:val="00397875"/>
    <w:rsid w:val="003B3340"/>
    <w:rsid w:val="003F65F7"/>
    <w:rsid w:val="0040795C"/>
    <w:rsid w:val="00423B39"/>
    <w:rsid w:val="004245AD"/>
    <w:rsid w:val="004643A9"/>
    <w:rsid w:val="00465F4E"/>
    <w:rsid w:val="00467C42"/>
    <w:rsid w:val="00487CD1"/>
    <w:rsid w:val="00493C95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07D4"/>
    <w:rsid w:val="005628A1"/>
    <w:rsid w:val="00567852"/>
    <w:rsid w:val="00570DD9"/>
    <w:rsid w:val="00580CDB"/>
    <w:rsid w:val="005B1721"/>
    <w:rsid w:val="005D1242"/>
    <w:rsid w:val="005E182A"/>
    <w:rsid w:val="0060577D"/>
    <w:rsid w:val="00615F36"/>
    <w:rsid w:val="00615FBB"/>
    <w:rsid w:val="00632524"/>
    <w:rsid w:val="0067281A"/>
    <w:rsid w:val="00690388"/>
    <w:rsid w:val="00694AA0"/>
    <w:rsid w:val="006E0DF3"/>
    <w:rsid w:val="006E4C4A"/>
    <w:rsid w:val="006F60BE"/>
    <w:rsid w:val="00703EF0"/>
    <w:rsid w:val="00714574"/>
    <w:rsid w:val="0073178E"/>
    <w:rsid w:val="00742F8A"/>
    <w:rsid w:val="007504A3"/>
    <w:rsid w:val="00767601"/>
    <w:rsid w:val="007736A4"/>
    <w:rsid w:val="0077411F"/>
    <w:rsid w:val="00795C76"/>
    <w:rsid w:val="007A4F09"/>
    <w:rsid w:val="007A5F89"/>
    <w:rsid w:val="007B61C7"/>
    <w:rsid w:val="007D40F4"/>
    <w:rsid w:val="007D7DA8"/>
    <w:rsid w:val="007F28EF"/>
    <w:rsid w:val="00801A5C"/>
    <w:rsid w:val="00821617"/>
    <w:rsid w:val="00822581"/>
    <w:rsid w:val="008557B0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1640E"/>
    <w:rsid w:val="0091644C"/>
    <w:rsid w:val="009554B1"/>
    <w:rsid w:val="00957DB8"/>
    <w:rsid w:val="00961B36"/>
    <w:rsid w:val="009B09FE"/>
    <w:rsid w:val="009D00B2"/>
    <w:rsid w:val="00A03550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E114B"/>
    <w:rsid w:val="00AE205A"/>
    <w:rsid w:val="00AE31A4"/>
    <w:rsid w:val="00AE34D9"/>
    <w:rsid w:val="00AF4F65"/>
    <w:rsid w:val="00B2107E"/>
    <w:rsid w:val="00B72BE5"/>
    <w:rsid w:val="00B97EB2"/>
    <w:rsid w:val="00BB532B"/>
    <w:rsid w:val="00BE7A8E"/>
    <w:rsid w:val="00C00E14"/>
    <w:rsid w:val="00C01A00"/>
    <w:rsid w:val="00C11279"/>
    <w:rsid w:val="00C60F4C"/>
    <w:rsid w:val="00C85B07"/>
    <w:rsid w:val="00CB1370"/>
    <w:rsid w:val="00CB57B9"/>
    <w:rsid w:val="00CB6CE7"/>
    <w:rsid w:val="00CC44DA"/>
    <w:rsid w:val="00CF1DB9"/>
    <w:rsid w:val="00D05D03"/>
    <w:rsid w:val="00D10325"/>
    <w:rsid w:val="00D143C9"/>
    <w:rsid w:val="00D20AE0"/>
    <w:rsid w:val="00D371D0"/>
    <w:rsid w:val="00D54AAD"/>
    <w:rsid w:val="00D553C4"/>
    <w:rsid w:val="00D902F9"/>
    <w:rsid w:val="00D95F8B"/>
    <w:rsid w:val="00DB561C"/>
    <w:rsid w:val="00DB75AB"/>
    <w:rsid w:val="00DC7E6D"/>
    <w:rsid w:val="00DD421E"/>
    <w:rsid w:val="00DF5CDA"/>
    <w:rsid w:val="00E26891"/>
    <w:rsid w:val="00E55F87"/>
    <w:rsid w:val="00E7143D"/>
    <w:rsid w:val="00E83089"/>
    <w:rsid w:val="00E96ABB"/>
    <w:rsid w:val="00EA6F3E"/>
    <w:rsid w:val="00ED0C53"/>
    <w:rsid w:val="00ED6DCF"/>
    <w:rsid w:val="00F22F34"/>
    <w:rsid w:val="00F56A32"/>
    <w:rsid w:val="00F727D8"/>
    <w:rsid w:val="00F7692D"/>
    <w:rsid w:val="00F829F8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EDE1B577-052F-4A1F-BB85-2688BDE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paragraph" w:customStyle="1" w:styleId="af">
    <w:basedOn w:val="a"/>
    <w:next w:val="af0"/>
    <w:link w:val="af1"/>
    <w:uiPriority w:val="99"/>
    <w:rsid w:val="00423B39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2"/>
      <w:sz w:val="24"/>
      <w:szCs w:val="24"/>
      <w:lang w:eastAsia="ru-RU"/>
      <w14:ligatures w14:val="standardContextual"/>
    </w:rPr>
  </w:style>
  <w:style w:type="character" w:customStyle="1" w:styleId="af1">
    <w:name w:val="Обычный (веб) Знак"/>
    <w:link w:val="af"/>
    <w:uiPriority w:val="99"/>
    <w:rsid w:val="00423B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423B39"/>
    <w:rPr>
      <w:rFonts w:ascii="Times New Roman" w:hAnsi="Times New Roman"/>
      <w:sz w:val="24"/>
      <w:szCs w:val="24"/>
    </w:rPr>
  </w:style>
  <w:style w:type="paragraph" w:customStyle="1" w:styleId="af2">
    <w:name w:val="af"/>
    <w:basedOn w:val="a"/>
    <w:rsid w:val="00EA6F3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3">
    <w:basedOn w:val="a"/>
    <w:next w:val="af0"/>
    <w:uiPriority w:val="99"/>
    <w:rsid w:val="00493C9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7</cp:revision>
  <dcterms:created xsi:type="dcterms:W3CDTF">2024-12-17T11:36:00Z</dcterms:created>
  <dcterms:modified xsi:type="dcterms:W3CDTF">2025-01-03T10:03:00Z</dcterms:modified>
</cp:coreProperties>
</file>