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4114" w14:textId="77777777" w:rsidR="00BE79F5" w:rsidRDefault="00BE79F5" w:rsidP="00BE79F5">
      <w:pPr>
        <w:pStyle w:val="NormalWeb"/>
        <w:shd w:val="clear" w:color="auto" w:fill="FFFFFF"/>
        <w:rPr>
          <w:b/>
          <w:bCs/>
        </w:rPr>
      </w:pPr>
      <w:r w:rsidRPr="004155A2">
        <w:rPr>
          <w:b/>
          <w:bCs/>
        </w:rPr>
        <w:t>Project #</w:t>
      </w:r>
      <w:r>
        <w:rPr>
          <w:b/>
          <w:bCs/>
        </w:rPr>
        <w:t>3</w:t>
      </w:r>
      <w:r w:rsidRPr="004155A2">
        <w:rPr>
          <w:b/>
          <w:bCs/>
        </w:rPr>
        <w:t xml:space="preserve">. </w:t>
      </w:r>
      <w:r>
        <w:rPr>
          <w:b/>
          <w:bCs/>
        </w:rPr>
        <w:t>Personal Narrative Essay</w:t>
      </w:r>
    </w:p>
    <w:p w14:paraId="3FD65E81" w14:textId="77777777" w:rsidR="00BE79F5" w:rsidRDefault="00BE79F5" w:rsidP="00BE79F5">
      <w:pPr>
        <w:pStyle w:val="NormalWeb"/>
        <w:shd w:val="clear" w:color="auto" w:fill="FFFFFF"/>
      </w:pPr>
      <w:r w:rsidRPr="00E9044F">
        <w:t xml:space="preserve">Think of an experience in your life that supports the </w:t>
      </w:r>
      <w:r>
        <w:t>theme</w:t>
      </w:r>
      <w:r w:rsidRPr="00E9044F">
        <w:t xml:space="preserve"> “</w:t>
      </w:r>
      <w:r w:rsidRPr="00E9044F">
        <w:rPr>
          <w:u w:val="single"/>
        </w:rPr>
        <w:t>If you never have a dream, you’ll never have a dream come true</w:t>
      </w:r>
      <w:r w:rsidRPr="00E9044F">
        <w:t xml:space="preserve">”. </w:t>
      </w:r>
      <w:r>
        <w:t>Write a personal narrative essay that supports this theme.</w:t>
      </w:r>
      <w:r>
        <w:rPr>
          <w:rFonts w:ascii="TimesNewRomanPSMT" w:hAnsi="TimesNewRomanPSMT"/>
          <w:sz w:val="18"/>
          <w:szCs w:val="18"/>
        </w:rPr>
        <w:t xml:space="preserve"> </w:t>
      </w:r>
    </w:p>
    <w:p w14:paraId="1DF44438" w14:textId="77777777" w:rsidR="00BE79F5" w:rsidRDefault="00BE79F5" w:rsidP="00BE79F5">
      <w:pPr>
        <w:pStyle w:val="NormalWeb"/>
        <w:shd w:val="clear" w:color="auto" w:fill="FFFFFF"/>
      </w:pPr>
      <w:r>
        <w:t>In your essay, you need to:</w:t>
      </w:r>
    </w:p>
    <w:p w14:paraId="3EE9EB84" w14:textId="77777777" w:rsidR="00BE79F5" w:rsidRDefault="00BE79F5" w:rsidP="00BE79F5">
      <w:pPr>
        <w:pStyle w:val="NormalWeb"/>
        <w:numPr>
          <w:ilvl w:val="0"/>
          <w:numId w:val="2"/>
        </w:numPr>
        <w:shd w:val="clear" w:color="auto" w:fill="FFFFFF"/>
      </w:pPr>
      <w:r>
        <w:t xml:space="preserve">Have a </w:t>
      </w:r>
      <w:r w:rsidRPr="00E6262F">
        <w:rPr>
          <w:b/>
          <w:bCs/>
        </w:rPr>
        <w:t>clear thesis statement.</w:t>
      </w:r>
      <w:r>
        <w:t xml:space="preserve"> </w:t>
      </w:r>
    </w:p>
    <w:p w14:paraId="2EFCF242" w14:textId="3354879D" w:rsidR="00BE79F5" w:rsidRDefault="00BE79F5" w:rsidP="00BE79F5">
      <w:pPr>
        <w:pStyle w:val="NormalWeb"/>
        <w:numPr>
          <w:ilvl w:val="0"/>
          <w:numId w:val="2"/>
        </w:numPr>
        <w:shd w:val="clear" w:color="auto" w:fill="FFFFFF"/>
      </w:pPr>
      <w:r>
        <w:t xml:space="preserve">Share </w:t>
      </w:r>
      <w:r w:rsidRPr="00E6262F">
        <w:rPr>
          <w:b/>
          <w:bCs/>
        </w:rPr>
        <w:t>an incident</w:t>
      </w:r>
      <w:r>
        <w:t xml:space="preserve"> fr</w:t>
      </w:r>
      <w:r w:rsidR="00E6262F">
        <w:t>o</w:t>
      </w:r>
      <w:r>
        <w:t xml:space="preserve">m your life to support the thesis statement. The incident should have a </w:t>
      </w:r>
      <w:r w:rsidRPr="00E6262F">
        <w:rPr>
          <w:b/>
          <w:bCs/>
        </w:rPr>
        <w:t>conflict or a tension</w:t>
      </w:r>
      <w:r>
        <w:t xml:space="preserve">; should share </w:t>
      </w:r>
      <w:r w:rsidRPr="00E6262F">
        <w:rPr>
          <w:b/>
          <w:bCs/>
        </w:rPr>
        <w:t>your emotional change</w:t>
      </w:r>
      <w:r>
        <w:t xml:space="preserve">; should be </w:t>
      </w:r>
      <w:r w:rsidRPr="00E6262F">
        <w:rPr>
          <w:b/>
          <w:bCs/>
        </w:rPr>
        <w:t>limited in</w:t>
      </w:r>
      <w:r>
        <w:t xml:space="preserve"> time (not a long story); should </w:t>
      </w:r>
      <w:r w:rsidRPr="00E6262F">
        <w:rPr>
          <w:b/>
          <w:bCs/>
        </w:rPr>
        <w:t>support your statement</w:t>
      </w:r>
      <w:r>
        <w:t xml:space="preserve">. </w:t>
      </w:r>
    </w:p>
    <w:p w14:paraId="38E69682" w14:textId="77777777" w:rsidR="00BE79F5" w:rsidRDefault="00BE79F5" w:rsidP="00BE79F5">
      <w:pPr>
        <w:pStyle w:val="NormalWeb"/>
        <w:numPr>
          <w:ilvl w:val="0"/>
          <w:numId w:val="2"/>
        </w:numPr>
        <w:shd w:val="clear" w:color="auto" w:fill="FFFFFF"/>
      </w:pPr>
      <w:r>
        <w:t xml:space="preserve">After your writing, you need to </w:t>
      </w:r>
      <w:r w:rsidRPr="00E6262F">
        <w:rPr>
          <w:highlight w:val="yellow"/>
        </w:rPr>
        <w:t>highlight the following</w:t>
      </w:r>
      <w:r>
        <w:t xml:space="preserve"> parts in your writing:</w:t>
      </w:r>
    </w:p>
    <w:p w14:paraId="0128CC7A" w14:textId="77777777" w:rsidR="00BE79F5" w:rsidRPr="00E6262F" w:rsidRDefault="00BE79F5" w:rsidP="00BE79F5">
      <w:pPr>
        <w:pStyle w:val="NormalWeb"/>
        <w:numPr>
          <w:ilvl w:val="1"/>
          <w:numId w:val="2"/>
        </w:numPr>
        <w:shd w:val="clear" w:color="auto" w:fill="FFFFFF"/>
        <w:rPr>
          <w:highlight w:val="yellow"/>
        </w:rPr>
      </w:pPr>
      <w:r w:rsidRPr="00E6262F">
        <w:rPr>
          <w:highlight w:val="yellow"/>
        </w:rPr>
        <w:t>Thesis statement</w:t>
      </w:r>
    </w:p>
    <w:p w14:paraId="1539103B" w14:textId="77777777" w:rsidR="00BE79F5" w:rsidRPr="00E6262F" w:rsidRDefault="00BE79F5" w:rsidP="00BE79F5">
      <w:pPr>
        <w:pStyle w:val="NormalWeb"/>
        <w:numPr>
          <w:ilvl w:val="1"/>
          <w:numId w:val="2"/>
        </w:numPr>
        <w:shd w:val="clear" w:color="auto" w:fill="FFFFFF"/>
        <w:rPr>
          <w:highlight w:val="yellow"/>
        </w:rPr>
      </w:pPr>
      <w:r w:rsidRPr="00E6262F">
        <w:rPr>
          <w:highlight w:val="yellow"/>
        </w:rPr>
        <w:t>Conflict and tension</w:t>
      </w:r>
    </w:p>
    <w:p w14:paraId="49306BD8" w14:textId="77777777" w:rsidR="00BE79F5" w:rsidRPr="00E6262F" w:rsidRDefault="00BE79F5" w:rsidP="00BE79F5">
      <w:pPr>
        <w:pStyle w:val="NormalWeb"/>
        <w:numPr>
          <w:ilvl w:val="1"/>
          <w:numId w:val="2"/>
        </w:numPr>
        <w:shd w:val="clear" w:color="auto" w:fill="FFFFFF"/>
        <w:rPr>
          <w:highlight w:val="yellow"/>
        </w:rPr>
      </w:pPr>
      <w:r w:rsidRPr="00E6262F">
        <w:rPr>
          <w:highlight w:val="yellow"/>
        </w:rPr>
        <w:t>Emotional change</w:t>
      </w:r>
    </w:p>
    <w:p w14:paraId="61A61C97" w14:textId="7D20B6DF" w:rsidR="00BE79F5" w:rsidRDefault="00BE79F5" w:rsidP="00BE79F5">
      <w:pPr>
        <w:pStyle w:val="NormalWeb"/>
        <w:numPr>
          <w:ilvl w:val="0"/>
          <w:numId w:val="2"/>
        </w:numPr>
        <w:shd w:val="clear" w:color="auto" w:fill="FFFFFF"/>
      </w:pPr>
      <w:r>
        <w:t>See example of highlighting</w:t>
      </w:r>
      <w:r>
        <w:rPr>
          <w:noProof/>
        </w:rPr>
        <w:drawing>
          <wp:inline distT="0" distB="0" distL="0" distR="0" wp14:anchorId="1A8836E4" wp14:editId="76AE8764">
            <wp:extent cx="4436534" cy="3484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80" cy="350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D5F5" w14:textId="77777777" w:rsidR="00BE79F5" w:rsidRPr="004155A2" w:rsidRDefault="00BE79F5" w:rsidP="00BE79F5">
      <w:pPr>
        <w:pStyle w:val="NormalWeb"/>
        <w:numPr>
          <w:ilvl w:val="0"/>
          <w:numId w:val="2"/>
        </w:numPr>
        <w:shd w:val="clear" w:color="auto" w:fill="FFFFFF"/>
      </w:pPr>
      <w:r w:rsidRPr="00F43978">
        <w:rPr>
          <w:rFonts w:eastAsia="SimSun"/>
        </w:rPr>
        <w:t xml:space="preserve">Submit by </w:t>
      </w:r>
      <w:r w:rsidRPr="00BE79F5">
        <w:rPr>
          <w:rFonts w:eastAsia="SimSun"/>
          <w:u w:val="single"/>
        </w:rPr>
        <w:t>Sunday night 11:59pm</w:t>
      </w:r>
      <w:r w:rsidRPr="00F43978">
        <w:rPr>
          <w:rFonts w:eastAsia="SimSun"/>
        </w:rPr>
        <w:t>.</w:t>
      </w:r>
    </w:p>
    <w:p w14:paraId="082F9614" w14:textId="06180E9F" w:rsidR="00BE79F5" w:rsidRDefault="00BE79F5" w:rsidP="00BE79F5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 w:rsidRPr="004155A2">
        <w:t xml:space="preserve">Read the rubric carefully and </w:t>
      </w:r>
      <w:r w:rsidRPr="00215321">
        <w:rPr>
          <w:u w:val="single"/>
        </w:rPr>
        <w:t>include the rubric in your article</w:t>
      </w:r>
      <w:r w:rsidRPr="004155A2">
        <w:t>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18"/>
        <w:gridCol w:w="7437"/>
        <w:gridCol w:w="1740"/>
      </w:tblGrid>
      <w:tr w:rsidR="00BE79F5" w:rsidRPr="000C7C05" w14:paraId="6AF51874" w14:textId="77777777" w:rsidTr="00815DEB">
        <w:tc>
          <w:tcPr>
            <w:tcW w:w="9895" w:type="dxa"/>
            <w:gridSpan w:val="3"/>
          </w:tcPr>
          <w:p w14:paraId="59B0EEC6" w14:textId="77777777" w:rsidR="00BE79F5" w:rsidRDefault="00BE79F5" w:rsidP="00815DEB">
            <w:pPr>
              <w:rPr>
                <w:b/>
                <w:bCs/>
                <w:sz w:val="22"/>
                <w:szCs w:val="22"/>
              </w:rPr>
            </w:pPr>
            <w:r w:rsidRPr="000C7C05">
              <w:rPr>
                <w:b/>
                <w:bCs/>
                <w:sz w:val="22"/>
                <w:szCs w:val="22"/>
              </w:rPr>
              <w:t xml:space="preserve">Rubric:  </w:t>
            </w:r>
            <w:r>
              <w:rPr>
                <w:b/>
                <w:bCs/>
                <w:sz w:val="22"/>
                <w:szCs w:val="22"/>
              </w:rPr>
              <w:t>Writing project #2 Informational Essay</w:t>
            </w:r>
          </w:p>
          <w:p w14:paraId="73C5164A" w14:textId="77777777" w:rsidR="00BE79F5" w:rsidRPr="000C7C05" w:rsidRDefault="00BE79F5" w:rsidP="00815DE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E79F5" w:rsidRPr="000C7C05" w14:paraId="6432A527" w14:textId="77777777" w:rsidTr="00815DEB">
        <w:tc>
          <w:tcPr>
            <w:tcW w:w="718" w:type="dxa"/>
          </w:tcPr>
          <w:p w14:paraId="57B818D8" w14:textId="77777777" w:rsidR="00BE79F5" w:rsidRPr="000C7C05" w:rsidRDefault="00BE79F5" w:rsidP="00815DEB">
            <w:pPr>
              <w:rPr>
                <w:b/>
                <w:bCs/>
                <w:sz w:val="22"/>
                <w:szCs w:val="22"/>
              </w:rPr>
            </w:pPr>
            <w:r w:rsidRPr="000C7C05">
              <w:rPr>
                <w:b/>
                <w:bCs/>
                <w:sz w:val="22"/>
                <w:szCs w:val="22"/>
              </w:rPr>
              <w:t>Point</w:t>
            </w:r>
          </w:p>
        </w:tc>
        <w:tc>
          <w:tcPr>
            <w:tcW w:w="7437" w:type="dxa"/>
          </w:tcPr>
          <w:p w14:paraId="4C9DF64D" w14:textId="77777777" w:rsidR="00BE79F5" w:rsidRPr="000C7C05" w:rsidRDefault="00BE79F5" w:rsidP="00815DEB">
            <w:pPr>
              <w:rPr>
                <w:b/>
                <w:bCs/>
                <w:sz w:val="22"/>
                <w:szCs w:val="22"/>
              </w:rPr>
            </w:pPr>
            <w:r w:rsidRPr="000C7C05">
              <w:rPr>
                <w:b/>
                <w:bCs/>
                <w:sz w:val="22"/>
                <w:szCs w:val="22"/>
              </w:rPr>
              <w:t>Rationale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sz w:val="22"/>
                <w:szCs w:val="22"/>
              </w:rPr>
              <w:t>评分理由</w:t>
            </w:r>
          </w:p>
        </w:tc>
        <w:tc>
          <w:tcPr>
            <w:tcW w:w="1740" w:type="dxa"/>
          </w:tcPr>
          <w:p w14:paraId="62FECE06" w14:textId="77777777" w:rsidR="00BE79F5" w:rsidRPr="000C7C05" w:rsidRDefault="00BE79F5" w:rsidP="00815DEB">
            <w:pPr>
              <w:rPr>
                <w:b/>
                <w:bCs/>
                <w:sz w:val="22"/>
                <w:szCs w:val="22"/>
              </w:rPr>
            </w:pPr>
            <w:r w:rsidRPr="000C7C05">
              <w:rPr>
                <w:b/>
                <w:bCs/>
                <w:sz w:val="22"/>
                <w:szCs w:val="22"/>
              </w:rPr>
              <w:t>Suggestions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SimSun" w:eastAsia="SimSun" w:hAnsi="SimSun" w:cs="SimSun" w:hint="eastAsia"/>
                <w:b/>
                <w:bCs/>
                <w:sz w:val="22"/>
                <w:szCs w:val="22"/>
              </w:rPr>
              <w:t>建议</w:t>
            </w:r>
          </w:p>
        </w:tc>
      </w:tr>
      <w:tr w:rsidR="00BE79F5" w:rsidRPr="000C7C05" w14:paraId="25F3C605" w14:textId="77777777" w:rsidTr="00815DEB">
        <w:tc>
          <w:tcPr>
            <w:tcW w:w="718" w:type="dxa"/>
          </w:tcPr>
          <w:p w14:paraId="05F6B55E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437" w:type="dxa"/>
          </w:tcPr>
          <w:p w14:paraId="6DB7C777" w14:textId="70C2AEF0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 writing has </w:t>
            </w:r>
            <w:r>
              <w:t xml:space="preserve">a </w:t>
            </w:r>
            <w:r w:rsidRPr="00BE79F5">
              <w:rPr>
                <w:u w:val="single"/>
              </w:rPr>
              <w:t>very clear</w:t>
            </w:r>
            <w:r>
              <w:t xml:space="preserve"> thesis statement, and it is supportive of the theme “</w:t>
            </w:r>
            <w:r w:rsidRPr="004F6758">
              <w:t>If you never have a dream, you’ll never have a dream come true.”</w:t>
            </w:r>
          </w:p>
          <w:p w14:paraId="7E44E9F5" w14:textId="109BA186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lastRenderedPageBreak/>
              <w:t xml:space="preserve">There </w:t>
            </w:r>
            <w:r>
              <w:t xml:space="preserve">is a </w:t>
            </w:r>
            <w:r w:rsidRPr="00BE79F5">
              <w:rPr>
                <w:u w:val="single"/>
              </w:rPr>
              <w:t>clear and detailed narrative</w:t>
            </w:r>
            <w:r>
              <w:t xml:space="preserve"> of an incident and the incident has </w:t>
            </w:r>
            <w:proofErr w:type="gramStart"/>
            <w:r w:rsidRPr="00BE79F5">
              <w:rPr>
                <w:u w:val="single"/>
              </w:rPr>
              <w:t>clear</w:t>
            </w:r>
            <w:proofErr w:type="gramEnd"/>
            <w:r w:rsidRPr="00BE79F5">
              <w:rPr>
                <w:u w:val="single"/>
              </w:rPr>
              <w:t xml:space="preserve"> a conflict/tension</w:t>
            </w:r>
            <w:r>
              <w:t>.</w:t>
            </w:r>
          </w:p>
          <w:p w14:paraId="54160B6E" w14:textId="3D903978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 xml:space="preserve">The author describes their emotional change in the incident with </w:t>
            </w:r>
            <w:r w:rsidRPr="00BE79F5">
              <w:rPr>
                <w:u w:val="single"/>
              </w:rPr>
              <w:t>good details</w:t>
            </w:r>
          </w:p>
          <w:p w14:paraId="60F97560" w14:textId="5B25585A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>This incident fully supports the thesis</w:t>
            </w:r>
          </w:p>
          <w:p w14:paraId="19A05DF0" w14:textId="77777777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 writing is the author’s </w:t>
            </w:r>
            <w:r w:rsidRPr="00BE79F5">
              <w:rPr>
                <w:b/>
                <w:bCs/>
              </w:rPr>
              <w:t>genuine work</w:t>
            </w:r>
            <w:r w:rsidRPr="004155A2">
              <w:t>. It is not plagiarized work from others.</w:t>
            </w:r>
          </w:p>
          <w:p w14:paraId="38407949" w14:textId="77777777" w:rsidR="00BE79F5" w:rsidRPr="00053158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 xml:space="preserve">The writing has </w:t>
            </w:r>
            <w:r w:rsidRPr="00DA2ED5">
              <w:rPr>
                <w:b/>
                <w:bCs/>
              </w:rPr>
              <w:t>minimal grammar/spelling</w:t>
            </w:r>
            <w:r>
              <w:t xml:space="preserve"> mistakes.</w:t>
            </w:r>
          </w:p>
          <w:p w14:paraId="1C79A8BC" w14:textId="77777777" w:rsid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essay follows the format and organization:</w:t>
            </w:r>
          </w:p>
          <w:p w14:paraId="024AE527" w14:textId="77777777" w:rsidR="00BE79F5" w:rsidRDefault="00BE79F5" w:rsidP="00E577BD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Paragraphs and topic sentences</w:t>
            </w:r>
          </w:p>
          <w:p w14:paraId="0E45CD22" w14:textId="77777777" w:rsidR="00BE79F5" w:rsidRPr="00053158" w:rsidRDefault="00BE79F5" w:rsidP="00E577BD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4155A2">
              <w:t>List the author’s name at the top of the essay.</w:t>
            </w:r>
          </w:p>
          <w:p w14:paraId="26DB3B2A" w14:textId="73F529F1" w:rsidR="00BE79F5" w:rsidRPr="00BE79F5" w:rsidRDefault="00BE79F5" w:rsidP="00E577BD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004155A2">
              <w:t>List the word count at the end</w:t>
            </w:r>
            <w:r>
              <w:t xml:space="preserve"> (at least 250 words)</w:t>
            </w:r>
          </w:p>
          <w:p w14:paraId="1F56FDCF" w14:textId="5FEF500A" w:rsidR="00BE79F5" w:rsidRPr="00053158" w:rsidRDefault="00BE79F5" w:rsidP="00E577BD">
            <w:pPr>
              <w:pStyle w:val="ListParagraph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t>Include the rubric in the paper.</w:t>
            </w:r>
          </w:p>
          <w:p w14:paraId="43799260" w14:textId="77777777" w:rsidR="00BE79F5" w:rsidRPr="00053158" w:rsidRDefault="00BE79F5" w:rsidP="00815DEB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  <w:tc>
          <w:tcPr>
            <w:tcW w:w="1740" w:type="dxa"/>
          </w:tcPr>
          <w:p w14:paraId="29F137BB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lastRenderedPageBreak/>
              <w:t>No suggestions. Continue with your good work.</w:t>
            </w:r>
          </w:p>
        </w:tc>
      </w:tr>
      <w:tr w:rsidR="00BE79F5" w:rsidRPr="000C7C05" w14:paraId="5339F858" w14:textId="77777777" w:rsidTr="00815DEB">
        <w:tc>
          <w:tcPr>
            <w:tcW w:w="718" w:type="dxa"/>
          </w:tcPr>
          <w:p w14:paraId="1400736E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7-9</w:t>
            </w:r>
          </w:p>
        </w:tc>
        <w:tc>
          <w:tcPr>
            <w:tcW w:w="7437" w:type="dxa"/>
          </w:tcPr>
          <w:p w14:paraId="25944AC7" w14:textId="44033F00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 writing has </w:t>
            </w:r>
            <w:r>
              <w:t xml:space="preserve">a </w:t>
            </w:r>
            <w:r w:rsidRPr="00BE79F5">
              <w:rPr>
                <w:u w:val="single"/>
              </w:rPr>
              <w:t>somewhat clear</w:t>
            </w:r>
            <w:r>
              <w:t xml:space="preserve"> thesis statement, and it is supportive of the theme “</w:t>
            </w:r>
            <w:r w:rsidRPr="004F6758">
              <w:t>If you never have a dream, you’ll never have a dream come true.”</w:t>
            </w:r>
          </w:p>
          <w:p w14:paraId="45057482" w14:textId="18524774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There </w:t>
            </w:r>
            <w:r>
              <w:t xml:space="preserve">is a </w:t>
            </w:r>
            <w:r w:rsidRPr="00BE79F5">
              <w:rPr>
                <w:b/>
                <w:bCs/>
                <w:u w:val="single"/>
              </w:rPr>
              <w:t xml:space="preserve">somewhat </w:t>
            </w:r>
            <w:r w:rsidRPr="00BE79F5">
              <w:rPr>
                <w:u w:val="single"/>
              </w:rPr>
              <w:t>clear and detailed narrative</w:t>
            </w:r>
            <w:r>
              <w:t xml:space="preserve"> of an incident and the incident has a </w:t>
            </w:r>
            <w:r w:rsidRPr="00BE79F5">
              <w:rPr>
                <w:u w:val="single"/>
              </w:rPr>
              <w:t xml:space="preserve">somewhat </w:t>
            </w:r>
            <w:r>
              <w:rPr>
                <w:u w:val="single"/>
              </w:rPr>
              <w:t xml:space="preserve">clear </w:t>
            </w:r>
            <w:r w:rsidRPr="00BE79F5">
              <w:rPr>
                <w:u w:val="single"/>
              </w:rPr>
              <w:t>conflict/tension</w:t>
            </w:r>
            <w:r>
              <w:t>.</w:t>
            </w:r>
          </w:p>
          <w:p w14:paraId="7D536C40" w14:textId="275F2AAC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u w:val="single"/>
              </w:rPr>
            </w:pPr>
            <w:r>
              <w:t xml:space="preserve">The author describes their emotional change in the incident with </w:t>
            </w:r>
            <w:r w:rsidRPr="00BE79F5">
              <w:rPr>
                <w:u w:val="single"/>
              </w:rPr>
              <w:t>a few details</w:t>
            </w:r>
          </w:p>
          <w:p w14:paraId="046CC8F7" w14:textId="560F05A5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 xml:space="preserve">This incident </w:t>
            </w:r>
            <w:r w:rsidRPr="00BE79F5">
              <w:rPr>
                <w:u w:val="single"/>
              </w:rPr>
              <w:t>somewhat</w:t>
            </w:r>
            <w:r>
              <w:t xml:space="preserve"> supports the thesis</w:t>
            </w:r>
          </w:p>
          <w:p w14:paraId="5C666CFE" w14:textId="29515F58" w:rsidR="00BE79F5" w:rsidRP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 writing is the author’s </w:t>
            </w:r>
            <w:r w:rsidRPr="00BE79F5">
              <w:rPr>
                <w:b/>
                <w:bCs/>
              </w:rPr>
              <w:t>genuine work</w:t>
            </w:r>
            <w:r w:rsidRPr="004155A2">
              <w:t xml:space="preserve">. </w:t>
            </w:r>
            <w:r>
              <w:t>There may be some words and phrases from elsewhere, but mostly is the author’s own work.</w:t>
            </w:r>
          </w:p>
          <w:p w14:paraId="60702E21" w14:textId="5E7E6F0B" w:rsidR="00BE79F5" w:rsidRPr="00053158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 xml:space="preserve">The writing has </w:t>
            </w:r>
            <w:r>
              <w:rPr>
                <w:b/>
                <w:bCs/>
              </w:rPr>
              <w:t>some</w:t>
            </w:r>
            <w:r>
              <w:t xml:space="preserve"> mistakes.</w:t>
            </w:r>
          </w:p>
          <w:p w14:paraId="4AA68A5E" w14:textId="144F75F1" w:rsidR="00BE79F5" w:rsidRDefault="00BE79F5" w:rsidP="00BE79F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essay follows the format and organization, </w:t>
            </w:r>
            <w:r w:rsidRPr="00BE79F5">
              <w:rPr>
                <w:sz w:val="22"/>
                <w:szCs w:val="22"/>
                <w:u w:val="single"/>
              </w:rPr>
              <w:t>and/or misses one:</w:t>
            </w:r>
          </w:p>
          <w:p w14:paraId="721724F1" w14:textId="77777777" w:rsidR="00BE79F5" w:rsidRDefault="00BE79F5" w:rsidP="00E577BD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Paragraphs and topic sentences</w:t>
            </w:r>
          </w:p>
          <w:p w14:paraId="7CF127DC" w14:textId="77777777" w:rsidR="00BE79F5" w:rsidRPr="00053158" w:rsidRDefault="00BE79F5" w:rsidP="00E577BD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155A2">
              <w:t>List the author’s name at the top of the essay.</w:t>
            </w:r>
          </w:p>
          <w:p w14:paraId="4A931BEE" w14:textId="77777777" w:rsidR="00BE79F5" w:rsidRPr="00BE79F5" w:rsidRDefault="00BE79F5" w:rsidP="00E577BD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 w:rsidRPr="004155A2">
              <w:t>List the word count at the end</w:t>
            </w:r>
            <w:r>
              <w:t xml:space="preserve"> (at least 250 words)</w:t>
            </w:r>
          </w:p>
          <w:p w14:paraId="08A360CA" w14:textId="77777777" w:rsidR="00BE79F5" w:rsidRPr="00053158" w:rsidRDefault="00BE79F5" w:rsidP="00E577BD">
            <w:pPr>
              <w:pStyle w:val="ListParagraph"/>
              <w:numPr>
                <w:ilvl w:val="1"/>
                <w:numId w:val="8"/>
              </w:numPr>
              <w:rPr>
                <w:sz w:val="22"/>
                <w:szCs w:val="22"/>
              </w:rPr>
            </w:pPr>
            <w:r>
              <w:t>Include the rubric in the paper.</w:t>
            </w:r>
          </w:p>
          <w:p w14:paraId="4EA308C4" w14:textId="77777777" w:rsidR="00BE79F5" w:rsidRPr="00BE79F5" w:rsidRDefault="00BE79F5" w:rsidP="00BE79F5">
            <w:pPr>
              <w:rPr>
                <w:sz w:val="22"/>
                <w:szCs w:val="22"/>
              </w:rPr>
            </w:pPr>
          </w:p>
        </w:tc>
        <w:tc>
          <w:tcPr>
            <w:tcW w:w="1740" w:type="dxa"/>
          </w:tcPr>
          <w:p w14:paraId="5F943173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 xml:space="preserve">Read your essay again and consider how to add more details, correct grammar mistakes. </w:t>
            </w:r>
          </w:p>
        </w:tc>
      </w:tr>
      <w:tr w:rsidR="00BE79F5" w:rsidRPr="000C7C05" w14:paraId="5D8366C7" w14:textId="77777777" w:rsidTr="00815DEB">
        <w:tc>
          <w:tcPr>
            <w:tcW w:w="718" w:type="dxa"/>
          </w:tcPr>
          <w:p w14:paraId="71F93390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5-6</w:t>
            </w:r>
          </w:p>
        </w:tc>
        <w:tc>
          <w:tcPr>
            <w:tcW w:w="7437" w:type="dxa"/>
          </w:tcPr>
          <w:p w14:paraId="0CF53EDE" w14:textId="1824229C" w:rsidR="00BE79F5" w:rsidRPr="00BE79F5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 writing has </w:t>
            </w:r>
            <w:r w:rsidRPr="00BE79F5">
              <w:rPr>
                <w:u w:val="single"/>
              </w:rPr>
              <w:t>an unclear</w:t>
            </w:r>
            <w:r>
              <w:t xml:space="preserve"> thesis statement, and it is supportive of the theme “</w:t>
            </w:r>
            <w:r w:rsidRPr="004F6758">
              <w:t>If you never have a dream, you’ll never have a dream come true.”</w:t>
            </w:r>
          </w:p>
          <w:p w14:paraId="37798984" w14:textId="3F49A90F" w:rsidR="00BE79F5" w:rsidRPr="00BE79F5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There </w:t>
            </w:r>
            <w:r>
              <w:t>is a</w:t>
            </w:r>
            <w:r w:rsidR="00E577BD">
              <w:t>n</w:t>
            </w:r>
            <w:r>
              <w:t xml:space="preserve"> </w:t>
            </w:r>
            <w:r w:rsidR="00E577BD">
              <w:rPr>
                <w:b/>
                <w:bCs/>
                <w:u w:val="single"/>
              </w:rPr>
              <w:t xml:space="preserve">unclear </w:t>
            </w:r>
            <w:r w:rsidRPr="00BE79F5">
              <w:rPr>
                <w:u w:val="single"/>
              </w:rPr>
              <w:t xml:space="preserve">and </w:t>
            </w:r>
            <w:r w:rsidR="00E577BD">
              <w:rPr>
                <w:u w:val="single"/>
              </w:rPr>
              <w:t xml:space="preserve">less </w:t>
            </w:r>
            <w:r w:rsidRPr="00BE79F5">
              <w:rPr>
                <w:u w:val="single"/>
              </w:rPr>
              <w:t>detailed narrative</w:t>
            </w:r>
            <w:r>
              <w:t xml:space="preserve"> of an incident and the incident </w:t>
            </w:r>
            <w:r w:rsidR="00E577BD">
              <w:t>does not have details or conflict</w:t>
            </w:r>
            <w:r>
              <w:t>.</w:t>
            </w:r>
            <w:r w:rsidR="00E577BD">
              <w:t xml:space="preserve"> Or the incident is missing in this paper. And/or</w:t>
            </w:r>
          </w:p>
          <w:p w14:paraId="4C9D4FA4" w14:textId="481B5DB8" w:rsidR="00BE79F5" w:rsidRPr="00BE79F5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u w:val="single"/>
              </w:rPr>
            </w:pPr>
            <w:r>
              <w:t xml:space="preserve">The author </w:t>
            </w:r>
            <w:r w:rsidR="00E577BD" w:rsidRPr="00EE2D36">
              <w:rPr>
                <w:u w:val="single"/>
              </w:rPr>
              <w:t>does not</w:t>
            </w:r>
            <w:r w:rsidR="00E577BD">
              <w:t xml:space="preserve"> </w:t>
            </w:r>
            <w:r>
              <w:t>describe their emotional change in the incident</w:t>
            </w:r>
            <w:r w:rsidR="00E577BD">
              <w:t xml:space="preserve">, or </w:t>
            </w:r>
            <w:r w:rsidR="00E577BD" w:rsidRPr="00EE2D36">
              <w:rPr>
                <w:u w:val="single"/>
              </w:rPr>
              <w:t>with little details</w:t>
            </w:r>
            <w:r w:rsidR="00E577BD">
              <w:t xml:space="preserve">. </w:t>
            </w:r>
          </w:p>
          <w:p w14:paraId="4A051361" w14:textId="219D0930" w:rsidR="00BE79F5" w:rsidRPr="00BE79F5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 xml:space="preserve">This incident </w:t>
            </w:r>
            <w:r w:rsidR="00E577BD">
              <w:rPr>
                <w:u w:val="single"/>
              </w:rPr>
              <w:t>fails to</w:t>
            </w:r>
            <w:r>
              <w:t xml:space="preserve"> support the thesis</w:t>
            </w:r>
          </w:p>
          <w:p w14:paraId="3FC5510C" w14:textId="404E9064" w:rsidR="00BE79F5" w:rsidRPr="00BE79F5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155A2">
              <w:t xml:space="preserve">The writing is </w:t>
            </w:r>
            <w:r w:rsidR="00E577BD">
              <w:t xml:space="preserve">partially </w:t>
            </w:r>
            <w:r w:rsidRPr="004155A2">
              <w:t xml:space="preserve">the author’s </w:t>
            </w:r>
            <w:r w:rsidRPr="00BE79F5">
              <w:rPr>
                <w:b/>
                <w:bCs/>
              </w:rPr>
              <w:t>genuine work</w:t>
            </w:r>
            <w:r w:rsidR="00E577BD">
              <w:rPr>
                <w:b/>
                <w:bCs/>
              </w:rPr>
              <w:t xml:space="preserve"> and some parts are from other places without proper citations</w:t>
            </w:r>
            <w:r w:rsidRPr="004155A2">
              <w:t xml:space="preserve">. </w:t>
            </w:r>
          </w:p>
          <w:p w14:paraId="0FC306EA" w14:textId="56935F34" w:rsidR="00BE79F5" w:rsidRPr="00053158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 xml:space="preserve">The writing has </w:t>
            </w:r>
            <w:r w:rsidR="00E577BD">
              <w:rPr>
                <w:b/>
                <w:bCs/>
              </w:rPr>
              <w:t>a number of</w:t>
            </w:r>
            <w:r>
              <w:t xml:space="preserve"> mistakes.</w:t>
            </w:r>
          </w:p>
          <w:p w14:paraId="47ECF269" w14:textId="326A4A44" w:rsidR="00BE79F5" w:rsidRDefault="00BE79F5" w:rsidP="00E577B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The essay </w:t>
            </w:r>
            <w:r w:rsidRPr="00BE79F5">
              <w:rPr>
                <w:sz w:val="22"/>
                <w:szCs w:val="22"/>
                <w:u w:val="single"/>
              </w:rPr>
              <w:t xml:space="preserve">misses </w:t>
            </w:r>
            <w:r w:rsidR="00E577BD">
              <w:rPr>
                <w:sz w:val="22"/>
                <w:szCs w:val="22"/>
                <w:u w:val="single"/>
              </w:rPr>
              <w:t>two more of the following formatting components</w:t>
            </w:r>
          </w:p>
          <w:p w14:paraId="41B495A6" w14:textId="77777777" w:rsidR="00E577BD" w:rsidRDefault="00E577BD" w:rsidP="00E577BD">
            <w:pPr>
              <w:pStyle w:val="ListParagraph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Paragraphs and topic sentences</w:t>
            </w:r>
          </w:p>
          <w:p w14:paraId="47DDDCB8" w14:textId="77777777" w:rsidR="00E577BD" w:rsidRPr="00053158" w:rsidRDefault="00E577BD" w:rsidP="00E577BD">
            <w:pPr>
              <w:pStyle w:val="ListParagraph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4155A2">
              <w:t>List the author’s name at the top of the essay.</w:t>
            </w:r>
          </w:p>
          <w:p w14:paraId="25694966" w14:textId="77777777" w:rsidR="00E577BD" w:rsidRPr="00BE79F5" w:rsidRDefault="00E577BD" w:rsidP="00E577BD">
            <w:pPr>
              <w:pStyle w:val="ListParagraph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4155A2">
              <w:t>List the word count at the end</w:t>
            </w:r>
            <w:r>
              <w:t xml:space="preserve"> (at least 250 words)</w:t>
            </w:r>
          </w:p>
          <w:p w14:paraId="53319DA1" w14:textId="77777777" w:rsidR="00E577BD" w:rsidRPr="00053158" w:rsidRDefault="00E577BD" w:rsidP="00E577BD">
            <w:pPr>
              <w:pStyle w:val="ListParagraph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>
              <w:t>Include the rubric in the paper.</w:t>
            </w:r>
          </w:p>
          <w:p w14:paraId="527A50BE" w14:textId="77777777" w:rsidR="00BE79F5" w:rsidRPr="00C91F95" w:rsidRDefault="00BE79F5" w:rsidP="00815DEB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  <w:tc>
          <w:tcPr>
            <w:tcW w:w="1740" w:type="dxa"/>
          </w:tcPr>
          <w:p w14:paraId="3978773E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lastRenderedPageBreak/>
              <w:t>Read your essay again and consider how to add more details, correct grammar mistakes. Remember to follow the instructions.</w:t>
            </w:r>
          </w:p>
        </w:tc>
      </w:tr>
      <w:tr w:rsidR="00BE79F5" w:rsidRPr="000C7C05" w14:paraId="4E4A6E52" w14:textId="77777777" w:rsidTr="00815DEB">
        <w:tc>
          <w:tcPr>
            <w:tcW w:w="718" w:type="dxa"/>
          </w:tcPr>
          <w:p w14:paraId="150AD7A8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</w:t>
            </w:r>
          </w:p>
        </w:tc>
        <w:tc>
          <w:tcPr>
            <w:tcW w:w="7437" w:type="dxa"/>
          </w:tcPr>
          <w:p w14:paraId="6CE82D17" w14:textId="15AA5A83" w:rsidR="00E577BD" w:rsidRPr="00BE79F5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155A2">
              <w:t xml:space="preserve">The writing </w:t>
            </w:r>
            <w:r w:rsidRPr="00E577BD">
              <w:rPr>
                <w:rFonts w:hint="eastAsia"/>
                <w:u w:val="single"/>
              </w:rPr>
              <w:t>doe</w:t>
            </w:r>
            <w:r w:rsidRPr="00E577BD">
              <w:rPr>
                <w:u w:val="single"/>
              </w:rPr>
              <w:t>s not</w:t>
            </w:r>
            <w:r>
              <w:t xml:space="preserve"> have any thesis statement</w:t>
            </w:r>
          </w:p>
          <w:p w14:paraId="2216AE7D" w14:textId="77777777" w:rsidR="00E577BD" w:rsidRPr="00BE79F5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155A2">
              <w:t xml:space="preserve">There </w:t>
            </w:r>
            <w:r>
              <w:t xml:space="preserve">is an </w:t>
            </w:r>
            <w:r w:rsidRPr="00E577BD">
              <w:rPr>
                <w:u w:val="single"/>
              </w:rPr>
              <w:t>unclear</w:t>
            </w:r>
            <w:r>
              <w:rPr>
                <w:b/>
                <w:bCs/>
                <w:u w:val="single"/>
              </w:rPr>
              <w:t xml:space="preserve"> </w:t>
            </w:r>
            <w:r w:rsidRPr="00BE79F5">
              <w:rPr>
                <w:u w:val="single"/>
              </w:rPr>
              <w:t xml:space="preserve">and </w:t>
            </w:r>
            <w:r>
              <w:rPr>
                <w:u w:val="single"/>
              </w:rPr>
              <w:t xml:space="preserve">less </w:t>
            </w:r>
            <w:r w:rsidRPr="00BE79F5">
              <w:rPr>
                <w:u w:val="single"/>
              </w:rPr>
              <w:t>detailed narrative</w:t>
            </w:r>
            <w:r>
              <w:t xml:space="preserve"> of an incident and the incident does not have details or conflict. Or the incident is missing in this paper. And/or</w:t>
            </w:r>
          </w:p>
          <w:p w14:paraId="5B30B0E0" w14:textId="77777777" w:rsidR="00E577BD" w:rsidRPr="00BE79F5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  <w:u w:val="single"/>
              </w:rPr>
            </w:pPr>
            <w:r>
              <w:t xml:space="preserve">The author </w:t>
            </w:r>
            <w:r w:rsidRPr="00E577BD">
              <w:rPr>
                <w:u w:val="single"/>
              </w:rPr>
              <w:t xml:space="preserve">does not </w:t>
            </w:r>
            <w:r>
              <w:t xml:space="preserve">describe their emotional change in the incident, or with little details. </w:t>
            </w:r>
          </w:p>
          <w:p w14:paraId="75FE5571" w14:textId="77777777" w:rsidR="00E577BD" w:rsidRPr="00BE79F5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t xml:space="preserve">This incident </w:t>
            </w:r>
            <w:r>
              <w:rPr>
                <w:u w:val="single"/>
              </w:rPr>
              <w:t>fails to</w:t>
            </w:r>
            <w:r>
              <w:t xml:space="preserve"> support the thesis</w:t>
            </w:r>
          </w:p>
          <w:p w14:paraId="3920C89C" w14:textId="77777777" w:rsidR="00E577BD" w:rsidRPr="00BE79F5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155A2">
              <w:t xml:space="preserve">The writing is </w:t>
            </w:r>
            <w:r>
              <w:t xml:space="preserve">partially </w:t>
            </w:r>
            <w:r w:rsidRPr="004155A2">
              <w:t xml:space="preserve">the author’s </w:t>
            </w:r>
            <w:r w:rsidRPr="00BE79F5">
              <w:rPr>
                <w:b/>
                <w:bCs/>
              </w:rPr>
              <w:t>genuine work</w:t>
            </w:r>
            <w:r>
              <w:rPr>
                <w:b/>
                <w:bCs/>
              </w:rPr>
              <w:t xml:space="preserve"> and some parts are from other places without proper citations</w:t>
            </w:r>
            <w:r w:rsidRPr="004155A2">
              <w:t xml:space="preserve">. </w:t>
            </w:r>
          </w:p>
          <w:p w14:paraId="39BCEC8D" w14:textId="5E14E5E6" w:rsidR="00E577BD" w:rsidRPr="00053158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t xml:space="preserve">The writing has </w:t>
            </w:r>
            <w:r>
              <w:rPr>
                <w:b/>
                <w:bCs/>
              </w:rPr>
              <w:t xml:space="preserve">many grammatical/spelling </w:t>
            </w:r>
            <w:r>
              <w:t xml:space="preserve">mistakes. </w:t>
            </w:r>
          </w:p>
          <w:p w14:paraId="1FCBBBEF" w14:textId="7AFAF83A" w:rsidR="00E577BD" w:rsidRDefault="00E577BD" w:rsidP="00E577BD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essay </w:t>
            </w:r>
            <w:r w:rsidRPr="00BE79F5">
              <w:rPr>
                <w:sz w:val="22"/>
                <w:szCs w:val="22"/>
                <w:u w:val="single"/>
              </w:rPr>
              <w:t xml:space="preserve">misses </w:t>
            </w:r>
            <w:r>
              <w:rPr>
                <w:sz w:val="22"/>
                <w:szCs w:val="22"/>
                <w:u w:val="single"/>
              </w:rPr>
              <w:t>three more of the following formatting components</w:t>
            </w:r>
          </w:p>
          <w:p w14:paraId="65F58A13" w14:textId="77777777" w:rsidR="00E577BD" w:rsidRDefault="00E577BD" w:rsidP="00E577BD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Paragraphs and topic sentences</w:t>
            </w:r>
          </w:p>
          <w:p w14:paraId="17BEFB55" w14:textId="77777777" w:rsidR="00E577BD" w:rsidRPr="00053158" w:rsidRDefault="00E577BD" w:rsidP="00E577BD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4155A2">
              <w:t>List the author’s name at the top of the essay.</w:t>
            </w:r>
          </w:p>
          <w:p w14:paraId="14BCAC18" w14:textId="77777777" w:rsidR="00E577BD" w:rsidRPr="00BE79F5" w:rsidRDefault="00E577BD" w:rsidP="00E577BD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4155A2">
              <w:t>List the word count at the end</w:t>
            </w:r>
            <w:r>
              <w:t xml:space="preserve"> (at least 250 words)</w:t>
            </w:r>
          </w:p>
          <w:p w14:paraId="2522E1BF" w14:textId="77777777" w:rsidR="00E577BD" w:rsidRPr="00053158" w:rsidRDefault="00E577BD" w:rsidP="00E577BD">
            <w:pPr>
              <w:pStyle w:val="ListParagraph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t>Include the rubric in the paper.</w:t>
            </w:r>
          </w:p>
          <w:p w14:paraId="53F1C512" w14:textId="1A3135C3" w:rsidR="00BE79F5" w:rsidRPr="00C91F95" w:rsidRDefault="00BE79F5" w:rsidP="00E577BD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  <w:tc>
          <w:tcPr>
            <w:tcW w:w="1740" w:type="dxa"/>
          </w:tcPr>
          <w:p w14:paraId="7D223128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>Rewrite your essay.</w:t>
            </w:r>
          </w:p>
          <w:p w14:paraId="23C4C1C5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>Do not plagiarize work again.</w:t>
            </w:r>
          </w:p>
        </w:tc>
      </w:tr>
      <w:tr w:rsidR="00BE79F5" w:rsidRPr="000C7C05" w14:paraId="74F8915C" w14:textId="77777777" w:rsidTr="00815DEB">
        <w:tc>
          <w:tcPr>
            <w:tcW w:w="718" w:type="dxa"/>
          </w:tcPr>
          <w:p w14:paraId="18770BC5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>1-0</w:t>
            </w:r>
          </w:p>
        </w:tc>
        <w:tc>
          <w:tcPr>
            <w:tcW w:w="7437" w:type="dxa"/>
          </w:tcPr>
          <w:p w14:paraId="2A0B3F16" w14:textId="77777777" w:rsidR="00BE79F5" w:rsidRPr="000C7C05" w:rsidRDefault="00BE79F5" w:rsidP="00BE79F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 xml:space="preserve">The author did minimal work, </w:t>
            </w:r>
            <w:r w:rsidRPr="000C7C05">
              <w:rPr>
                <w:i/>
                <w:iCs/>
                <w:sz w:val="22"/>
                <w:szCs w:val="22"/>
              </w:rPr>
              <w:t>or</w:t>
            </w:r>
          </w:p>
          <w:p w14:paraId="0C800384" w14:textId="77777777" w:rsidR="00BE79F5" w:rsidRPr="000C7C05" w:rsidRDefault="00BE79F5" w:rsidP="00BE79F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 xml:space="preserve">The work was totally plagiarized </w:t>
            </w:r>
            <w:r w:rsidRPr="000C7C05">
              <w:rPr>
                <w:rFonts w:hint="eastAsia"/>
                <w:sz w:val="22"/>
                <w:szCs w:val="22"/>
              </w:rPr>
              <w:t>or</w:t>
            </w:r>
            <w:r w:rsidRPr="000C7C05">
              <w:rPr>
                <w:sz w:val="22"/>
                <w:szCs w:val="22"/>
              </w:rPr>
              <w:t xml:space="preserve"> the work was from online translation (the work does not reflect the author’s proficiency or voice)</w:t>
            </w:r>
          </w:p>
          <w:p w14:paraId="26138E3C" w14:textId="77777777" w:rsidR="00BE79F5" w:rsidRPr="000C7C05" w:rsidRDefault="00BE79F5" w:rsidP="00BE79F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 xml:space="preserve">Did not follow the format requirements. </w:t>
            </w:r>
          </w:p>
        </w:tc>
        <w:tc>
          <w:tcPr>
            <w:tcW w:w="1740" w:type="dxa"/>
          </w:tcPr>
          <w:p w14:paraId="57445EE0" w14:textId="77777777" w:rsidR="00BE79F5" w:rsidRPr="000C7C05" w:rsidRDefault="00BE79F5" w:rsidP="00815DEB">
            <w:pPr>
              <w:rPr>
                <w:sz w:val="22"/>
                <w:szCs w:val="22"/>
              </w:rPr>
            </w:pPr>
            <w:r w:rsidRPr="000C7C05">
              <w:rPr>
                <w:sz w:val="22"/>
                <w:szCs w:val="22"/>
              </w:rPr>
              <w:t>Rewrite your essay.</w:t>
            </w:r>
          </w:p>
        </w:tc>
      </w:tr>
    </w:tbl>
    <w:p w14:paraId="7E81C079" w14:textId="23B6F270" w:rsidR="00E75028" w:rsidRDefault="00E6262F"/>
    <w:p w14:paraId="3C7F7A2B" w14:textId="017EA867" w:rsidR="00EE2D36" w:rsidRDefault="00EE2D36"/>
    <w:p w14:paraId="73394B22" w14:textId="053A5311" w:rsidR="00EE2D36" w:rsidRDefault="00EE2D36">
      <w:r>
        <w:t>Your name: __________</w:t>
      </w:r>
    </w:p>
    <w:p w14:paraId="5915BA8A" w14:textId="77777777" w:rsidR="00EE2D36" w:rsidRDefault="00EE2D36"/>
    <w:p w14:paraId="730F36A8" w14:textId="299171D1" w:rsidR="00EE2D36" w:rsidRDefault="00EE2D36">
      <w:r>
        <w:t>Write your paper here:</w:t>
      </w:r>
    </w:p>
    <w:p w14:paraId="4BC83312" w14:textId="5A5C12B4" w:rsidR="00EE2D36" w:rsidRDefault="00EE2D36"/>
    <w:p w14:paraId="19466314" w14:textId="3C53A805" w:rsidR="00EE2D36" w:rsidRDefault="00EE2D36"/>
    <w:p w14:paraId="706192AB" w14:textId="6A449591" w:rsidR="00EE2D36" w:rsidRDefault="00EE2D36"/>
    <w:p w14:paraId="642AC7CC" w14:textId="583FBB11" w:rsidR="00EE2D36" w:rsidRDefault="00EE2D36"/>
    <w:p w14:paraId="1FF872D7" w14:textId="77777777" w:rsidR="00EE2D36" w:rsidRDefault="00EE2D36"/>
    <w:p w14:paraId="5D6DD216" w14:textId="77777777" w:rsidR="00EE2D36" w:rsidRDefault="00EE2D36"/>
    <w:sectPr w:rsidR="00EE2D36" w:rsidSect="001714A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10E5"/>
    <w:multiLevelType w:val="hybridMultilevel"/>
    <w:tmpl w:val="C99A93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4AFA"/>
    <w:multiLevelType w:val="hybridMultilevel"/>
    <w:tmpl w:val="D15402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84D"/>
    <w:multiLevelType w:val="hybridMultilevel"/>
    <w:tmpl w:val="F8961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90CAB"/>
    <w:multiLevelType w:val="hybridMultilevel"/>
    <w:tmpl w:val="598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87E22"/>
    <w:multiLevelType w:val="hybridMultilevel"/>
    <w:tmpl w:val="468613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43352"/>
    <w:multiLevelType w:val="hybridMultilevel"/>
    <w:tmpl w:val="ECE82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62182">
    <w:abstractNumId w:val="5"/>
  </w:num>
  <w:num w:numId="2" w16cid:durableId="717975544">
    <w:abstractNumId w:val="2"/>
  </w:num>
  <w:num w:numId="3" w16cid:durableId="218590609">
    <w:abstractNumId w:val="8"/>
  </w:num>
  <w:num w:numId="4" w16cid:durableId="516043283">
    <w:abstractNumId w:val="6"/>
  </w:num>
  <w:num w:numId="5" w16cid:durableId="1081947190">
    <w:abstractNumId w:val="3"/>
  </w:num>
  <w:num w:numId="6" w16cid:durableId="525413197">
    <w:abstractNumId w:val="7"/>
  </w:num>
  <w:num w:numId="7" w16cid:durableId="1128621730">
    <w:abstractNumId w:val="4"/>
  </w:num>
  <w:num w:numId="8" w16cid:durableId="1127964890">
    <w:abstractNumId w:val="0"/>
  </w:num>
  <w:num w:numId="9" w16cid:durableId="29356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F5"/>
    <w:rsid w:val="001714A7"/>
    <w:rsid w:val="003047E7"/>
    <w:rsid w:val="007E1B1B"/>
    <w:rsid w:val="00A0103E"/>
    <w:rsid w:val="00BE79F5"/>
    <w:rsid w:val="00D73908"/>
    <w:rsid w:val="00E424EA"/>
    <w:rsid w:val="00E577BD"/>
    <w:rsid w:val="00E6262F"/>
    <w:rsid w:val="00EE1781"/>
    <w:rsid w:val="00E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B032"/>
  <w14:defaultImageDpi w14:val="32767"/>
  <w15:chartTrackingRefBased/>
  <w15:docId w15:val="{F1E95FB0-157F-F044-99DD-1FEA987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9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E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2</cp:revision>
  <dcterms:created xsi:type="dcterms:W3CDTF">2022-04-18T18:19:00Z</dcterms:created>
  <dcterms:modified xsi:type="dcterms:W3CDTF">2022-04-18T20:29:00Z</dcterms:modified>
</cp:coreProperties>
</file>