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F1" w:rsidRDefault="00503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D30D1E">
        <w:rPr>
          <w:rFonts w:ascii="Times New Roman" w:hAnsi="Times New Roman" w:cs="Times New Roman"/>
        </w:rPr>
        <w:t xml:space="preserve"> 1: </w:t>
      </w:r>
    </w:p>
    <w:p w:rsidR="00881BC1" w:rsidRPr="005036F1" w:rsidRDefault="005036F1" w:rsidP="00503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F1">
        <w:rPr>
          <w:rFonts w:ascii="Times New Roman" w:hAnsi="Times New Roman" w:cs="Times New Roman"/>
        </w:rPr>
        <w:t xml:space="preserve">We have the </w:t>
      </w:r>
      <w:r w:rsidR="00D30D1E" w:rsidRPr="005036F1">
        <w:rPr>
          <w:rFonts w:ascii="Times New Roman" w:hAnsi="Times New Roman" w:cs="Times New Roman"/>
        </w:rPr>
        <w:t xml:space="preserve">Sample </w:t>
      </w:r>
      <w:r w:rsidR="000727A8" w:rsidRPr="005036F1">
        <w:rPr>
          <w:rFonts w:ascii="Times New Roman" w:hAnsi="Times New Roman" w:cs="Times New Roman"/>
        </w:rPr>
        <w:t>Database</w:t>
      </w:r>
      <w:r w:rsidRPr="005036F1">
        <w:rPr>
          <w:rFonts w:ascii="Times New Roman" w:hAnsi="Times New Roman" w:cs="Times New Roman"/>
        </w:rPr>
        <w:t xml:space="preserve"> as follow</w:t>
      </w:r>
    </w:p>
    <w:p w:rsidR="000727A8" w:rsidRPr="000727A8" w:rsidRDefault="000727A8" w:rsidP="000727A8">
      <w:pPr>
        <w:shd w:val="clear" w:color="auto" w:fill="FFFFFF"/>
        <w:spacing w:after="225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</w:rPr>
      </w:pPr>
      <w:r w:rsidRPr="000727A8">
        <w:rPr>
          <w:rFonts w:ascii="Times New Roman" w:eastAsia="Times New Roman" w:hAnsi="Times New Roman" w:cs="Times New Roman"/>
          <w:color w:val="444444"/>
        </w:rPr>
        <w:t>Table – Worker</w:t>
      </w:r>
    </w:p>
    <w:tbl>
      <w:tblPr>
        <w:tblW w:w="10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1881"/>
        <w:gridCol w:w="1807"/>
        <w:gridCol w:w="1355"/>
        <w:gridCol w:w="2113"/>
        <w:gridCol w:w="2015"/>
      </w:tblGrid>
      <w:tr w:rsidR="000727A8" w:rsidRPr="000727A8" w:rsidTr="000727A8">
        <w:trPr>
          <w:trHeight w:val="150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ORKER_ID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FIRST_NAME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LAST_NAME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SALARY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JOINING_DATE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DEPARTMENT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Monika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Arora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100000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2014-02-20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HR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002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Niharika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Verma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80000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2014-06-11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Admin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Vishal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Singhal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300000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2014-02-20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HR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Amitabh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Singh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500000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2014-02-20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Admin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Vivek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Bhati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500000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2014-06-11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Admin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Vipul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Diwan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2014-06-11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Account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Satish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Kumar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75000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2014-01-20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Account</w:t>
            </w:r>
          </w:p>
        </w:tc>
      </w:tr>
      <w:tr w:rsidR="000727A8" w:rsidRPr="000727A8" w:rsidTr="000727A8"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008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Geetika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Chauhan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90000</w:t>
            </w: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2014-04-11 09:00:00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Admin</w:t>
            </w:r>
          </w:p>
        </w:tc>
      </w:tr>
    </w:tbl>
    <w:p w:rsidR="000727A8" w:rsidRPr="00D30D1E" w:rsidRDefault="000727A8">
      <w:pPr>
        <w:rPr>
          <w:rFonts w:ascii="Times New Roman" w:hAnsi="Times New Roman" w:cs="Times New Roman"/>
        </w:rPr>
      </w:pP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Table – Bonus</w:t>
      </w:r>
    </w:p>
    <w:tbl>
      <w:tblPr>
        <w:tblW w:w="619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1930"/>
        <w:gridCol w:w="2321"/>
      </w:tblGrid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BONUS_AMOUNT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5000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3000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4000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4500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3500</w:t>
            </w:r>
          </w:p>
        </w:tc>
      </w:tr>
    </w:tbl>
    <w:p w:rsidR="000727A8" w:rsidRPr="00D30D1E" w:rsidRDefault="000727A8">
      <w:pPr>
        <w:rPr>
          <w:rFonts w:ascii="Times New Roman" w:hAnsi="Times New Roman" w:cs="Times New Roman"/>
        </w:rPr>
      </w:pP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lastRenderedPageBreak/>
        <w:t>Table – Title</w:t>
      </w:r>
    </w:p>
    <w:tbl>
      <w:tblPr>
        <w:tblW w:w="70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2260"/>
        <w:gridCol w:w="2418"/>
      </w:tblGrid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3D6392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 w:rsidRPr="00D30D1E">
              <w:rPr>
                <w:rFonts w:ascii="Times New Roman" w:eastAsia="Times New Roman" w:hAnsi="Times New Roman" w:cs="Times New Roman"/>
                <w:b/>
                <w:bCs/>
                <w:color w:val="FFFFFF"/>
                <w:bdr w:val="none" w:sz="0" w:space="0" w:color="auto" w:frame="1"/>
              </w:rPr>
              <w:t>AFFECTED_FROM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2016-02-20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  <w:tr w:rsidR="000727A8" w:rsidRPr="000727A8" w:rsidTr="000727A8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727A8" w:rsidRPr="000727A8" w:rsidRDefault="000727A8" w:rsidP="000727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D4D4D"/>
              </w:rPr>
            </w:pPr>
            <w:r w:rsidRPr="000727A8">
              <w:rPr>
                <w:rFonts w:ascii="Times New Roman" w:eastAsia="Times New Roman" w:hAnsi="Times New Roman" w:cs="Times New Roman"/>
                <w:color w:val="4D4D4D"/>
              </w:rPr>
              <w:t>2016-06-11 00:00:00</w:t>
            </w:r>
          </w:p>
        </w:tc>
      </w:tr>
    </w:tbl>
    <w:p w:rsidR="000727A8" w:rsidRPr="00D30D1E" w:rsidRDefault="000727A8">
      <w:pPr>
        <w:rPr>
          <w:rFonts w:ascii="Times New Roman" w:hAnsi="Times New Roman" w:cs="Times New Roman"/>
        </w:rPr>
      </w:pPr>
    </w:p>
    <w:p w:rsidR="000727A8" w:rsidRPr="00D30D1E" w:rsidRDefault="005036F1" w:rsidP="005036F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>
        <w:rPr>
          <w:b w:val="0"/>
          <w:bCs w:val="0"/>
          <w:color w:val="444444"/>
          <w:sz w:val="22"/>
          <w:szCs w:val="22"/>
        </w:rPr>
        <w:t xml:space="preserve">And use this </w:t>
      </w:r>
      <w:r w:rsidR="00D30D1E">
        <w:rPr>
          <w:b w:val="0"/>
          <w:bCs w:val="0"/>
          <w:color w:val="444444"/>
          <w:sz w:val="22"/>
          <w:szCs w:val="22"/>
        </w:rPr>
        <w:t>SQL Script t</w:t>
      </w:r>
      <w:r w:rsidR="000727A8" w:rsidRPr="00D30D1E">
        <w:rPr>
          <w:b w:val="0"/>
          <w:bCs w:val="0"/>
          <w:color w:val="444444"/>
          <w:sz w:val="22"/>
          <w:szCs w:val="22"/>
        </w:rPr>
        <w:t xml:space="preserve">o </w:t>
      </w:r>
      <w:r w:rsidR="00D30D1E">
        <w:rPr>
          <w:b w:val="0"/>
          <w:bCs w:val="0"/>
          <w:color w:val="444444"/>
          <w:sz w:val="22"/>
          <w:szCs w:val="22"/>
        </w:rPr>
        <w:t>create</w:t>
      </w:r>
      <w:r w:rsidR="000727A8" w:rsidRPr="00D30D1E">
        <w:rPr>
          <w:b w:val="0"/>
          <w:bCs w:val="0"/>
          <w:color w:val="444444"/>
          <w:sz w:val="22"/>
          <w:szCs w:val="22"/>
        </w:rPr>
        <w:t xml:space="preserve"> Sample Data.</w:t>
      </w:r>
    </w:p>
    <w:p w:rsid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CREATE DATABASE ORG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;</w:t>
      </w:r>
    </w:p>
    <w:p w:rsidR="00A23FF6" w:rsidRPr="00D30D1E" w:rsidRDefault="00A23FF6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GO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USE ORG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;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CREATE TABLE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Worker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WORKER_ID INT NOT NULL PRIMARY KEY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FIRST_NAME CHAR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LAST_NAME CHAR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SALARY INT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JOINING_DATE DATETIME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DEPARTMENT CHAR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A23FF6" w:rsidRPr="00D30D1E" w:rsidRDefault="00A23FF6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SET DATEFORMAT </w:t>
      </w:r>
      <w:r w:rsidR="007643C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MDY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INSERT INTO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Worker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FIRST_NAME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LAST_NAME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SALARY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JOINING_DATE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DEPARTMENT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VALUES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'Monika'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'Arora'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100000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'HR'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'Niharika'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'Verma'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80000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'Admin'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'Vishal'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'Singhal'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300000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'HR'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4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'Amitabh'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'Singh'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500000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'Admin'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'Vivek'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'Bhati'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500000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'Admin'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6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'Vipul'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'Diwan'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200000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'Account'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7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'Satish'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'Kumar'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75000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01-20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'Account'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8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'Geetika'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'Chauhan'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90000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8B7C88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04-11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-2014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'Admin'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CREATE TABLE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Bonus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WORKER_REF_ID INT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BONUS_AMOUNT INT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BONUS_DATE DATETIME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A23FF6" w:rsidRPr="00A23FF6" w:rsidRDefault="00A23FF6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ab/>
      </w:r>
      <w:r w:rsidRPr="00A23FF6">
        <w:rPr>
          <w:rFonts w:ascii="Times New Roman" w:hAnsi="Times New Roman" w:cs="Times New Roman"/>
          <w:highlight w:val="white"/>
        </w:rPr>
        <w:t>PRIMARY KEY (WORKER_REF_ID,BONUS_AMOUNT, BONUS_DATE),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FOREIGN KEY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WORKER_REF_ID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REFERENCES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Worker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INSERT INTO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Bonus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WORKER_REF_ID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BONUS_AMOUNT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BONUS_DATE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VALUES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5000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4000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4500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3500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D30D1E" w:rsidRPr="000727A8" w:rsidRDefault="00D30D1E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CREATE TABLE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Title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WORKER_REF_ID INT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WORKER_TITLE CHAR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AFFECTED_FROM DATETIME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</w:p>
    <w:p w:rsidR="00A23FF6" w:rsidRPr="00D30D1E" w:rsidRDefault="00A23FF6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>FRIMARY KEY 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WORKER_REF_ID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</w:t>
      </w:r>
      <w:r w:rsidRPr="00A23FF6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WORKER_TITLE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AFFECTED_FROM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FOREIGN KEY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WORKER_REF_ID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REFERENCES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Worker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</w:p>
    <w:p w:rsidR="000727A8" w:rsidRPr="00D30D1E" w:rsidRDefault="00A23FF6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 </w:t>
      </w:r>
      <w:r w:rsidR="000727A8"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INSERT INTO </w:t>
      </w:r>
      <w:r w:rsidRPr="00D30D1E">
        <w:rPr>
          <w:rFonts w:ascii="Times New Roman" w:eastAsia="Times New Roman" w:hAnsi="Times New Roman" w:cs="Times New Roman"/>
          <w:color w:val="660066"/>
          <w:bdr w:val="none" w:sz="0" w:space="0" w:color="auto" w:frame="1"/>
        </w:rPr>
        <w:t>Title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WORKER_REF_ID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WORKER_TITLE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AFFECTED_FROM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VALUES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1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'Manager'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02-20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2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'Executive'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8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'Executive'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5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'Manager'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4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'Asst. Manager'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7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'Executive'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D30D1E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6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'Lead'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),</w:t>
      </w:r>
    </w:p>
    <w:p w:rsidR="000727A8" w:rsidRPr="000727A8" w:rsidRDefault="000727A8" w:rsidP="000727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 xml:space="preserve"> 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(</w:t>
      </w:r>
      <w:r w:rsidRPr="00D30D1E">
        <w:rPr>
          <w:rFonts w:ascii="Times New Roman" w:eastAsia="Times New Roman" w:hAnsi="Times New Roman" w:cs="Times New Roman"/>
          <w:color w:val="006666"/>
          <w:bdr w:val="none" w:sz="0" w:space="0" w:color="auto" w:frame="1"/>
        </w:rPr>
        <w:t>3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'Lead'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,</w:t>
      </w:r>
      <w:r w:rsidRPr="00D30D1E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="002557B7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06-11</w:t>
      </w:r>
      <w:r w:rsidR="007643CA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-20</w:t>
      </w:r>
      <w:r w:rsidR="007643CA"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16</w:t>
      </w:r>
      <w:r w:rsidRPr="00D30D1E">
        <w:rPr>
          <w:rFonts w:ascii="Times New Roman" w:eastAsia="Times New Roman" w:hAnsi="Times New Roman" w:cs="Times New Roman"/>
          <w:color w:val="008800"/>
          <w:bdr w:val="none" w:sz="0" w:space="0" w:color="auto" w:frame="1"/>
        </w:rPr>
        <w:t>'</w:t>
      </w:r>
      <w:r w:rsidRPr="00D30D1E">
        <w:rPr>
          <w:rFonts w:ascii="Times New Roman" w:eastAsia="Times New Roman" w:hAnsi="Times New Roman" w:cs="Times New Roman"/>
          <w:color w:val="666600"/>
          <w:bdr w:val="none" w:sz="0" w:space="0" w:color="auto" w:frame="1"/>
        </w:rPr>
        <w:t>);</w:t>
      </w:r>
    </w:p>
    <w:p w:rsidR="000727A8" w:rsidRPr="00D30D1E" w:rsidRDefault="000727A8">
      <w:pPr>
        <w:rPr>
          <w:rFonts w:ascii="Times New Roman" w:hAnsi="Times New Roman" w:cs="Times New Roman"/>
        </w:rPr>
      </w:pPr>
    </w:p>
    <w:p w:rsidR="000727A8" w:rsidRPr="005036F1" w:rsidRDefault="005036F1" w:rsidP="00503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36F1">
        <w:rPr>
          <w:rFonts w:ascii="Times New Roman" w:hAnsi="Times New Roman" w:cs="Times New Roman"/>
        </w:rPr>
        <w:t>Answer the following queries with sql: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bookmarkStart w:id="0" w:name="_GoBack"/>
      <w:r w:rsidRPr="00D30D1E">
        <w:rPr>
          <w:b w:val="0"/>
          <w:bCs w:val="0"/>
          <w:color w:val="444444"/>
          <w:sz w:val="22"/>
          <w:szCs w:val="22"/>
        </w:rPr>
        <w:t>Q-1. Write An SQL Query To Fetch “FIRST_NAME” From Worker Table Using The Alias Name As &lt;WORKER_NAME&gt;.</w:t>
      </w:r>
    </w:p>
    <w:bookmarkEnd w:id="0"/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Q-2. Write An SQL Query To Fetch “FIRST_NAME” From Worker Table In Upper Case.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Q-3. Write An SQL Query To Fetch Unique Values Of DEPARTMENT From Worker Table.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Q-4. Write An SQL Query To Print The First Three Characters Of  FIRST_NAME From Worker Table.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Q-5. Write An SQL Query To Find The Position Of The Alphabet (‘A’) In The First Name Column ‘Amitabh’ From Worker Table.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Q-6. Write An SQL Query To Print The FIRST_NAME From Worker Table After Removing White Spaces From The Right Side.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Q-7. Write An SQL Query To Print The DEPARTMENT From Worker Table After Removing White Spaces From The Left Side.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Q-8. Write An SQL Query That Fetches The Unique Values Of DEPARTMENT From Worker Table And Prints Its Length.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Q-9. Write An SQL Query To Print The FIRST_NAME From Worker Table After Replacing ‘A’ With ‘A’.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Q-10. Write An SQL Query To Print The FIRST_NAME And LAST_NAME From Worker Table Into A Single Column COMPLETE_NAME. A Space Char Should Separate Them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Q-11. Write An SQL Query To Print All Worker Details From The Worker Table Order By FIRST_NAME Ascending.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Q-12. Write An SQL Query To Print All Worker Details From The Worker Table Order By FIRST_NAME Ascending And DEPARTMENT Descending.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Q-13. Write An SQL Query To Print Details For Workers With The First Name As “Vipul” And “Satish” From Worker Table.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Q-14. Write An SQL Query To Print Details Of Workers Excluding First Names, “Vipul” And “Satish” From Worker Table.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Q-15. Write An SQL Query To Print Details Of Workers With DEPARTMENT Name As “Admin”.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Q-16. Write An SQL Query To Print Details Of The Workers Whose FIRST_NAME Contains ‘A’.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Q-17. Write An SQL Query To Print Details Of The Workers Whose FIRST_NAME Ends With ‘A’.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Q-18. Write An SQL Query To Print Details Of The Workers Whose FIRST_NAME Ends With ‘H’ And Contains Six Alphabets.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lastRenderedPageBreak/>
        <w:t>Q-19. Write An SQL Query To Print Details Of The Workers Whose SALARY Lies Between 100000 And 500000.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Q-20. Write An SQL Query To Print Details Of The Workers Who Have Joined In Feb’2014.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Q-21. Write An SQL Query To Fetch The Count Of Employees Working In The Department ‘Admin’.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Q-22. Write An SQL Query To Fetch Worker Names With Salaries &gt;= 50000 And &lt;= 100000.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Q-23. Write An SQL Query To Fetch The No. Of Workers For Each Department In The Descending Order.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Q-24. Write An SQL Query To Print Details Of The Workers Who Are Also Managers.</w:t>
      </w:r>
    </w:p>
    <w:p w:rsidR="000727A8" w:rsidRPr="00D30D1E" w:rsidRDefault="000727A8" w:rsidP="000727A8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Q-25. Write An SQL Query To Fetch Duplicate Records Having Matching Data In Some Fields Of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Q-26. Write An SQL Query To Show Only Odd Rows From A 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Q-27. Write An SQL Query To Show Only Even Rows From A 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Q-28. Write An SQL Query To Clone A New Table From Another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Q-29. Write An SQL Query To Fetch Intersecting Records Of Two Tables.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Q-30. Write An SQL Query To Show Records From One Table That Another Table Does Not Have.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Q-31. Write An SQL Query To Show The Current Date And Time.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Q-32. Write An SQL Query To Show The Top N (Say 10) Records Of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Q-33. Write An SQL Query To Determine The Nth (Say N=5) Highest Salary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Q-34. Write An SQL Query To Determine The 5th Highest Salary Without Using TOP Or Limit Method.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Q-35. Write An SQL Query To Fetch The List Of Employees With The Same Salary.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Q-36. Write An SQL Query To Show The Second Highest Salary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Q-37. Write An SQL Query To Show One Row Twice In Results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Q-38. Write An SQL Query To Fetch Intersecting Records Of Two Tables.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Q-39. Write An SQL Query To Fetch The First 50% Records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Q-40. Write An SQL Query To Fetch The Departments That Have Less Than Five People In It.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Q-41. Write An SQL Query To Show All Departments Along With The Number Of People In There.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Q-42. Write An SQL Query To Show The Last Record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Q-43. Write An SQL Query To Fetch The First Row Of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lastRenderedPageBreak/>
        <w:t>Q-44. Write An SQL Query To Fetch The Last Five Records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Q-45. Write An SQL Query To Print The Name Of Employees Having The Highest Salary In Each Department.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Q-46. Write An SQL Query To Fetch Three Max Salaries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Q-47. Write An SQL Query To Fetch Three Min Salaries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Q-48. Write An SQL Query To Fetch Nth Max Salaries From A Table.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Q-49. Write An SQL Query To Fetch Departments Along With The Total Salaries Paid For Each Of Them.</w:t>
      </w:r>
    </w:p>
    <w:p w:rsidR="00D30D1E" w:rsidRPr="00D30D1E" w:rsidRDefault="00D30D1E" w:rsidP="00D30D1E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  <w:sz w:val="22"/>
          <w:szCs w:val="22"/>
        </w:rPr>
      </w:pPr>
      <w:r w:rsidRPr="00D30D1E">
        <w:rPr>
          <w:b w:val="0"/>
          <w:bCs w:val="0"/>
          <w:color w:val="444444"/>
          <w:sz w:val="22"/>
          <w:szCs w:val="22"/>
        </w:rPr>
        <w:t>Q-50. Write An SQL Query To Fetch The Names Of Workers Who Earn The Highest Salary.</w:t>
      </w:r>
    </w:p>
    <w:p w:rsidR="000727A8" w:rsidRPr="00D30D1E" w:rsidRDefault="000727A8">
      <w:pPr>
        <w:rPr>
          <w:rFonts w:ascii="Times New Roman" w:hAnsi="Times New Roman" w:cs="Times New Roman"/>
        </w:rPr>
      </w:pPr>
    </w:p>
    <w:sectPr w:rsidR="000727A8" w:rsidRPr="00D3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8061C"/>
    <w:multiLevelType w:val="hybridMultilevel"/>
    <w:tmpl w:val="C23642B4"/>
    <w:lvl w:ilvl="0" w:tplc="2CB206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A8"/>
    <w:rsid w:val="000727A8"/>
    <w:rsid w:val="002557B7"/>
    <w:rsid w:val="003D70BA"/>
    <w:rsid w:val="005036F1"/>
    <w:rsid w:val="006724C2"/>
    <w:rsid w:val="007643CA"/>
    <w:rsid w:val="00881BC1"/>
    <w:rsid w:val="008B7C88"/>
    <w:rsid w:val="00A23FF6"/>
    <w:rsid w:val="00D30D1E"/>
    <w:rsid w:val="00F9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B82D"/>
  <w15:chartTrackingRefBased/>
  <w15:docId w15:val="{17D10C71-B895-491A-AF94-56C2E7D9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27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7A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727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7A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27A8"/>
  </w:style>
  <w:style w:type="character" w:customStyle="1" w:styleId="pun">
    <w:name w:val="pun"/>
    <w:basedOn w:val="DefaultParagraphFont"/>
    <w:rsid w:val="000727A8"/>
  </w:style>
  <w:style w:type="character" w:customStyle="1" w:styleId="typ">
    <w:name w:val="typ"/>
    <w:basedOn w:val="DefaultParagraphFont"/>
    <w:rsid w:val="000727A8"/>
  </w:style>
  <w:style w:type="character" w:customStyle="1" w:styleId="lit">
    <w:name w:val="lit"/>
    <w:basedOn w:val="DefaultParagraphFont"/>
    <w:rsid w:val="000727A8"/>
  </w:style>
  <w:style w:type="character" w:customStyle="1" w:styleId="str">
    <w:name w:val="str"/>
    <w:basedOn w:val="DefaultParagraphFont"/>
    <w:rsid w:val="000727A8"/>
  </w:style>
  <w:style w:type="paragraph" w:styleId="ListParagraph">
    <w:name w:val="List Paragraph"/>
    <w:basedOn w:val="Normal"/>
    <w:uiPriority w:val="34"/>
    <w:qFormat/>
    <w:rsid w:val="0050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6</cp:revision>
  <dcterms:created xsi:type="dcterms:W3CDTF">2020-02-12T08:12:00Z</dcterms:created>
  <dcterms:modified xsi:type="dcterms:W3CDTF">2020-05-09T07:40:00Z</dcterms:modified>
</cp:coreProperties>
</file>