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90A0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3"/>
          <w:szCs w:val="53"/>
          <w:lang w:eastAsia="pt-BR"/>
        </w:rPr>
      </w:pPr>
      <w:r w:rsidRPr="00C53B97">
        <w:rPr>
          <w:rFonts w:ascii="Arial" w:eastAsia="Times New Roman" w:hAnsi="Arial" w:cs="Arial"/>
          <w:color w:val="000000"/>
          <w:sz w:val="53"/>
          <w:szCs w:val="53"/>
          <w:lang w:eastAsia="pt-BR"/>
        </w:rPr>
        <w:t>LEVANTAMENTO DE REQUISITOS</w:t>
      </w:r>
    </w:p>
    <w:p w14:paraId="1D3A184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No  contexto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de  desenvolvimento  de  sistemas,  sites  e  aplicativos,  um  dos  pontos-</w:t>
      </w:r>
    </w:p>
    <w:p w14:paraId="58C2209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chave para compreender a demanda é a comunicação entre o contratante (cliente) </w:t>
      </w:r>
    </w:p>
    <w:p w14:paraId="2A689DD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  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contratado  (empresa  desenvolvedora).  </w:t>
      </w:r>
    </w:p>
    <w:p w14:paraId="0A7D07C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É  importante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ter  clareza  sobre  a  </w:t>
      </w:r>
    </w:p>
    <w:p w14:paraId="79A0CEC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finalidade do sistema, ou seja, determinar os requisitos que o sistema deverá </w:t>
      </w:r>
    </w:p>
    <w:p w14:paraId="2929DF45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contemplar.</w:t>
      </w:r>
    </w:p>
    <w:p w14:paraId="4667236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Os requisitos estão relacionados a uma necessidade ou exigência do cliente em seu </w:t>
      </w:r>
    </w:p>
    <w:p w14:paraId="7DC6B96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produto/serviço, às ações que o sistema deverá executar ou a uma regra que deve </w:t>
      </w:r>
    </w:p>
    <w:p w14:paraId="4BC39615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ser estabelecida por uma condição.</w:t>
      </w:r>
    </w:p>
    <w:p w14:paraId="2961929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Nesse momento, deve-se responder à seguinte pergunta:</w:t>
      </w:r>
    </w:p>
    <w:p w14:paraId="1F41D1C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Quais serão os requisitos tanto de Front quanto de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?</w:t>
      </w:r>
    </w:p>
    <w:p w14:paraId="3B1A4D4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Isto porque o Front-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desenvolverá a interface na qual o usuário irá interagir para </w:t>
      </w:r>
    </w:p>
    <w:p w14:paraId="7B12C81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trazer  a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apresentação  de  forma  visual  dos  dados  que  foram  coletados  na  base  de  </w:t>
      </w:r>
    </w:p>
    <w:p w14:paraId="1A9443B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dados pelo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, conforme mostra o exemplo a seguir:</w:t>
      </w:r>
    </w:p>
    <w:p w14:paraId="44F6F0C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5"/>
          <w:szCs w:val="45"/>
          <w:lang w:eastAsia="pt-BR"/>
        </w:rPr>
        <w:t>EXEMPLO</w:t>
      </w:r>
    </w:p>
    <w:p w14:paraId="50805464" w14:textId="044ECBA1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Imagine que um aluno acesse o site </w:t>
      </w:r>
      <w:proofErr w:type="gramStart"/>
      <w:r>
        <w:rPr>
          <w:rFonts w:ascii="Arial" w:eastAsia="Times New Roman" w:hAnsi="Arial" w:cs="Arial"/>
          <w:color w:val="000000"/>
          <w:sz w:val="35"/>
          <w:szCs w:val="35"/>
          <w:lang w:eastAsia="pt-BR"/>
        </w:rPr>
        <w:t>um  site</w:t>
      </w:r>
      <w:proofErr w:type="gramEnd"/>
      <w:r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na </w:t>
      </w:r>
      <w:proofErr w:type="spellStart"/>
      <w:r>
        <w:rPr>
          <w:rFonts w:ascii="Arial" w:eastAsia="Times New Roman" w:hAnsi="Arial" w:cs="Arial"/>
          <w:color w:val="000000"/>
          <w:sz w:val="35"/>
          <w:szCs w:val="35"/>
          <w:lang w:eastAsia="pt-BR"/>
        </w:rPr>
        <w:t>udemy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para pesquisar sobre os cursos a </w:t>
      </w:r>
    </w:p>
    <w:p w14:paraId="6632667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distância  gratuitos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oferecidos.  </w:t>
      </w: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Ao  realizar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essa  solicitação,  a  resposta  apresentada  </w:t>
      </w:r>
    </w:p>
    <w:p w14:paraId="3691601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pelo sistema deve ser a listagem dos cursos disponíveis.</w:t>
      </w:r>
    </w:p>
    <w:p w14:paraId="7F78EE5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lastRenderedPageBreak/>
        <w:t>Brainstorm/Brainstorming</w:t>
      </w:r>
    </w:p>
    <w:p w14:paraId="5D5D923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Técnica utilizada para levantar sugestões e ideias, a fim de solucionar problemas no </w:t>
      </w:r>
    </w:p>
    <w:p w14:paraId="69BE605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desenvolvimento de produtos e serviços.</w:t>
      </w:r>
    </w:p>
    <w:p w14:paraId="478354E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Questionário</w:t>
      </w:r>
    </w:p>
    <w:p w14:paraId="145C231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Lista de perguntas sobre os requisitos do projeto. Diferentemente do briefing, que </w:t>
      </w:r>
    </w:p>
    <w:p w14:paraId="2DBA092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coleta dados sobre o produto ou serviço a ser desenvolvido, o design, a empresa etc., </w:t>
      </w:r>
    </w:p>
    <w:p w14:paraId="54FE3665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o questionário contém perguntas sobre a implementação do produto ou serviço no </w:t>
      </w:r>
    </w:p>
    <w:p w14:paraId="3779ABF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mercado.</w:t>
      </w:r>
    </w:p>
    <w:p w14:paraId="51C7E6F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Entrevista</w:t>
      </w:r>
    </w:p>
    <w:p w14:paraId="7CF3AA2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Técnica aplicada para coletar dados de usuários de um produto ou serviço, visando </w:t>
      </w:r>
    </w:p>
    <w:p w14:paraId="2AD47F8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identificar problemas, a partir de suas observações.</w:t>
      </w:r>
    </w:p>
    <w:p w14:paraId="352C34C8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Etnografia</w:t>
      </w:r>
    </w:p>
    <w:p w14:paraId="7BF1A9F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Técnica utilizada para analisar requisitos sociais e culturais das tarefas desempenhadas </w:t>
      </w:r>
    </w:p>
    <w:p w14:paraId="0112ED6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numa organização.</w:t>
      </w:r>
    </w:p>
    <w:p w14:paraId="4E2A85E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Workshop</w:t>
      </w:r>
    </w:p>
    <w:p w14:paraId="5060921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Reunião   feita   com   a   equipe   de   analistas   da   empresa   contratada   para   o   </w:t>
      </w:r>
    </w:p>
    <w:p w14:paraId="23D15C1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desenvolvimento do produto ou serviço e com representantes do cliente, a fim de </w:t>
      </w:r>
    </w:p>
    <w:p w14:paraId="31C7A39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especificar as necessidades do projeto.</w:t>
      </w:r>
    </w:p>
    <w:p w14:paraId="52DCD17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Prototipagem</w:t>
      </w:r>
    </w:p>
    <w:p w14:paraId="7C5DBA98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Modelo  preliminar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ou  inicial  do  produto  que  apresenta  algumas  funcionalidades  </w:t>
      </w:r>
    </w:p>
    <w:p w14:paraId="32CC41A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que ele terá.</w:t>
      </w:r>
    </w:p>
    <w:p w14:paraId="61001F0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3"/>
          <w:szCs w:val="53"/>
          <w:lang w:eastAsia="pt-BR"/>
        </w:rPr>
      </w:pPr>
      <w:r w:rsidRPr="00C53B97">
        <w:rPr>
          <w:rFonts w:ascii="Arial" w:eastAsia="Times New Roman" w:hAnsi="Arial" w:cs="Arial"/>
          <w:color w:val="000000"/>
          <w:sz w:val="53"/>
          <w:szCs w:val="53"/>
          <w:lang w:eastAsia="pt-BR"/>
        </w:rPr>
        <w:t>BRIEFING</w:t>
      </w:r>
    </w:p>
    <w:p w14:paraId="5CB41F1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O  briefing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é  um  </w:t>
      </w:r>
    </w:p>
    <w:p w14:paraId="0518DE38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instrumento  fundamental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</w:t>
      </w:r>
    </w:p>
    <w:p w14:paraId="2611B44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lastRenderedPageBreak/>
        <w:t>para  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planejamento  do  trabalho  a  ser  </w:t>
      </w:r>
    </w:p>
    <w:p w14:paraId="103EE36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realizado</w:t>
      </w:r>
    </w:p>
    <w:p w14:paraId="57A618A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,  tanto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em  relação  ao  Front-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</w:t>
      </w:r>
    </w:p>
    <w:p w14:paraId="1A0C36F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quanto  ao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,  em  que  ocorre  a  coleta  </w:t>
      </w:r>
    </w:p>
    <w:p w14:paraId="61A4ED4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de dados, para compreensão do problema ou </w:t>
      </w:r>
    </w:p>
    <w:p w14:paraId="0F2FB74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necessidade do cliente.</w:t>
      </w:r>
    </w:p>
    <w:p w14:paraId="3497DE2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Fonte: </w:t>
      </w:r>
      <w:proofErr w:type="spellStart"/>
      <w:r w:rsidRPr="00C53B97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Pexels</w:t>
      </w:r>
      <w:proofErr w:type="spellEnd"/>
    </w:p>
    <w:p w14:paraId="4131C46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Codificação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- SA1   - Desafio 1</w:t>
      </w:r>
    </w:p>
    <w:p w14:paraId="2D48552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9</w:t>
      </w:r>
    </w:p>
    <w:p w14:paraId="4AF843D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Codi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-cação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- SA1  </w:t>
      </w:r>
    </w:p>
    <w:p w14:paraId="314F543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|     SENAI</w:t>
      </w:r>
    </w:p>
    <w:p w14:paraId="4B5DA16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O </w:t>
      </w:r>
    </w:p>
    <w:p w14:paraId="6206092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documento</w:t>
      </w:r>
    </w:p>
    <w:p w14:paraId="1C9A902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</w:t>
      </w: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resultante  da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reunião  de  briefing  deve  conter  contém  informações  </w:t>
      </w:r>
    </w:p>
    <w:p w14:paraId="7099510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sobre  a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</w:t>
      </w:r>
    </w:p>
    <w:p w14:paraId="44C76FF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empresa,  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tipo  de  produto  ou  serviço  a  ser  oferecido,  o  prazo,  o  </w:t>
      </w:r>
    </w:p>
    <w:p w14:paraId="321EFD2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orçamento, o público-alvo etc.</w:t>
      </w:r>
    </w:p>
    <w:p w14:paraId="69E33B6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O levantamento das informações normalmente ocorre em uma reunião, na qual o </w:t>
      </w:r>
    </w:p>
    <w:p w14:paraId="4D6BB88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responsável pelo projeto coleta dados importantes sobre o cliente e a necessidade </w:t>
      </w:r>
    </w:p>
    <w:p w14:paraId="3892535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apresentada. Esse levantamento precisa ser breve, detalhado e objetivo.</w:t>
      </w:r>
    </w:p>
    <w:p w14:paraId="609494C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As  informações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são  coletadas  com  o  </w:t>
      </w:r>
    </w:p>
    <w:p w14:paraId="3F1BDA5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cliente e norteiam o trabalho da equipe </w:t>
      </w:r>
    </w:p>
    <w:p w14:paraId="2A947C8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para um direcionamento mais assertivo </w:t>
      </w:r>
    </w:p>
    <w:p w14:paraId="1D7AD62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quanto ao objetivo final.</w:t>
      </w:r>
    </w:p>
    <w:p w14:paraId="0C75B6F0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Abaixo temos </w:t>
      </w:r>
    </w:p>
    <w:p w14:paraId="1AF7CDD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exemplos de perguntas </w:t>
      </w:r>
    </w:p>
    <w:p w14:paraId="2FA04A8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que    podem    ser    realizadas    e    de    </w:t>
      </w:r>
    </w:p>
    <w:p w14:paraId="335726C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possíveis  respostas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do  cliente</w:t>
      </w:r>
    </w:p>
    <w:p w14:paraId="317894E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para  </w:t>
      </w:r>
    </w:p>
    <w:p w14:paraId="79F593F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lastRenderedPageBreak/>
        <w:t xml:space="preserve">compreensão     dos     requisitos     que     </w:t>
      </w:r>
    </w:p>
    <w:p w14:paraId="5D399AE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o   projeto   deverá   apresentar.   </w:t>
      </w:r>
    </w:p>
    <w:p w14:paraId="05F98B95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Essas </w:t>
      </w:r>
    </w:p>
    <w:p w14:paraId="516C94E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perguntas  são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exemplos  do  que  pode  </w:t>
      </w:r>
    </w:p>
    <w:p w14:paraId="4D99C14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ser feito para ajudar a compreender a demanda de seu cliente.</w:t>
      </w:r>
    </w:p>
    <w:p w14:paraId="1E98ACB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Ouça,  no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podcast  a  seguir,  a  entrevista  de  briefing  feita  pelo  programador  Back-</w:t>
      </w:r>
    </w:p>
    <w:p w14:paraId="6225CB5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e o cliente, no caso, a 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Balti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, que é uma empresa que atua na gestão de clínicas </w:t>
      </w:r>
    </w:p>
    <w:p w14:paraId="5EF73FB8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veterinárias e deseja oferecer seus serviços através de uma nova plataforma online, </w:t>
      </w:r>
    </w:p>
    <w:p w14:paraId="4E5451A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para expandir a visibilidade de sua empresa e aumentar a rentabilidade através da </w:t>
      </w:r>
    </w:p>
    <w:p w14:paraId="13CC7AE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divulgação digital.</w:t>
      </w:r>
    </w:p>
    <w:p w14:paraId="2693116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Lembrando  que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a  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Balti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não  possui  experiência  na  construção  de  sistemas  e/ou  </w:t>
      </w:r>
    </w:p>
    <w:p w14:paraId="7310A74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plataformas e por isso contratou a Celsius, para desenvolver esta nova solução.</w:t>
      </w:r>
    </w:p>
    <w:p w14:paraId="60EEA52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Importante!</w:t>
      </w:r>
    </w:p>
    <w:p w14:paraId="3E4309A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Não existe um modelo específico. Cada empresa pode desenvolver o </w:t>
      </w:r>
    </w:p>
    <w:p w14:paraId="2CD6643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seu  próprio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briefing.  </w:t>
      </w: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O  importante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é  que  ele  contenha  informações  </w:t>
      </w:r>
    </w:p>
    <w:p w14:paraId="37CFB1A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relevantes para os interessados no projeto.</w:t>
      </w:r>
    </w:p>
    <w:p w14:paraId="35DF306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25"/>
          <w:szCs w:val="12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125"/>
          <w:szCs w:val="125"/>
          <w:lang w:eastAsia="pt-BR"/>
        </w:rPr>
        <w:t>!</w:t>
      </w:r>
    </w:p>
    <w:p w14:paraId="4E51C0D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25"/>
          <w:szCs w:val="25"/>
          <w:lang w:eastAsia="pt-BR"/>
        </w:rPr>
        <w:t xml:space="preserve">Fonte: </w:t>
      </w:r>
      <w:proofErr w:type="spellStart"/>
      <w:r w:rsidRPr="00C53B97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Pexels</w:t>
      </w:r>
      <w:proofErr w:type="spellEnd"/>
    </w:p>
    <w:p w14:paraId="316063A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Codificação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- SA1   - Desafio 1</w:t>
      </w:r>
    </w:p>
    <w:p w14:paraId="59DCE70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10</w:t>
      </w:r>
    </w:p>
    <w:p w14:paraId="0A98933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Codi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-cação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- SA1  </w:t>
      </w:r>
    </w:p>
    <w:p w14:paraId="1A54BFB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|     SENAI</w:t>
      </w:r>
    </w:p>
    <w:p w14:paraId="404B5FF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lastRenderedPageBreak/>
        <w:t>Acesse  o</w:t>
      </w:r>
      <w:proofErr w:type="gramEnd"/>
      <w:r w:rsidRPr="00C53B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 seu  material  complementar  para  ouvir  o  podcast  e  baixar  o  arquivo  em  </w:t>
      </w:r>
      <w:proofErr w:type="spellStart"/>
      <w:r w:rsidRPr="00C53B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pdf</w:t>
      </w:r>
      <w:proofErr w:type="spellEnd"/>
      <w:r w:rsidRPr="00C53B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26AD5F1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Arquivo:</w:t>
      </w:r>
    </w:p>
    <w:p w14:paraId="6425154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podCast_cod_BackEnd.pdf</w:t>
      </w:r>
    </w:p>
    <w:p w14:paraId="7DAEE3B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No exemplo dado, notamos que o cliente foi objetivo e demonstrou conhecer o seu </w:t>
      </w:r>
    </w:p>
    <w:p w14:paraId="3961EA6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público-alvo</w:t>
      </w:r>
    </w:p>
    <w:p w14:paraId="7C6A108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1</w:t>
      </w:r>
    </w:p>
    <w:p w14:paraId="0C085A0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.</w:t>
      </w:r>
    </w:p>
    <w:p w14:paraId="3773139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3B9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1</w:t>
      </w:r>
    </w:p>
    <w:p w14:paraId="54C264A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3B9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 Conjunto de consumidores para os quais a empresa quer direcionar seu produto ou serviço</w:t>
      </w:r>
    </w:p>
    <w:p w14:paraId="409C901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514FD2D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Saiba mais</w:t>
      </w:r>
    </w:p>
    <w:p w14:paraId="7E593755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Veja como a segmentação do público-alvo pode ser constituída por </w:t>
      </w:r>
    </w:p>
    <w:p w14:paraId="3FACA9E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várias informações: </w:t>
      </w:r>
    </w:p>
    <w:p w14:paraId="5DFF87E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•          </w:t>
      </w:r>
    </w:p>
    <w:p w14:paraId="2F0D28C5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gênero ou orientação sexual:</w:t>
      </w:r>
    </w:p>
    <w:p w14:paraId="26E1D978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homens, mulheres, </w:t>
      </w:r>
    </w:p>
    <w:p w14:paraId="4160AA8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LGBTQIA+</w:t>
      </w:r>
    </w:p>
    <w:p w14:paraId="347A15D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1</w:t>
      </w:r>
    </w:p>
    <w:p w14:paraId="4AA5BAE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;</w:t>
      </w:r>
    </w:p>
    <w:p w14:paraId="530097F8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•          </w:t>
      </w:r>
    </w:p>
    <w:p w14:paraId="58D2F3B0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faixa etária:</w:t>
      </w:r>
    </w:p>
    <w:p w14:paraId="2FDB84A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crianças, adolescentes, adultos e idosos;</w:t>
      </w:r>
    </w:p>
    <w:p w14:paraId="137D9D3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•          </w:t>
      </w:r>
    </w:p>
    <w:p w14:paraId="5506166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renda:</w:t>
      </w:r>
    </w:p>
    <w:p w14:paraId="6597820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pessoas de classes A, B, C ou D;</w:t>
      </w:r>
    </w:p>
    <w:p w14:paraId="0064415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•          </w:t>
      </w:r>
    </w:p>
    <w:p w14:paraId="212BE85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região em que residem: </w:t>
      </w:r>
    </w:p>
    <w:p w14:paraId="2C7E53B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Norte, Nordeste, Centro-Oeste, </w:t>
      </w:r>
    </w:p>
    <w:p w14:paraId="055E551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Sudeste ou Sul, zona urbana ou zona rural, capital ou interior;</w:t>
      </w:r>
    </w:p>
    <w:p w14:paraId="0EF43E3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•          </w:t>
      </w:r>
    </w:p>
    <w:p w14:paraId="4B04519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etnia:</w:t>
      </w:r>
    </w:p>
    <w:p w14:paraId="7FBA3CB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lastRenderedPageBreak/>
        <w:t xml:space="preserve"> branca, afrodescendente, indígena, asiático etc.</w:t>
      </w:r>
    </w:p>
    <w:p w14:paraId="26B7D07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•          </w:t>
      </w:r>
    </w:p>
    <w:p w14:paraId="74C4F72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estado civil e estrutura familiar:</w:t>
      </w:r>
    </w:p>
    <w:p w14:paraId="4349E35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casado, solteiro, união </w:t>
      </w:r>
    </w:p>
    <w:p w14:paraId="04A44520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estável, mora sozinho ou com mais pessoas.</w:t>
      </w:r>
    </w:p>
    <w:p w14:paraId="2CFC840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•          </w:t>
      </w:r>
    </w:p>
    <w:p w14:paraId="6E623BF0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tipo de residência:</w:t>
      </w:r>
    </w:p>
    <w:p w14:paraId="49A24AE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mora em casa ou apartamento, alugado ou </w:t>
      </w:r>
    </w:p>
    <w:p w14:paraId="721FEB7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imóvel próprio;</w:t>
      </w:r>
    </w:p>
    <w:p w14:paraId="4D98F78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•          </w:t>
      </w:r>
    </w:p>
    <w:p w14:paraId="005C614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estilo de vida e atitudes:</w:t>
      </w:r>
    </w:p>
    <w:p w14:paraId="730D21A8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pessoas preocupadas com a saúde, </w:t>
      </w:r>
    </w:p>
    <w:p w14:paraId="59D118B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gamers etc.</w:t>
      </w:r>
    </w:p>
    <w:p w14:paraId="45AD7E3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3B9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1 </w:t>
      </w:r>
    </w:p>
    <w:p w14:paraId="2BCEFE9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3B9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Lésbicas, Gays, Bissexuais, </w:t>
      </w:r>
      <w:proofErr w:type="gramStart"/>
      <w:r w:rsidRPr="00C53B9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Transexuais</w:t>
      </w:r>
      <w:proofErr w:type="gramEnd"/>
      <w:r w:rsidRPr="00C53B9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ou Transgêneros, Queer, Intersexo, Assexual e mais </w:t>
      </w:r>
    </w:p>
    <w:p w14:paraId="3F0A743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53B97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todas as outras possibilidades de orientação sexual ou de identidade de gênero.</w:t>
      </w:r>
    </w:p>
    <w:p w14:paraId="0F19887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25"/>
          <w:szCs w:val="12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125"/>
          <w:szCs w:val="125"/>
          <w:lang w:eastAsia="pt-BR"/>
        </w:rPr>
        <w:t>+</w:t>
      </w:r>
    </w:p>
    <w:p w14:paraId="619554A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Codificação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- SA1   - Desafio 1</w:t>
      </w:r>
    </w:p>
    <w:p w14:paraId="38DDB4E8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11</w:t>
      </w:r>
    </w:p>
    <w:p w14:paraId="2C71F62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Codi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-cação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- SA1  </w:t>
      </w:r>
    </w:p>
    <w:p w14:paraId="2AFC45A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|     SENAI</w:t>
      </w:r>
    </w:p>
    <w:p w14:paraId="2B07EBB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Após  preencher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o  briefing  e  identificar  a  necessidade  ou  o  problema  do  cliente,  </w:t>
      </w:r>
    </w:p>
    <w:p w14:paraId="69EA5DC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agora é hora de buscar caminhos para solucioná-lo.</w:t>
      </w:r>
    </w:p>
    <w:p w14:paraId="5F1BE7F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Importante!</w:t>
      </w:r>
    </w:p>
    <w:p w14:paraId="4C9EDEA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Descubra algumas boas práticas do briefing:</w:t>
      </w:r>
    </w:p>
    <w:p w14:paraId="05D15490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O responsável por essa coleta de dados precisa ser paciente e ajudar o </w:t>
      </w:r>
    </w:p>
    <w:p w14:paraId="4AA5D740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cliente a responder da melhor forma possível, sobretudo se o cliente </w:t>
      </w:r>
    </w:p>
    <w:p w14:paraId="573FA24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lastRenderedPageBreak/>
        <w:t>não  sabe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especificar  seu  público  e  nem  descrever  seu  produto  ou  </w:t>
      </w:r>
    </w:p>
    <w:p w14:paraId="3F40F9B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serviço.</w:t>
      </w:r>
    </w:p>
    <w:p w14:paraId="3AB9F59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Outro  ponto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de  destaque  é  a  utilização  de  um  vocabulário  de  fácil  </w:t>
      </w:r>
    </w:p>
    <w:p w14:paraId="0B0EAC12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entendimento,   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pois   o   seu   cliente   pode   não   conhecer   todos   os   </w:t>
      </w:r>
    </w:p>
    <w:p w14:paraId="4CEBF3B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termos  técnicos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.  </w:t>
      </w: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Você  deve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auxiliá-lo,  explicando  cada  passo,  a  fim  </w:t>
      </w:r>
    </w:p>
    <w:p w14:paraId="12F0E69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de  conseguir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obter  informações  necessárias  que  poderão  impactar  </w:t>
      </w:r>
    </w:p>
    <w:p w14:paraId="3ECB943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diretamente  no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tempo  de  desenvolvimento  das  atividades  de  Back-</w:t>
      </w:r>
    </w:p>
    <w:p w14:paraId="2301B58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e Front-End.</w:t>
      </w:r>
    </w:p>
    <w:p w14:paraId="139DFB0D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Exemplo:</w:t>
      </w:r>
    </w:p>
    <w:p w14:paraId="2EB4D0A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Para  armazenar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o  seu  site  ou  o  seu  código  do 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para  que  </w:t>
      </w:r>
    </w:p>
    <w:p w14:paraId="69B47F1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o   público   possa   acessá-</w:t>
      </w: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lo,   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é   necessário   utilizar   um   serviço   de   </w:t>
      </w:r>
    </w:p>
    <w:p w14:paraId="4C7C5D9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hospedagem.  </w:t>
      </w: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Isso  gerará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um  custo  para  o  cliente  e  pode  impactar  </w:t>
      </w:r>
    </w:p>
    <w:p w14:paraId="5A1F213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diretamente  a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performance  do  sistema,  dependendo  da  capacidade  </w:t>
      </w:r>
    </w:p>
    <w:p w14:paraId="774A90D3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do serviço e da arquitetura de seu sistema.</w:t>
      </w:r>
    </w:p>
    <w:p w14:paraId="02A2D7EE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25"/>
          <w:szCs w:val="12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125"/>
          <w:szCs w:val="125"/>
          <w:lang w:eastAsia="pt-BR"/>
        </w:rPr>
        <w:t>!</w:t>
      </w:r>
    </w:p>
    <w:p w14:paraId="3C4280E1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Codificação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- SA1   - Desafio 1</w:t>
      </w:r>
    </w:p>
    <w:p w14:paraId="5E57132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53B97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12</w:t>
      </w:r>
    </w:p>
    <w:p w14:paraId="4D86A0B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Codi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-cação Back-</w:t>
      </w:r>
      <w:proofErr w:type="spell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end</w:t>
      </w:r>
      <w:proofErr w:type="spell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- SA1  </w:t>
      </w:r>
    </w:p>
    <w:p w14:paraId="40D0C614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|     SENAI</w:t>
      </w:r>
    </w:p>
    <w:p w14:paraId="244BC42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53"/>
          <w:szCs w:val="53"/>
          <w:lang w:eastAsia="pt-BR"/>
        </w:rPr>
      </w:pPr>
      <w:r w:rsidRPr="00C53B97">
        <w:rPr>
          <w:rFonts w:ascii="Arial" w:eastAsia="Times New Roman" w:hAnsi="Arial" w:cs="Arial"/>
          <w:color w:val="000000"/>
          <w:sz w:val="53"/>
          <w:szCs w:val="53"/>
          <w:lang w:eastAsia="pt-BR"/>
        </w:rPr>
        <w:t>BRAINSTORMING OU BRAINSTORM</w:t>
      </w:r>
    </w:p>
    <w:p w14:paraId="09B20D8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lastRenderedPageBreak/>
        <w:t>O  brainstorming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ou  brainstorm  (as  duas  grafias  estão  corretas),  cuja  tradução  do  </w:t>
      </w:r>
    </w:p>
    <w:p w14:paraId="0EBDAE57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inglês  significa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</w:t>
      </w:r>
    </w:p>
    <w:p w14:paraId="1DD5FF39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tempestade  de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ideias</w:t>
      </w:r>
    </w:p>
    <w:p w14:paraId="35ACE95A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,  é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uma  técnica  utilizada  para  explorar  a  </w:t>
      </w:r>
    </w:p>
    <w:p w14:paraId="4580EBA6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capacidade  criativa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das  pessoas,  estimulando-as,  com  o  objetivo  de  gerar  ideias  </w:t>
      </w:r>
    </w:p>
    <w:p w14:paraId="7DDD23DB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para solucionar um problema.</w:t>
      </w:r>
    </w:p>
    <w:p w14:paraId="27B57F9F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Duas cabeças pensam melhor do que uma, certo?</w:t>
      </w:r>
    </w:p>
    <w:p w14:paraId="78EDC25C" w14:textId="77777777" w:rsidR="00C53B97" w:rsidRP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proofErr w:type="gramStart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Fique  atento</w:t>
      </w:r>
      <w:proofErr w:type="gramEnd"/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 xml:space="preserve">  ao  fato  de,  nesse  momento  do  projeto,  as  ideias  não  poderem  ser  </w:t>
      </w:r>
    </w:p>
    <w:p w14:paraId="54464E30" w14:textId="5ABD6E10" w:rsidR="00C53B97" w:rsidRDefault="00C53B97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  <w:r w:rsidRPr="00C53B97">
        <w:rPr>
          <w:rFonts w:ascii="Arial" w:eastAsia="Times New Roman" w:hAnsi="Arial" w:cs="Arial"/>
          <w:color w:val="000000"/>
          <w:sz w:val="35"/>
          <w:szCs w:val="35"/>
          <w:lang w:eastAsia="pt-BR"/>
        </w:rPr>
        <w:t>criticadas e/ou julgadas, para não interferir no processo criativo dos participantes.</w:t>
      </w:r>
    </w:p>
    <w:p w14:paraId="30344098" w14:textId="5F9EC675" w:rsidR="00972BD2" w:rsidRDefault="00972BD2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</w:p>
    <w:p w14:paraId="2EACBAB6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QUESTIONÁRIO E ENTREVISTA</w:t>
      </w:r>
    </w:p>
    <w:p w14:paraId="3383921D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QUESTIONÁRIO</w:t>
      </w:r>
    </w:p>
    <w:p w14:paraId="59892CA3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 uma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lista  de  perguntas  direcionadas  aos  requisitos  de  um  produto  ou  serviço.  </w:t>
      </w:r>
    </w:p>
    <w:p w14:paraId="7E825BB4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Esses requisitos são as necessidades, capacidades ou condições que devem ser </w:t>
      </w:r>
    </w:p>
    <w:p w14:paraId="6A04F735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supridas, garantindo um acerto maior nas expectativas lançadas.</w:t>
      </w:r>
    </w:p>
    <w:p w14:paraId="5B8C9EF8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Habitualmente é utilizado para obter informações das pessoas que serão impactadas </w:t>
      </w:r>
    </w:p>
    <w:p w14:paraId="3CBB6D74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pelo sistema.</w:t>
      </w:r>
    </w:p>
    <w:p w14:paraId="7D62E16A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Conheça algumas especificidades de um questionário de requisitos:</w:t>
      </w:r>
    </w:p>
    <w:p w14:paraId="556E9D63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0F98BECD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Onde será acessado?</w:t>
      </w:r>
    </w:p>
    <w:p w14:paraId="71DC7E29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32E0D3DF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Quem o acessará?</w:t>
      </w:r>
    </w:p>
    <w:p w14:paraId="762CD7EB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31643E45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e em quais situações esse recurso será </w:t>
      </w:r>
    </w:p>
    <w:p w14:paraId="6DB5A61E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utilizado?</w:t>
      </w:r>
    </w:p>
    <w:p w14:paraId="6CB2D0EB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2305C9AC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as necessidades serão atendidas?</w:t>
      </w:r>
    </w:p>
    <w:p w14:paraId="3016A087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6F193B19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Quais são os passos?</w:t>
      </w:r>
    </w:p>
    <w:p w14:paraId="35FD290A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4C1C4152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que irá acontecer quando o usuário clicar aqui?</w:t>
      </w:r>
    </w:p>
    <w:p w14:paraId="7302B4B6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49DBA6B9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que esse recurso irá fazer?</w:t>
      </w:r>
    </w:p>
    <w:p w14:paraId="0A97E3BF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0008D661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 que o usuário acessaria tal recurso?</w:t>
      </w:r>
    </w:p>
    <w:p w14:paraId="6E14FF5B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36954823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Qual é o objetivo?</w:t>
      </w:r>
    </w:p>
    <w:p w14:paraId="17FD3491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67D66DF3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ele irá afetar nosso usuário?</w:t>
      </w:r>
    </w:p>
    <w:p w14:paraId="2844E3DD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5"/>
          <w:szCs w:val="25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5"/>
          <w:szCs w:val="25"/>
          <w:lang w:eastAsia="pt-BR"/>
        </w:rPr>
        <w:t>ENTREVISTA</w:t>
      </w:r>
    </w:p>
    <w:p w14:paraId="75E64DEE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 entrevista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é  uma  forma  de  diálogo  com  os  usuários  dos  produtos  ou  serviços,  a  </w:t>
      </w:r>
    </w:p>
    <w:p w14:paraId="1F488997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fim de buscar respostas.</w:t>
      </w:r>
    </w:p>
    <w:p w14:paraId="3CD32F83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Diferentemente do briefing e do brainstorm, etapas em que o projeto está iniciando, </w:t>
      </w:r>
    </w:p>
    <w:p w14:paraId="0CD27D46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 entrevista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ocorre  depois  que  o  produto,  serviço  ou  sistema  já  foi  criado  ou  </w:t>
      </w:r>
    </w:p>
    <w:p w14:paraId="021CA141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desenvolvido.</w:t>
      </w:r>
    </w:p>
    <w:p w14:paraId="05A84D4B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roteiro  de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perguntas,  permitindo  coletar  informações  detalhadas  de  usuários  ou  </w:t>
      </w:r>
    </w:p>
    <w:p w14:paraId="24A9DE2F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grupos e, entender o que o entrevistado deseja, seus pontos de vista e quais são as </w:t>
      </w:r>
    </w:p>
    <w:p w14:paraId="23BD83CC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suas ideias.</w:t>
      </w:r>
    </w:p>
    <w:p w14:paraId="3875F0F7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Esses  dados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irão  auxiliar  no  levantamento  de  requisitos  que  o  produto  ou  serviço  </w:t>
      </w:r>
    </w:p>
    <w:p w14:paraId="1FAA14FD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deverá apresentar e, consequentemente, na sua melhoria.</w:t>
      </w:r>
    </w:p>
    <w:p w14:paraId="5AF3FEE8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Conheça  um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exemplo  de  roteiro  para  entrevista  direcionado  a  um  serviço  ou  </w:t>
      </w:r>
    </w:p>
    <w:p w14:paraId="5D86F1AE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sistema.:</w:t>
      </w:r>
    </w:p>
    <w:p w14:paraId="1CF29387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21126A6D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Quais suas impressões sobre o produto, serviço ou sistema?</w:t>
      </w:r>
    </w:p>
    <w:p w14:paraId="5A899CE8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6C554ACB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Quais são os principais desafios já identificados?</w:t>
      </w:r>
    </w:p>
    <w:p w14:paraId="1F2337C6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251F5B4E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que você achou do mecanismo de busca?</w:t>
      </w:r>
    </w:p>
    <w:p w14:paraId="3EFE97E7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48164738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Como você realiza a tarefa X?</w:t>
      </w:r>
    </w:p>
    <w:p w14:paraId="19B70211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1CD70E09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 que frequência você utiliza tal ferramenta?</w:t>
      </w:r>
    </w:p>
    <w:p w14:paraId="01422A2B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62585E41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Qual seu nível de familiaridade com o computador?</w:t>
      </w:r>
    </w:p>
    <w:p w14:paraId="7324CB03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658D30DE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 qual frequência você utiliza o computador?</w:t>
      </w:r>
    </w:p>
    <w:p w14:paraId="74989B5F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1D8D8CD7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Prefere acessar a internet pelo celular ou computador?</w:t>
      </w:r>
    </w:p>
    <w:p w14:paraId="5A60DB5C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50CC4EA8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Qual o modelo dos seus aparelhos?</w:t>
      </w:r>
    </w:p>
    <w:p w14:paraId="48F274FF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•          </w:t>
      </w:r>
    </w:p>
    <w:p w14:paraId="187F3F0B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que mais te agradou no projeto? E o que menos te agradou?</w:t>
      </w:r>
    </w:p>
    <w:p w14:paraId="64A24BC1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 importante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registrar  que  tanto  o  questionário  quanto  a  entrevista  são  mais  </w:t>
      </w:r>
    </w:p>
    <w:p w14:paraId="4141253F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utilizados dentro do contexto de Front-End. No entanto, as informações coletadas </w:t>
      </w:r>
    </w:p>
    <w:p w14:paraId="7B3EBE92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determinarão certas características sistêmicas que terão consequências no contexto </w:t>
      </w:r>
    </w:p>
    <w:p w14:paraId="3121DB54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 Back-End.</w:t>
      </w:r>
    </w:p>
    <w:p w14:paraId="7AE7FBC1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Por exemplo, além de entender o contexto de um usuário em específico, é importante </w:t>
      </w:r>
    </w:p>
    <w:p w14:paraId="30B21DF0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entender a demanda por um serviço.</w:t>
      </w:r>
    </w:p>
    <w:p w14:paraId="3C335FB9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Imagine  que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 o  SENAI  pretende  realizar  uma  promoção  de  cursos  gratuitos  e  muitas  </w:t>
      </w:r>
    </w:p>
    <w:p w14:paraId="19EC0664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pessoas receberão acesso ao mesmo tempo ou, </w:t>
      </w:r>
      <w:proofErr w:type="gramStart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durante, os</w:t>
      </w:r>
      <w:proofErr w:type="gramEnd"/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meses de dezembro e janeiro, </w:t>
      </w:r>
    </w:p>
    <w:p w14:paraId="0EBDD710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busca por cursos é ampliada e o número de acessos aumenta consideravelmente.</w:t>
      </w:r>
    </w:p>
    <w:p w14:paraId="23F04526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caso exemplificado acima, como deverá ser o comportamento do sistema? Como </w:t>
      </w:r>
    </w:p>
    <w:p w14:paraId="53998F75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ele deverá responder a essas alterações?</w:t>
      </w:r>
    </w:p>
    <w:p w14:paraId="45214E60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sistema deverá permanecer com o mesmo comportamento, para que as pessoas </w:t>
      </w:r>
    </w:p>
    <w:p w14:paraId="29C88EAB" w14:textId="77777777" w:rsidR="00972BD2" w:rsidRPr="00972BD2" w:rsidRDefault="00972BD2" w:rsidP="00972B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72BD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continuem acessando normalmente a plataforma</w:t>
      </w:r>
    </w:p>
    <w:p w14:paraId="69305C08" w14:textId="77777777" w:rsidR="00972BD2" w:rsidRPr="00C53B97" w:rsidRDefault="00972BD2" w:rsidP="00C53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5"/>
          <w:szCs w:val="35"/>
          <w:lang w:eastAsia="pt-BR"/>
        </w:rPr>
      </w:pPr>
    </w:p>
    <w:p w14:paraId="38A6E4AF" w14:textId="77777777" w:rsidR="003D1D13" w:rsidRPr="00C53B97" w:rsidRDefault="00740541" w:rsidP="00C53B97"/>
    <w:sectPr w:rsidR="003D1D13" w:rsidRPr="00C53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D2"/>
    <w:rsid w:val="0072648D"/>
    <w:rsid w:val="00740541"/>
    <w:rsid w:val="007558F5"/>
    <w:rsid w:val="00972BD2"/>
    <w:rsid w:val="00C075D2"/>
    <w:rsid w:val="00C53B97"/>
    <w:rsid w:val="00E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ECD6"/>
  <w15:chartTrackingRefBased/>
  <w15:docId w15:val="{E358BF8B-FC31-4C48-88E6-3D1DE1BB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1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10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3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941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44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86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11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39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4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0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5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905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9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0822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39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590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33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396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90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62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6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578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7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1667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Rodrigues</dc:creator>
  <cp:keywords/>
  <dc:description/>
  <cp:lastModifiedBy>Luan Rodrigues</cp:lastModifiedBy>
  <cp:revision>1</cp:revision>
  <dcterms:created xsi:type="dcterms:W3CDTF">2022-01-29T14:08:00Z</dcterms:created>
  <dcterms:modified xsi:type="dcterms:W3CDTF">2022-01-29T19:29:00Z</dcterms:modified>
</cp:coreProperties>
</file>