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9124" w14:textId="77777777" w:rsidR="000D78B3" w:rsidRPr="00D973C1" w:rsidRDefault="007F3317" w:rsidP="00D973C1">
      <w:pPr>
        <w:spacing w:after="240"/>
        <w:rPr>
          <w:b/>
          <w:bCs/>
        </w:rPr>
      </w:pPr>
      <w:r w:rsidRPr="00D973C1">
        <w:rPr>
          <w:b/>
          <w:bCs/>
          <w:sz w:val="28"/>
          <w:szCs w:val="28"/>
        </w:rPr>
        <w:t>Constraints</w:t>
      </w:r>
      <w:r w:rsidRPr="00D973C1">
        <w:rPr>
          <w:b/>
          <w:bCs/>
          <w:sz w:val="56"/>
          <w:szCs w:val="56"/>
        </w:rPr>
        <w:t xml:space="preserve"> </w:t>
      </w:r>
    </w:p>
    <w:p w14:paraId="67554A6E" w14:textId="2229D3BC" w:rsidR="00D973C1" w:rsidRDefault="00D973C1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Organizer name must be the company name, band name, …</w:t>
      </w:r>
    </w:p>
    <w:p w14:paraId="2D059138" w14:textId="6E073738" w:rsidR="00D973C1" w:rsidRPr="00FC0CE3" w:rsidRDefault="00D973C1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 w:rsidRPr="00FC0CE3">
        <w:t>Address</w:t>
      </w:r>
      <w:r w:rsidR="008900B5">
        <w:t>/Location</w:t>
      </w:r>
      <w:r w:rsidRPr="00FC0CE3">
        <w:t xml:space="preserve"> is composed by </w:t>
      </w:r>
      <w:r>
        <w:t>street</w:t>
      </w:r>
      <w:r w:rsidRPr="00FC0CE3">
        <w:t>, house number (incl. stair, floor, apartment, …), Postcode, City, State/Country.</w:t>
      </w:r>
    </w:p>
    <w:p w14:paraId="39AC960F" w14:textId="420315EA" w:rsidR="00D973C1" w:rsidRDefault="00D973C1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 w:rsidRPr="00FC0CE3">
        <w:t>Phone number is composed by country prefix and number itself (</w:t>
      </w:r>
      <w:r w:rsidRPr="00D973C1">
        <w:rPr>
          <w:i/>
          <w:iCs/>
        </w:rPr>
        <w:t>+prefix_phone number</w:t>
      </w:r>
      <w:r w:rsidRPr="00FC0CE3">
        <w:t>).</w:t>
      </w:r>
    </w:p>
    <w:p w14:paraId="0B6C9B6F" w14:textId="3BE5F1A0" w:rsidR="00D973C1" w:rsidRDefault="00D973C1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  <w:rPr>
          <w:i/>
          <w:iCs/>
        </w:rPr>
      </w:pPr>
      <w:r w:rsidRPr="00FC0CE3">
        <w:t>Password must contain at least 8 characters</w:t>
      </w:r>
      <w:r w:rsidRPr="00D973C1">
        <w:rPr>
          <w:i/>
          <w:iCs/>
        </w:rPr>
        <w:t>.</w:t>
      </w:r>
    </w:p>
    <w:p w14:paraId="07368299" w14:textId="77777777" w:rsidR="00D973C1" w:rsidRPr="00D973C1" w:rsidRDefault="00D973C1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  <w:rPr>
          <w:i/>
          <w:iCs/>
        </w:rPr>
      </w:pPr>
      <w:r w:rsidRPr="00FC0CE3">
        <w:t xml:space="preserve">E-mail has the following format: </w:t>
      </w:r>
      <w:r w:rsidRPr="00D973C1">
        <w:rPr>
          <w:i/>
          <w:iCs/>
        </w:rPr>
        <w:t>username@domain.extension</w:t>
      </w:r>
    </w:p>
    <w:p w14:paraId="265C23BE" w14:textId="05A557CB" w:rsidR="00D973C1" w:rsidRDefault="00D973C1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One e-mail equal to one user account, it cannot be used more than once.</w:t>
      </w:r>
    </w:p>
    <w:p w14:paraId="3325AEFC" w14:textId="22E9750A" w:rsidR="00587C2C" w:rsidRDefault="00587C2C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Organizer must have a valid e-mail and a password.</w:t>
      </w:r>
    </w:p>
    <w:p w14:paraId="7F735951" w14:textId="1AB74EDE" w:rsidR="00D973C1" w:rsidRPr="00D973C1" w:rsidRDefault="00D973C1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  <w:rPr>
          <w:i/>
          <w:iCs/>
        </w:rPr>
      </w:pPr>
      <w:r>
        <w:t>Event ID is unique.</w:t>
      </w:r>
    </w:p>
    <w:p w14:paraId="74856CA2" w14:textId="07943E50" w:rsidR="00D973C1" w:rsidRPr="00FC0CE3" w:rsidRDefault="00D973C1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Event category must be in one of the following categories: Cinema &amp; Theatre, Musicals/Festivals/Concerts &amp; Shows, Sports, Family or Expositions.</w:t>
      </w:r>
    </w:p>
    <w:p w14:paraId="0559691A" w14:textId="0286BA4A" w:rsidR="00D973C1" w:rsidRPr="00587C2C" w:rsidRDefault="00587C2C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 w:rsidRPr="00FC0CE3">
        <w:t xml:space="preserve">Event </w:t>
      </w:r>
      <w:r>
        <w:t>description</w:t>
      </w:r>
      <w:r w:rsidRPr="00FC0CE3">
        <w:t xml:space="preserve"> must not be longer than 2 A4 pages.</w:t>
      </w:r>
    </w:p>
    <w:p w14:paraId="0171E1BB" w14:textId="5EB0F36E" w:rsidR="007F3317" w:rsidRDefault="007F3317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 w:rsidRPr="00FC0CE3">
        <w:t>Event date must be after upload event date.</w:t>
      </w:r>
    </w:p>
    <w:p w14:paraId="1B76373D" w14:textId="77777777" w:rsidR="008900B5" w:rsidRPr="00D973C1" w:rsidRDefault="008900B5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  <w:rPr>
          <w:i/>
          <w:iCs/>
        </w:rPr>
      </w:pPr>
      <w:r>
        <w:t>In general, d</w:t>
      </w:r>
      <w:r w:rsidRPr="00FC0CE3">
        <w:t>ate</w:t>
      </w:r>
      <w:r>
        <w:t>s</w:t>
      </w:r>
      <w:r w:rsidRPr="00FC0CE3">
        <w:t xml:space="preserve"> </w:t>
      </w:r>
      <w:r>
        <w:t>have the</w:t>
      </w:r>
      <w:r w:rsidRPr="00FC0CE3">
        <w:t xml:space="preserve"> following format </w:t>
      </w:r>
      <w:r w:rsidRPr="00D973C1">
        <w:rPr>
          <w:i/>
          <w:iCs/>
        </w:rPr>
        <w:t>dd/mm/yyyy</w:t>
      </w:r>
    </w:p>
    <w:p w14:paraId="4577AEB5" w14:textId="08F17C85" w:rsidR="008900B5" w:rsidRPr="00FC0CE3" w:rsidRDefault="008900B5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 xml:space="preserve">Hour time have the following format: </w:t>
      </w:r>
      <w:r w:rsidRPr="00D973C1">
        <w:rPr>
          <w:i/>
          <w:iCs/>
        </w:rPr>
        <w:t>hh:mm</w:t>
      </w:r>
    </w:p>
    <w:p w14:paraId="7E3C30EA" w14:textId="15DA037E" w:rsidR="00FB1D08" w:rsidRDefault="00FB1D08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 xml:space="preserve">An event must have </w:t>
      </w:r>
      <w:r w:rsidR="00587C2C">
        <w:t xml:space="preserve">a name, </w:t>
      </w:r>
      <w:r>
        <w:t>an organizer, a date and a place.</w:t>
      </w:r>
    </w:p>
    <w:p w14:paraId="67C4A667" w14:textId="7186348E" w:rsidR="00587C2C" w:rsidRDefault="00587C2C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 w:rsidRPr="00FC0CE3">
        <w:t>File for uploading an event must not be larger than 15MB.</w:t>
      </w:r>
    </w:p>
    <w:p w14:paraId="449B1203" w14:textId="12AA069C" w:rsidR="00587C2C" w:rsidRDefault="00587C2C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File path must store uploaded file location.</w:t>
      </w:r>
    </w:p>
    <w:p w14:paraId="7AEC55C4" w14:textId="7FF13DC0" w:rsidR="00775D01" w:rsidRDefault="00775D01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An event must have a certain amount of tickets given by the organizer.</w:t>
      </w:r>
    </w:p>
    <w:p w14:paraId="64DADB65" w14:textId="3C3E2BE4" w:rsidR="00775D01" w:rsidRDefault="00775D01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When tickets are sold out, customer must not be able to buy more tickets.</w:t>
      </w:r>
    </w:p>
    <w:p w14:paraId="38268FB8" w14:textId="6A5B017B" w:rsidR="008900B5" w:rsidRDefault="008900B5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After event date, customer must not be able to buy any more tickets for this particular event.</w:t>
      </w:r>
      <w:r w:rsidRPr="008900B5">
        <w:t xml:space="preserve"> </w:t>
      </w:r>
    </w:p>
    <w:p w14:paraId="7A53EF21" w14:textId="3342AA1F" w:rsidR="00FC2705" w:rsidRPr="00FC0CE3" w:rsidRDefault="00FC2705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 w:rsidRPr="00FC0CE3">
        <w:t xml:space="preserve">A customer can only buy </w:t>
      </w:r>
      <w:r w:rsidR="007046BD" w:rsidRPr="00FC0CE3">
        <w:t>10 tickets for one event.</w:t>
      </w:r>
    </w:p>
    <w:p w14:paraId="2410C405" w14:textId="39F832DA" w:rsidR="007046BD" w:rsidRDefault="007046BD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 w:rsidRPr="00FC0CE3">
        <w:t xml:space="preserve">Tickets are not </w:t>
      </w:r>
      <w:r w:rsidR="008900B5" w:rsidRPr="00FC0CE3">
        <w:t>numbered</w:t>
      </w:r>
      <w:r w:rsidR="008900B5">
        <w:t xml:space="preserve"> but have an ID which make them unique.</w:t>
      </w:r>
    </w:p>
    <w:p w14:paraId="316C2501" w14:textId="01C3B63B" w:rsidR="00F91192" w:rsidRPr="008900B5" w:rsidRDefault="004640AB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Website currency</w:t>
      </w:r>
      <w:r w:rsidR="00F91192">
        <w:t xml:space="preserve"> is € and</w:t>
      </w:r>
      <w:r w:rsidR="0014108A">
        <w:t xml:space="preserve"> has the following format </w:t>
      </w:r>
      <w:proofErr w:type="gramStart"/>
      <w:r w:rsidR="0014108A" w:rsidRPr="00D973C1">
        <w:rPr>
          <w:i/>
          <w:iCs/>
        </w:rPr>
        <w:t>xxx.xx</w:t>
      </w:r>
      <w:proofErr w:type="gramEnd"/>
      <w:r w:rsidR="0014108A" w:rsidRPr="00D973C1">
        <w:rPr>
          <w:i/>
          <w:iCs/>
        </w:rPr>
        <w:t>€</w:t>
      </w:r>
    </w:p>
    <w:p w14:paraId="54640913" w14:textId="77777777" w:rsidR="008900B5" w:rsidRDefault="008900B5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Tickets for same event can have different prices depending on the ticket category.</w:t>
      </w:r>
      <w:r w:rsidRPr="008900B5">
        <w:t xml:space="preserve"> </w:t>
      </w:r>
    </w:p>
    <w:p w14:paraId="298BCB84" w14:textId="07F81C58" w:rsidR="008900B5" w:rsidRPr="00FB1D08" w:rsidRDefault="008900B5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 w:rsidRPr="00FB1D08">
        <w:t xml:space="preserve">Payments options allowed are </w:t>
      </w:r>
      <w:r>
        <w:t xml:space="preserve">Bank Transfer, </w:t>
      </w:r>
      <w:r w:rsidRPr="00FB1D08">
        <w:t xml:space="preserve">VISA, Mastercard, Maestro, American Express and </w:t>
      </w:r>
      <w:proofErr w:type="spellStart"/>
      <w:r w:rsidRPr="00FB1D08">
        <w:t>Paypal</w:t>
      </w:r>
      <w:proofErr w:type="spellEnd"/>
      <w:r w:rsidRPr="00FB1D08">
        <w:t>.</w:t>
      </w:r>
    </w:p>
    <w:p w14:paraId="4C32B187" w14:textId="6318D45E" w:rsidR="008900B5" w:rsidRDefault="008900B5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Every order has an ID which is unique.</w:t>
      </w:r>
    </w:p>
    <w:p w14:paraId="14F4CCC2" w14:textId="77777777" w:rsidR="00F82F65" w:rsidRPr="00FC0CE3" w:rsidRDefault="00F82F65" w:rsidP="00F82F6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 w:rsidRPr="00FC0CE3">
        <w:t>Payment of the orders must be done within 10 days.</w:t>
      </w:r>
    </w:p>
    <w:p w14:paraId="10F87693" w14:textId="4BD781F7" w:rsidR="00F82F65" w:rsidRDefault="00F82F65" w:rsidP="00F82F6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Each payment/transaction</w:t>
      </w:r>
      <w:r w:rsidR="00950036">
        <w:t xml:space="preserve"> (Order)</w:t>
      </w:r>
      <w:r>
        <w:t xml:space="preserve"> corresponds to one customer.</w:t>
      </w:r>
    </w:p>
    <w:p w14:paraId="26E9AD09" w14:textId="47164D0B" w:rsidR="00F82F65" w:rsidRDefault="00F82F65" w:rsidP="00F82F6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Each order can only have/contain tickets from one event.</w:t>
      </w:r>
    </w:p>
    <w:p w14:paraId="4A97F483" w14:textId="796A0791" w:rsidR="00F82F65" w:rsidRPr="00FC0CE3" w:rsidRDefault="00F82F65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Payment status must be “Paid”, “Not paid” or “Pending”.</w:t>
      </w:r>
    </w:p>
    <w:p w14:paraId="49EB5379" w14:textId="3C756DBB" w:rsidR="0008177E" w:rsidRDefault="00D47E6B" w:rsidP="008900B5">
      <w:pPr>
        <w:pStyle w:val="ListParagraph"/>
        <w:numPr>
          <w:ilvl w:val="0"/>
          <w:numId w:val="2"/>
        </w:numPr>
        <w:spacing w:before="120" w:after="120"/>
        <w:ind w:left="426"/>
        <w:jc w:val="both"/>
      </w:pPr>
      <w:r>
        <w:t>Customer n</w:t>
      </w:r>
      <w:r w:rsidR="00FC2192" w:rsidRPr="00FC0CE3">
        <w:t xml:space="preserve">ame must be composed by </w:t>
      </w:r>
      <w:r w:rsidR="00545E27">
        <w:t xml:space="preserve">First </w:t>
      </w:r>
      <w:r w:rsidR="00BF77D7" w:rsidRPr="00FC0CE3">
        <w:t>Name</w:t>
      </w:r>
      <w:r w:rsidR="00545E27">
        <w:t>, Middle Name (optional)</w:t>
      </w:r>
      <w:r w:rsidR="00BF77D7" w:rsidRPr="00FC0CE3">
        <w:t xml:space="preserve"> and Surname</w:t>
      </w:r>
      <w:r w:rsidR="00625160" w:rsidRPr="00FC0CE3">
        <w:t>.</w:t>
      </w:r>
    </w:p>
    <w:p w14:paraId="76EC915E" w14:textId="4BFA2AB4" w:rsidR="00775D01" w:rsidRDefault="00F82F65" w:rsidP="00D973C1">
      <w:pPr>
        <w:pStyle w:val="ListParagraph"/>
        <w:numPr>
          <w:ilvl w:val="0"/>
          <w:numId w:val="2"/>
        </w:numPr>
        <w:spacing w:before="120" w:after="120"/>
        <w:ind w:left="426"/>
      </w:pPr>
      <w:r>
        <w:t>Customer status is either “Active” or “Disable”.</w:t>
      </w:r>
    </w:p>
    <w:p w14:paraId="57451A53" w14:textId="2677EFFE" w:rsidR="00293FD5" w:rsidRDefault="00293FD5" w:rsidP="00D973C1">
      <w:pPr>
        <w:pStyle w:val="ListParagraph"/>
        <w:numPr>
          <w:ilvl w:val="0"/>
          <w:numId w:val="2"/>
        </w:numPr>
        <w:spacing w:before="120" w:after="120"/>
        <w:ind w:left="426"/>
      </w:pPr>
      <w:r>
        <w:t>Customer must be 18 years old or older.</w:t>
      </w:r>
    </w:p>
    <w:p w14:paraId="7E965CE9" w14:textId="77777777" w:rsidR="00F82F65" w:rsidRDefault="00F82F65" w:rsidP="00774F10">
      <w:pPr>
        <w:pStyle w:val="ListParagraph"/>
        <w:spacing w:before="120" w:after="120"/>
        <w:ind w:left="426"/>
      </w:pPr>
    </w:p>
    <w:sectPr w:rsidR="00F82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52A15"/>
    <w:multiLevelType w:val="hybridMultilevel"/>
    <w:tmpl w:val="533CA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424BA"/>
    <w:multiLevelType w:val="hybridMultilevel"/>
    <w:tmpl w:val="00ECC054"/>
    <w:lvl w:ilvl="0" w:tplc="7DFA53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7"/>
    <w:rsid w:val="000019FD"/>
    <w:rsid w:val="000256C8"/>
    <w:rsid w:val="00026678"/>
    <w:rsid w:val="0008177E"/>
    <w:rsid w:val="00093CC9"/>
    <w:rsid w:val="000D6A8D"/>
    <w:rsid w:val="000D78B3"/>
    <w:rsid w:val="00101590"/>
    <w:rsid w:val="001064B1"/>
    <w:rsid w:val="0014108A"/>
    <w:rsid w:val="001817C2"/>
    <w:rsid w:val="001905E4"/>
    <w:rsid w:val="00193604"/>
    <w:rsid w:val="00222BA7"/>
    <w:rsid w:val="00244F45"/>
    <w:rsid w:val="00293FD5"/>
    <w:rsid w:val="002B1162"/>
    <w:rsid w:val="002D0ACD"/>
    <w:rsid w:val="002E6135"/>
    <w:rsid w:val="002F15AC"/>
    <w:rsid w:val="002F3CB5"/>
    <w:rsid w:val="00364398"/>
    <w:rsid w:val="00374C7E"/>
    <w:rsid w:val="00390D42"/>
    <w:rsid w:val="004640AB"/>
    <w:rsid w:val="0051577E"/>
    <w:rsid w:val="00520ECB"/>
    <w:rsid w:val="00523B85"/>
    <w:rsid w:val="005446E2"/>
    <w:rsid w:val="00545E27"/>
    <w:rsid w:val="00573C74"/>
    <w:rsid w:val="00587C2C"/>
    <w:rsid w:val="005951D4"/>
    <w:rsid w:val="005D652E"/>
    <w:rsid w:val="00625160"/>
    <w:rsid w:val="00630DBB"/>
    <w:rsid w:val="006B0DCB"/>
    <w:rsid w:val="006F4EB6"/>
    <w:rsid w:val="007046BD"/>
    <w:rsid w:val="00751EB6"/>
    <w:rsid w:val="007555CF"/>
    <w:rsid w:val="00774F10"/>
    <w:rsid w:val="00775D01"/>
    <w:rsid w:val="007D2E6F"/>
    <w:rsid w:val="007F3317"/>
    <w:rsid w:val="007F7BAD"/>
    <w:rsid w:val="008900B5"/>
    <w:rsid w:val="008A50C8"/>
    <w:rsid w:val="008D1F7B"/>
    <w:rsid w:val="008D2AEF"/>
    <w:rsid w:val="00903A78"/>
    <w:rsid w:val="00904AE0"/>
    <w:rsid w:val="0091442F"/>
    <w:rsid w:val="009252BB"/>
    <w:rsid w:val="00950036"/>
    <w:rsid w:val="009623DB"/>
    <w:rsid w:val="00985C42"/>
    <w:rsid w:val="00987374"/>
    <w:rsid w:val="009B7460"/>
    <w:rsid w:val="009C24B6"/>
    <w:rsid w:val="00A35877"/>
    <w:rsid w:val="00A50FF2"/>
    <w:rsid w:val="00A72197"/>
    <w:rsid w:val="00A8203A"/>
    <w:rsid w:val="00AD4081"/>
    <w:rsid w:val="00AE223C"/>
    <w:rsid w:val="00AE579F"/>
    <w:rsid w:val="00B87680"/>
    <w:rsid w:val="00B909A3"/>
    <w:rsid w:val="00BE6043"/>
    <w:rsid w:val="00BF77D7"/>
    <w:rsid w:val="00C033CE"/>
    <w:rsid w:val="00C54871"/>
    <w:rsid w:val="00C77C70"/>
    <w:rsid w:val="00CA39B7"/>
    <w:rsid w:val="00CA5067"/>
    <w:rsid w:val="00CE721F"/>
    <w:rsid w:val="00D22E27"/>
    <w:rsid w:val="00D47E6B"/>
    <w:rsid w:val="00D805F3"/>
    <w:rsid w:val="00D973C1"/>
    <w:rsid w:val="00E80321"/>
    <w:rsid w:val="00E96586"/>
    <w:rsid w:val="00EF2140"/>
    <w:rsid w:val="00F17D09"/>
    <w:rsid w:val="00F82F65"/>
    <w:rsid w:val="00F91192"/>
    <w:rsid w:val="00F978EC"/>
    <w:rsid w:val="00FB1D08"/>
    <w:rsid w:val="00FC0CE3"/>
    <w:rsid w:val="00FC2192"/>
    <w:rsid w:val="00FC2705"/>
    <w:rsid w:val="00FC3160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57606"/>
  <w15:chartTrackingRefBased/>
  <w15:docId w15:val="{BCB84715-A304-409B-93F5-F75C8182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5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Dobreva, M.P.</dc:creator>
  <cp:keywords/>
  <dc:description/>
  <cp:lastModifiedBy>Sebastián Delgado,Joel J.</cp:lastModifiedBy>
  <cp:revision>83</cp:revision>
  <dcterms:created xsi:type="dcterms:W3CDTF">2020-09-18T09:38:00Z</dcterms:created>
  <dcterms:modified xsi:type="dcterms:W3CDTF">2020-11-05T17:23:00Z</dcterms:modified>
</cp:coreProperties>
</file>