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D39" w14:textId="001102A0" w:rsidR="00005B74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  <w:r w:rsidRPr="002011C5">
        <w:rPr>
          <w:rFonts w:ascii="Arial" w:hAnsi="Arial" w:cs="Arial"/>
          <w:color w:val="7030A0"/>
          <w:sz w:val="32"/>
          <w:szCs w:val="32"/>
          <w:u w:val="single"/>
          <w:lang w:val="en-US"/>
        </w:rPr>
        <w:t xml:space="preserve">Tickify Data Dictionary </w:t>
      </w:r>
    </w:p>
    <w:p w14:paraId="279E58EB" w14:textId="00C5F578" w:rsidR="002011C5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</w:p>
    <w:tbl>
      <w:tblPr>
        <w:tblStyle w:val="TableGrid"/>
        <w:tblW w:w="8822" w:type="dxa"/>
        <w:jc w:val="center"/>
        <w:tblLook w:val="04A0" w:firstRow="1" w:lastRow="0" w:firstColumn="1" w:lastColumn="0" w:noHBand="0" w:noVBand="1"/>
      </w:tblPr>
      <w:tblGrid>
        <w:gridCol w:w="1838"/>
        <w:gridCol w:w="6984"/>
      </w:tblGrid>
      <w:tr w:rsidR="00AF7219" w:rsidRPr="00F234E4" w14:paraId="7050E080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BB73A41" w14:textId="0D8CE632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Ticket</w:t>
            </w:r>
          </w:p>
        </w:tc>
        <w:tc>
          <w:tcPr>
            <w:tcW w:w="6984" w:type="dxa"/>
            <w:vAlign w:val="center"/>
          </w:tcPr>
          <w:p w14:paraId="6F42CA1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BF2B93F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9C17539" w14:textId="73F29E40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Event</w:t>
            </w:r>
          </w:p>
        </w:tc>
        <w:tc>
          <w:tcPr>
            <w:tcW w:w="6984" w:type="dxa"/>
            <w:vAlign w:val="center"/>
          </w:tcPr>
          <w:p w14:paraId="3DBB0D1C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B813C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B98A11" w14:textId="5AB6760E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</w:t>
            </w:r>
          </w:p>
        </w:tc>
        <w:tc>
          <w:tcPr>
            <w:tcW w:w="6984" w:type="dxa"/>
            <w:vAlign w:val="center"/>
          </w:tcPr>
          <w:p w14:paraId="1DF2826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9759D0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8074637" w14:textId="650C41C5" w:rsidR="007E75DE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Organizer</w:t>
            </w:r>
          </w:p>
        </w:tc>
        <w:tc>
          <w:tcPr>
            <w:tcW w:w="6984" w:type="dxa"/>
            <w:vAlign w:val="center"/>
          </w:tcPr>
          <w:p w14:paraId="3A1D849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C78973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0160A81" w14:textId="02C7B994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Account</w:t>
            </w:r>
          </w:p>
        </w:tc>
        <w:tc>
          <w:tcPr>
            <w:tcW w:w="6984" w:type="dxa"/>
            <w:vAlign w:val="center"/>
          </w:tcPr>
          <w:p w14:paraId="789DE574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2F390C2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194EE1FE" w14:textId="1BD1F4BD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Booking</w:t>
            </w:r>
          </w:p>
        </w:tc>
        <w:tc>
          <w:tcPr>
            <w:tcW w:w="6984" w:type="dxa"/>
            <w:vAlign w:val="center"/>
          </w:tcPr>
          <w:p w14:paraId="02409728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418811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50510E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3E6782F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61EDEF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B1C579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95A3E8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E4ECEF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95BD271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2A4FB70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78B245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0673E1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3C6AA9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224A92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FFE145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60302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8E4632C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37B0F1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FEED5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381BF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BD61C7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85D047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E8E63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3A8ACA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8F4B34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DDA582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77E265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D9164F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A70170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73B70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E40E3C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A241F2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301C1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5B19EC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15B24B1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6CB776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6B1782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BF938A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09B80C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8A924E5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68B158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2FF929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1A6C97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BA4E2E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0C579D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E0F85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F9BF75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FA1669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1DE9DBA4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15873E7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D6BEF57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0C99B5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6F1606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96339F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7EB37DE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34C57D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50C41D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3246703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7CC586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2D25C6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B2F7C9C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A7BB49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568E25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3C07CAC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06BE78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16CAEF9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256A105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F6655A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69DEE0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3C2488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6F7E3C9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3F03731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8218A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68501D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EEA3CD4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B2C94A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557689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47AD0A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6A4A4E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4566AB89" w14:textId="77777777" w:rsidR="002011C5" w:rsidRPr="002011C5" w:rsidRDefault="002011C5">
      <w:pPr>
        <w:rPr>
          <w:rFonts w:ascii="Arial" w:hAnsi="Arial" w:cs="Arial"/>
          <w:color w:val="000000" w:themeColor="text1"/>
          <w:u w:val="single"/>
          <w:lang w:val="en-US"/>
        </w:rPr>
      </w:pPr>
    </w:p>
    <w:sectPr w:rsidR="002011C5" w:rsidRPr="002011C5" w:rsidSect="002011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0DC49" w14:textId="77777777" w:rsidR="006D3845" w:rsidRDefault="006D3845" w:rsidP="002011C5">
      <w:pPr>
        <w:spacing w:after="0" w:line="240" w:lineRule="auto"/>
      </w:pPr>
      <w:r>
        <w:separator/>
      </w:r>
    </w:p>
  </w:endnote>
  <w:endnote w:type="continuationSeparator" w:id="0">
    <w:p w14:paraId="66826964" w14:textId="77777777" w:rsidR="006D3845" w:rsidRDefault="006D3845" w:rsidP="002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CA95D" w14:textId="77777777" w:rsidR="006D3845" w:rsidRDefault="006D3845" w:rsidP="002011C5">
      <w:pPr>
        <w:spacing w:after="0" w:line="240" w:lineRule="auto"/>
      </w:pPr>
      <w:r>
        <w:separator/>
      </w:r>
    </w:p>
  </w:footnote>
  <w:footnote w:type="continuationSeparator" w:id="0">
    <w:p w14:paraId="5574D81A" w14:textId="77777777" w:rsidR="006D3845" w:rsidRDefault="006D3845" w:rsidP="0020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D"/>
    <w:rsid w:val="002011C5"/>
    <w:rsid w:val="004D27FF"/>
    <w:rsid w:val="006D3845"/>
    <w:rsid w:val="007E75DE"/>
    <w:rsid w:val="00AF7219"/>
    <w:rsid w:val="00C15138"/>
    <w:rsid w:val="00D91AB3"/>
    <w:rsid w:val="00E727F5"/>
    <w:rsid w:val="00F234E4"/>
    <w:rsid w:val="00F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B573A"/>
  <w15:chartTrackingRefBased/>
  <w15:docId w15:val="{0F6B5CDD-30B1-4AED-9BF3-F047842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C5"/>
  </w:style>
  <w:style w:type="paragraph" w:styleId="Footer">
    <w:name w:val="footer"/>
    <w:basedOn w:val="Normal"/>
    <w:link w:val="Foot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C5"/>
  </w:style>
  <w:style w:type="table" w:styleId="TableGrid">
    <w:name w:val="Table Grid"/>
    <w:basedOn w:val="TableNormal"/>
    <w:uiPriority w:val="39"/>
    <w:rsid w:val="00AF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3</cp:revision>
  <dcterms:created xsi:type="dcterms:W3CDTF">2020-09-10T13:49:00Z</dcterms:created>
  <dcterms:modified xsi:type="dcterms:W3CDTF">2020-09-10T14:48:00Z</dcterms:modified>
</cp:coreProperties>
</file>