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19D03" w14:textId="6074C460" w:rsidR="00700B85" w:rsidRDefault="005752CE" w:rsidP="005752CE">
      <w:pPr>
        <w:pStyle w:val="Titel"/>
      </w:pPr>
      <w:r>
        <w:t>Besprechung Bärenherz</w:t>
      </w:r>
    </w:p>
    <w:p w14:paraId="2E704A76" w14:textId="4CD0731C" w:rsidR="005752CE" w:rsidRDefault="005752CE" w:rsidP="005752CE">
      <w:pPr>
        <w:pStyle w:val="Listenabsatz"/>
        <w:numPr>
          <w:ilvl w:val="0"/>
          <w:numId w:val="1"/>
        </w:numPr>
      </w:pPr>
      <w:r>
        <w:t>Schriftart war leider auf Google Fonts eine andere. Habe nun eine neue verwendet namens «Lato»</w:t>
      </w:r>
    </w:p>
    <w:p w14:paraId="787598D2" w14:textId="42F4425D" w:rsidR="005752CE" w:rsidRDefault="005752CE" w:rsidP="005752CE">
      <w:pPr>
        <w:pStyle w:val="Listenabsatz"/>
        <w:numPr>
          <w:ilvl w:val="0"/>
          <w:numId w:val="1"/>
        </w:numPr>
      </w:pPr>
      <w:r>
        <w:t xml:space="preserve">Blaue Farbe etwas unpassend m.M.n. </w:t>
      </w:r>
    </w:p>
    <w:p w14:paraId="10C1F39D" w14:textId="6EC05870" w:rsidR="005752CE" w:rsidRDefault="005752CE" w:rsidP="005752CE">
      <w:pPr>
        <w:pStyle w:val="Listenabsatz"/>
        <w:numPr>
          <w:ilvl w:val="0"/>
          <w:numId w:val="1"/>
        </w:numPr>
      </w:pPr>
      <w:r>
        <w:t>Button Hover Farbe muss auch noch bestimmt werden</w:t>
      </w:r>
    </w:p>
    <w:p w14:paraId="668EE287" w14:textId="77777777" w:rsidR="008816B6" w:rsidRDefault="008816B6" w:rsidP="008816B6"/>
    <w:p w14:paraId="76EC872E" w14:textId="6E5F205C" w:rsidR="008816B6" w:rsidRDefault="008816B6" w:rsidP="008816B6">
      <w:pPr>
        <w:pStyle w:val="Listenabsatz"/>
        <w:numPr>
          <w:ilvl w:val="0"/>
          <w:numId w:val="1"/>
        </w:numPr>
      </w:pPr>
      <w:r>
        <w:t>Button CH/DE wieder einführen. Dann ganz einfache Menüstruktur wie aktuell vorhanden. Aktivitäten usw. sind dann halt redundant. Wer aus CH aufruft, automatisch auf CH Seite, wer aus DE aufruft kommt direkt auf DE.</w:t>
      </w:r>
    </w:p>
    <w:p w14:paraId="4D34A00A" w14:textId="308EE612" w:rsidR="008816B6" w:rsidRDefault="008816B6" w:rsidP="008816B6">
      <w:pPr>
        <w:pStyle w:val="Listenabsatz"/>
        <w:numPr>
          <w:ilvl w:val="0"/>
          <w:numId w:val="1"/>
        </w:numPr>
      </w:pPr>
      <w:r>
        <w:t>Auf der Startseite eine statisches Bild machen ohne Carousel</w:t>
      </w:r>
    </w:p>
    <w:p w14:paraId="22B9D44E" w14:textId="2A712751" w:rsidR="00495BC6" w:rsidRDefault="00495BC6" w:rsidP="008816B6">
      <w:pPr>
        <w:pStyle w:val="Listenabsatz"/>
        <w:numPr>
          <w:ilvl w:val="0"/>
          <w:numId w:val="1"/>
        </w:numPr>
      </w:pPr>
      <w:r>
        <w:t>Bei Über uns nur noch Vorstand und Statuten</w:t>
      </w:r>
    </w:p>
    <w:p w14:paraId="2EFC89EF" w14:textId="3473D5CF" w:rsidR="006445A7" w:rsidRDefault="006445A7" w:rsidP="008816B6">
      <w:pPr>
        <w:pStyle w:val="Listenabsatz"/>
        <w:numPr>
          <w:ilvl w:val="0"/>
          <w:numId w:val="1"/>
        </w:numPr>
      </w:pPr>
      <w:r>
        <w:t>Entwicklungsumgebung?</w:t>
      </w:r>
    </w:p>
    <w:p w14:paraId="10A34C72" w14:textId="77777777" w:rsidR="008816B6" w:rsidRPr="005752CE" w:rsidRDefault="008816B6" w:rsidP="008816B6"/>
    <w:sectPr w:rsidR="008816B6" w:rsidRPr="005752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E94DB9"/>
    <w:multiLevelType w:val="hybridMultilevel"/>
    <w:tmpl w:val="964EAC20"/>
    <w:lvl w:ilvl="0" w:tplc="F11C66F0">
      <w:numFmt w:val="bullet"/>
      <w:lvlText w:val="-"/>
      <w:lvlJc w:val="left"/>
      <w:pPr>
        <w:ind w:left="720" w:hanging="360"/>
      </w:pPr>
      <w:rPr>
        <w:rFonts w:ascii="Aptos" w:eastAsiaTheme="minorHAnsi" w:hAnsi="Apto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835653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87B"/>
    <w:rsid w:val="003D5029"/>
    <w:rsid w:val="0048159E"/>
    <w:rsid w:val="00495BC6"/>
    <w:rsid w:val="005752CE"/>
    <w:rsid w:val="0062187B"/>
    <w:rsid w:val="006445A7"/>
    <w:rsid w:val="00700B85"/>
    <w:rsid w:val="008816B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7133B"/>
  <w15:chartTrackingRefBased/>
  <w15:docId w15:val="{81C0A2B5-4C98-43B2-B3D0-8B3CBA4B6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21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21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2187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2187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2187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2187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2187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2187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2187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2187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2187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2187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2187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2187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2187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2187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2187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2187B"/>
    <w:rPr>
      <w:rFonts w:eastAsiaTheme="majorEastAsia" w:cstheme="majorBidi"/>
      <w:color w:val="272727" w:themeColor="text1" w:themeTint="D8"/>
    </w:rPr>
  </w:style>
  <w:style w:type="paragraph" w:styleId="Titel">
    <w:name w:val="Title"/>
    <w:basedOn w:val="Standard"/>
    <w:next w:val="Standard"/>
    <w:link w:val="TitelZchn"/>
    <w:uiPriority w:val="10"/>
    <w:qFormat/>
    <w:rsid w:val="00621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2187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2187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2187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2187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2187B"/>
    <w:rPr>
      <w:i/>
      <w:iCs/>
      <w:color w:val="404040" w:themeColor="text1" w:themeTint="BF"/>
    </w:rPr>
  </w:style>
  <w:style w:type="paragraph" w:styleId="Listenabsatz">
    <w:name w:val="List Paragraph"/>
    <w:basedOn w:val="Standard"/>
    <w:uiPriority w:val="34"/>
    <w:qFormat/>
    <w:rsid w:val="0062187B"/>
    <w:pPr>
      <w:ind w:left="720"/>
      <w:contextualSpacing/>
    </w:pPr>
  </w:style>
  <w:style w:type="character" w:styleId="IntensiveHervorhebung">
    <w:name w:val="Intense Emphasis"/>
    <w:basedOn w:val="Absatz-Standardschriftart"/>
    <w:uiPriority w:val="21"/>
    <w:qFormat/>
    <w:rsid w:val="0062187B"/>
    <w:rPr>
      <w:i/>
      <w:iCs/>
      <w:color w:val="0F4761" w:themeColor="accent1" w:themeShade="BF"/>
    </w:rPr>
  </w:style>
  <w:style w:type="paragraph" w:styleId="IntensivesZitat">
    <w:name w:val="Intense Quote"/>
    <w:basedOn w:val="Standard"/>
    <w:next w:val="Standard"/>
    <w:link w:val="IntensivesZitatZchn"/>
    <w:uiPriority w:val="30"/>
    <w:qFormat/>
    <w:rsid w:val="00621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2187B"/>
    <w:rPr>
      <w:i/>
      <w:iCs/>
      <w:color w:val="0F4761" w:themeColor="accent1" w:themeShade="BF"/>
    </w:rPr>
  </w:style>
  <w:style w:type="character" w:styleId="IntensiverVerweis">
    <w:name w:val="Intense Reference"/>
    <w:basedOn w:val="Absatz-Standardschriftart"/>
    <w:uiPriority w:val="32"/>
    <w:qFormat/>
    <w:rsid w:val="006218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Words>
  <Characters>473</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Schweizer</dc:creator>
  <cp:keywords/>
  <dc:description/>
  <cp:lastModifiedBy>Luca Schweizer</cp:lastModifiedBy>
  <cp:revision>2</cp:revision>
  <dcterms:created xsi:type="dcterms:W3CDTF">2025-11-25T16:52:00Z</dcterms:created>
  <dcterms:modified xsi:type="dcterms:W3CDTF">2025-11-25T18:34:00Z</dcterms:modified>
</cp:coreProperties>
</file>