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789" w:rsidRDefault="00D5111A">
      <w:r>
        <w:t>Simulazione di esame 1</w:t>
      </w:r>
    </w:p>
    <w:p w:rsidR="00D5111A" w:rsidRDefault="00D5111A">
      <w:r>
        <w:t>Risultato esercizio 1 c++</w:t>
      </w:r>
    </w:p>
    <w:p w:rsidR="00D5111A" w:rsidRDefault="00D5111A">
      <w:r>
        <w:t>600</w:t>
      </w:r>
    </w:p>
    <w:p w:rsidR="00D5111A" w:rsidRDefault="00663AC9">
      <w:r>
        <w:t>Prova Orale:</w:t>
      </w:r>
    </w:p>
    <w:p w:rsidR="00663AC9" w:rsidRDefault="00491082" w:rsidP="00491082">
      <w:r>
        <w:t>1)</w:t>
      </w:r>
      <w:r w:rsidR="00663AC9" w:rsidRPr="00491082">
        <w:t>Un algoritmo è un procedimento che risolve un determinato </w:t>
      </w:r>
      <w:hyperlink r:id="rId5" w:tooltip="Problema" w:history="1">
        <w:r w:rsidR="00663AC9" w:rsidRPr="00491082">
          <w:t>problema</w:t>
        </w:r>
      </w:hyperlink>
      <w:r w:rsidR="00663AC9" w:rsidRPr="00491082">
        <w:t> attraverso un numero finito di passi elementari</w:t>
      </w:r>
    </w:p>
    <w:p w:rsidR="00491082" w:rsidRDefault="00491082" w:rsidP="00491082">
      <w:r>
        <w:t>2) e’ il microprocessore in grado di elaborare le richieste dei programmi.</w:t>
      </w:r>
    </w:p>
    <w:p w:rsidR="00491082" w:rsidRDefault="00491082" w:rsidP="00491082">
      <w:r>
        <w:t>3)  Hertz</w:t>
      </w:r>
    </w:p>
    <w:p w:rsidR="00491082" w:rsidRDefault="00491082" w:rsidP="00491082">
      <w:r>
        <w:t xml:space="preserve">4) Un server web è un applicazione capace di gestire le richieste di client remoti. Un </w:t>
      </w:r>
      <w:proofErr w:type="spellStart"/>
      <w:r>
        <w:t>application</w:t>
      </w:r>
      <w:proofErr w:type="spellEnd"/>
      <w:r>
        <w:t xml:space="preserve">  Server è un software collocato su un server web.</w:t>
      </w:r>
    </w:p>
    <w:p w:rsidR="00491082" w:rsidRDefault="00491082" w:rsidP="00491082"/>
    <w:sectPr w:rsidR="00491082" w:rsidSect="004737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C39DD"/>
    <w:multiLevelType w:val="hybridMultilevel"/>
    <w:tmpl w:val="865265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D5111A"/>
    <w:rsid w:val="00273DA9"/>
    <w:rsid w:val="00473789"/>
    <w:rsid w:val="00491082"/>
    <w:rsid w:val="00663AC9"/>
    <w:rsid w:val="00D51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7378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63AC9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663AC9"/>
  </w:style>
  <w:style w:type="character" w:styleId="Collegamentoipertestuale">
    <w:name w:val="Hyperlink"/>
    <w:basedOn w:val="Carpredefinitoparagrafo"/>
    <w:uiPriority w:val="99"/>
    <w:semiHidden/>
    <w:unhideWhenUsed/>
    <w:rsid w:val="00663A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.wikipedia.org/wiki/Proble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Informatica</cp:lastModifiedBy>
  <cp:revision>2</cp:revision>
  <dcterms:created xsi:type="dcterms:W3CDTF">2016-10-18T07:24:00Z</dcterms:created>
  <dcterms:modified xsi:type="dcterms:W3CDTF">2016-10-18T10:35:00Z</dcterms:modified>
</cp:coreProperties>
</file>