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83F3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运行jetbrains-products-crack-tool.exe</w:t>
      </w:r>
    </w:p>
    <w:p w14:paraId="04BCB804"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jetbrains-products-crack-tool.exe</w:t>
      </w:r>
      <w:r>
        <w:rPr>
          <w:rFonts w:hint="eastAsia"/>
          <w:b/>
          <w:bCs/>
          <w:color w:val="0000FF"/>
          <w:lang w:val="en-US" w:eastAsia="zh-CN"/>
        </w:rPr>
        <w:t>需要和ca.crt、ca.key放在一起运行</w:t>
      </w:r>
      <w:r>
        <w:rPr>
          <w:rFonts w:hint="eastAsia"/>
          <w:lang w:val="en-US" w:eastAsia="zh-CN"/>
        </w:rPr>
        <w:t>；这两个文件是用java生成的，因为基于python生成ca.crt、ca.key的激活码无效，具体原因就没深究了，一是对python不熟，二是对证书私钥加密解密这块也不熟，这个工具只是为了更方便的生成激活码。</w:t>
      </w:r>
      <w:bookmarkStart w:id="0" w:name="_GoBack"/>
      <w:bookmarkEnd w:id="0"/>
    </w:p>
    <w:p w14:paraId="198F2358">
      <w:pPr>
        <w:rPr>
          <w:rFonts w:hint="eastAsia"/>
          <w:lang w:val="en-US" w:eastAsia="zh-CN"/>
        </w:rPr>
      </w:pPr>
    </w:p>
    <w:p w14:paraId="0BB9666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958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8DA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把------------power.conf [result] code------------ 这一行（不要把这一行也复制了）下面的代码复制到破解包的config-jetbrains目录下的power.conf中的[Result]节点下</w:t>
      </w:r>
    </w:p>
    <w:p w14:paraId="4818900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5BF84AE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9386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F10A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757555"/>
            <wp:effectExtent l="0" t="0" r="146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63DC">
      <w:pPr>
        <w:widowControl w:val="0"/>
        <w:numPr>
          <w:ilvl w:val="0"/>
          <w:numId w:val="0"/>
        </w:numPr>
        <w:jc w:val="both"/>
      </w:pPr>
    </w:p>
    <w:p w14:paraId="1ECC69CC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自定义ide 的code和收费插件code</w:t>
      </w:r>
    </w:p>
    <w:p w14:paraId="51F53F7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772795"/>
            <wp:effectExtent l="0" t="0" r="1333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6A0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输入自定义code,以英文逗号分开，比如idea的code是 II,PSI,PCWMP（注意code较多的情况下，保证输入是在一行，复制黏贴，很容易产生多行，多行的话只会读取第一行）</w:t>
      </w:r>
    </w:p>
    <w:p w14:paraId="687F090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197421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123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输入完回车，生成激活码，activation code下面一行的所有内容都是激活码，不包括activation code这一行。运行结束，可回车关闭程序或者点右上角的关闭X.</w:t>
      </w:r>
    </w:p>
    <w:p w14:paraId="5EAD03A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7A6F35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如果不需要自定义code,就不要输入code,直接回车即可，程序有默认的code. 默认code生成的激活码已验证支持idea2023.3.7和PyCharm 2022.3.3，包括code with me和ai assitant等插件；</w:t>
      </w:r>
    </w:p>
    <w:p w14:paraId="1596EC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E8623FF"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如果ide已经激活，而你需要的插件没激活，那可能是插件的code不包含在默认code里，你可以在官方插件市场，找到插件的code,，然后输入code,生成插件的激活码，在插件激活页输入这个激活码即可，这个时候不需要更改power.conf了，插件code获取参考</w:t>
      </w:r>
      <w:r>
        <w:rPr>
          <w:rFonts w:hint="eastAsia"/>
          <w:b/>
          <w:bCs/>
          <w:color w:val="0000FF"/>
          <w:lang w:val="en-US" w:eastAsia="zh-CN"/>
        </w:rPr>
        <w:t>ja-netfilter/收费插件破解.docx</w:t>
      </w:r>
    </w:p>
    <w:p w14:paraId="4913F2B9"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</w:p>
    <w:p w14:paraId="7870FD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比如激活了ide,没激活Ai Assittant插件的情况（没激活的插件左边有个灰色的圆圈，里面有有一个横杠）：</w:t>
      </w:r>
    </w:p>
    <w:p w14:paraId="7D8285E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173730"/>
            <wp:effectExtent l="0" t="0" r="444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EF03">
      <w:pPr>
        <w:numPr>
          <w:ilvl w:val="0"/>
          <w:numId w:val="0"/>
        </w:numPr>
        <w:ind w:leftChars="0"/>
      </w:pPr>
    </w:p>
    <w:p w14:paraId="55CEB3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73730"/>
            <wp:effectExtent l="0" t="0" r="4445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E50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5A903D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找到Ai Assittan的code,即AIP，拿它生成激活码，然后把激活码输入上面的激活页面，即可。</w:t>
      </w:r>
    </w:p>
    <w:p w14:paraId="313C36E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F7551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如果激活提示</w:t>
      </w:r>
      <w:r>
        <w:rPr>
          <w:rFonts w:hint="default"/>
          <w:lang w:val="en-US" w:eastAsia="zh-CN"/>
        </w:rPr>
        <w:t>Specified activation code is not applicable to this product</w:t>
      </w:r>
      <w:r>
        <w:rPr>
          <w:rFonts w:hint="eastAsia"/>
          <w:lang w:val="en-US" w:eastAsia="zh-CN"/>
        </w:rPr>
        <w:t>，那么就是ide的code不匹配，需要自定义ide的code。默认激活码验证过支持idea 和pycharm，如果是其他ide,出现这种提示，就要自己找code了。怎么找code,参考ja-netfilter/README.md中提到的解析网络中的激活码中ide的code方法。</w:t>
      </w:r>
    </w:p>
    <w:p w14:paraId="5289F71D">
      <w:pPr>
        <w:rPr>
          <w:rFonts w:hint="eastAsia"/>
          <w:lang w:val="en-US" w:eastAsia="zh-CN"/>
        </w:rPr>
      </w:pPr>
    </w:p>
    <w:p w14:paraId="0F4EF24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1681A"/>
    <w:multiLevelType w:val="singleLevel"/>
    <w:tmpl w:val="863168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ODQxMTVlZWY4ZGNjNzM5Y2VhYmMyMzFlYjQ5OTYifQ=="/>
  </w:docVars>
  <w:rsids>
    <w:rsidRoot w:val="00000000"/>
    <w:rsid w:val="003818E2"/>
    <w:rsid w:val="21BE166A"/>
    <w:rsid w:val="237C1D3F"/>
    <w:rsid w:val="3296737C"/>
    <w:rsid w:val="3E1968BF"/>
    <w:rsid w:val="41953C28"/>
    <w:rsid w:val="50931E92"/>
    <w:rsid w:val="5EE4753E"/>
    <w:rsid w:val="690802CD"/>
    <w:rsid w:val="7B0949E1"/>
    <w:rsid w:val="7DB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340</Words>
  <Characters>650</Characters>
  <Lines>0</Lines>
  <Paragraphs>0</Paragraphs>
  <TotalTime>49</TotalTime>
  <ScaleCrop>false</ScaleCrop>
  <LinksUpToDate>false</LinksUpToDate>
  <CharactersWithSpaces>667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2024-07-14T18:48:00Z</dcterms:created>
  <dc:creator>Administrator</dc:creator>
  <cp:lastModifiedBy>Walk On</cp:lastModifiedBy>
  <dcterms:modified xsi:type="dcterms:W3CDTF">2024-07-18T05:53:41Z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462A8EEBB6734485A64E873D1E90E57D_12</vt:lpwstr>
  </property>
</Properties>
</file>